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E383" w14:textId="77777777"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14:paraId="104E1786" w14:textId="69C99503" w:rsidR="0025451C" w:rsidRPr="00BA4800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EE917C5" w14:textId="365CA949" w:rsidR="00A557AF" w:rsidRPr="00BA4800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6F419ADC" w14:textId="5A31FD40"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5E46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E6FFC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DE6FFC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6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D2E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14:paraId="42DECFE6" w14:textId="25064654"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A06C6D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35B3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06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14:paraId="78DA8CA2" w14:textId="77777777"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14:paraId="2FC19126" w14:textId="77777777"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A2FF4" w14:textId="77777777"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63E729D" w14:textId="77777777"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4BFDC1B" w14:textId="77777777"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2F6BE74E" w14:textId="77777777"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95599A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14:paraId="519B409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A8E71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C0762DC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687BA5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D5C4E19" w14:textId="77777777"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2CD0CD" w14:textId="77777777"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7531965" w14:textId="77777777"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A021821" w14:textId="77777777"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6454B3" w14:textId="77777777"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6"/>
        <w:gridCol w:w="1150"/>
        <w:gridCol w:w="1263"/>
        <w:gridCol w:w="3886"/>
        <w:gridCol w:w="4394"/>
      </w:tblGrid>
      <w:tr w:rsidR="004065EE" w14:paraId="1F0F4C1F" w14:textId="37D94C90" w:rsidTr="008A038C">
        <w:tc>
          <w:tcPr>
            <w:tcW w:w="506" w:type="dxa"/>
            <w:tcBorders>
              <w:bottom w:val="single" w:sz="4" w:space="0" w:color="auto"/>
            </w:tcBorders>
          </w:tcPr>
          <w:p w14:paraId="5D121F08" w14:textId="77777777" w:rsidR="004065EE" w:rsidRPr="00301867" w:rsidRDefault="004065EE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150" w:type="dxa"/>
          </w:tcPr>
          <w:p w14:paraId="1B3D651A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263" w:type="dxa"/>
          </w:tcPr>
          <w:p w14:paraId="1D5C5F34" w14:textId="77777777" w:rsidR="004065EE" w:rsidRPr="00301867" w:rsidRDefault="004065E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8280" w:type="dxa"/>
            <w:gridSpan w:val="2"/>
          </w:tcPr>
          <w:p w14:paraId="265B0A27" w14:textId="14CA8B5E" w:rsidR="004065EE" w:rsidRPr="001849EA" w:rsidRDefault="004065EE" w:rsidP="00580FC9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60542A" w14:paraId="59F59356" w14:textId="0DA14BD8" w:rsidTr="003E0238">
        <w:tc>
          <w:tcPr>
            <w:tcW w:w="506" w:type="dxa"/>
            <w:tcBorders>
              <w:top w:val="single" w:sz="4" w:space="0" w:color="auto"/>
            </w:tcBorders>
          </w:tcPr>
          <w:p w14:paraId="28E806D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</w:tcPr>
          <w:p w14:paraId="685C6908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3C3657CF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8280" w:type="dxa"/>
            <w:gridSpan w:val="2"/>
          </w:tcPr>
          <w:p w14:paraId="0075D95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FE7507E" w14:textId="442066F4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60542A" w14:paraId="1D7E424D" w14:textId="6807E65C" w:rsidTr="003E0238">
        <w:tc>
          <w:tcPr>
            <w:tcW w:w="506" w:type="dxa"/>
          </w:tcPr>
          <w:p w14:paraId="3D222415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</w:tcPr>
          <w:p w14:paraId="61CF0B4D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5EF162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8280" w:type="dxa"/>
            <w:gridSpan w:val="2"/>
          </w:tcPr>
          <w:p w14:paraId="02906C8D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79A111BF" w14:textId="77777777" w:rsidR="0060542A" w:rsidRPr="00301867" w:rsidRDefault="0060542A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3332B2E4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 Показник розраховується за всіма активами та зобов'язаннями банку, які здійснені в національній валюті.</w:t>
            </w:r>
          </w:p>
          <w:p w14:paraId="3B05B1F7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6489221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до обсягу наявного стабільного фінансування (ASF) включається регулятив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ний капітал, розрахований згідно з Інструкцією № 368;</w:t>
            </w:r>
          </w:p>
          <w:p w14:paraId="121D498A" w14:textId="7BEE2352" w:rsidR="0060542A" w:rsidRPr="00301867" w:rsidRDefault="0060542A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зменшується на суму непокритого кредитного ризику, визначену згідно з Інструкцією № 368.</w:t>
            </w:r>
          </w:p>
        </w:tc>
      </w:tr>
      <w:tr w:rsidR="0060542A" w14:paraId="3E449574" w14:textId="089AFF1D" w:rsidTr="003E0238">
        <w:tc>
          <w:tcPr>
            <w:tcW w:w="506" w:type="dxa"/>
          </w:tcPr>
          <w:p w14:paraId="0FC2495C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150" w:type="dxa"/>
          </w:tcPr>
          <w:p w14:paraId="2B85098B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263" w:type="dxa"/>
          </w:tcPr>
          <w:p w14:paraId="29CBD909" w14:textId="77777777" w:rsidR="0060542A" w:rsidRPr="00301867" w:rsidRDefault="0060542A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8280" w:type="dxa"/>
            <w:gridSpan w:val="2"/>
          </w:tcPr>
          <w:p w14:paraId="7FC948CF" w14:textId="77777777" w:rsidR="0060542A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14:paraId="67FB1F2A" w14:textId="77777777" w:rsidR="0060542A" w:rsidRPr="00F30075" w:rsidRDefault="0060542A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14:paraId="27E772BD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 Показник розраховується в гривневому еквіваленті за всіма активами та зобов'язаннями банку, які здійснені в іноземній валюті.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Усі складові чисельника та знаменника NSFR</w:t>
            </w:r>
            <w:r w:rsidRPr="002360B5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ІВ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 розраховуються в гривневому еквіваленті за офіційним курсом гривні до кожної з іноземної валюти, установленим Національним банком на відповідну дату.</w:t>
            </w:r>
          </w:p>
          <w:p w14:paraId="75298663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3. Під час розрахунку показника:</w:t>
            </w:r>
          </w:p>
          <w:p w14:paraId="551579FA" w14:textId="77777777" w:rsidR="0060542A" w:rsidRPr="002360B5" w:rsidRDefault="0060542A" w:rsidP="002360B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1) розрахунок обсягу наявного стабільного фінансування (ASF) здійснюється без урахування регулятивного капіталу;</w:t>
            </w:r>
          </w:p>
          <w:p w14:paraId="3D39B60E" w14:textId="33F548F5" w:rsidR="0060542A" w:rsidRPr="00F30075" w:rsidRDefault="0060542A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2) обсяг необхідного стабільного фінансування (RSF) не зменшується на суму непокритого кредитного ризику.</w:t>
            </w:r>
          </w:p>
        </w:tc>
      </w:tr>
      <w:tr w:rsidR="001D437C" w14:paraId="0817CF7D" w14:textId="6A0A0B9A" w:rsidTr="003E0238">
        <w:tc>
          <w:tcPr>
            <w:tcW w:w="506" w:type="dxa"/>
            <w:vMerge w:val="restart"/>
          </w:tcPr>
          <w:p w14:paraId="68264A78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2003DACD" w14:textId="77777777" w:rsidR="001D437C" w:rsidRPr="0073336E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EDB1F4" w14:textId="77777777" w:rsidR="001D437C" w:rsidRPr="00301867" w:rsidRDefault="001D437C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8280" w:type="dxa"/>
            <w:gridSpan w:val="2"/>
          </w:tcPr>
          <w:p w14:paraId="5CCFA4FA" w14:textId="77777777" w:rsidR="001D437C" w:rsidRDefault="001D437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14:paraId="1E6C0EF4" w14:textId="24F8F9F1" w:rsidR="001D437C" w:rsidRPr="00F30075" w:rsidRDefault="001D437C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</w:t>
            </w:r>
          </w:p>
        </w:tc>
      </w:tr>
      <w:tr w:rsidR="007A63F6" w14:paraId="3D5BBA42" w14:textId="77777777" w:rsidTr="000E0F4F">
        <w:trPr>
          <w:trHeight w:val="134"/>
        </w:trPr>
        <w:tc>
          <w:tcPr>
            <w:tcW w:w="506" w:type="dxa"/>
            <w:vMerge/>
          </w:tcPr>
          <w:p w14:paraId="4309E795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06131F" w14:textId="77777777" w:rsidR="007A63F6" w:rsidRP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187DDA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AB21A82" w14:textId="24906EDA" w:rsidR="00D176BC" w:rsidRPr="00F30075" w:rsidRDefault="00D176BC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18A0FC20" w14:textId="5E9E76FB" w:rsidR="007A63F6" w:rsidRPr="00F30075" w:rsidRDefault="007A63F6" w:rsidP="00D176B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F508B3" w14:textId="1A389CD9" w:rsidR="007A63F6" w:rsidRPr="00F30075" w:rsidRDefault="00D6290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A63F6" w14:paraId="03C75635" w14:textId="77777777" w:rsidTr="000E0F4F">
        <w:tc>
          <w:tcPr>
            <w:tcW w:w="506" w:type="dxa"/>
            <w:vMerge/>
          </w:tcPr>
          <w:p w14:paraId="14B723ED" w14:textId="77777777" w:rsidR="007A63F6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E9EE0C" w14:textId="77777777" w:rsidR="007A63F6" w:rsidRPr="0073336E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95E2FFB" w14:textId="77777777" w:rsidR="007A63F6" w:rsidRPr="00301867" w:rsidRDefault="007A63F6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63800E" w14:textId="77777777" w:rsidR="007A63F6" w:rsidRPr="00F30075" w:rsidRDefault="007A63F6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348B0E" w14:textId="6BAF039F" w:rsidR="007A63F6" w:rsidRPr="00F30075" w:rsidRDefault="007A63F6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1103736C" w14:textId="328671B8" w:rsidTr="008A038C">
        <w:tc>
          <w:tcPr>
            <w:tcW w:w="506" w:type="dxa"/>
            <w:vMerge w:val="restart"/>
          </w:tcPr>
          <w:p w14:paraId="147FA69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00276AFE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404E38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8280" w:type="dxa"/>
            <w:gridSpan w:val="2"/>
          </w:tcPr>
          <w:p w14:paraId="44C91C07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14:paraId="6AC579D5" w14:textId="72450318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міжнародних банків розвитку </w:t>
            </w:r>
          </w:p>
        </w:tc>
      </w:tr>
      <w:tr w:rsidR="00DE76BE" w14:paraId="29FEAD77" w14:textId="77777777" w:rsidTr="000E0F4F">
        <w:tc>
          <w:tcPr>
            <w:tcW w:w="506" w:type="dxa"/>
            <w:vMerge/>
          </w:tcPr>
          <w:p w14:paraId="42BE5052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1C2817" w14:textId="77777777" w:rsidR="00DE76BE" w:rsidRPr="00A1402C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53ACD14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BDA401E" w14:textId="746E4BB8" w:rsidR="00DE76BE" w:rsidRPr="00A1402C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EDAC684" w14:textId="60CC6ED8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DE76BE" w14:paraId="09CE730E" w14:textId="34DFBFFD" w:rsidTr="008A038C">
        <w:tc>
          <w:tcPr>
            <w:tcW w:w="506" w:type="dxa"/>
            <w:vMerge w:val="restart"/>
          </w:tcPr>
          <w:p w14:paraId="4C6FA2AB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1C048F1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8BB490C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8280" w:type="dxa"/>
            <w:gridSpan w:val="2"/>
          </w:tcPr>
          <w:p w14:paraId="190BEF7F" w14:textId="77777777" w:rsidR="00DE76BE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14:paraId="06D51E10" w14:textId="79EF882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кредити, отримані від інших міжнародних фінансових організацій </w:t>
            </w:r>
          </w:p>
        </w:tc>
      </w:tr>
      <w:tr w:rsidR="00DE76BE" w14:paraId="0F149970" w14:textId="77777777" w:rsidTr="000E0F4F">
        <w:tc>
          <w:tcPr>
            <w:tcW w:w="506" w:type="dxa"/>
            <w:vMerge/>
          </w:tcPr>
          <w:p w14:paraId="3769B960" w14:textId="77777777" w:rsid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96DBE" w14:textId="77777777" w:rsidR="00DE76BE" w:rsidRPr="00DE76BE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4F3F202" w14:textId="77777777" w:rsidR="00DE76BE" w:rsidRPr="00301867" w:rsidRDefault="00DE76B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D98046D" w14:textId="4B2EA61A" w:rsidR="00DE76BE" w:rsidRPr="00F30075" w:rsidRDefault="00DE76BE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EEB14C" w14:textId="6F9C3E91" w:rsidR="00DE76BE" w:rsidRPr="00F30075" w:rsidRDefault="00DE76BE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9FC9473" w14:textId="38EEF46D" w:rsidTr="003E0238">
        <w:tc>
          <w:tcPr>
            <w:tcW w:w="506" w:type="dxa"/>
          </w:tcPr>
          <w:p w14:paraId="5020A69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</w:tcPr>
          <w:p w14:paraId="0FA3EC24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</w:tcPr>
          <w:p w14:paraId="1EA6C92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8280" w:type="dxa"/>
            <w:gridSpan w:val="2"/>
          </w:tcPr>
          <w:p w14:paraId="4A070E5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року, на які зменшується регулятивний капітал під час розрахунку NSFR</w:t>
            </w:r>
          </w:p>
          <w:p w14:paraId="0BBE2C8D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 Показник є розрахунковим та визначається як сума таких складових, включених до регулятивного капіталу: </w:t>
            </w:r>
          </w:p>
          <w:p w14:paraId="19BFC3E3" w14:textId="77777777" w:rsidR="0060542A" w:rsidRPr="00860D88" w:rsidRDefault="0060542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1) сума капітальних інструментів із залишко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вим строком погашення до 1 року, які погаша</w:t>
            </w: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ються в останній рік дії угоди (договору), зважена на розмір амортизації 20% згідно з пунктом 5.7 глави 5 розділу ІІІ Інструкції №368;</w:t>
            </w:r>
          </w:p>
          <w:p w14:paraId="4223BE4F" w14:textId="6CCAAAD0" w:rsidR="0060542A" w:rsidRPr="00860D88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60D88">
              <w:rPr>
                <w:rFonts w:ascii="Times New Roman" w:hAnsi="Times New Roman"/>
                <w:sz w:val="24"/>
                <w:szCs w:val="24"/>
                <w:lang w:eastAsia="uk-UA"/>
              </w:rPr>
              <w:t>2) сума капітальних інструментів із залишковим строком погашення до 1 року, які погашаються згідно з графіком поступового повернення коштів раніше, ніж в останній рік дії угоди (договору), зважена на відповідний розмір амортизації згідно з пунктом 5.7 глави 5 розділу ІІІ Інструкції №368 у разі її застосування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00AF8060" w14:textId="7048A5D4" w:rsidTr="003E0238">
        <w:tc>
          <w:tcPr>
            <w:tcW w:w="506" w:type="dxa"/>
            <w:vMerge w:val="restart"/>
          </w:tcPr>
          <w:p w14:paraId="29D7CC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56D5EA50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78AEABB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8280" w:type="dxa"/>
            <w:gridSpan w:val="2"/>
          </w:tcPr>
          <w:p w14:paraId="69DB1FB8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14:paraId="2E0E9AA5" w14:textId="165CB5FB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</w:t>
            </w:r>
          </w:p>
        </w:tc>
      </w:tr>
      <w:tr w:rsidR="0063612C" w14:paraId="458750AA" w14:textId="77777777" w:rsidTr="000E0F4F">
        <w:tc>
          <w:tcPr>
            <w:tcW w:w="506" w:type="dxa"/>
            <w:vMerge/>
          </w:tcPr>
          <w:p w14:paraId="63AB1340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0E5BFC" w14:textId="77777777" w:rsidR="0063612C" w:rsidRPr="008F2651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EBB54E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7973440" w14:textId="6DE71A59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EBC3698" w14:textId="3AF28BDF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</w:p>
        </w:tc>
      </w:tr>
      <w:tr w:rsidR="0063612C" w14:paraId="47C17438" w14:textId="77777777" w:rsidTr="000E0F4F">
        <w:tc>
          <w:tcPr>
            <w:tcW w:w="506" w:type="dxa"/>
            <w:vMerge/>
          </w:tcPr>
          <w:p w14:paraId="53C963E3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09D035" w14:textId="77777777" w:rsidR="0063612C" w:rsidRPr="0073336E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3856BCD" w14:textId="77777777" w:rsidR="0063612C" w:rsidRPr="00301867" w:rsidRDefault="0063612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857CB3" w14:textId="77777777" w:rsidR="0063612C" w:rsidRPr="00F30075" w:rsidRDefault="0063612C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0DC814" w14:textId="2A138D6A" w:rsidR="0063612C" w:rsidRPr="00F30075" w:rsidRDefault="0063612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0542A" w14:paraId="38CB9B9C" w14:textId="014F83B0" w:rsidTr="003E0238">
        <w:tc>
          <w:tcPr>
            <w:tcW w:w="506" w:type="dxa"/>
            <w:vMerge w:val="restart"/>
          </w:tcPr>
          <w:p w14:paraId="67DC8E1C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150" w:type="dxa"/>
            <w:vMerge w:val="restart"/>
          </w:tcPr>
          <w:p w14:paraId="1344A618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BA4B0BF" w14:textId="77777777" w:rsidR="0060542A" w:rsidRPr="00301867" w:rsidRDefault="0060542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8280" w:type="dxa"/>
            <w:gridSpan w:val="2"/>
          </w:tcPr>
          <w:p w14:paraId="29F85BEC" w14:textId="77777777" w:rsidR="0060542A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1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1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14:paraId="627B9EF3" w14:textId="37EB2767" w:rsidR="0060542A" w:rsidRPr="00F30075" w:rsidRDefault="0060542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</w:t>
            </w:r>
          </w:p>
        </w:tc>
      </w:tr>
      <w:tr w:rsidR="004F508F" w14:paraId="46A10C12" w14:textId="77777777" w:rsidTr="000E0F4F">
        <w:tc>
          <w:tcPr>
            <w:tcW w:w="506" w:type="dxa"/>
            <w:vMerge/>
          </w:tcPr>
          <w:p w14:paraId="1347AC27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A40BD7" w14:textId="77777777" w:rsidR="004F508F" w:rsidRPr="004F508F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670F6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3C5884D" w14:textId="55EAC1A4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C0AD52D" w14:textId="6E8AF01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R020(GR=366)/T020(1,2)</w:t>
            </w:r>
          </w:p>
        </w:tc>
      </w:tr>
      <w:tr w:rsidR="004F508F" w14:paraId="0075F771" w14:textId="77777777" w:rsidTr="000E0F4F">
        <w:tc>
          <w:tcPr>
            <w:tcW w:w="506" w:type="dxa"/>
            <w:vMerge/>
          </w:tcPr>
          <w:p w14:paraId="5684D64F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1E7881" w14:textId="77777777" w:rsidR="004F508F" w:rsidRPr="0073336E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901C49B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E03CAF" w14:textId="77777777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4DF44" w14:textId="4B24F75F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R020(GR=368)/T020(1,2)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286FD19" w14:textId="3B8DA9F8" w:rsidTr="003E0238">
        <w:tc>
          <w:tcPr>
            <w:tcW w:w="506" w:type="dxa"/>
            <w:vMerge w:val="restart"/>
          </w:tcPr>
          <w:p w14:paraId="761D89A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0" w:type="dxa"/>
            <w:vMerge w:val="restart"/>
          </w:tcPr>
          <w:p w14:paraId="6636F800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5D50F8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8280" w:type="dxa"/>
            <w:gridSpan w:val="2"/>
          </w:tcPr>
          <w:p w14:paraId="20ECA40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14:paraId="44BE5E4B" w14:textId="315E667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</w:t>
            </w:r>
          </w:p>
        </w:tc>
      </w:tr>
      <w:tr w:rsidR="004F508F" w14:paraId="77278AD9" w14:textId="77777777" w:rsidTr="000E0F4F">
        <w:tc>
          <w:tcPr>
            <w:tcW w:w="506" w:type="dxa"/>
            <w:vMerge/>
          </w:tcPr>
          <w:p w14:paraId="7D2DBE06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FD64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2C436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237A13" w14:textId="6432C583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410EFDB3" w14:textId="0AD00FCE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680F4915" w14:textId="56343CDC" w:rsidTr="003E0238">
        <w:tc>
          <w:tcPr>
            <w:tcW w:w="506" w:type="dxa"/>
            <w:vMerge w:val="restart"/>
          </w:tcPr>
          <w:p w14:paraId="7FA8665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0" w:type="dxa"/>
            <w:vMerge w:val="restart"/>
          </w:tcPr>
          <w:p w14:paraId="7A6B3BF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7EE9938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8280" w:type="dxa"/>
            <w:gridSpan w:val="2"/>
          </w:tcPr>
          <w:p w14:paraId="6A13BFE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14:paraId="2D0FA70E" w14:textId="12B6C283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</w:t>
            </w:r>
          </w:p>
        </w:tc>
      </w:tr>
      <w:tr w:rsidR="004F508F" w14:paraId="0B8CCC23" w14:textId="77777777" w:rsidTr="000E0F4F">
        <w:tc>
          <w:tcPr>
            <w:tcW w:w="506" w:type="dxa"/>
            <w:vMerge/>
          </w:tcPr>
          <w:p w14:paraId="5E3FC78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55F67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7B9CD75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E0BCF94" w14:textId="6AFB03D0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62744F1" w14:textId="1B458A7F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716A573" w14:textId="4C88837A" w:rsidTr="003E0238">
        <w:tc>
          <w:tcPr>
            <w:tcW w:w="506" w:type="dxa"/>
            <w:vMerge w:val="restart"/>
          </w:tcPr>
          <w:p w14:paraId="2D73A84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50" w:type="dxa"/>
            <w:vMerge w:val="restart"/>
          </w:tcPr>
          <w:p w14:paraId="490BC37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355DED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8280" w:type="dxa"/>
            <w:gridSpan w:val="2"/>
          </w:tcPr>
          <w:p w14:paraId="69C0503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14:paraId="2C28AC6C" w14:textId="11D2A2EE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нефінансових організацій) </w:t>
            </w:r>
          </w:p>
        </w:tc>
      </w:tr>
      <w:tr w:rsidR="004F508F" w14:paraId="623442AF" w14:textId="77777777" w:rsidTr="000E0F4F">
        <w:tc>
          <w:tcPr>
            <w:tcW w:w="506" w:type="dxa"/>
            <w:vMerge/>
          </w:tcPr>
          <w:p w14:paraId="167CC8C0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2E1ADB" w14:textId="77777777" w:rsidR="004F508F" w:rsidRPr="008F2651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FC92ABD" w14:textId="77777777" w:rsidR="004F508F" w:rsidRPr="00301867" w:rsidRDefault="004F508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3794CB6" w14:textId="3ACE2252" w:rsidR="004F508F" w:rsidRPr="00F30075" w:rsidRDefault="004F508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1402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80907F" w14:textId="55DEDFC9" w:rsidR="004F508F" w:rsidRPr="00F30075" w:rsidRDefault="004F508F" w:rsidP="004F508F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7F47681" w14:textId="2F6B818E" w:rsidTr="003E0238">
        <w:tc>
          <w:tcPr>
            <w:tcW w:w="506" w:type="dxa"/>
            <w:vMerge w:val="restart"/>
          </w:tcPr>
          <w:p w14:paraId="3AD621AB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50" w:type="dxa"/>
            <w:vMerge w:val="restart"/>
          </w:tcPr>
          <w:p w14:paraId="43D65E62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1EFB77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8280" w:type="dxa"/>
            <w:gridSpan w:val="2"/>
          </w:tcPr>
          <w:p w14:paraId="3D3471B4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14:paraId="4A55E1A7" w14:textId="1FFAC987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</w:t>
            </w:r>
          </w:p>
        </w:tc>
      </w:tr>
      <w:tr w:rsidR="004F508F" w14:paraId="5BA4340C" w14:textId="77777777" w:rsidTr="000E0F4F">
        <w:tc>
          <w:tcPr>
            <w:tcW w:w="506" w:type="dxa"/>
            <w:vMerge/>
          </w:tcPr>
          <w:p w14:paraId="7C56C000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10BAA9" w14:textId="77777777" w:rsidR="004F508F" w:rsidRPr="008F2651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D5A635" w14:textId="77777777" w:rsidR="004F508F" w:rsidRPr="00301867" w:rsidRDefault="004F508F" w:rsidP="004F508F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A561DA9" w14:textId="623C14F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4BCD781" w14:textId="35FCED45" w:rsidR="004F508F" w:rsidRPr="00F30075" w:rsidRDefault="004F508F" w:rsidP="004F50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04CB8DE0" w14:textId="5BBE9EEE" w:rsidTr="003E0238">
        <w:tc>
          <w:tcPr>
            <w:tcW w:w="506" w:type="dxa"/>
            <w:vMerge w:val="restart"/>
          </w:tcPr>
          <w:p w14:paraId="3873056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50" w:type="dxa"/>
            <w:vMerge w:val="restart"/>
          </w:tcPr>
          <w:p w14:paraId="2FA4539C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E284ACF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8280" w:type="dxa"/>
            <w:gridSpan w:val="2"/>
          </w:tcPr>
          <w:p w14:paraId="43E682C1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14:paraId="3AE3F371" w14:textId="7D330F9C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</w:tc>
      </w:tr>
      <w:tr w:rsidR="008F2651" w14:paraId="680732A0" w14:textId="77777777" w:rsidTr="000E0F4F">
        <w:tc>
          <w:tcPr>
            <w:tcW w:w="506" w:type="dxa"/>
            <w:vMerge/>
          </w:tcPr>
          <w:p w14:paraId="6FDE3BD1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A9A57B" w14:textId="77777777" w:rsidR="008F2651" w:rsidRPr="008F2651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3E3087" w14:textId="77777777" w:rsidR="008F2651" w:rsidRPr="00301867" w:rsidRDefault="008F2651" w:rsidP="008F265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4AD8AADF" w14:textId="432749FB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520025A" w14:textId="2B9C45EC" w:rsidR="008F2651" w:rsidRPr="00F30075" w:rsidRDefault="008F2651" w:rsidP="008F265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A6N009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49F4CE7" w14:textId="55FF0DDE" w:rsidTr="003E0238">
        <w:tc>
          <w:tcPr>
            <w:tcW w:w="506" w:type="dxa"/>
            <w:vMerge w:val="restart"/>
          </w:tcPr>
          <w:p w14:paraId="100E769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50" w:type="dxa"/>
            <w:vMerge w:val="restart"/>
          </w:tcPr>
          <w:p w14:paraId="15E8126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03172FA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8280" w:type="dxa"/>
            <w:gridSpan w:val="2"/>
          </w:tcPr>
          <w:p w14:paraId="36FF70CC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14:paraId="34C3D2FE" w14:textId="0097240B" w:rsidR="000E0F4F" w:rsidRPr="00F30075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</w:t>
            </w:r>
          </w:p>
        </w:tc>
      </w:tr>
      <w:tr w:rsidR="004D339F" w14:paraId="482789ED" w14:textId="77777777" w:rsidTr="000E0F4F">
        <w:tc>
          <w:tcPr>
            <w:tcW w:w="506" w:type="dxa"/>
            <w:vMerge/>
          </w:tcPr>
          <w:p w14:paraId="043624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1D8E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EADD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1450F2D" w14:textId="554DFAD3" w:rsidR="004D339F" w:rsidRPr="00F30075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1641934" w14:textId="47E2B9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R020(1911)/T020(2)</w:t>
            </w:r>
          </w:p>
        </w:tc>
      </w:tr>
      <w:tr w:rsidR="004D339F" w14:paraId="39402024" w14:textId="77777777" w:rsidTr="000E0F4F">
        <w:tc>
          <w:tcPr>
            <w:tcW w:w="506" w:type="dxa"/>
            <w:vMerge/>
          </w:tcPr>
          <w:p w14:paraId="25AFE46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DB4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7745C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BC14D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78757D" w14:textId="60563DF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R020(1919)/T020(2)</w:t>
            </w:r>
          </w:p>
        </w:tc>
      </w:tr>
      <w:tr w:rsidR="004D339F" w14:paraId="5E689929" w14:textId="77777777" w:rsidTr="000E0F4F">
        <w:tc>
          <w:tcPr>
            <w:tcW w:w="506" w:type="dxa"/>
            <w:vMerge/>
          </w:tcPr>
          <w:p w14:paraId="6C1DD5D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A1DE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E905B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8C258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8877CC" w14:textId="2E9F772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R020(GR=290)/T020(2)</w:t>
            </w:r>
          </w:p>
        </w:tc>
      </w:tr>
      <w:tr w:rsidR="004D339F" w14:paraId="5851F9C2" w14:textId="77777777" w:rsidTr="000E0F4F">
        <w:tc>
          <w:tcPr>
            <w:tcW w:w="506" w:type="dxa"/>
            <w:vMerge/>
          </w:tcPr>
          <w:p w14:paraId="6DC8A1B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1ECC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15B11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38741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94B14" w14:textId="1D79D19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R020(GR=292)/T020(2)</w:t>
            </w:r>
          </w:p>
        </w:tc>
      </w:tr>
      <w:tr w:rsidR="004D339F" w14:paraId="22506E30" w14:textId="77777777" w:rsidTr="000E0F4F">
        <w:tc>
          <w:tcPr>
            <w:tcW w:w="506" w:type="dxa"/>
            <w:vMerge/>
          </w:tcPr>
          <w:p w14:paraId="59EAD7C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65A1C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FBFBA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F1FD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97DEF1" w14:textId="5AF6736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R020(GR=337)/T020(1,2)</w:t>
            </w:r>
          </w:p>
        </w:tc>
      </w:tr>
      <w:tr w:rsidR="004D339F" w14:paraId="53E7C223" w14:textId="77777777" w:rsidTr="000E0F4F">
        <w:tc>
          <w:tcPr>
            <w:tcW w:w="506" w:type="dxa"/>
            <w:vMerge/>
          </w:tcPr>
          <w:p w14:paraId="029FE87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A65D45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550ED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261DE1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4EBD3" w14:textId="713EE82B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R020(GR=338)/T020(1,2)</w:t>
            </w:r>
          </w:p>
        </w:tc>
      </w:tr>
      <w:tr w:rsidR="004D339F" w14:paraId="1D4EFAE3" w14:textId="77777777" w:rsidTr="000E0F4F">
        <w:tc>
          <w:tcPr>
            <w:tcW w:w="506" w:type="dxa"/>
            <w:vMerge/>
          </w:tcPr>
          <w:p w14:paraId="7D0FAA4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D04FE4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39AB29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C246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2777E" w14:textId="7F73BD0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R020(3600)/T020(2)</w:t>
            </w:r>
          </w:p>
        </w:tc>
      </w:tr>
      <w:tr w:rsidR="004D339F" w14:paraId="7D0F1444" w14:textId="77777777" w:rsidTr="000E0F4F">
        <w:tc>
          <w:tcPr>
            <w:tcW w:w="506" w:type="dxa"/>
            <w:vMerge/>
          </w:tcPr>
          <w:p w14:paraId="737B71A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C47A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BF35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3DCB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36956B" w14:textId="1B6E2AF1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R020(GR=361)/T020(2)</w:t>
            </w:r>
          </w:p>
        </w:tc>
      </w:tr>
      <w:tr w:rsidR="004D339F" w14:paraId="5269DE65" w14:textId="77777777" w:rsidTr="000E0F4F">
        <w:tc>
          <w:tcPr>
            <w:tcW w:w="506" w:type="dxa"/>
            <w:vMerge/>
          </w:tcPr>
          <w:p w14:paraId="4689723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EF3EB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449AD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F4E6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441F18" w14:textId="3D4090E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R020(GR=362)/T020(2)</w:t>
            </w:r>
          </w:p>
        </w:tc>
      </w:tr>
      <w:tr w:rsidR="004D339F" w14:paraId="6A220776" w14:textId="77777777" w:rsidTr="000E0F4F">
        <w:tc>
          <w:tcPr>
            <w:tcW w:w="506" w:type="dxa"/>
            <w:vMerge/>
          </w:tcPr>
          <w:p w14:paraId="42859A2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71B9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693DE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E78918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47E67" w14:textId="15B1947E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R020(3631)/T020(2)</w:t>
            </w:r>
          </w:p>
        </w:tc>
      </w:tr>
      <w:tr w:rsidR="004D339F" w14:paraId="51A05454" w14:textId="77777777" w:rsidTr="000E0F4F">
        <w:tc>
          <w:tcPr>
            <w:tcW w:w="506" w:type="dxa"/>
            <w:vMerge/>
          </w:tcPr>
          <w:p w14:paraId="5BE769D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D4E35A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22EA0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78214C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240E5" w14:textId="57CFFA1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R020(GR=364)/T020(2)</w:t>
            </w:r>
          </w:p>
        </w:tc>
      </w:tr>
      <w:tr w:rsidR="004D339F" w14:paraId="490C8D3A" w14:textId="77777777" w:rsidTr="000E0F4F">
        <w:tc>
          <w:tcPr>
            <w:tcW w:w="506" w:type="dxa"/>
            <w:vMerge/>
          </w:tcPr>
          <w:p w14:paraId="0ECFEAC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6E294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32A55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FCFF6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3DFBAC2" w14:textId="3389017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R020(GR=365)/T020(2)</w:t>
            </w:r>
          </w:p>
        </w:tc>
      </w:tr>
      <w:tr w:rsidR="004D339F" w14:paraId="128889E5" w14:textId="77777777" w:rsidTr="000E0F4F">
        <w:tc>
          <w:tcPr>
            <w:tcW w:w="506" w:type="dxa"/>
            <w:vMerge/>
          </w:tcPr>
          <w:p w14:paraId="0192C15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10D7B6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30538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17BD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F9F067" w14:textId="372251B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R020(GR=367)/T020(2)</w:t>
            </w:r>
          </w:p>
        </w:tc>
      </w:tr>
      <w:tr w:rsidR="004D339F" w14:paraId="30F521FB" w14:textId="77777777" w:rsidTr="000E0F4F">
        <w:tc>
          <w:tcPr>
            <w:tcW w:w="506" w:type="dxa"/>
            <w:vMerge/>
          </w:tcPr>
          <w:p w14:paraId="1B1ECDF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CF4F6D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26B6E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439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4AB456" w14:textId="4747634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R020(3705)/T020(2)</w:t>
            </w:r>
          </w:p>
        </w:tc>
      </w:tr>
      <w:tr w:rsidR="004D339F" w14:paraId="52F8CD72" w14:textId="77777777" w:rsidTr="000E0F4F">
        <w:tc>
          <w:tcPr>
            <w:tcW w:w="506" w:type="dxa"/>
            <w:vMerge/>
          </w:tcPr>
          <w:p w14:paraId="472572C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AFFE0E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B20B7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6DDC4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83B53" w14:textId="6476558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R020(3720)/T020(2)</w:t>
            </w:r>
          </w:p>
        </w:tc>
      </w:tr>
      <w:tr w:rsidR="004D339F" w14:paraId="4EF40AEB" w14:textId="77777777" w:rsidTr="000E0F4F">
        <w:tc>
          <w:tcPr>
            <w:tcW w:w="506" w:type="dxa"/>
            <w:vMerge/>
          </w:tcPr>
          <w:p w14:paraId="607813B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9A046F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A92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6A386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038438" w14:textId="7BC44499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R020(3739)/T020(2)</w:t>
            </w:r>
          </w:p>
        </w:tc>
      </w:tr>
      <w:tr w:rsidR="004D339F" w14:paraId="20DA8A14" w14:textId="77777777" w:rsidTr="000E0F4F">
        <w:tc>
          <w:tcPr>
            <w:tcW w:w="506" w:type="dxa"/>
            <w:vMerge/>
          </w:tcPr>
          <w:p w14:paraId="0353CA8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8CE812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AFC44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A0971B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5C73FD" w14:textId="4988854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R020(5004)/T020(2)/R110(R013=4)</w:t>
            </w:r>
          </w:p>
        </w:tc>
      </w:tr>
      <w:tr w:rsidR="004D339F" w14:paraId="33F19359" w14:textId="77777777" w:rsidTr="000E0F4F">
        <w:tc>
          <w:tcPr>
            <w:tcW w:w="506" w:type="dxa"/>
            <w:vMerge/>
          </w:tcPr>
          <w:p w14:paraId="7AEFDA9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A1849B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691F86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CEB4320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87B0EBF" w14:textId="111FD0B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R020(5011)/T020(2)/R110(R013=2)</w:t>
            </w:r>
          </w:p>
        </w:tc>
      </w:tr>
      <w:tr w:rsidR="004D339F" w14:paraId="15606D68" w14:textId="77777777" w:rsidTr="000E0F4F">
        <w:tc>
          <w:tcPr>
            <w:tcW w:w="506" w:type="dxa"/>
            <w:vMerge/>
          </w:tcPr>
          <w:p w14:paraId="55AE8EA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A2936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BFD92E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F8D859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90858D" w14:textId="7701E4A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R020(5100)/T020(2)/R110(R013=5)</w:t>
            </w:r>
          </w:p>
        </w:tc>
      </w:tr>
      <w:tr w:rsidR="004D339F" w14:paraId="1F14D990" w14:textId="77777777" w:rsidTr="000E0F4F">
        <w:tc>
          <w:tcPr>
            <w:tcW w:w="506" w:type="dxa"/>
            <w:vMerge/>
          </w:tcPr>
          <w:p w14:paraId="5F726B1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83CE77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9475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5AB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40CD68" w14:textId="2FDDBCD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R020(5101)/T020(2)</w:t>
            </w:r>
          </w:p>
        </w:tc>
      </w:tr>
      <w:tr w:rsidR="004D339F" w14:paraId="1D2F10BB" w14:textId="77777777" w:rsidTr="000E0F4F">
        <w:tc>
          <w:tcPr>
            <w:tcW w:w="506" w:type="dxa"/>
            <w:vMerge/>
          </w:tcPr>
          <w:p w14:paraId="7DEB276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5470B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7405F3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15185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538C03" w14:textId="535100A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R020(5102)/T020(2)</w:t>
            </w:r>
          </w:p>
        </w:tc>
      </w:tr>
      <w:tr w:rsidR="004D339F" w14:paraId="68E4B4FD" w14:textId="77777777" w:rsidTr="000E0F4F">
        <w:tc>
          <w:tcPr>
            <w:tcW w:w="506" w:type="dxa"/>
            <w:vMerge/>
          </w:tcPr>
          <w:p w14:paraId="26DBB08C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10C45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4879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6412F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385A16" w14:textId="327D8B9A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R020(5103)/T020(2)</w:t>
            </w:r>
          </w:p>
        </w:tc>
      </w:tr>
      <w:tr w:rsidR="004D339F" w14:paraId="71599F6C" w14:textId="77777777" w:rsidTr="000E0F4F">
        <w:tc>
          <w:tcPr>
            <w:tcW w:w="506" w:type="dxa"/>
            <w:vMerge/>
          </w:tcPr>
          <w:p w14:paraId="09FBFD0D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278649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57589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EE69E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629777" w14:textId="729C64D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R020(5104)/T020(2)</w:t>
            </w:r>
          </w:p>
        </w:tc>
      </w:tr>
      <w:tr w:rsidR="004D339F" w14:paraId="5091E3B1" w14:textId="77777777" w:rsidTr="000E0F4F">
        <w:tc>
          <w:tcPr>
            <w:tcW w:w="506" w:type="dxa"/>
            <w:vMerge/>
          </w:tcPr>
          <w:p w14:paraId="454C17B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36E55C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09A30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C054F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88EA50" w14:textId="29EB17E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R020(5105)/T020(2)</w:t>
            </w:r>
          </w:p>
        </w:tc>
      </w:tr>
      <w:tr w:rsidR="004D339F" w14:paraId="371CEA36" w14:textId="77777777" w:rsidTr="000E0F4F">
        <w:tc>
          <w:tcPr>
            <w:tcW w:w="506" w:type="dxa"/>
            <w:vMerge/>
          </w:tcPr>
          <w:p w14:paraId="62A4A48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49B520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B668C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DED0E4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00ADEA" w14:textId="0F6D3CC4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R020(5106)/T020(2)</w:t>
            </w:r>
          </w:p>
        </w:tc>
      </w:tr>
      <w:tr w:rsidR="004D339F" w14:paraId="0CF3ECF6" w14:textId="77777777" w:rsidTr="000E0F4F">
        <w:tc>
          <w:tcPr>
            <w:tcW w:w="506" w:type="dxa"/>
            <w:vMerge/>
          </w:tcPr>
          <w:p w14:paraId="4824FC0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E59D51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D1012B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26B92A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9A8BD9" w14:textId="3C38071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R020(5107)/T020(2)</w:t>
            </w:r>
          </w:p>
        </w:tc>
      </w:tr>
      <w:tr w:rsidR="004D339F" w14:paraId="6FB1A18E" w14:textId="77777777" w:rsidTr="000E0F4F">
        <w:tc>
          <w:tcPr>
            <w:tcW w:w="506" w:type="dxa"/>
            <w:vMerge/>
          </w:tcPr>
          <w:p w14:paraId="53C2F50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3F5094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0336B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565176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7FECF1" w14:textId="157A7F5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R020(5108)/T020(2)</w:t>
            </w:r>
          </w:p>
        </w:tc>
      </w:tr>
      <w:tr w:rsidR="004D339F" w14:paraId="18BA8F9C" w14:textId="77777777" w:rsidTr="000E0F4F">
        <w:tc>
          <w:tcPr>
            <w:tcW w:w="506" w:type="dxa"/>
            <w:vMerge/>
          </w:tcPr>
          <w:p w14:paraId="268124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35783A3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1D16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AAC69D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25458" w14:textId="59DE8C8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R020(5200)/T020(2)</w:t>
            </w:r>
          </w:p>
        </w:tc>
      </w:tr>
      <w:tr w:rsidR="004D339F" w14:paraId="614D0666" w14:textId="77777777" w:rsidTr="000E0F4F">
        <w:tc>
          <w:tcPr>
            <w:tcW w:w="506" w:type="dxa"/>
            <w:vMerge/>
          </w:tcPr>
          <w:p w14:paraId="3A6A18B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443C78" w14:textId="77777777" w:rsidR="004D339F" w:rsidRPr="00C01EF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D07C5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3F1103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7C8026" w14:textId="2D2C1A5C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R020(5300)/T020(2)</w:t>
            </w:r>
          </w:p>
        </w:tc>
      </w:tr>
      <w:tr w:rsidR="004D339F" w14:paraId="143BC8FB" w14:textId="77777777" w:rsidTr="000E0F4F">
        <w:tc>
          <w:tcPr>
            <w:tcW w:w="506" w:type="dxa"/>
            <w:vMerge/>
          </w:tcPr>
          <w:p w14:paraId="1BC63000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D2C22CE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FF22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39C0A5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06B29" w14:textId="61248AFF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R020(GR=903)/T020(2)</w:t>
            </w:r>
          </w:p>
        </w:tc>
      </w:tr>
      <w:tr w:rsidR="004D339F" w14:paraId="43F57F39" w14:textId="77777777" w:rsidTr="000E0F4F">
        <w:tc>
          <w:tcPr>
            <w:tcW w:w="506" w:type="dxa"/>
            <w:vMerge/>
          </w:tcPr>
          <w:p w14:paraId="461777A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566311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623406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6A2587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2E86C7" w14:textId="602BFAED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R020(9041)/T020(2)</w:t>
            </w:r>
          </w:p>
        </w:tc>
      </w:tr>
      <w:tr w:rsidR="004D339F" w14:paraId="1FC92BA4" w14:textId="77777777" w:rsidTr="000E0F4F">
        <w:tc>
          <w:tcPr>
            <w:tcW w:w="506" w:type="dxa"/>
            <w:vMerge/>
          </w:tcPr>
          <w:p w14:paraId="0E9A5B68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B15915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B34C3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801F7F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44F71E" w14:textId="01DBF785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R020(GR=911)/T020(2)</w:t>
            </w:r>
          </w:p>
        </w:tc>
      </w:tr>
      <w:tr w:rsidR="004D339F" w14:paraId="212B3487" w14:textId="77777777" w:rsidTr="000E0F4F">
        <w:tc>
          <w:tcPr>
            <w:tcW w:w="506" w:type="dxa"/>
            <w:vMerge/>
          </w:tcPr>
          <w:p w14:paraId="7963D24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74943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1243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C25BCB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481A72" w14:textId="2FE5D142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R020(9210)/T020(2)</w:t>
            </w:r>
          </w:p>
        </w:tc>
      </w:tr>
      <w:tr w:rsidR="004D339F" w14:paraId="2D19EA4E" w14:textId="77777777" w:rsidTr="000E0F4F">
        <w:tc>
          <w:tcPr>
            <w:tcW w:w="506" w:type="dxa"/>
            <w:vMerge/>
          </w:tcPr>
          <w:p w14:paraId="20FBC171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38D8C6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E12422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33FE18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A7E570" w14:textId="4DCEC140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R020(9310)/T020(2)</w:t>
            </w:r>
          </w:p>
        </w:tc>
      </w:tr>
      <w:tr w:rsidR="004D339F" w14:paraId="7DD2D365" w14:textId="77777777" w:rsidTr="000E0F4F">
        <w:tc>
          <w:tcPr>
            <w:tcW w:w="506" w:type="dxa"/>
            <w:vMerge/>
          </w:tcPr>
          <w:p w14:paraId="1F0C9049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081257" w14:textId="77777777" w:rsidR="004D339F" w:rsidRPr="007A63F6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B47AE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DCE8CE" w14:textId="77777777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DC19B4" w14:textId="25333D56" w:rsidR="004D339F" w:rsidRPr="00F30075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R020(9360)/T020(2)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B2791E8" w14:textId="57822FD7" w:rsidTr="003E0238">
        <w:tc>
          <w:tcPr>
            <w:tcW w:w="506" w:type="dxa"/>
            <w:vMerge w:val="restart"/>
          </w:tcPr>
          <w:p w14:paraId="7E561BD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150" w:type="dxa"/>
            <w:vMerge w:val="restart"/>
          </w:tcPr>
          <w:p w14:paraId="48773D2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2172F68A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8280" w:type="dxa"/>
            <w:gridSpan w:val="2"/>
          </w:tcPr>
          <w:p w14:paraId="072DAC03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14:paraId="38723594" w14:textId="7E2C9C9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</w:t>
            </w:r>
          </w:p>
        </w:tc>
      </w:tr>
      <w:tr w:rsidR="004D339F" w14:paraId="0BD5A16B" w14:textId="77777777" w:rsidTr="000E0F4F">
        <w:tc>
          <w:tcPr>
            <w:tcW w:w="506" w:type="dxa"/>
            <w:vMerge/>
          </w:tcPr>
          <w:p w14:paraId="40C596BE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734C732" w14:textId="77777777" w:rsidR="004D339F" w:rsidRPr="00EA0A85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ECAB0A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0E75794" w14:textId="2B77A2C2" w:rsidR="004D339F" w:rsidRPr="00404A82" w:rsidRDefault="0047691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</w:t>
            </w:r>
          </w:p>
        </w:tc>
        <w:tc>
          <w:tcPr>
            <w:tcW w:w="4394" w:type="dxa"/>
          </w:tcPr>
          <w:p w14:paraId="46176DA1" w14:textId="2500F19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R020(2620)/T020(2)</w:t>
            </w:r>
          </w:p>
        </w:tc>
      </w:tr>
      <w:tr w:rsidR="004D339F" w14:paraId="3858EFAF" w14:textId="77777777" w:rsidTr="000E0F4F">
        <w:tc>
          <w:tcPr>
            <w:tcW w:w="506" w:type="dxa"/>
            <w:vMerge/>
          </w:tcPr>
          <w:p w14:paraId="63C7D0D1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3A2BB8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018044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A2701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315D1" w14:textId="59F926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724BC2A" w14:textId="77777777" w:rsidTr="000E0F4F">
        <w:tc>
          <w:tcPr>
            <w:tcW w:w="506" w:type="dxa"/>
            <w:vMerge/>
          </w:tcPr>
          <w:p w14:paraId="46EFD0A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925A7AE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349EC3CF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CAB0F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F2F818" w14:textId="195E6E03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R020(2622)/T020(2)</w:t>
            </w:r>
          </w:p>
        </w:tc>
      </w:tr>
      <w:tr w:rsidR="004D339F" w14:paraId="2F52E972" w14:textId="77777777" w:rsidTr="000E0F4F">
        <w:tc>
          <w:tcPr>
            <w:tcW w:w="506" w:type="dxa"/>
            <w:vMerge/>
          </w:tcPr>
          <w:p w14:paraId="47534C1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19A9DA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39E7885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8234EB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351AD3" w14:textId="562404A1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</w:t>
            </w:r>
            <w:r w:rsidRPr="00A52519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)/T020(2)</w:t>
            </w:r>
          </w:p>
        </w:tc>
      </w:tr>
      <w:tr w:rsidR="004D339F" w14:paraId="29C5CC64" w14:textId="77777777" w:rsidTr="000E0F4F">
        <w:tc>
          <w:tcPr>
            <w:tcW w:w="506" w:type="dxa"/>
            <w:vMerge/>
          </w:tcPr>
          <w:p w14:paraId="1AD27742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735E556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09ABDD3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52AA67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5FEAF6" w14:textId="4D02FBFF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R020(2628)/T020(2)</w:t>
            </w:r>
          </w:p>
        </w:tc>
      </w:tr>
      <w:tr w:rsidR="004D339F" w14:paraId="46BB3E11" w14:textId="77777777" w:rsidTr="000E0F4F">
        <w:tc>
          <w:tcPr>
            <w:tcW w:w="506" w:type="dxa"/>
            <w:vMerge/>
          </w:tcPr>
          <w:p w14:paraId="1D19540F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FBA7E0B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08255DE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2518D1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5C45F" w14:textId="5BCC6D36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R020(GR=263)/T020(1,2)</w:t>
            </w:r>
          </w:p>
        </w:tc>
      </w:tr>
      <w:tr w:rsidR="004D339F" w14:paraId="129F8DFC" w14:textId="77777777" w:rsidTr="000E0F4F">
        <w:tc>
          <w:tcPr>
            <w:tcW w:w="506" w:type="dxa"/>
            <w:vMerge/>
          </w:tcPr>
          <w:p w14:paraId="1848DC95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E4301C4" w14:textId="77777777" w:rsidR="004D339F" w:rsidRPr="0073336E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2BA79A8A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6DE8" w14:textId="77777777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E54BF3" w14:textId="1FBFE834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R020(2942)/T020(2)</w:t>
            </w:r>
          </w:p>
        </w:tc>
      </w:tr>
      <w:tr w:rsidR="004D339F" w14:paraId="31C44A6F" w14:textId="77777777" w:rsidTr="000E0F4F">
        <w:tc>
          <w:tcPr>
            <w:tcW w:w="506" w:type="dxa"/>
            <w:vMerge/>
          </w:tcPr>
          <w:p w14:paraId="7E61C52C" w14:textId="77777777" w:rsid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7D61B7B" w14:textId="77777777" w:rsidR="004D339F" w:rsidRPr="004D339F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BE8DFC7" w14:textId="77777777" w:rsidR="004D339F" w:rsidRPr="00301867" w:rsidRDefault="004D339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FDDA191" w14:textId="3ED322CC" w:rsidR="004D339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48C346F" w14:textId="39C4D479" w:rsidR="004D339F" w:rsidRPr="00404A82" w:rsidRDefault="004D339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3082457F" w14:textId="107E4CE1" w:rsidTr="003E0238">
        <w:tc>
          <w:tcPr>
            <w:tcW w:w="506" w:type="dxa"/>
            <w:vMerge w:val="restart"/>
          </w:tcPr>
          <w:p w14:paraId="4815559C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150" w:type="dxa"/>
            <w:vMerge w:val="restart"/>
          </w:tcPr>
          <w:p w14:paraId="758223D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CA553E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8280" w:type="dxa"/>
            <w:gridSpan w:val="2"/>
          </w:tcPr>
          <w:p w14:paraId="2A42A936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14:paraId="58580C9C" w14:textId="5A623AA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СГД </w:t>
            </w:r>
          </w:p>
        </w:tc>
      </w:tr>
      <w:tr w:rsidR="009C0C4F" w14:paraId="111B7A4D" w14:textId="77777777" w:rsidTr="000E0F4F">
        <w:tc>
          <w:tcPr>
            <w:tcW w:w="506" w:type="dxa"/>
            <w:vMerge/>
          </w:tcPr>
          <w:p w14:paraId="2D1496C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EA01C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52F7D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FA2CE7" w14:textId="1F2067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169945E7" w14:textId="577481B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R020(2600)/T020(2)</w:t>
            </w:r>
          </w:p>
        </w:tc>
      </w:tr>
      <w:tr w:rsidR="009C0C4F" w14:paraId="48A00EBE" w14:textId="77777777" w:rsidTr="000E0F4F">
        <w:tc>
          <w:tcPr>
            <w:tcW w:w="506" w:type="dxa"/>
            <w:vMerge/>
          </w:tcPr>
          <w:p w14:paraId="1307879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E9CF5A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C4703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118A27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EDDF66" w14:textId="7187961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R020(2601)/T020(2)</w:t>
            </w:r>
          </w:p>
        </w:tc>
      </w:tr>
      <w:tr w:rsidR="009C0C4F" w14:paraId="7E2DDBE1" w14:textId="77777777" w:rsidTr="000E0F4F">
        <w:tc>
          <w:tcPr>
            <w:tcW w:w="506" w:type="dxa"/>
            <w:vMerge/>
          </w:tcPr>
          <w:p w14:paraId="3F625BD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698E7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8B126B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4E6CA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AA73EB" w14:textId="35F3A19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R020(2602)/T020(2)</w:t>
            </w:r>
          </w:p>
        </w:tc>
      </w:tr>
      <w:tr w:rsidR="009C0C4F" w14:paraId="6E1DC9C5" w14:textId="77777777" w:rsidTr="000E0F4F">
        <w:tc>
          <w:tcPr>
            <w:tcW w:w="506" w:type="dxa"/>
            <w:vMerge/>
          </w:tcPr>
          <w:p w14:paraId="4059466B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EF3E2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2F47DC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4E4B4E4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FC4CDE" w14:textId="29F7ECD6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R020(2603)/T020(2)</w:t>
            </w:r>
          </w:p>
        </w:tc>
      </w:tr>
      <w:tr w:rsidR="009C0C4F" w14:paraId="34FB9CB3" w14:textId="77777777" w:rsidTr="000E0F4F">
        <w:tc>
          <w:tcPr>
            <w:tcW w:w="506" w:type="dxa"/>
            <w:vMerge/>
          </w:tcPr>
          <w:p w14:paraId="07D284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39A3DD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0312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7A4CC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E1580C" w14:textId="0F7EA765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R020(2604)/T020(2)</w:t>
            </w:r>
          </w:p>
        </w:tc>
      </w:tr>
      <w:tr w:rsidR="009C0C4F" w14:paraId="207C62DA" w14:textId="77777777" w:rsidTr="000E0F4F">
        <w:tc>
          <w:tcPr>
            <w:tcW w:w="506" w:type="dxa"/>
            <w:vMerge/>
          </w:tcPr>
          <w:p w14:paraId="7757F06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AEA41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AE0BF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ECF506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80C7C4" w14:textId="755007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R020(2606)/T020(2)</w:t>
            </w:r>
          </w:p>
        </w:tc>
      </w:tr>
      <w:tr w:rsidR="009C0C4F" w14:paraId="380C6FE1" w14:textId="77777777" w:rsidTr="000E0F4F">
        <w:tc>
          <w:tcPr>
            <w:tcW w:w="506" w:type="dxa"/>
            <w:vMerge/>
          </w:tcPr>
          <w:p w14:paraId="4A1AB4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B8B81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73E17A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9DEAD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2476577" w14:textId="0C95B9E0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R020(2608)/T020(2)</w:t>
            </w:r>
          </w:p>
        </w:tc>
      </w:tr>
      <w:tr w:rsidR="009C0C4F" w14:paraId="7E73C78C" w14:textId="77777777" w:rsidTr="000E0F4F">
        <w:tc>
          <w:tcPr>
            <w:tcW w:w="506" w:type="dxa"/>
            <w:vMerge/>
          </w:tcPr>
          <w:p w14:paraId="4EB8DEB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47243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E04A22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88D35E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218EE6" w14:textId="4E8293A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R020(2610)/T020(2)</w:t>
            </w:r>
          </w:p>
        </w:tc>
      </w:tr>
      <w:tr w:rsidR="009C0C4F" w14:paraId="15CD86D6" w14:textId="77777777" w:rsidTr="000E0F4F">
        <w:tc>
          <w:tcPr>
            <w:tcW w:w="506" w:type="dxa"/>
            <w:vMerge/>
          </w:tcPr>
          <w:p w14:paraId="3ABB3654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2000B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C86244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6EB93A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49679" w14:textId="1B543BF9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R020(2616)/T020(1,2)/R110(R011=1)</w:t>
            </w:r>
          </w:p>
        </w:tc>
      </w:tr>
      <w:tr w:rsidR="009C0C4F" w14:paraId="070651F0" w14:textId="77777777" w:rsidTr="000E0F4F">
        <w:tc>
          <w:tcPr>
            <w:tcW w:w="506" w:type="dxa"/>
            <w:vMerge/>
          </w:tcPr>
          <w:p w14:paraId="0B1C1EF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DCCF8F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137505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7D1302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4F3DE4" w14:textId="5F2F563D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R020(2618)/T020(2)/R110(R011=1)</w:t>
            </w:r>
          </w:p>
        </w:tc>
      </w:tr>
      <w:tr w:rsidR="009C0C4F" w14:paraId="5A00FBAF" w14:textId="77777777" w:rsidTr="000E0F4F">
        <w:tc>
          <w:tcPr>
            <w:tcW w:w="506" w:type="dxa"/>
            <w:vMerge/>
          </w:tcPr>
          <w:p w14:paraId="18820C47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1DBA16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78C3F9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02E319" w14:textId="7777777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F2666" w14:textId="3954ED2B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R020(2932)/T020(2)</w:t>
            </w:r>
          </w:p>
        </w:tc>
      </w:tr>
      <w:tr w:rsidR="009C0C4F" w14:paraId="1B7FFBB3" w14:textId="77777777" w:rsidTr="000E0F4F">
        <w:tc>
          <w:tcPr>
            <w:tcW w:w="506" w:type="dxa"/>
            <w:vMerge/>
          </w:tcPr>
          <w:p w14:paraId="08BA8248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624C305" w14:textId="77777777" w:rsidR="009C0C4F" w:rsidRPr="009C0C4F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5A7FDD" w14:textId="77777777" w:rsidR="009C0C4F" w:rsidRPr="00301867" w:rsidRDefault="009C0C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9E83499" w14:textId="164FBFF7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 w:rsidR="00206146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C36C067" w14:textId="4F1803B1" w:rsidR="009C0C4F" w:rsidRPr="00404A82" w:rsidRDefault="009C0C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21866A0C" w14:textId="44E89157" w:rsidTr="003E0238">
        <w:tc>
          <w:tcPr>
            <w:tcW w:w="506" w:type="dxa"/>
            <w:vMerge w:val="restart"/>
          </w:tcPr>
          <w:p w14:paraId="10B0F41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150" w:type="dxa"/>
            <w:vMerge w:val="restart"/>
          </w:tcPr>
          <w:p w14:paraId="6F91508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4CC1986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8280" w:type="dxa"/>
            <w:gridSpan w:val="2"/>
          </w:tcPr>
          <w:p w14:paraId="4E36F50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14:paraId="291C9A30" w14:textId="2D63105F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Сума за складовою наявного стабільного фінансування – кошти бюджетних  установ </w:t>
            </w:r>
          </w:p>
        </w:tc>
      </w:tr>
      <w:tr w:rsidR="00A40324" w14:paraId="2252D91F" w14:textId="77777777" w:rsidTr="000E0F4F">
        <w:tc>
          <w:tcPr>
            <w:tcW w:w="506" w:type="dxa"/>
            <w:vMerge/>
          </w:tcPr>
          <w:p w14:paraId="12274FC0" w14:textId="77777777" w:rsidR="00A40324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92B3692" w14:textId="77777777" w:rsidR="00A40324" w:rsidRPr="00EA0A8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9D92CE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B9C2D52" w14:textId="6BD3013F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83A4B7" w14:textId="61D03716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R020(GR=251)/T020(2)</w:t>
            </w:r>
          </w:p>
        </w:tc>
      </w:tr>
      <w:tr w:rsidR="00A40324" w14:paraId="6A9AF7C8" w14:textId="77777777" w:rsidTr="000E0F4F">
        <w:tc>
          <w:tcPr>
            <w:tcW w:w="506" w:type="dxa"/>
            <w:vMerge/>
          </w:tcPr>
          <w:p w14:paraId="5F604F87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D7E30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2C8BF5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0213B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BC1C6B" w14:textId="1F19C6A8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R020(GR=252)/T020(2)</w:t>
            </w:r>
          </w:p>
        </w:tc>
      </w:tr>
      <w:tr w:rsidR="00A40324" w14:paraId="1EABA8C2" w14:textId="77777777" w:rsidTr="000E0F4F">
        <w:tc>
          <w:tcPr>
            <w:tcW w:w="506" w:type="dxa"/>
            <w:vMerge/>
          </w:tcPr>
          <w:p w14:paraId="5620955D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E53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7CD71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551C5F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2E4221" w14:textId="77C75015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R020(GR=253)/T020(2)</w:t>
            </w:r>
          </w:p>
        </w:tc>
      </w:tr>
      <w:tr w:rsidR="00A40324" w14:paraId="67065E04" w14:textId="77777777" w:rsidTr="000E0F4F">
        <w:tc>
          <w:tcPr>
            <w:tcW w:w="506" w:type="dxa"/>
            <w:vMerge/>
          </w:tcPr>
          <w:p w14:paraId="3A75D9DE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633E6C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82A12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E2B19B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C46291" w14:textId="01D6C7AB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R020(GR=254)/T020(2)</w:t>
            </w:r>
          </w:p>
        </w:tc>
      </w:tr>
      <w:tr w:rsidR="00A40324" w14:paraId="3596F7F8" w14:textId="77777777" w:rsidTr="000E0F4F">
        <w:tc>
          <w:tcPr>
            <w:tcW w:w="506" w:type="dxa"/>
            <w:vMerge/>
          </w:tcPr>
          <w:p w14:paraId="7A51BDB4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E7A51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B44E9F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9149D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D87F43" w14:textId="5F9CC6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R020(GR=255)/T020(2)</w:t>
            </w:r>
          </w:p>
        </w:tc>
      </w:tr>
      <w:tr w:rsidR="00A40324" w14:paraId="6D725CC9" w14:textId="77777777" w:rsidTr="000E0F4F">
        <w:tc>
          <w:tcPr>
            <w:tcW w:w="506" w:type="dxa"/>
            <w:vMerge/>
          </w:tcPr>
          <w:p w14:paraId="7BB3BBA2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322E30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22B67C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BFA517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D285D" w14:textId="2C6ECD02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R020(GR=256)/T020(2)</w:t>
            </w:r>
          </w:p>
        </w:tc>
      </w:tr>
      <w:tr w:rsidR="00A40324" w14:paraId="69EE0F7E" w14:textId="77777777" w:rsidTr="000E0F4F">
        <w:tc>
          <w:tcPr>
            <w:tcW w:w="506" w:type="dxa"/>
            <w:vMerge/>
          </w:tcPr>
          <w:p w14:paraId="41D50C33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41E7A1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5FE2ED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919D54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D637A" w14:textId="4DA95364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R020(GR=257)/T020(2)</w:t>
            </w:r>
          </w:p>
        </w:tc>
      </w:tr>
      <w:tr w:rsidR="00A40324" w14:paraId="3162B911" w14:textId="77777777" w:rsidTr="000E0F4F">
        <w:tc>
          <w:tcPr>
            <w:tcW w:w="506" w:type="dxa"/>
            <w:vMerge/>
          </w:tcPr>
          <w:p w14:paraId="6CD53C3F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75372B" w14:textId="77777777" w:rsidR="00A40324" w:rsidRPr="00674D05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2573E" w14:textId="77777777" w:rsidR="00A40324" w:rsidRPr="00301867" w:rsidRDefault="00A4032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9D192" w14:textId="77777777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99A52E" w14:textId="19707161" w:rsidR="00A40324" w:rsidRPr="00404A82" w:rsidRDefault="00A4032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R020(GR=264)/T020(2)</w:t>
            </w:r>
          </w:p>
        </w:tc>
      </w:tr>
      <w:tr w:rsidR="00674D05" w14:paraId="4CA510A1" w14:textId="77777777" w:rsidTr="000E0F4F">
        <w:tc>
          <w:tcPr>
            <w:tcW w:w="506" w:type="dxa"/>
            <w:vMerge/>
          </w:tcPr>
          <w:p w14:paraId="33629579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0D03B1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539B1B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07233AC" w14:textId="1B7C2540" w:rsidR="00674D05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83537A9" w14:textId="6752800E" w:rsidR="00674D05" w:rsidRPr="00404A82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A40324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AB6633D" w14:textId="4953E646" w:rsidTr="003E0238">
        <w:tc>
          <w:tcPr>
            <w:tcW w:w="506" w:type="dxa"/>
            <w:vMerge w:val="restart"/>
          </w:tcPr>
          <w:p w14:paraId="3C9F24FA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150" w:type="dxa"/>
            <w:vMerge w:val="restart"/>
          </w:tcPr>
          <w:p w14:paraId="405A63C3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66B1FA9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8280" w:type="dxa"/>
            <w:gridSpan w:val="2"/>
          </w:tcPr>
          <w:p w14:paraId="5CF5188E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14:paraId="32B5E62B" w14:textId="41BBD561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</w:t>
            </w:r>
          </w:p>
        </w:tc>
      </w:tr>
      <w:tr w:rsidR="006F79CA" w14:paraId="598D1E9D" w14:textId="77777777" w:rsidTr="000E0F4F">
        <w:tc>
          <w:tcPr>
            <w:tcW w:w="506" w:type="dxa"/>
            <w:vMerge/>
          </w:tcPr>
          <w:p w14:paraId="2447AAFC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C773C51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551E72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1DF3ED" w14:textId="48D29BB2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72239161" w14:textId="05AE9CFC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R020(2650)/T020(2)</w:t>
            </w:r>
          </w:p>
        </w:tc>
      </w:tr>
      <w:tr w:rsidR="006F79CA" w14:paraId="7E2BF50E" w14:textId="77777777" w:rsidTr="000E0F4F">
        <w:tc>
          <w:tcPr>
            <w:tcW w:w="506" w:type="dxa"/>
            <w:vMerge/>
          </w:tcPr>
          <w:p w14:paraId="4C173858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D9576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FBF5D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12517B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CCAD95" w14:textId="5F74588F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R020(2651)/T020(2)</w:t>
            </w:r>
          </w:p>
        </w:tc>
      </w:tr>
      <w:tr w:rsidR="006F79CA" w14:paraId="0A107982" w14:textId="77777777" w:rsidTr="000E0F4F">
        <w:tc>
          <w:tcPr>
            <w:tcW w:w="506" w:type="dxa"/>
            <w:vMerge/>
          </w:tcPr>
          <w:p w14:paraId="3124D67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43EBF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C05C0A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97C878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27F74" w14:textId="442B088B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R020(2652)/T020(2)</w:t>
            </w:r>
          </w:p>
        </w:tc>
      </w:tr>
      <w:tr w:rsidR="006F79CA" w14:paraId="2DF63ABC" w14:textId="77777777" w:rsidTr="000E0F4F">
        <w:tc>
          <w:tcPr>
            <w:tcW w:w="506" w:type="dxa"/>
            <w:vMerge/>
          </w:tcPr>
          <w:p w14:paraId="7C199BC4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799E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BD793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F9FE0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052201" w14:textId="451F2A1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R020(2654)/T020(2)</w:t>
            </w:r>
          </w:p>
        </w:tc>
      </w:tr>
      <w:tr w:rsidR="006F79CA" w14:paraId="496E5350" w14:textId="77777777" w:rsidTr="000E0F4F">
        <w:tc>
          <w:tcPr>
            <w:tcW w:w="506" w:type="dxa"/>
            <w:vMerge/>
          </w:tcPr>
          <w:p w14:paraId="7F985ED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7C5F2A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B931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7BCF7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892C1F" w14:textId="381F0CC5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R020(2656)/T020(1,2)</w:t>
            </w:r>
          </w:p>
        </w:tc>
      </w:tr>
      <w:tr w:rsidR="006F79CA" w14:paraId="33FE5E7C" w14:textId="77777777" w:rsidTr="000E0F4F">
        <w:tc>
          <w:tcPr>
            <w:tcW w:w="506" w:type="dxa"/>
            <w:vMerge/>
          </w:tcPr>
          <w:p w14:paraId="68023F5E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45D649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3A7FE4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4931B6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04CB76" w14:textId="0F0C7736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R020(2658)/T020(2)</w:t>
            </w:r>
          </w:p>
        </w:tc>
      </w:tr>
      <w:tr w:rsidR="006F79CA" w14:paraId="0D7DDD73" w14:textId="77777777" w:rsidTr="000E0F4F">
        <w:tc>
          <w:tcPr>
            <w:tcW w:w="506" w:type="dxa"/>
            <w:vMerge/>
          </w:tcPr>
          <w:p w14:paraId="602DBB25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715627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02FC98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A138AC" w14:textId="77777777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07F63A" w14:textId="2007F738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R020(2952)/T020(2)</w:t>
            </w:r>
          </w:p>
        </w:tc>
      </w:tr>
      <w:tr w:rsidR="006F79CA" w14:paraId="4D5018D0" w14:textId="77777777" w:rsidTr="000E0F4F">
        <w:tc>
          <w:tcPr>
            <w:tcW w:w="506" w:type="dxa"/>
            <w:vMerge/>
          </w:tcPr>
          <w:p w14:paraId="33EB456C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D31D71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51D76C1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661A9DF" w14:textId="1ADEDF86" w:rsidR="006F79CA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2BBEAF19" w14:textId="27BDF4BF" w:rsidR="006F79CA" w:rsidRPr="00404A82" w:rsidRDefault="00D6290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GR=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270)/T020(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1,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6F79CA" w14:paraId="08E12D50" w14:textId="77777777" w:rsidTr="000E0F4F">
        <w:tc>
          <w:tcPr>
            <w:tcW w:w="506" w:type="dxa"/>
            <w:vMerge/>
          </w:tcPr>
          <w:p w14:paraId="051F89FB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5FD0C12" w14:textId="77777777" w:rsidR="006F79CA" w:rsidRPr="00EA4686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C4D69E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6A618F" w14:textId="77777777" w:rsidR="006F79CA" w:rsidRPr="002D2463" w:rsidRDefault="006F79CA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2D9605" w14:textId="44C1F630" w:rsidR="006F79CA" w:rsidRPr="00404A82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1B39ED5B" w14:textId="074BD831" w:rsidTr="003E0238">
        <w:tc>
          <w:tcPr>
            <w:tcW w:w="506" w:type="dxa"/>
            <w:vMerge w:val="restart"/>
          </w:tcPr>
          <w:p w14:paraId="420A1EA9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  <w:tc>
          <w:tcPr>
            <w:tcW w:w="1150" w:type="dxa"/>
            <w:vMerge w:val="restart"/>
          </w:tcPr>
          <w:p w14:paraId="19470AD8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577C4F4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8280" w:type="dxa"/>
            <w:gridSpan w:val="2"/>
          </w:tcPr>
          <w:p w14:paraId="5B742E0A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14:paraId="03B177BE" w14:textId="13172B6C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НБУ </w:t>
            </w:r>
          </w:p>
        </w:tc>
      </w:tr>
      <w:tr w:rsidR="006F79CA" w14:paraId="02D030C7" w14:textId="77777777" w:rsidTr="000E0F4F">
        <w:tc>
          <w:tcPr>
            <w:tcW w:w="506" w:type="dxa"/>
            <w:vMerge/>
          </w:tcPr>
          <w:p w14:paraId="3FFE5D09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C43EE66" w14:textId="77777777" w:rsidR="006F79CA" w:rsidRPr="00EA0A85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1D878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8E478DF" w14:textId="3D5B51C2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3FFDB331" w14:textId="25C679B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R020(GR=130)/T020(2)</w:t>
            </w:r>
          </w:p>
        </w:tc>
      </w:tr>
      <w:tr w:rsidR="006F79CA" w14:paraId="2D7CCBEC" w14:textId="77777777" w:rsidTr="000E0F4F">
        <w:tc>
          <w:tcPr>
            <w:tcW w:w="506" w:type="dxa"/>
            <w:vMerge/>
          </w:tcPr>
          <w:p w14:paraId="0EC008A5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781860CE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A46A7E2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A37C6A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E8DD41" w14:textId="38FE0E7E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R020(GR=133)/T020(1,2)</w:t>
            </w:r>
          </w:p>
        </w:tc>
      </w:tr>
      <w:tr w:rsidR="006F79CA" w14:paraId="4BFDF4AE" w14:textId="77777777" w:rsidTr="000E0F4F">
        <w:tc>
          <w:tcPr>
            <w:tcW w:w="506" w:type="dxa"/>
            <w:vMerge/>
          </w:tcPr>
          <w:p w14:paraId="1B793847" w14:textId="77777777" w:rsid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470B857" w14:textId="77777777" w:rsidR="006F79CA" w:rsidRPr="006F79CA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5C8C17" w14:textId="77777777" w:rsidR="006F79CA" w:rsidRPr="00301867" w:rsidRDefault="006F79C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7727D2" w14:textId="77777777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3F787D" w14:textId="600E689A" w:rsidR="006F79CA" w:rsidRDefault="006F79C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R020(1922)/T020(2)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5B3531C2" w14:textId="4A4B6061" w:rsidTr="003E0238">
        <w:tc>
          <w:tcPr>
            <w:tcW w:w="506" w:type="dxa"/>
            <w:vMerge w:val="restart"/>
          </w:tcPr>
          <w:p w14:paraId="18538E08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150" w:type="dxa"/>
            <w:vMerge w:val="restart"/>
          </w:tcPr>
          <w:p w14:paraId="587C97CE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ED89DF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8280" w:type="dxa"/>
            <w:gridSpan w:val="2"/>
          </w:tcPr>
          <w:p w14:paraId="0FDF53DB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14:paraId="48BD5775" w14:textId="05A0BED8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інших банків </w:t>
            </w:r>
          </w:p>
        </w:tc>
      </w:tr>
      <w:tr w:rsidR="00831014" w14:paraId="38ABFCD2" w14:textId="77777777" w:rsidTr="000E0F4F">
        <w:tc>
          <w:tcPr>
            <w:tcW w:w="506" w:type="dxa"/>
            <w:vMerge/>
          </w:tcPr>
          <w:p w14:paraId="69939347" w14:textId="77777777" w:rsid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D85EE25" w14:textId="77777777" w:rsidR="00831014" w:rsidRPr="00EA0A85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60DFC1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18D3230" w14:textId="2944491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70CB0C83" w14:textId="6821D3A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R020(1500)/T020(2)</w:t>
            </w:r>
          </w:p>
        </w:tc>
      </w:tr>
      <w:tr w:rsidR="00831014" w14:paraId="620984F3" w14:textId="77777777" w:rsidTr="000E0F4F">
        <w:tc>
          <w:tcPr>
            <w:tcW w:w="506" w:type="dxa"/>
            <w:vMerge/>
          </w:tcPr>
          <w:p w14:paraId="390EC84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250F6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3CD89B6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28DF09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0146E5" w14:textId="47793FD2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R020(1507)/T020(2)</w:t>
            </w:r>
          </w:p>
        </w:tc>
      </w:tr>
      <w:tr w:rsidR="00831014" w14:paraId="128850C9" w14:textId="77777777" w:rsidTr="000E0F4F">
        <w:tc>
          <w:tcPr>
            <w:tcW w:w="506" w:type="dxa"/>
            <w:vMerge/>
          </w:tcPr>
          <w:p w14:paraId="223E3C3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99C175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D9F826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5AFF56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2767B" w14:textId="7577022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R020(1600)/T020(2)</w:t>
            </w:r>
          </w:p>
        </w:tc>
      </w:tr>
      <w:tr w:rsidR="00831014" w14:paraId="5827455A" w14:textId="77777777" w:rsidTr="000E0F4F">
        <w:tc>
          <w:tcPr>
            <w:tcW w:w="506" w:type="dxa"/>
            <w:vMerge/>
          </w:tcPr>
          <w:p w14:paraId="128FEB7D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649E44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C7C87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62786A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B245A9" w14:textId="12CAD2AA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R020(1602)/T020(2)</w:t>
            </w:r>
          </w:p>
        </w:tc>
      </w:tr>
      <w:tr w:rsidR="00831014" w14:paraId="7C182AC6" w14:textId="77777777" w:rsidTr="000E0F4F">
        <w:tc>
          <w:tcPr>
            <w:tcW w:w="506" w:type="dxa"/>
            <w:vMerge/>
          </w:tcPr>
          <w:p w14:paraId="759C692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7C019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56160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982DBC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21F76AA" w14:textId="6AEB67A5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R020(1608)/T020(2)</w:t>
            </w:r>
          </w:p>
        </w:tc>
      </w:tr>
      <w:tr w:rsidR="00831014" w14:paraId="45C68D48" w14:textId="77777777" w:rsidTr="000E0F4F">
        <w:tc>
          <w:tcPr>
            <w:tcW w:w="506" w:type="dxa"/>
            <w:vMerge/>
          </w:tcPr>
          <w:p w14:paraId="462DF8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90CF06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631903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C33713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24831B" w14:textId="6E7339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R020(GR=161)/T020(1,2)</w:t>
            </w:r>
          </w:p>
        </w:tc>
      </w:tr>
      <w:tr w:rsidR="00831014" w14:paraId="337E5B86" w14:textId="77777777" w:rsidTr="000E0F4F">
        <w:tc>
          <w:tcPr>
            <w:tcW w:w="506" w:type="dxa"/>
            <w:vMerge/>
          </w:tcPr>
          <w:p w14:paraId="6464D33E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8CBF7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857F6C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763104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0435E1E" w14:textId="641BB4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R020(1621)/T020(2)</w:t>
            </w:r>
          </w:p>
        </w:tc>
      </w:tr>
      <w:tr w:rsidR="00831014" w14:paraId="4B706A9B" w14:textId="77777777" w:rsidTr="000E0F4F">
        <w:tc>
          <w:tcPr>
            <w:tcW w:w="506" w:type="dxa"/>
            <w:vMerge/>
          </w:tcPr>
          <w:p w14:paraId="1189E71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743E0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7D0528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3BD5BB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8326B3" w14:textId="201E3BE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R020(1623)/T020(2)</w:t>
            </w:r>
          </w:p>
        </w:tc>
      </w:tr>
      <w:tr w:rsidR="00831014" w14:paraId="5662867B" w14:textId="77777777" w:rsidTr="000E0F4F">
        <w:tc>
          <w:tcPr>
            <w:tcW w:w="506" w:type="dxa"/>
            <w:vMerge/>
          </w:tcPr>
          <w:p w14:paraId="32B6A463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CD28E8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A715F0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0160DD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EE05D4" w14:textId="32D6626C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R020(1626)/T020(1,2)/R110(R011=1,3)</w:t>
            </w:r>
          </w:p>
        </w:tc>
      </w:tr>
      <w:tr w:rsidR="00831014" w14:paraId="080F78E0" w14:textId="77777777" w:rsidTr="000E0F4F">
        <w:tc>
          <w:tcPr>
            <w:tcW w:w="506" w:type="dxa"/>
            <w:vMerge/>
          </w:tcPr>
          <w:p w14:paraId="1826504C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E33EE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F15F8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EB0460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13CF95" w14:textId="2C2779BD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R020(1628)/T020(2)/R110(R011=1,3)</w:t>
            </w:r>
          </w:p>
        </w:tc>
      </w:tr>
      <w:tr w:rsidR="00831014" w14:paraId="0E9BCEF5" w14:textId="77777777" w:rsidTr="000E0F4F">
        <w:tc>
          <w:tcPr>
            <w:tcW w:w="506" w:type="dxa"/>
            <w:vMerge/>
          </w:tcPr>
          <w:p w14:paraId="3E975D2F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DEBC60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ED82B9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8BCB07F" w14:textId="77777777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CBE84E" w14:textId="0B334673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R020(1932)/T020(2)</w:t>
            </w:r>
          </w:p>
        </w:tc>
      </w:tr>
      <w:tr w:rsidR="00831014" w14:paraId="1CD4B2B6" w14:textId="77777777" w:rsidTr="000E0F4F">
        <w:tc>
          <w:tcPr>
            <w:tcW w:w="506" w:type="dxa"/>
            <w:vMerge/>
          </w:tcPr>
          <w:p w14:paraId="4511F249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88BBDA" w14:textId="77777777" w:rsidR="00831014" w:rsidRPr="00831014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9B722A" w14:textId="77777777" w:rsidR="00831014" w:rsidRPr="00301867" w:rsidRDefault="00831014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A77722C" w14:textId="5CF47988" w:rsidR="00831014" w:rsidRPr="00404A82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363F5AD" w14:textId="23CFBBA1" w:rsidR="00831014" w:rsidRPr="00404A82" w:rsidRDefault="00831014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455C9548" w14:textId="22D104C3" w:rsidTr="003E0238">
        <w:tc>
          <w:tcPr>
            <w:tcW w:w="506" w:type="dxa"/>
            <w:vMerge w:val="restart"/>
          </w:tcPr>
          <w:p w14:paraId="22C2BB7E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150" w:type="dxa"/>
            <w:vMerge w:val="restart"/>
          </w:tcPr>
          <w:p w14:paraId="239F8659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9F1D94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8280" w:type="dxa"/>
            <w:gridSpan w:val="2"/>
          </w:tcPr>
          <w:p w14:paraId="0A91881C" w14:textId="7839F6A5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8F13D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сертифікатів</w:t>
            </w:r>
          </w:p>
          <w:p w14:paraId="47B07DD6" w14:textId="65C8923D" w:rsidR="000E0F4F" w:rsidRPr="00404A82" w:rsidRDefault="000E0F4F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8F13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7276" w14:paraId="5E1C73F2" w14:textId="77777777" w:rsidTr="000E0F4F">
        <w:tc>
          <w:tcPr>
            <w:tcW w:w="506" w:type="dxa"/>
            <w:vMerge/>
          </w:tcPr>
          <w:p w14:paraId="32F29E5B" w14:textId="77777777" w:rsid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0B1E333" w14:textId="77777777" w:rsidR="00E37276" w:rsidRPr="00EA0A85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365E2B5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6B72905" w14:textId="70E026F9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4BAD9AE7" w14:textId="0C3CF178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R020(GR=330)/T020(1,2),</w:t>
            </w:r>
          </w:p>
        </w:tc>
      </w:tr>
      <w:tr w:rsidR="00E37276" w14:paraId="324F9504" w14:textId="77777777" w:rsidTr="000E0F4F">
        <w:tc>
          <w:tcPr>
            <w:tcW w:w="506" w:type="dxa"/>
            <w:vMerge/>
          </w:tcPr>
          <w:p w14:paraId="6CCBCAB2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BFE9B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D36888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5E1CA6" w14:textId="77777777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7DCDDD" w14:textId="26899500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R020(GR=331)/T020(1,2)</w:t>
            </w:r>
          </w:p>
        </w:tc>
      </w:tr>
      <w:tr w:rsidR="00E37276" w14:paraId="5EB70B08" w14:textId="77777777" w:rsidTr="000E0F4F">
        <w:tc>
          <w:tcPr>
            <w:tcW w:w="506" w:type="dxa"/>
            <w:vMerge/>
          </w:tcPr>
          <w:p w14:paraId="28F05946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9DA5FA" w14:textId="77777777" w:rsidR="00E37276" w:rsidRPr="00E37276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52F9A" w14:textId="77777777" w:rsidR="00E37276" w:rsidRPr="00301867" w:rsidRDefault="00E3727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0A30013D" w14:textId="278E5767" w:rsidR="00E37276" w:rsidRPr="00E37276" w:rsidRDefault="00371F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371F6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</w:t>
            </w:r>
            <w:r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6EAC2FEA" w14:textId="112C406B" w:rsidR="00E37276" w:rsidRPr="00404A82" w:rsidRDefault="00E3727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R020(3661)/T020(2)</w:t>
            </w:r>
            <w:r w:rsidR="0033456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3370541" w14:textId="58D86224" w:rsidTr="003E0238">
        <w:tc>
          <w:tcPr>
            <w:tcW w:w="506" w:type="dxa"/>
            <w:vMerge w:val="restart"/>
          </w:tcPr>
          <w:p w14:paraId="0BD7B5A3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150" w:type="dxa"/>
            <w:vMerge w:val="restart"/>
          </w:tcPr>
          <w:p w14:paraId="6D5FF6D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158CB081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8280" w:type="dxa"/>
            <w:gridSpan w:val="2"/>
          </w:tcPr>
          <w:p w14:paraId="7F00BCD5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14:paraId="0039F266" w14:textId="5A5939E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</w:t>
            </w:r>
          </w:p>
        </w:tc>
      </w:tr>
      <w:tr w:rsidR="00D5016C" w14:paraId="4C0EC079" w14:textId="77777777" w:rsidTr="000E0F4F">
        <w:tc>
          <w:tcPr>
            <w:tcW w:w="506" w:type="dxa"/>
            <w:vMerge/>
          </w:tcPr>
          <w:p w14:paraId="422BD4EC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6942A44" w14:textId="77777777" w:rsidR="00D5016C" w:rsidRPr="00EA0A85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D2645F3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0564D8C" w14:textId="3F6B155E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69E9DEA1" w14:textId="3D34428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R020(2611)/T020(2)</w:t>
            </w:r>
          </w:p>
        </w:tc>
      </w:tr>
      <w:tr w:rsidR="00D5016C" w14:paraId="2054E624" w14:textId="77777777" w:rsidTr="000E0F4F">
        <w:tc>
          <w:tcPr>
            <w:tcW w:w="506" w:type="dxa"/>
            <w:vMerge/>
          </w:tcPr>
          <w:p w14:paraId="6BF60080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77E0E1B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F01952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082DC4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D07CE9" w14:textId="6A9AA0FA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R020(2616)/T020(1,2)/R110(R011=2)</w:t>
            </w:r>
          </w:p>
        </w:tc>
      </w:tr>
      <w:tr w:rsidR="00D5016C" w14:paraId="7FAECEB5" w14:textId="77777777" w:rsidTr="000E0F4F">
        <w:tc>
          <w:tcPr>
            <w:tcW w:w="506" w:type="dxa"/>
            <w:vMerge/>
          </w:tcPr>
          <w:p w14:paraId="3A8067D3" w14:textId="77777777" w:rsid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1BDB9F" w14:textId="77777777" w:rsidR="00D5016C" w:rsidRPr="00D5016C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C55807" w14:textId="77777777" w:rsidR="00D5016C" w:rsidRPr="00301867" w:rsidRDefault="00D5016C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CEC25B" w14:textId="77777777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0317A4" w14:textId="355C97A1" w:rsidR="00D5016C" w:rsidRPr="00404A82" w:rsidRDefault="00D5016C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R020(2618)/T020(2)/R110(R011=2)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0E0F4F" w14:paraId="72D9EB2A" w14:textId="4A14D512" w:rsidTr="003E0238">
        <w:tc>
          <w:tcPr>
            <w:tcW w:w="506" w:type="dxa"/>
            <w:vMerge w:val="restart"/>
          </w:tcPr>
          <w:p w14:paraId="20D1957D" w14:textId="77777777" w:rsidR="000E0F4F" w:rsidRPr="007C1FF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150" w:type="dxa"/>
            <w:vMerge w:val="restart"/>
          </w:tcPr>
          <w:p w14:paraId="23608E17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4A37CC3D" w14:textId="77777777" w:rsidR="000E0F4F" w:rsidRPr="00301867" w:rsidRDefault="000E0F4F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8280" w:type="dxa"/>
            <w:gridSpan w:val="2"/>
          </w:tcPr>
          <w:p w14:paraId="74AF9EC8" w14:textId="77777777" w:rsidR="000E0F4F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14:paraId="1C3EFF37" w14:textId="106B5067" w:rsidR="000E0F4F" w:rsidRPr="00404A82" w:rsidRDefault="000E0F4F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фінансування – операції з НБУ (забезпечене фінансування) </w:t>
            </w:r>
          </w:p>
        </w:tc>
      </w:tr>
      <w:tr w:rsidR="007D0AA9" w14:paraId="0CA98A10" w14:textId="77777777" w:rsidTr="000E0F4F">
        <w:tc>
          <w:tcPr>
            <w:tcW w:w="506" w:type="dxa"/>
            <w:vMerge/>
          </w:tcPr>
          <w:p w14:paraId="5F7B8C9C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21CE1F5B" w14:textId="77777777" w:rsidR="007D0AA9" w:rsidRPr="00EA0A85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95A1FF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674BFD4" w14:textId="7E5372DA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 </w:t>
            </w:r>
          </w:p>
        </w:tc>
        <w:tc>
          <w:tcPr>
            <w:tcW w:w="4394" w:type="dxa"/>
          </w:tcPr>
          <w:p w14:paraId="37EFFC29" w14:textId="68D48253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R020(GR=131)/T020(1,2)</w:t>
            </w:r>
          </w:p>
        </w:tc>
      </w:tr>
      <w:tr w:rsidR="007D0AA9" w14:paraId="3E71F316" w14:textId="77777777" w:rsidTr="000E0F4F">
        <w:tc>
          <w:tcPr>
            <w:tcW w:w="506" w:type="dxa"/>
            <w:vMerge/>
          </w:tcPr>
          <w:p w14:paraId="5FAF84E4" w14:textId="77777777" w:rsid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6B89F8AA" w14:textId="77777777" w:rsidR="007D0AA9" w:rsidRPr="007D0AA9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71589CB" w14:textId="77777777" w:rsidR="007D0AA9" w:rsidRPr="00301867" w:rsidRDefault="007D0A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540A4A" w14:textId="77777777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1B6EAF" w14:textId="3C31D660" w:rsidR="007D0AA9" w:rsidRPr="00404A82" w:rsidRDefault="007D0A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R020(GR=132)/T020(1,2)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1C0C1E89" w14:textId="37D1A385" w:rsidTr="003E0238">
        <w:tc>
          <w:tcPr>
            <w:tcW w:w="506" w:type="dxa"/>
            <w:vMerge w:val="restart"/>
          </w:tcPr>
          <w:p w14:paraId="2D1F9867" w14:textId="77777777" w:rsidR="00B92C02" w:rsidRPr="007C1FF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150" w:type="dxa"/>
            <w:vMerge w:val="restart"/>
          </w:tcPr>
          <w:p w14:paraId="302681D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5050919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8280" w:type="dxa"/>
            <w:gridSpan w:val="2"/>
          </w:tcPr>
          <w:p w14:paraId="0DE6AD3C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14:paraId="007AE42F" w14:textId="65907FB5" w:rsidR="00B92C02" w:rsidRPr="00404A8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</w:t>
            </w:r>
          </w:p>
        </w:tc>
      </w:tr>
      <w:tr w:rsidR="00BD252E" w14:paraId="1615C669" w14:textId="77777777" w:rsidTr="000E0F4F">
        <w:tc>
          <w:tcPr>
            <w:tcW w:w="506" w:type="dxa"/>
            <w:vMerge/>
          </w:tcPr>
          <w:p w14:paraId="30688972" w14:textId="77777777" w:rsid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356DA14C" w14:textId="77777777" w:rsidR="00BD252E" w:rsidRPr="00EA0A85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9D1B401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CF36A93" w14:textId="44E85439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14C4591" w14:textId="238A2F0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R020(1622)/T020(2)</w:t>
            </w:r>
          </w:p>
        </w:tc>
      </w:tr>
      <w:tr w:rsidR="00BD252E" w14:paraId="296AB878" w14:textId="77777777" w:rsidTr="000E0F4F">
        <w:tc>
          <w:tcPr>
            <w:tcW w:w="506" w:type="dxa"/>
            <w:vMerge/>
          </w:tcPr>
          <w:p w14:paraId="0D7AE079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E0241A6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9D3FEA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A9E034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0B0FD2" w14:textId="51E399A5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R020(1626)/T020(1,2)/R110(R011=2)</w:t>
            </w:r>
          </w:p>
        </w:tc>
      </w:tr>
      <w:tr w:rsidR="00BD252E" w14:paraId="57F396AF" w14:textId="77777777" w:rsidTr="000E0F4F">
        <w:tc>
          <w:tcPr>
            <w:tcW w:w="506" w:type="dxa"/>
            <w:vMerge/>
          </w:tcPr>
          <w:p w14:paraId="74CECA08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29786A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DFD4D7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9137E8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1A6DCF" w14:textId="0652485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R020(1628)/T020(2)/R110(R011=2)</w:t>
            </w:r>
          </w:p>
        </w:tc>
      </w:tr>
      <w:tr w:rsidR="00BD252E" w14:paraId="17809231" w14:textId="77777777" w:rsidTr="000E0F4F">
        <w:tc>
          <w:tcPr>
            <w:tcW w:w="506" w:type="dxa"/>
            <w:vMerge/>
          </w:tcPr>
          <w:p w14:paraId="39617BC2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D586EF" w14:textId="77777777" w:rsidR="00BD252E" w:rsidRPr="00BD252E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A66745" w14:textId="77777777" w:rsidR="00BD252E" w:rsidRPr="00301867" w:rsidRDefault="00BD252E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D4CA5B" w14:textId="77777777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6414D9" w14:textId="5EFA0760" w:rsidR="00BD252E" w:rsidRPr="00404A82" w:rsidRDefault="00BD252E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R020(1912)/T020(2)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FEABCF5" w14:textId="0590A1C4" w:rsidTr="003E0238">
        <w:tc>
          <w:tcPr>
            <w:tcW w:w="506" w:type="dxa"/>
            <w:vMerge w:val="restart"/>
          </w:tcPr>
          <w:p w14:paraId="17FC2E5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50" w:type="dxa"/>
            <w:vMerge w:val="restart"/>
          </w:tcPr>
          <w:p w14:paraId="408B48E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263" w:type="dxa"/>
            <w:vMerge w:val="restart"/>
          </w:tcPr>
          <w:p w14:paraId="3A798D3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8280" w:type="dxa"/>
            <w:gridSpan w:val="2"/>
          </w:tcPr>
          <w:p w14:paraId="6AF88600" w14:textId="6012372F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14:paraId="189A82A5" w14:textId="16895307" w:rsidR="00B92C02" w:rsidRDefault="00B92C02" w:rsidP="008F13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F25FD" w14:paraId="1373A510" w14:textId="77777777" w:rsidTr="000E0F4F">
        <w:tc>
          <w:tcPr>
            <w:tcW w:w="506" w:type="dxa"/>
            <w:vMerge/>
          </w:tcPr>
          <w:p w14:paraId="218F0863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4177D0" w14:textId="77777777" w:rsidR="00EF25FD" w:rsidRPr="00EA0A85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59E22BA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EA7344D" w14:textId="2C2DECD6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7F8E5C30" w14:textId="575D8294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R020(GR=332)/T020(1,2) </w:t>
            </w:r>
          </w:p>
        </w:tc>
      </w:tr>
      <w:tr w:rsidR="00EF25FD" w14:paraId="26386928" w14:textId="77777777" w:rsidTr="000E0F4F">
        <w:tc>
          <w:tcPr>
            <w:tcW w:w="506" w:type="dxa"/>
            <w:vMerge/>
          </w:tcPr>
          <w:p w14:paraId="21371967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D63B0A" w14:textId="77777777" w:rsidR="00EF25FD" w:rsidRP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AA3D86F" w14:textId="77777777" w:rsidR="00EF25FD" w:rsidRDefault="00EF25FD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AB2E015" w14:textId="77777777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4B6397" w14:textId="38F9DA4C" w:rsidR="00EF25FD" w:rsidRDefault="00EF25FD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R020(GR=333)/T020(1,2)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1E00542" w14:textId="7A92B9E1" w:rsidTr="003E0238">
        <w:tc>
          <w:tcPr>
            <w:tcW w:w="506" w:type="dxa"/>
          </w:tcPr>
          <w:p w14:paraId="7B5FD26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50" w:type="dxa"/>
          </w:tcPr>
          <w:p w14:paraId="26188E1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263" w:type="dxa"/>
          </w:tcPr>
          <w:p w14:paraId="1710EBBE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280" w:type="dxa"/>
            <w:gridSpan w:val="2"/>
          </w:tcPr>
          <w:p w14:paraId="41A097BC" w14:textId="77777777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14:paraId="69F1E7AD" w14:textId="48E9D3E0" w:rsidR="00B92C02" w:rsidRPr="00DB6AB4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</w:t>
            </w:r>
            <w:r w:rsidRPr="00AE2D2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[регулятивного капіталу та зобов’язань банку]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, зважених на відповідні коефіцієнти ASF, визначені в таблиці Додатку 1 до Методики № 1001.</w:t>
            </w:r>
          </w:p>
        </w:tc>
      </w:tr>
      <w:tr w:rsidR="00B92C02" w14:paraId="44BEEC19" w14:textId="0051BC55" w:rsidTr="003E0238">
        <w:tc>
          <w:tcPr>
            <w:tcW w:w="506" w:type="dxa"/>
            <w:vMerge w:val="restart"/>
          </w:tcPr>
          <w:p w14:paraId="2A367B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150" w:type="dxa"/>
            <w:vMerge w:val="restart"/>
          </w:tcPr>
          <w:p w14:paraId="071DBB9D" w14:textId="77777777" w:rsidR="00B92C02" w:rsidRPr="0073336E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AB332BB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8280" w:type="dxa"/>
            <w:gridSpan w:val="2"/>
          </w:tcPr>
          <w:p w14:paraId="794CD3F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14:paraId="5AB2AC3E" w14:textId="136C9954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 банківські метали </w:t>
            </w:r>
          </w:p>
        </w:tc>
      </w:tr>
      <w:tr w:rsidR="00674D05" w14:paraId="3A7A0E5E" w14:textId="77777777" w:rsidTr="000E0F4F">
        <w:tc>
          <w:tcPr>
            <w:tcW w:w="506" w:type="dxa"/>
            <w:vMerge/>
          </w:tcPr>
          <w:p w14:paraId="6DF0E1B7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100D5C" w14:textId="77777777" w:rsidR="00674D05" w:rsidRPr="00EA0A8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BDD6134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6E6FF79" w14:textId="5C3DC88E" w:rsidR="00674D05" w:rsidRPr="00674D0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4394" w:type="dxa"/>
          </w:tcPr>
          <w:p w14:paraId="16E3C144" w14:textId="2082DFE6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R020(GR=110)/T020(1)</w:t>
            </w:r>
          </w:p>
        </w:tc>
      </w:tr>
      <w:tr w:rsidR="00674D05" w14:paraId="0224918D" w14:textId="77777777" w:rsidTr="000E0F4F">
        <w:tc>
          <w:tcPr>
            <w:tcW w:w="506" w:type="dxa"/>
            <w:vMerge/>
          </w:tcPr>
          <w:p w14:paraId="1243B55D" w14:textId="77777777" w:rsid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917E7C" w14:textId="77777777" w:rsidR="00674D05" w:rsidRPr="00674D05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AE42BF" w14:textId="77777777" w:rsidR="00674D05" w:rsidRPr="00301867" w:rsidRDefault="00674D05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438237" w14:textId="77777777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E72FE1" w14:textId="64386914" w:rsidR="00674D05" w:rsidRPr="00F30075" w:rsidRDefault="00674D05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R020(1190)/T020(2)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5A513A14" w14:textId="1386BC8A" w:rsidTr="003E0238">
        <w:tc>
          <w:tcPr>
            <w:tcW w:w="506" w:type="dxa"/>
            <w:vMerge w:val="restart"/>
          </w:tcPr>
          <w:p w14:paraId="6B74620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6AE1BCC6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113D91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8280" w:type="dxa"/>
            <w:gridSpan w:val="2"/>
          </w:tcPr>
          <w:p w14:paraId="0E104D42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14:paraId="32FBBF38" w14:textId="2270854A" w:rsidR="00B92C02" w:rsidRPr="00F30075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57C16" w14:paraId="7304D07C" w14:textId="77777777" w:rsidTr="000E0F4F">
        <w:tc>
          <w:tcPr>
            <w:tcW w:w="506" w:type="dxa"/>
            <w:vMerge/>
          </w:tcPr>
          <w:p w14:paraId="323DE54F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0B92C897" w14:textId="77777777" w:rsidR="00157C16" w:rsidRPr="00EA0A85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92607DF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08C6A2" w14:textId="2FE70A09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62B91FC6" w14:textId="4D78B55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R020(GR=120)/T020(1)</w:t>
            </w:r>
          </w:p>
        </w:tc>
      </w:tr>
      <w:tr w:rsidR="00157C16" w14:paraId="20BDDAC4" w14:textId="77777777" w:rsidTr="000E0F4F">
        <w:tc>
          <w:tcPr>
            <w:tcW w:w="506" w:type="dxa"/>
            <w:vMerge/>
          </w:tcPr>
          <w:p w14:paraId="1ABF11EC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1F3B5D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353434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0208B6E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91BAF2" w14:textId="2AD19BAE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R020(1212)/T020(1)</w:t>
            </w:r>
          </w:p>
        </w:tc>
      </w:tr>
      <w:tr w:rsidR="00157C16" w14:paraId="260A4BC6" w14:textId="77777777" w:rsidTr="000E0F4F">
        <w:tc>
          <w:tcPr>
            <w:tcW w:w="506" w:type="dxa"/>
            <w:vMerge/>
          </w:tcPr>
          <w:p w14:paraId="2E7E550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903CB1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751BA8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6B2CF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C3C932" w14:textId="464E2A38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R020(1216)/T020(1,2)/R110(R011=2)</w:t>
            </w:r>
          </w:p>
        </w:tc>
      </w:tr>
      <w:tr w:rsidR="00157C16" w14:paraId="5A939A05" w14:textId="77777777" w:rsidTr="000E0F4F">
        <w:tc>
          <w:tcPr>
            <w:tcW w:w="506" w:type="dxa"/>
            <w:vMerge/>
          </w:tcPr>
          <w:p w14:paraId="74099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1D2CCF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CC60E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570485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B551858" w14:textId="36A6E54F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5F189DBD" w14:textId="77777777" w:rsidTr="000E0F4F">
        <w:tc>
          <w:tcPr>
            <w:tcW w:w="506" w:type="dxa"/>
            <w:vMerge/>
          </w:tcPr>
          <w:p w14:paraId="6B88988A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250E77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CC6120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B6D89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9F51F9" w14:textId="3BB7D0C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R020(GR=143)/T020(1,2)</w:t>
            </w:r>
          </w:p>
        </w:tc>
      </w:tr>
      <w:tr w:rsidR="00157C16" w14:paraId="739C1BF3" w14:textId="77777777" w:rsidTr="000E0F4F">
        <w:tc>
          <w:tcPr>
            <w:tcW w:w="506" w:type="dxa"/>
            <w:vMerge/>
          </w:tcPr>
          <w:p w14:paraId="4E684529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20625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228186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FC17B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3E5051" w14:textId="15D059C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R020(GR=144)/T020(1,2)  </w:t>
            </w:r>
          </w:p>
        </w:tc>
      </w:tr>
      <w:tr w:rsidR="00157C16" w14:paraId="25D189AB" w14:textId="77777777" w:rsidTr="000E0F4F">
        <w:tc>
          <w:tcPr>
            <w:tcW w:w="506" w:type="dxa"/>
            <w:vMerge/>
          </w:tcPr>
          <w:p w14:paraId="78C08ED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35D516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3C58FA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2E3A33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7B8607" w14:textId="7510DCB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R020(GR=145)/T020(1,2)</w:t>
            </w:r>
          </w:p>
        </w:tc>
      </w:tr>
      <w:tr w:rsidR="00157C16" w14:paraId="1AC57023" w14:textId="77777777" w:rsidTr="000E0F4F">
        <w:tc>
          <w:tcPr>
            <w:tcW w:w="506" w:type="dxa"/>
            <w:vMerge/>
          </w:tcPr>
          <w:p w14:paraId="729B37C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B74174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6E4AB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8F52AF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63BFE4" w14:textId="1FD226DB" w:rsidR="00157C16" w:rsidRPr="00F30075" w:rsidRDefault="00157C16" w:rsidP="004C10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R020(1832)/T020(1)/R110(R011=4,5,9,</w:t>
            </w:r>
            <w:r w:rsidR="004C10BB"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57C16" w14:paraId="0F9E332A" w14:textId="77777777" w:rsidTr="000E0F4F">
        <w:tc>
          <w:tcPr>
            <w:tcW w:w="506" w:type="dxa"/>
            <w:vMerge/>
          </w:tcPr>
          <w:p w14:paraId="236BAE2E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05EEC7" w14:textId="77777777" w:rsidR="00157C16" w:rsidRPr="00157C16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A640D9" w14:textId="77777777" w:rsidR="00157C16" w:rsidRPr="00301867" w:rsidRDefault="00157C16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12CF14" w14:textId="77777777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9EEAAF" w14:textId="63240B71" w:rsidR="00157C16" w:rsidRPr="00F30075" w:rsidRDefault="00157C16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6FFF9D79" w14:textId="7EE38CF3" w:rsidTr="003E0238">
        <w:tc>
          <w:tcPr>
            <w:tcW w:w="506" w:type="dxa"/>
            <w:vMerge w:val="restart"/>
          </w:tcPr>
          <w:p w14:paraId="792DFFC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74BA98C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5843E0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8280" w:type="dxa"/>
            <w:gridSpan w:val="2"/>
          </w:tcPr>
          <w:p w14:paraId="68F9EF55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14:paraId="7AA33CA9" w14:textId="575F8C8F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</w:t>
            </w:r>
          </w:p>
        </w:tc>
      </w:tr>
      <w:tr w:rsidR="001942A9" w14:paraId="0AA4017D" w14:textId="77777777" w:rsidTr="000E0F4F">
        <w:tc>
          <w:tcPr>
            <w:tcW w:w="506" w:type="dxa"/>
            <w:vMerge/>
          </w:tcPr>
          <w:p w14:paraId="3785C835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5E70B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16358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B106638" w14:textId="58785F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5F2E3494" w14:textId="213B8D7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</w:t>
            </w:r>
          </w:p>
        </w:tc>
      </w:tr>
      <w:tr w:rsidR="001942A9" w14:paraId="1997BDC7" w14:textId="77777777" w:rsidTr="000E0F4F">
        <w:tc>
          <w:tcPr>
            <w:tcW w:w="506" w:type="dxa"/>
            <w:vMerge/>
          </w:tcPr>
          <w:p w14:paraId="7BA4FCC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83304A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E039C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14AE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68FBFC" w14:textId="04AFF956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</w:t>
            </w:r>
          </w:p>
        </w:tc>
      </w:tr>
      <w:tr w:rsidR="001942A9" w14:paraId="756E7278" w14:textId="77777777" w:rsidTr="000E0F4F">
        <w:tc>
          <w:tcPr>
            <w:tcW w:w="506" w:type="dxa"/>
            <w:vMerge/>
          </w:tcPr>
          <w:p w14:paraId="3475277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7893A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C5D5DE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AAA22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A1C9434" w14:textId="69B3100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1942A9" w14:paraId="4663C696" w14:textId="77777777" w:rsidTr="000E0F4F">
        <w:tc>
          <w:tcPr>
            <w:tcW w:w="506" w:type="dxa"/>
            <w:vMerge/>
          </w:tcPr>
          <w:p w14:paraId="292A4EC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1D9C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09199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286A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8437F7" w14:textId="6B1BED34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1942A9" w14:paraId="273BF9A3" w14:textId="77777777" w:rsidTr="000E0F4F">
        <w:tc>
          <w:tcPr>
            <w:tcW w:w="506" w:type="dxa"/>
            <w:vMerge/>
          </w:tcPr>
          <w:p w14:paraId="7CC649B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081BB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1D55D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73D33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7A5C84" w14:textId="1F9C3C9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1942A9" w14:paraId="49361A17" w14:textId="77777777" w:rsidTr="000E0F4F">
        <w:tc>
          <w:tcPr>
            <w:tcW w:w="506" w:type="dxa"/>
            <w:vMerge/>
          </w:tcPr>
          <w:p w14:paraId="6D583CD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2374E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4497A2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DFB3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F19D8D" w14:textId="53D61E5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6)/T020(1,2)</w:t>
            </w:r>
          </w:p>
        </w:tc>
      </w:tr>
      <w:tr w:rsidR="001942A9" w14:paraId="6B8B1B37" w14:textId="77777777" w:rsidTr="000E0F4F">
        <w:tc>
          <w:tcPr>
            <w:tcW w:w="506" w:type="dxa"/>
            <w:vMerge/>
          </w:tcPr>
          <w:p w14:paraId="3B93C57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B294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3BEB8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C7663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AA4E50" w14:textId="7B498C4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1942A9" w14:paraId="3F0C84F6" w14:textId="77777777" w:rsidTr="000E0F4F">
        <w:tc>
          <w:tcPr>
            <w:tcW w:w="506" w:type="dxa"/>
            <w:vMerge/>
          </w:tcPr>
          <w:p w14:paraId="52A00A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B0BB3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0A63F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4AB30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831D6C" w14:textId="6DFD148F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</w:t>
            </w:r>
          </w:p>
        </w:tc>
      </w:tr>
      <w:tr w:rsidR="001942A9" w14:paraId="6F6C6112" w14:textId="77777777" w:rsidTr="000E0F4F">
        <w:tc>
          <w:tcPr>
            <w:tcW w:w="506" w:type="dxa"/>
            <w:vMerge/>
          </w:tcPr>
          <w:p w14:paraId="5E55AB3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95E1E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91A7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449FBA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54767F8" w14:textId="210A9442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</w:t>
            </w:r>
          </w:p>
        </w:tc>
      </w:tr>
      <w:tr w:rsidR="001942A9" w14:paraId="525BE840" w14:textId="77777777" w:rsidTr="000E0F4F">
        <w:tc>
          <w:tcPr>
            <w:tcW w:w="506" w:type="dxa"/>
            <w:vMerge/>
          </w:tcPr>
          <w:p w14:paraId="2BD4D06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4C93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D008A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E7CF7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0E22DA" w14:textId="61625AB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1942A9" w14:paraId="1B74F8F0" w14:textId="77777777" w:rsidTr="000E0F4F">
        <w:tc>
          <w:tcPr>
            <w:tcW w:w="506" w:type="dxa"/>
            <w:vMerge/>
          </w:tcPr>
          <w:p w14:paraId="2AE9BE3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31F03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D9FB7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921ED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B5E091" w14:textId="3C38DEF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1942A9" w14:paraId="7746723F" w14:textId="77777777" w:rsidTr="000E0F4F">
        <w:tc>
          <w:tcPr>
            <w:tcW w:w="506" w:type="dxa"/>
            <w:vMerge/>
          </w:tcPr>
          <w:p w14:paraId="717ED5FE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E4641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DF9E2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C2AD3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7CAEB1" w14:textId="3D593D41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1942A9" w14:paraId="73C312EC" w14:textId="77777777" w:rsidTr="000E0F4F">
        <w:tc>
          <w:tcPr>
            <w:tcW w:w="506" w:type="dxa"/>
            <w:vMerge/>
          </w:tcPr>
          <w:p w14:paraId="6499D2B2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34E19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3BF190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30CE6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6A4417" w14:textId="1B53900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1942A9" w14:paraId="51500587" w14:textId="77777777" w:rsidTr="000E0F4F">
        <w:tc>
          <w:tcPr>
            <w:tcW w:w="506" w:type="dxa"/>
            <w:vMerge/>
          </w:tcPr>
          <w:p w14:paraId="7EE8822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D56E3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F1938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B5D60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E06359" w14:textId="588E36DE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1942A9" w14:paraId="46F19631" w14:textId="77777777" w:rsidTr="000E0F4F">
        <w:tc>
          <w:tcPr>
            <w:tcW w:w="506" w:type="dxa"/>
            <w:vMerge/>
          </w:tcPr>
          <w:p w14:paraId="05F0EEBA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031184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BC3B46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ED40F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E12FBF" w14:textId="5EE87EE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1942A9" w14:paraId="5F42AE73" w14:textId="77777777" w:rsidTr="000E0F4F">
        <w:tc>
          <w:tcPr>
            <w:tcW w:w="506" w:type="dxa"/>
            <w:vMerge/>
          </w:tcPr>
          <w:p w14:paraId="3D1BAD8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DD7BD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0E5F3B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C3042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822142" w14:textId="2DE66771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</w:t>
            </w:r>
          </w:p>
        </w:tc>
      </w:tr>
      <w:tr w:rsidR="001942A9" w14:paraId="775BFCE9" w14:textId="77777777" w:rsidTr="000E0F4F">
        <w:tc>
          <w:tcPr>
            <w:tcW w:w="506" w:type="dxa"/>
            <w:vMerge/>
          </w:tcPr>
          <w:p w14:paraId="1C2B6AF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B2480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817839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EE1A7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794514" w14:textId="7B1B2E1E" w:rsidR="001942A9" w:rsidRPr="00E23EA6" w:rsidRDefault="001942A9" w:rsidP="004D0CC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</w:t>
            </w:r>
          </w:p>
        </w:tc>
      </w:tr>
      <w:tr w:rsidR="001942A9" w14:paraId="6ACF98D5" w14:textId="77777777" w:rsidTr="000E0F4F">
        <w:tc>
          <w:tcPr>
            <w:tcW w:w="506" w:type="dxa"/>
            <w:vMerge/>
          </w:tcPr>
          <w:p w14:paraId="1F025F2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909DD7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813CA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017FA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B1C75" w14:textId="3D0FD43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81862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1942A9" w14:paraId="2E123334" w14:textId="77777777" w:rsidTr="000E0F4F">
        <w:tc>
          <w:tcPr>
            <w:tcW w:w="506" w:type="dxa"/>
            <w:vMerge/>
          </w:tcPr>
          <w:p w14:paraId="3927058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90C30D0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3B95F72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8F87F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6093C7" w14:textId="2D0B1D0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1942A9" w14:paraId="2A7DC8AD" w14:textId="77777777" w:rsidTr="000E0F4F">
        <w:tc>
          <w:tcPr>
            <w:tcW w:w="506" w:type="dxa"/>
            <w:vMerge/>
          </w:tcPr>
          <w:p w14:paraId="0B4319A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3CB5C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C16420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0AD6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387F6F" w14:textId="6328A2DF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1942A9" w14:paraId="2F89CBD3" w14:textId="77777777" w:rsidTr="000E0F4F">
        <w:tc>
          <w:tcPr>
            <w:tcW w:w="506" w:type="dxa"/>
            <w:vMerge/>
          </w:tcPr>
          <w:p w14:paraId="3688585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7B28E2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0421A6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8B889E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04C86E" w14:textId="7A1CC2F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1942A9" w14:paraId="2EBEB548" w14:textId="77777777" w:rsidTr="000E0F4F">
        <w:tc>
          <w:tcPr>
            <w:tcW w:w="506" w:type="dxa"/>
            <w:vMerge/>
          </w:tcPr>
          <w:p w14:paraId="545D296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A524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029D7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5FE93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830760" w14:textId="76A4B9D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1942A9" w14:paraId="6B6866E6" w14:textId="77777777" w:rsidTr="000E0F4F">
        <w:tc>
          <w:tcPr>
            <w:tcW w:w="506" w:type="dxa"/>
            <w:vMerge/>
          </w:tcPr>
          <w:p w14:paraId="653D68F7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F0B57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6E084B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41077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C8B22E" w14:textId="1B949BD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1942A9" w14:paraId="0F326EEB" w14:textId="77777777" w:rsidTr="000E0F4F">
        <w:tc>
          <w:tcPr>
            <w:tcW w:w="506" w:type="dxa"/>
            <w:vMerge/>
          </w:tcPr>
          <w:p w14:paraId="56750C6F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6AEA3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A855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EEF780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99C549" w14:textId="51E4AF90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1942A9" w14:paraId="54EC9C8B" w14:textId="77777777" w:rsidTr="000E0F4F">
        <w:tc>
          <w:tcPr>
            <w:tcW w:w="506" w:type="dxa"/>
            <w:vMerge/>
          </w:tcPr>
          <w:p w14:paraId="1CD5E858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53F2992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2AA951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E7C1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DC4FC2" w14:textId="3CD7EFA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1942A9" w14:paraId="3F7B612F" w14:textId="77777777" w:rsidTr="000E0F4F">
        <w:tc>
          <w:tcPr>
            <w:tcW w:w="506" w:type="dxa"/>
            <w:vMerge/>
          </w:tcPr>
          <w:p w14:paraId="143E5CE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7E228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FF08A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FCD62C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B1439B" w14:textId="5483762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1942A9" w14:paraId="26E58A6A" w14:textId="77777777" w:rsidTr="000E0F4F">
        <w:tc>
          <w:tcPr>
            <w:tcW w:w="506" w:type="dxa"/>
            <w:vMerge/>
          </w:tcPr>
          <w:p w14:paraId="7B4C13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9BB84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F8585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632EA5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14CA1" w14:textId="4CE0A64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1942A9" w14:paraId="1A239DF8" w14:textId="77777777" w:rsidTr="000E0F4F">
        <w:tc>
          <w:tcPr>
            <w:tcW w:w="506" w:type="dxa"/>
            <w:vMerge/>
          </w:tcPr>
          <w:p w14:paraId="4EFBDAC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03D43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F0FB0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DA119A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E242A6" w14:textId="44537A7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1942A9" w14:paraId="78EFFFD2" w14:textId="77777777" w:rsidTr="000E0F4F">
        <w:tc>
          <w:tcPr>
            <w:tcW w:w="506" w:type="dxa"/>
            <w:vMerge/>
          </w:tcPr>
          <w:p w14:paraId="330669A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10A961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3EA31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0278D3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1297" w14:textId="1F5297FA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1942A9" w14:paraId="0DEA2AF6" w14:textId="77777777" w:rsidTr="000E0F4F">
        <w:tc>
          <w:tcPr>
            <w:tcW w:w="506" w:type="dxa"/>
            <w:vMerge/>
          </w:tcPr>
          <w:p w14:paraId="2A361ABE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ACC3CF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E0E5C5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DB7CEC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545915" w14:textId="203AE51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1942A9" w14:paraId="0559ACA4" w14:textId="77777777" w:rsidTr="000E0F4F">
        <w:tc>
          <w:tcPr>
            <w:tcW w:w="506" w:type="dxa"/>
            <w:vMerge/>
          </w:tcPr>
          <w:p w14:paraId="6B7ED8E9" w14:textId="77777777" w:rsidR="001942A9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544FA9" w14:textId="77777777" w:rsidR="001942A9" w:rsidRPr="00EA0A85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8111B0" w14:textId="77777777" w:rsidR="001942A9" w:rsidRPr="00301867" w:rsidRDefault="001942A9" w:rsidP="00EA0A85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7905A2F" w14:textId="77777777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7E0C7B0" w14:textId="04324DB3" w:rsidR="001942A9" w:rsidRPr="00E23EA6" w:rsidRDefault="001942A9" w:rsidP="00EA0A8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R020(311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3</w:t>
            </w:r>
            <w:r w:rsidRPr="00E55DCF">
              <w:rPr>
                <w:rFonts w:ascii="Times New Roman" w:hAnsi="Times New Roman"/>
                <w:sz w:val="24"/>
                <w:szCs w:val="24"/>
                <w:lang w:eastAsia="uk-UA"/>
              </w:rPr>
              <w:t>)/T020(1)</w:t>
            </w:r>
          </w:p>
        </w:tc>
      </w:tr>
      <w:tr w:rsidR="001942A9" w14:paraId="0C5B44D6" w14:textId="77777777" w:rsidTr="000E0F4F">
        <w:tc>
          <w:tcPr>
            <w:tcW w:w="506" w:type="dxa"/>
            <w:vMerge/>
          </w:tcPr>
          <w:p w14:paraId="5C40D33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DF4A5D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8A613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C1A6AB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023E6D4" w14:textId="5C636C3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1942A9" w14:paraId="20E38B10" w14:textId="77777777" w:rsidTr="000E0F4F">
        <w:tc>
          <w:tcPr>
            <w:tcW w:w="506" w:type="dxa"/>
            <w:vMerge/>
          </w:tcPr>
          <w:p w14:paraId="246C75D9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F1D0D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AE574C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FBD4092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2F1CF" w14:textId="510E892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1942A9" w14:paraId="4E9180AB" w14:textId="77777777" w:rsidTr="000E0F4F">
        <w:tc>
          <w:tcPr>
            <w:tcW w:w="506" w:type="dxa"/>
            <w:vMerge/>
          </w:tcPr>
          <w:p w14:paraId="545A97C3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7D017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ADDBBF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D3D3A1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6A8587" w14:textId="3D1E3119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1942A9" w14:paraId="03E83962" w14:textId="77777777" w:rsidTr="000E0F4F">
        <w:tc>
          <w:tcPr>
            <w:tcW w:w="506" w:type="dxa"/>
            <w:vMerge/>
          </w:tcPr>
          <w:p w14:paraId="5E75CFE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B6767C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EC6683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2585E9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C8EF8B6" w14:textId="2CD3D51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1942A9" w14:paraId="6A4F71E5" w14:textId="77777777" w:rsidTr="000E0F4F">
        <w:tc>
          <w:tcPr>
            <w:tcW w:w="506" w:type="dxa"/>
            <w:vMerge/>
          </w:tcPr>
          <w:p w14:paraId="498E4D6B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3CE706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77B344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524E25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30BE4A6" w14:textId="2F4226E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R020(3210)/T020(1)</w:t>
            </w:r>
          </w:p>
        </w:tc>
      </w:tr>
      <w:tr w:rsidR="001942A9" w14:paraId="70B4CBE2" w14:textId="77777777" w:rsidTr="000E0F4F">
        <w:tc>
          <w:tcPr>
            <w:tcW w:w="506" w:type="dxa"/>
            <w:vMerge/>
          </w:tcPr>
          <w:p w14:paraId="7A5B6AA0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0167968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3C593C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B380D1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5B1155" w14:textId="0F664052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R020(3212)/T020(1)</w:t>
            </w:r>
          </w:p>
        </w:tc>
      </w:tr>
      <w:tr w:rsidR="001942A9" w14:paraId="35F58192" w14:textId="77777777" w:rsidTr="000E0F4F">
        <w:tc>
          <w:tcPr>
            <w:tcW w:w="506" w:type="dxa"/>
            <w:vMerge/>
          </w:tcPr>
          <w:p w14:paraId="42CDB09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FD45E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A70C5ED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6608B6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C691273" w14:textId="21BF65D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R020(3213)/T020(1)</w:t>
            </w:r>
          </w:p>
        </w:tc>
      </w:tr>
      <w:tr w:rsidR="001942A9" w14:paraId="27B72486" w14:textId="77777777" w:rsidTr="000E0F4F">
        <w:tc>
          <w:tcPr>
            <w:tcW w:w="506" w:type="dxa"/>
            <w:vMerge/>
          </w:tcPr>
          <w:p w14:paraId="570224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3027CF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A73D750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17EAD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99C8BE" w14:textId="549B9A83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R020(3216)/T020(1,2)</w:t>
            </w:r>
          </w:p>
        </w:tc>
      </w:tr>
      <w:tr w:rsidR="001942A9" w14:paraId="55F7304D" w14:textId="77777777" w:rsidTr="000E0F4F">
        <w:tc>
          <w:tcPr>
            <w:tcW w:w="506" w:type="dxa"/>
            <w:vMerge/>
          </w:tcPr>
          <w:p w14:paraId="394F80A4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06F223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840B65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B603FF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C43376" w14:textId="7919529C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R020(3218)/T020(1)</w:t>
            </w:r>
          </w:p>
        </w:tc>
      </w:tr>
      <w:tr w:rsidR="001942A9" w14:paraId="54A95DEF" w14:textId="77777777" w:rsidTr="000E0F4F">
        <w:tc>
          <w:tcPr>
            <w:tcW w:w="506" w:type="dxa"/>
            <w:vMerge/>
          </w:tcPr>
          <w:p w14:paraId="7399881D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07C72E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71194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E3DCBD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98029F" w14:textId="63E669D6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R020(3219)/T020(2)</w:t>
            </w:r>
          </w:p>
        </w:tc>
      </w:tr>
      <w:tr w:rsidR="001942A9" w14:paraId="58780044" w14:textId="77777777" w:rsidTr="000E0F4F">
        <w:tc>
          <w:tcPr>
            <w:tcW w:w="506" w:type="dxa"/>
            <w:vMerge/>
          </w:tcPr>
          <w:p w14:paraId="4458503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B0AF115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CF5998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6ACE114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439355" w14:textId="35D07F98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R020(3541)/T020(1)</w:t>
            </w:r>
          </w:p>
        </w:tc>
      </w:tr>
      <w:tr w:rsidR="001942A9" w14:paraId="337E91CA" w14:textId="77777777" w:rsidTr="000E0F4F">
        <w:tc>
          <w:tcPr>
            <w:tcW w:w="506" w:type="dxa"/>
            <w:vMerge/>
          </w:tcPr>
          <w:p w14:paraId="2BCAD21C" w14:textId="77777777" w:rsidR="001942A9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EB350B" w14:textId="77777777" w:rsidR="001942A9" w:rsidRPr="00EA0A85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5EBBAA" w14:textId="77777777" w:rsidR="001942A9" w:rsidRPr="00301867" w:rsidRDefault="001942A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524C57" w14:textId="77777777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9476871" w14:textId="78D7CC75" w:rsidR="001942A9" w:rsidRPr="00E23EA6" w:rsidRDefault="001942A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R020(9500)/T020(1)/R110(R013=3)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401D6738" w14:textId="635B1F4C" w:rsidTr="003E0238">
        <w:tc>
          <w:tcPr>
            <w:tcW w:w="506" w:type="dxa"/>
            <w:vMerge w:val="restart"/>
          </w:tcPr>
          <w:p w14:paraId="3C491775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5B15AEA8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9DA43FC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8280" w:type="dxa"/>
            <w:gridSpan w:val="2"/>
          </w:tcPr>
          <w:p w14:paraId="67237BD7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14:paraId="39CC82D9" w14:textId="5752E309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транзитні та клірингові рахунки за операціями з клієнтами банку </w:t>
            </w:r>
          </w:p>
        </w:tc>
      </w:tr>
      <w:tr w:rsidR="006B6DAA" w14:paraId="065674C4" w14:textId="77777777" w:rsidTr="000E0F4F">
        <w:tc>
          <w:tcPr>
            <w:tcW w:w="506" w:type="dxa"/>
            <w:vMerge/>
          </w:tcPr>
          <w:p w14:paraId="2C30A770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94479B" w14:textId="77777777" w:rsidR="006B6DAA" w:rsidRPr="008D3C5B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8BEFEF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3806981" w14:textId="1FDA9B09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505C7738" w14:textId="3CBA4056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R020(GR=292)/T020(1)</w:t>
            </w:r>
          </w:p>
        </w:tc>
      </w:tr>
      <w:tr w:rsidR="006B6DAA" w14:paraId="0F805CFB" w14:textId="77777777" w:rsidTr="000E0F4F">
        <w:tc>
          <w:tcPr>
            <w:tcW w:w="506" w:type="dxa"/>
            <w:vMerge/>
          </w:tcPr>
          <w:p w14:paraId="23406F1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F2EC4B" w14:textId="77777777" w:rsidR="006B6DAA" w:rsidRP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75FEDC2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3116B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40A82C" w14:textId="0AD1A642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R020(3705)/T020(1)</w:t>
            </w:r>
          </w:p>
        </w:tc>
      </w:tr>
      <w:tr w:rsidR="00D62907" w14:paraId="1411910A" w14:textId="77777777" w:rsidTr="000E0F4F">
        <w:tc>
          <w:tcPr>
            <w:tcW w:w="506" w:type="dxa"/>
            <w:vMerge/>
          </w:tcPr>
          <w:p w14:paraId="0E63440B" w14:textId="77777777" w:rsidR="00D62907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3625C0" w14:textId="77777777" w:rsidR="00D62907" w:rsidRPr="0073336E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655302BA" w14:textId="77777777" w:rsidR="00D62907" w:rsidRPr="00301867" w:rsidRDefault="00D62907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9C7A74" w14:textId="77777777" w:rsidR="00D62907" w:rsidRPr="00E23EA6" w:rsidRDefault="00D62907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1288A9" w14:textId="080B3790" w:rsidR="00D62907" w:rsidRPr="00E23EA6" w:rsidRDefault="00D62907" w:rsidP="0085367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6)/T020(1)</w:t>
            </w:r>
          </w:p>
        </w:tc>
      </w:tr>
      <w:tr w:rsidR="006B6DAA" w14:paraId="5D277CD5" w14:textId="77777777" w:rsidTr="000E0F4F">
        <w:tc>
          <w:tcPr>
            <w:tcW w:w="506" w:type="dxa"/>
            <w:vMerge/>
          </w:tcPr>
          <w:p w14:paraId="2A5512E6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C2DAB9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A4DA486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FADA729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F29AC0" w14:textId="27E3F231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R020(3710)/T020(1)  </w:t>
            </w:r>
          </w:p>
        </w:tc>
      </w:tr>
      <w:tr w:rsidR="006B6DAA" w14:paraId="0303666E" w14:textId="77777777" w:rsidTr="000E0F4F">
        <w:tc>
          <w:tcPr>
            <w:tcW w:w="506" w:type="dxa"/>
            <w:vMerge/>
          </w:tcPr>
          <w:p w14:paraId="185DC4BA" w14:textId="77777777" w:rsidR="006B6DAA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50C4CC" w14:textId="77777777" w:rsidR="006B6DAA" w:rsidRPr="0073336E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159AACEA" w14:textId="77777777" w:rsidR="006B6DAA" w:rsidRPr="00301867" w:rsidRDefault="006B6DAA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E84893" w14:textId="77777777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3518C1" w14:textId="09CB9F9D" w:rsidR="006B6DAA" w:rsidRPr="00E23EA6" w:rsidRDefault="006B6DAA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R020(3739)/T020(1)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B92C02" w14:paraId="2C3856BA" w14:textId="75C4894F" w:rsidTr="003E0238">
        <w:tc>
          <w:tcPr>
            <w:tcW w:w="506" w:type="dxa"/>
            <w:vMerge w:val="restart"/>
          </w:tcPr>
          <w:p w14:paraId="430DA5D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7D9EE790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42678B2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8280" w:type="dxa"/>
            <w:gridSpan w:val="2"/>
          </w:tcPr>
          <w:p w14:paraId="09AEF3ED" w14:textId="77777777" w:rsid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14:paraId="0FD48AAC" w14:textId="17D071C3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</w:t>
            </w:r>
          </w:p>
        </w:tc>
      </w:tr>
      <w:tr w:rsidR="00B92C02" w14:paraId="2EEE53FF" w14:textId="77777777" w:rsidTr="000E0F4F">
        <w:tc>
          <w:tcPr>
            <w:tcW w:w="506" w:type="dxa"/>
            <w:vMerge/>
          </w:tcPr>
          <w:p w14:paraId="474DC5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ADDB0E" w14:textId="77777777" w:rsidR="00B92C02" w:rsidRPr="00240F48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B95B09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EE655E4" w14:textId="2C0BD43B" w:rsidR="00B92C02" w:rsidRPr="00B92C02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579DBB5" w14:textId="551E7326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R020(1211)/T020(1)</w:t>
            </w:r>
          </w:p>
        </w:tc>
      </w:tr>
      <w:tr w:rsidR="00B92C02" w14:paraId="185A7043" w14:textId="77777777" w:rsidTr="000E0F4F">
        <w:tc>
          <w:tcPr>
            <w:tcW w:w="506" w:type="dxa"/>
            <w:vMerge/>
          </w:tcPr>
          <w:p w14:paraId="5D8FA8E6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4F6DE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138E5ED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D9A437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E7DBA21" w14:textId="3675484E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R020(1216)/T020(1,2)/R110(R011=1)</w:t>
            </w:r>
          </w:p>
        </w:tc>
      </w:tr>
      <w:tr w:rsidR="00B92C02" w14:paraId="75A9DC98" w14:textId="77777777" w:rsidTr="000E0F4F">
        <w:tc>
          <w:tcPr>
            <w:tcW w:w="506" w:type="dxa"/>
            <w:vMerge/>
          </w:tcPr>
          <w:p w14:paraId="242AF2AA" w14:textId="77777777" w:rsid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AC19DC" w14:textId="77777777" w:rsidR="00B92C02" w:rsidRPr="00B92C02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B68C5F1" w14:textId="77777777" w:rsidR="00B92C02" w:rsidRPr="00301867" w:rsidRDefault="00B92C02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7E9129" w14:textId="77777777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B9386DE" w14:textId="63B70E4B" w:rsidR="00B92C02" w:rsidRPr="00E23EA6" w:rsidRDefault="00B92C02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R020(1218)/T020(1)/R110(R011=1)</w:t>
            </w:r>
            <w:r w:rsidR="000E49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516AE8" w14:paraId="152FE0E7" w14:textId="67D89C68" w:rsidTr="003E0238">
        <w:tc>
          <w:tcPr>
            <w:tcW w:w="506" w:type="dxa"/>
            <w:vMerge w:val="restart"/>
          </w:tcPr>
          <w:p w14:paraId="0863F6E3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7E0329B8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A646E14" w14:textId="77777777" w:rsidR="00516AE8" w:rsidRPr="00301867" w:rsidRDefault="00516AE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8280" w:type="dxa"/>
            <w:gridSpan w:val="2"/>
          </w:tcPr>
          <w:p w14:paraId="431F255C" w14:textId="77777777" w:rsidR="00516AE8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14:paraId="7BF53D42" w14:textId="1CE92173" w:rsidR="00516AE8" w:rsidRPr="00E23EA6" w:rsidRDefault="00516AE8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складовою необхідного стабільного фінансування – вимоги за операціями факторингу </w:t>
            </w:r>
          </w:p>
        </w:tc>
      </w:tr>
      <w:tr w:rsidR="008D3C5B" w14:paraId="7845BC95" w14:textId="77777777" w:rsidTr="000E0F4F">
        <w:tc>
          <w:tcPr>
            <w:tcW w:w="506" w:type="dxa"/>
            <w:vMerge/>
          </w:tcPr>
          <w:p w14:paraId="3303C0B0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03F2F6" w14:textId="77777777" w:rsidR="008D3C5B" w:rsidRPr="00136AD3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C8C84B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5CCF113" w14:textId="7019C64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2491208" w14:textId="53602502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R020(GR=203)/T020(1,2)</w:t>
            </w:r>
          </w:p>
        </w:tc>
      </w:tr>
      <w:tr w:rsidR="008D3C5B" w14:paraId="478B3E1F" w14:textId="77777777" w:rsidTr="000E0F4F">
        <w:tc>
          <w:tcPr>
            <w:tcW w:w="506" w:type="dxa"/>
            <w:vMerge/>
          </w:tcPr>
          <w:p w14:paraId="44584BAB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5BB95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E1E66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50757A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DB79992" w14:textId="0E45C6C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R020(2042)/T020(1)</w:t>
            </w:r>
          </w:p>
        </w:tc>
      </w:tr>
      <w:tr w:rsidR="008D3C5B" w14:paraId="2023A39C" w14:textId="77777777" w:rsidTr="000E0F4F">
        <w:tc>
          <w:tcPr>
            <w:tcW w:w="506" w:type="dxa"/>
            <w:vMerge/>
          </w:tcPr>
          <w:p w14:paraId="7D83D50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90C4D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DB33DB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613FA9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D40DD6" w14:textId="31394AAC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R020(2049)/T020(2)/R110(R011=4)</w:t>
            </w:r>
          </w:p>
        </w:tc>
      </w:tr>
      <w:tr w:rsidR="008D3C5B" w14:paraId="3E4C5BBA" w14:textId="77777777" w:rsidTr="000E0F4F">
        <w:tc>
          <w:tcPr>
            <w:tcW w:w="506" w:type="dxa"/>
            <w:vMerge/>
          </w:tcPr>
          <w:p w14:paraId="2EF870E5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0FD02B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B1C654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127403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F9555A" w14:textId="3EEE8E3F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R020(GR=233)/T020(1,2)</w:t>
            </w:r>
          </w:p>
        </w:tc>
      </w:tr>
      <w:tr w:rsidR="008D3C5B" w14:paraId="42EC1B4F" w14:textId="77777777" w:rsidTr="000E0F4F">
        <w:tc>
          <w:tcPr>
            <w:tcW w:w="506" w:type="dxa"/>
            <w:vMerge/>
          </w:tcPr>
          <w:p w14:paraId="5CBA3CE4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BEECB0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B116E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428553F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5B12C6" w14:textId="09512EF1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R020(2393/T020(1)</w:t>
            </w:r>
          </w:p>
        </w:tc>
      </w:tr>
      <w:tr w:rsidR="008D3C5B" w14:paraId="3CD18A79" w14:textId="77777777" w:rsidTr="000E0F4F">
        <w:tc>
          <w:tcPr>
            <w:tcW w:w="506" w:type="dxa"/>
            <w:vMerge/>
          </w:tcPr>
          <w:p w14:paraId="76E07652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2812B7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62B1C0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9E03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62BE3DD" w14:textId="6670045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R020(2396)/T020(1,2)/R110(R011=6)</w:t>
            </w:r>
          </w:p>
        </w:tc>
      </w:tr>
      <w:tr w:rsidR="008D3C5B" w14:paraId="7B732075" w14:textId="77777777" w:rsidTr="000E0F4F">
        <w:tc>
          <w:tcPr>
            <w:tcW w:w="506" w:type="dxa"/>
            <w:vMerge/>
          </w:tcPr>
          <w:p w14:paraId="476521E9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D2BAE5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588F19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8769CDB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96C512D" w14:textId="486A37B0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R020(2397)/T020(1,2)/R110(R011=6)</w:t>
            </w:r>
          </w:p>
        </w:tc>
      </w:tr>
      <w:tr w:rsidR="008D3C5B" w14:paraId="180CD907" w14:textId="77777777" w:rsidTr="000E0F4F">
        <w:tc>
          <w:tcPr>
            <w:tcW w:w="506" w:type="dxa"/>
            <w:vMerge/>
          </w:tcPr>
          <w:p w14:paraId="7D66009C" w14:textId="77777777" w:rsid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D32514A" w14:textId="77777777" w:rsidR="008D3C5B" w:rsidRPr="008D3C5B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655E06" w14:textId="77777777" w:rsidR="008D3C5B" w:rsidRPr="00301867" w:rsidRDefault="008D3C5B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D4D35D" w14:textId="77777777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CBD5FB1" w14:textId="7D301268" w:rsidR="008D3C5B" w:rsidRPr="00E23EA6" w:rsidRDefault="008D3C5B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R020(2398)/T020(1)/R110(R011=6)</w:t>
            </w:r>
            <w:r w:rsidR="008D2F5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E0238" w14:paraId="423E83AD" w14:textId="77777777" w:rsidTr="003E0238">
        <w:tc>
          <w:tcPr>
            <w:tcW w:w="506" w:type="dxa"/>
            <w:vMerge/>
          </w:tcPr>
          <w:p w14:paraId="0F1392C5" w14:textId="77777777" w:rsidR="003E0238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F23819" w14:textId="77777777" w:rsidR="003E0238" w:rsidRPr="008D3C5B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35F218C" w14:textId="77777777" w:rsidR="003E0238" w:rsidRPr="00301867" w:rsidRDefault="003E0238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6FD46549" w14:textId="04C81446" w:rsidR="003E0238" w:rsidRPr="00E23EA6" w:rsidRDefault="003E0238" w:rsidP="00DE6F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2. Якщо за операціями факторингу залишко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вий строк погашення набуває значення параметра S242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=1 (на вимогу)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такі операції включаються до розрахунку </w:t>
            </w:r>
            <w:r w:rsidR="00DE6FFC">
              <w:rPr>
                <w:rFonts w:ascii="Times New Roman" w:hAnsi="Times New Roman"/>
                <w:sz w:val="24"/>
                <w:szCs w:val="24"/>
                <w:lang w:val="en-US" w:eastAsia="uk-UA"/>
              </w:rPr>
              <w:t>R</w:t>
            </w:r>
            <w:r w:rsidRPr="002360B5">
              <w:rPr>
                <w:rFonts w:ascii="Times New Roman" w:hAnsi="Times New Roman"/>
                <w:sz w:val="24"/>
                <w:szCs w:val="24"/>
                <w:lang w:eastAsia="uk-UA"/>
              </w:rPr>
              <w:t>SF з коефіцієнтом, визначеним в таблиці 1 Додатку 2 до Методики № 1001 для операцій із залишковим строком погашення до 6 місяців.</w:t>
            </w:r>
          </w:p>
        </w:tc>
      </w:tr>
      <w:tr w:rsidR="002B36E1" w14:paraId="0E0B070D" w14:textId="0A3C1A5F" w:rsidTr="008A038C">
        <w:tc>
          <w:tcPr>
            <w:tcW w:w="506" w:type="dxa"/>
            <w:vMerge w:val="restart"/>
          </w:tcPr>
          <w:p w14:paraId="68D3B42A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1CB39C95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18AB421" w14:textId="77777777" w:rsidR="002B36E1" w:rsidRPr="00301867" w:rsidRDefault="002B36E1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8280" w:type="dxa"/>
            <w:gridSpan w:val="2"/>
          </w:tcPr>
          <w:p w14:paraId="2A37218F" w14:textId="77777777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14:paraId="3ECC58B2" w14:textId="200F385A" w:rsidR="002B36E1" w:rsidRPr="00E23EA6" w:rsidRDefault="002B36E1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</w:t>
            </w:r>
          </w:p>
        </w:tc>
      </w:tr>
      <w:tr w:rsidR="008D5589" w14:paraId="327F0EB6" w14:textId="77777777" w:rsidTr="000E0F4F">
        <w:tc>
          <w:tcPr>
            <w:tcW w:w="506" w:type="dxa"/>
            <w:vMerge/>
          </w:tcPr>
          <w:p w14:paraId="18617602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F8E27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151B32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4C0FB8B" w14:textId="0C10798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3A7EEE0C" w14:textId="0FEE93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R020(GR=201)/T020(1,2)</w:t>
            </w:r>
          </w:p>
        </w:tc>
      </w:tr>
      <w:tr w:rsidR="008D5589" w14:paraId="2110FD4C" w14:textId="77777777" w:rsidTr="000E0F4F">
        <w:tc>
          <w:tcPr>
            <w:tcW w:w="506" w:type="dxa"/>
            <w:vMerge/>
          </w:tcPr>
          <w:p w14:paraId="4F64397A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FDE3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113C1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3B6AE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817923" w14:textId="20532F1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R020(GR=202)/T020(1,2)</w:t>
            </w:r>
          </w:p>
        </w:tc>
      </w:tr>
      <w:tr w:rsidR="008D5589" w14:paraId="1FAFD999" w14:textId="77777777" w:rsidTr="000E0F4F">
        <w:tc>
          <w:tcPr>
            <w:tcW w:w="506" w:type="dxa"/>
            <w:vMerge/>
          </w:tcPr>
          <w:p w14:paraId="23D20E5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C451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73735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1DF28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5EF12C4" w14:textId="6E33D4A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R020(GR=206)/T020(1,2)</w:t>
            </w:r>
          </w:p>
        </w:tc>
      </w:tr>
      <w:tr w:rsidR="008D5589" w14:paraId="62F8A5EA" w14:textId="77777777" w:rsidTr="000E0F4F">
        <w:tc>
          <w:tcPr>
            <w:tcW w:w="506" w:type="dxa"/>
            <w:vMerge/>
          </w:tcPr>
          <w:p w14:paraId="6AED8704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61A55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10718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E095C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F84DB" w14:textId="4EF4BDA0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R020(GR=207)/T020(1,2)</w:t>
            </w:r>
          </w:p>
        </w:tc>
      </w:tr>
      <w:tr w:rsidR="008D5589" w14:paraId="31EF3089" w14:textId="77777777" w:rsidTr="000E0F4F">
        <w:tc>
          <w:tcPr>
            <w:tcW w:w="506" w:type="dxa"/>
            <w:vMerge/>
          </w:tcPr>
          <w:p w14:paraId="7801F27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BFFE72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14A3C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D9AC26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AAE0B2A" w14:textId="19B00509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R020(GR=208)/T020(1,2)</w:t>
            </w:r>
          </w:p>
        </w:tc>
      </w:tr>
      <w:tr w:rsidR="008D5589" w14:paraId="55F37853" w14:textId="77777777" w:rsidTr="000E0F4F">
        <w:tc>
          <w:tcPr>
            <w:tcW w:w="506" w:type="dxa"/>
            <w:vMerge/>
          </w:tcPr>
          <w:p w14:paraId="4025CF4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E035B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2379C0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0027D5C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A901E9F" w14:textId="648296C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R020(GR=210)/T020(1,2)</w:t>
            </w:r>
          </w:p>
        </w:tc>
      </w:tr>
      <w:tr w:rsidR="008D5589" w14:paraId="4F9FF407" w14:textId="77777777" w:rsidTr="000E0F4F">
        <w:tc>
          <w:tcPr>
            <w:tcW w:w="506" w:type="dxa"/>
            <w:vMerge/>
          </w:tcPr>
          <w:p w14:paraId="785BFBB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39295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EAB63D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0236B0F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CEDA78" w14:textId="3A011E8D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R020(GR=211)/T020(1,2)</w:t>
            </w:r>
          </w:p>
        </w:tc>
      </w:tr>
      <w:tr w:rsidR="008D5589" w14:paraId="6292F2E2" w14:textId="77777777" w:rsidTr="000E0F4F">
        <w:tc>
          <w:tcPr>
            <w:tcW w:w="506" w:type="dxa"/>
            <w:vMerge/>
          </w:tcPr>
          <w:p w14:paraId="383B87B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35099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BC7EFD8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4931BE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3064507" w14:textId="442C55BC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R020(GR=212)/T020(1,2)</w:t>
            </w:r>
          </w:p>
        </w:tc>
      </w:tr>
      <w:tr w:rsidR="008D5589" w14:paraId="7A39C7B2" w14:textId="77777777" w:rsidTr="000E0F4F">
        <w:tc>
          <w:tcPr>
            <w:tcW w:w="506" w:type="dxa"/>
            <w:vMerge/>
          </w:tcPr>
          <w:p w14:paraId="3A7CC409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F795161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33D45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663990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BBB4459" w14:textId="5AB93BAE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R020(GR=213)/T020(1,2)</w:t>
            </w:r>
          </w:p>
        </w:tc>
      </w:tr>
      <w:tr w:rsidR="008D5589" w14:paraId="76BB5884" w14:textId="77777777" w:rsidTr="000E0F4F">
        <w:tc>
          <w:tcPr>
            <w:tcW w:w="506" w:type="dxa"/>
            <w:vMerge/>
          </w:tcPr>
          <w:p w14:paraId="15AEEEC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0C011E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E93C327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26E5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3F9170" w14:textId="61C1AAFF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R020(GR=220)/T020(1,2)</w:t>
            </w:r>
          </w:p>
        </w:tc>
      </w:tr>
      <w:tr w:rsidR="008D5589" w14:paraId="1C4CB600" w14:textId="77777777" w:rsidTr="000E0F4F">
        <w:tc>
          <w:tcPr>
            <w:tcW w:w="506" w:type="dxa"/>
            <w:vMerge/>
          </w:tcPr>
          <w:p w14:paraId="0C3FB033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574BE7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07994F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9154FA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75CD2B" w14:textId="32180BA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R020(GR=221)/T020(1,2)</w:t>
            </w:r>
          </w:p>
        </w:tc>
      </w:tr>
      <w:tr w:rsidR="008D5589" w14:paraId="0BE1A401" w14:textId="77777777" w:rsidTr="000E0F4F">
        <w:tc>
          <w:tcPr>
            <w:tcW w:w="506" w:type="dxa"/>
            <w:vMerge/>
          </w:tcPr>
          <w:p w14:paraId="45EEED80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1A169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E2CAC5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89CEE4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D2ED2C" w14:textId="2C972913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R020(GR=222)/T020(1,2)</w:t>
            </w:r>
          </w:p>
        </w:tc>
      </w:tr>
      <w:tr w:rsidR="008D5589" w14:paraId="64803ABF" w14:textId="77777777" w:rsidTr="000E0F4F">
        <w:tc>
          <w:tcPr>
            <w:tcW w:w="506" w:type="dxa"/>
            <w:vMerge/>
          </w:tcPr>
          <w:p w14:paraId="6A5D66DE" w14:textId="77777777" w:rsidR="008D5589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404ECF" w14:textId="77777777" w:rsidR="008D5589" w:rsidRPr="00404A0B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1C0DD9" w14:textId="77777777" w:rsidR="008D5589" w:rsidRPr="00301867" w:rsidRDefault="008D5589" w:rsidP="0085367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4C35F1" w14:textId="77777777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BE3EE8" w14:textId="3D5960D2" w:rsidR="008D5589" w:rsidRPr="00E23EA6" w:rsidRDefault="008D5589" w:rsidP="008536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R020(GR=223)/T020(1,2)</w:t>
            </w:r>
          </w:p>
        </w:tc>
      </w:tr>
      <w:tr w:rsidR="007C5B61" w14:paraId="2016DD7B" w14:textId="77777777" w:rsidTr="000E0F4F">
        <w:tc>
          <w:tcPr>
            <w:tcW w:w="506" w:type="dxa"/>
            <w:vMerge/>
          </w:tcPr>
          <w:p w14:paraId="0958EF3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DEF92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795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815B4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973D49" w14:textId="58EA12BF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7C5B61" w14:paraId="7AF4FA95" w14:textId="77777777" w:rsidTr="000E0F4F">
        <w:tc>
          <w:tcPr>
            <w:tcW w:w="506" w:type="dxa"/>
            <w:vMerge/>
          </w:tcPr>
          <w:p w14:paraId="265AA3F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50971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4C02F5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E4A6B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DCCEC3" w14:textId="655DA72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R020(GR=230)/T020(1,2)</w:t>
            </w:r>
          </w:p>
        </w:tc>
      </w:tr>
      <w:tr w:rsidR="007C5B61" w14:paraId="4B11BE5A" w14:textId="77777777" w:rsidTr="000E0F4F">
        <w:tc>
          <w:tcPr>
            <w:tcW w:w="506" w:type="dxa"/>
            <w:vMerge/>
          </w:tcPr>
          <w:p w14:paraId="0D60079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8107FD4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04BC8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CC1A96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8D12A8" w14:textId="4E03AFF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R020(GR=231)/T020(1,2)</w:t>
            </w:r>
          </w:p>
        </w:tc>
      </w:tr>
      <w:tr w:rsidR="007C5B61" w14:paraId="638B7E06" w14:textId="77777777" w:rsidTr="000E0F4F">
        <w:tc>
          <w:tcPr>
            <w:tcW w:w="506" w:type="dxa"/>
            <w:vMerge/>
          </w:tcPr>
          <w:p w14:paraId="02C05E5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EFC25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FF46D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C4CAE2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C1A2B4" w14:textId="73BCAAF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R020(GR=232)/T020(1,2)</w:t>
            </w:r>
          </w:p>
        </w:tc>
      </w:tr>
      <w:tr w:rsidR="007C5B61" w14:paraId="031951E8" w14:textId="77777777" w:rsidTr="000E0F4F">
        <w:tc>
          <w:tcPr>
            <w:tcW w:w="506" w:type="dxa"/>
            <w:vMerge/>
          </w:tcPr>
          <w:p w14:paraId="796E939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20881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511561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520564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9A6B76" w14:textId="2BBA785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R020(GR=234)/T020(1,2)</w:t>
            </w:r>
          </w:p>
        </w:tc>
      </w:tr>
      <w:tr w:rsidR="007C5B61" w14:paraId="49D44A6D" w14:textId="77777777" w:rsidTr="000E0F4F">
        <w:tc>
          <w:tcPr>
            <w:tcW w:w="506" w:type="dxa"/>
            <w:vMerge/>
          </w:tcPr>
          <w:p w14:paraId="7D67E20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583CC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21963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8C544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893C1F" w14:textId="1E05C19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R020(GR=235)/T020(1,2)</w:t>
            </w:r>
          </w:p>
        </w:tc>
      </w:tr>
      <w:tr w:rsidR="007C5B61" w14:paraId="475ABC78" w14:textId="77777777" w:rsidTr="000E0F4F">
        <w:tc>
          <w:tcPr>
            <w:tcW w:w="506" w:type="dxa"/>
            <w:vMerge/>
          </w:tcPr>
          <w:p w14:paraId="7038174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E1FD46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BE31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75829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039EB" w14:textId="1F38526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R020(GR=236)/T020(1,2)</w:t>
            </w:r>
          </w:p>
        </w:tc>
      </w:tr>
      <w:tr w:rsidR="007C5B61" w14:paraId="698CFFB7" w14:textId="77777777" w:rsidTr="000E0F4F">
        <w:tc>
          <w:tcPr>
            <w:tcW w:w="506" w:type="dxa"/>
            <w:vMerge/>
          </w:tcPr>
          <w:p w14:paraId="7EFD281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F8457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8E905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455CA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018D0D" w14:textId="00B039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R020(GR=237)/T020(1,2)</w:t>
            </w:r>
          </w:p>
        </w:tc>
      </w:tr>
      <w:tr w:rsidR="007C5B61" w14:paraId="329B0743" w14:textId="77777777" w:rsidTr="000E0F4F">
        <w:tc>
          <w:tcPr>
            <w:tcW w:w="506" w:type="dxa"/>
            <w:vMerge/>
          </w:tcPr>
          <w:p w14:paraId="613B011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A4F77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B6679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12A7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B7789D" w14:textId="6FD711C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R020(GR=238)/T020(1,2)</w:t>
            </w:r>
          </w:p>
        </w:tc>
      </w:tr>
      <w:tr w:rsidR="007C5B61" w14:paraId="5399DFD3" w14:textId="77777777" w:rsidTr="000E0F4F">
        <w:tc>
          <w:tcPr>
            <w:tcW w:w="506" w:type="dxa"/>
            <w:vMerge/>
          </w:tcPr>
          <w:p w14:paraId="0072624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F319FA1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C5A8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9801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2E3AE12" w14:textId="073E759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R020(2390)/T020(1)</w:t>
            </w:r>
          </w:p>
        </w:tc>
      </w:tr>
      <w:tr w:rsidR="007C5B61" w14:paraId="7F05D07E" w14:textId="77777777" w:rsidTr="000E0F4F">
        <w:tc>
          <w:tcPr>
            <w:tcW w:w="506" w:type="dxa"/>
            <w:vMerge/>
          </w:tcPr>
          <w:p w14:paraId="512C82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75711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23EF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9BA6E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5EDB0A" w14:textId="4243681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R020(2391)/T020(1)</w:t>
            </w:r>
          </w:p>
        </w:tc>
      </w:tr>
      <w:tr w:rsidR="007C5B61" w14:paraId="46778960" w14:textId="77777777" w:rsidTr="000E0F4F">
        <w:tc>
          <w:tcPr>
            <w:tcW w:w="506" w:type="dxa"/>
            <w:vMerge/>
          </w:tcPr>
          <w:p w14:paraId="1D1C650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5C0C03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45CCD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CF662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90075F" w14:textId="7E31548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R020(2392)/T020(1)</w:t>
            </w:r>
          </w:p>
        </w:tc>
      </w:tr>
      <w:tr w:rsidR="007C5B61" w14:paraId="18E0628A" w14:textId="77777777" w:rsidTr="000E0F4F">
        <w:tc>
          <w:tcPr>
            <w:tcW w:w="506" w:type="dxa"/>
            <w:vMerge/>
          </w:tcPr>
          <w:p w14:paraId="2279EE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CA481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D3DA27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8E2A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F34D12" w14:textId="58C1C38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R020(2394)/T020(1)</w:t>
            </w:r>
          </w:p>
        </w:tc>
      </w:tr>
      <w:tr w:rsidR="007C5B61" w14:paraId="0CD2D6E6" w14:textId="77777777" w:rsidTr="000E0F4F">
        <w:tc>
          <w:tcPr>
            <w:tcW w:w="506" w:type="dxa"/>
            <w:vMerge/>
          </w:tcPr>
          <w:p w14:paraId="7331080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B0E8BE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8F03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C4074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592450" w14:textId="33227A3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R020(2395)/T020(1)</w:t>
            </w:r>
          </w:p>
        </w:tc>
      </w:tr>
      <w:tr w:rsidR="007C5B61" w14:paraId="0AA63F91" w14:textId="77777777" w:rsidTr="000E0F4F">
        <w:tc>
          <w:tcPr>
            <w:tcW w:w="506" w:type="dxa"/>
            <w:vMerge/>
          </w:tcPr>
          <w:p w14:paraId="0F8AF42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0C4167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9DA3F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A866C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7B48D7" w14:textId="414533D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R020(2396)/T020(1,2)/R110(R011=1,2,3,4,5,7,8,9)</w:t>
            </w:r>
          </w:p>
        </w:tc>
      </w:tr>
      <w:tr w:rsidR="007C5B61" w14:paraId="57BE2246" w14:textId="77777777" w:rsidTr="000E0F4F">
        <w:tc>
          <w:tcPr>
            <w:tcW w:w="506" w:type="dxa"/>
            <w:vMerge/>
          </w:tcPr>
          <w:p w14:paraId="26E161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47B6D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0FC05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251B45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3809AC3" w14:textId="7AD67D3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R020(2397)/T020(1,2)/R110(R011=1,2,3,4,5,7,8,9)</w:t>
            </w:r>
          </w:p>
        </w:tc>
      </w:tr>
      <w:tr w:rsidR="007C5B61" w14:paraId="20995A40" w14:textId="77777777" w:rsidTr="000E0F4F">
        <w:tc>
          <w:tcPr>
            <w:tcW w:w="506" w:type="dxa"/>
            <w:vMerge/>
          </w:tcPr>
          <w:p w14:paraId="3435C5C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F2124E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B503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D44718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C34E23" w14:textId="19D77BA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R020(2398)/T020(1)/R110(R011=1,2,3,4,5,7,8,9)</w:t>
            </w:r>
          </w:p>
        </w:tc>
      </w:tr>
      <w:tr w:rsidR="007C5B61" w14:paraId="5170CA41" w14:textId="77777777" w:rsidTr="000E0F4F">
        <w:tc>
          <w:tcPr>
            <w:tcW w:w="506" w:type="dxa"/>
            <w:vMerge/>
          </w:tcPr>
          <w:p w14:paraId="3628124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5317FF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CC6D6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D8EB5A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6DAC2D2" w14:textId="33E39C5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R020(GR=240)/T020(1,2)</w:t>
            </w:r>
          </w:p>
        </w:tc>
      </w:tr>
      <w:tr w:rsidR="007C5B61" w14:paraId="19D0039C" w14:textId="77777777" w:rsidTr="000E0F4F">
        <w:tc>
          <w:tcPr>
            <w:tcW w:w="506" w:type="dxa"/>
            <w:vMerge/>
          </w:tcPr>
          <w:p w14:paraId="6F0C02E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D7D88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59A2B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77346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622A2E5" w14:textId="4D014C4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R020(GR=241)/T020(1,2)</w:t>
            </w:r>
          </w:p>
        </w:tc>
      </w:tr>
      <w:tr w:rsidR="007C5B61" w14:paraId="0FD7C318" w14:textId="77777777" w:rsidTr="000E0F4F">
        <w:tc>
          <w:tcPr>
            <w:tcW w:w="506" w:type="dxa"/>
            <w:vMerge/>
          </w:tcPr>
          <w:p w14:paraId="5C27380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79D8C3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19A0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C3EA6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A7B8631" w14:textId="1A8EB63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R020(GR=242)/T020(1,2)</w:t>
            </w:r>
          </w:p>
        </w:tc>
      </w:tr>
      <w:tr w:rsidR="007C5B61" w14:paraId="29259A40" w14:textId="77777777" w:rsidTr="000E0F4F">
        <w:tc>
          <w:tcPr>
            <w:tcW w:w="506" w:type="dxa"/>
            <w:vMerge/>
          </w:tcPr>
          <w:p w14:paraId="5112F1D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D4698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E0F7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28F16D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66C05C0" w14:textId="44CE1A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R020(GR=243)/T020(1,2)</w:t>
            </w:r>
          </w:p>
        </w:tc>
      </w:tr>
      <w:tr w:rsidR="007C5B61" w14:paraId="3572DE73" w14:textId="77777777" w:rsidTr="000E0F4F">
        <w:tc>
          <w:tcPr>
            <w:tcW w:w="506" w:type="dxa"/>
            <w:vMerge/>
          </w:tcPr>
          <w:p w14:paraId="0F56FC8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722F08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72664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CB6A1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B1F78E" w14:textId="12CCAFC8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)/T020(1,2)</w:t>
            </w:r>
          </w:p>
        </w:tc>
      </w:tr>
      <w:tr w:rsidR="007C5B61" w14:paraId="07E04FC8" w14:textId="77777777" w:rsidTr="000E0F4F">
        <w:tc>
          <w:tcPr>
            <w:tcW w:w="506" w:type="dxa"/>
            <w:vMerge/>
          </w:tcPr>
          <w:p w14:paraId="229B5AB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CF34983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58012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320C5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103C27" w14:textId="3B08200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R020(GR=245)/T020(1,2)</w:t>
            </w:r>
          </w:p>
        </w:tc>
      </w:tr>
      <w:tr w:rsidR="007C5B61" w14:paraId="4127D724" w14:textId="77777777" w:rsidTr="000E0F4F">
        <w:tc>
          <w:tcPr>
            <w:tcW w:w="506" w:type="dxa"/>
            <w:vMerge/>
          </w:tcPr>
          <w:p w14:paraId="4361543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7E7BFE9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B9F48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8E6E9A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9ED395" w14:textId="661D3FE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R020(2600)/T020(1)</w:t>
            </w:r>
          </w:p>
        </w:tc>
      </w:tr>
      <w:tr w:rsidR="007C5B61" w14:paraId="1BF21905" w14:textId="77777777" w:rsidTr="000E0F4F">
        <w:tc>
          <w:tcPr>
            <w:tcW w:w="506" w:type="dxa"/>
            <w:vMerge/>
          </w:tcPr>
          <w:p w14:paraId="30755C0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57DA6D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633A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C15AD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C7D2E2" w14:textId="2EBBC9A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R020(2607)/T020(1)</w:t>
            </w:r>
          </w:p>
        </w:tc>
      </w:tr>
      <w:tr w:rsidR="007C5B61" w14:paraId="2B35385B" w14:textId="77777777" w:rsidTr="000E0F4F">
        <w:tc>
          <w:tcPr>
            <w:tcW w:w="506" w:type="dxa"/>
            <w:vMerge/>
          </w:tcPr>
          <w:p w14:paraId="31B6A46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6CD666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0DF0BC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D2F91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3AB3C4E" w14:textId="6BFA1C2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R020(2609)/T020(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012B452C" w14:textId="77777777" w:rsidTr="000E0F4F">
        <w:tc>
          <w:tcPr>
            <w:tcW w:w="506" w:type="dxa"/>
            <w:vMerge/>
          </w:tcPr>
          <w:p w14:paraId="33BFC1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6ECEB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FD61C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9CEF9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99FC3E6" w14:textId="107E81D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R020(2620)/T020(1)</w:t>
            </w:r>
          </w:p>
        </w:tc>
      </w:tr>
      <w:tr w:rsidR="007C5B61" w14:paraId="35C9874C" w14:textId="77777777" w:rsidTr="000E0F4F">
        <w:tc>
          <w:tcPr>
            <w:tcW w:w="506" w:type="dxa"/>
            <w:vMerge/>
          </w:tcPr>
          <w:p w14:paraId="74094AC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3868B10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B91B0D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F3AF6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016D44" w14:textId="34A1750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R020(2621)/T020(1)</w:t>
            </w:r>
          </w:p>
        </w:tc>
      </w:tr>
      <w:tr w:rsidR="007C5B61" w14:paraId="3B0CF697" w14:textId="77777777" w:rsidTr="000E0F4F">
        <w:tc>
          <w:tcPr>
            <w:tcW w:w="506" w:type="dxa"/>
            <w:vMerge/>
          </w:tcPr>
          <w:p w14:paraId="0F582DE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E6A33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F10E8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C2961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03E8F7" w14:textId="080CA83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R020(2627)/T020(1)</w:t>
            </w:r>
          </w:p>
        </w:tc>
      </w:tr>
      <w:tr w:rsidR="007C5B61" w14:paraId="1C213480" w14:textId="77777777" w:rsidTr="000E0F4F">
        <w:tc>
          <w:tcPr>
            <w:tcW w:w="506" w:type="dxa"/>
            <w:vMerge/>
          </w:tcPr>
          <w:p w14:paraId="1A4DB89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B006AC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FCD1B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F05720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EF3701F" w14:textId="4B1DCE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R020(2629)/T020(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2FADCCE8" w14:textId="77777777" w:rsidTr="000E0F4F">
        <w:tc>
          <w:tcPr>
            <w:tcW w:w="506" w:type="dxa"/>
            <w:vMerge/>
          </w:tcPr>
          <w:p w14:paraId="40E7C0C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DC826B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405B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BCB7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1A7957" w14:textId="4B81C6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R020(2650)/T020(1)</w:t>
            </w:r>
          </w:p>
        </w:tc>
      </w:tr>
      <w:tr w:rsidR="007C5B61" w14:paraId="30F50786" w14:textId="77777777" w:rsidTr="000E0F4F">
        <w:tc>
          <w:tcPr>
            <w:tcW w:w="506" w:type="dxa"/>
            <w:vMerge/>
          </w:tcPr>
          <w:p w14:paraId="399AB3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D1F53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B9469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D6531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3E8EB2" w14:textId="487FB2F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R020(2657)/T020(1)</w:t>
            </w:r>
          </w:p>
        </w:tc>
      </w:tr>
      <w:tr w:rsidR="007C5B61" w14:paraId="173E7599" w14:textId="77777777" w:rsidTr="000E0F4F">
        <w:tc>
          <w:tcPr>
            <w:tcW w:w="506" w:type="dxa"/>
            <w:vMerge/>
          </w:tcPr>
          <w:p w14:paraId="432E76B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8E59C5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6D95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9CEBB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0AE6A1" w14:textId="7E1E94E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R020(2659)/T020(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5A3837D2" w14:textId="77777777" w:rsidTr="000E0F4F">
        <w:tc>
          <w:tcPr>
            <w:tcW w:w="506" w:type="dxa"/>
            <w:vMerge/>
          </w:tcPr>
          <w:p w14:paraId="6CC084F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B97DA7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71630A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547CD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945EA3F" w14:textId="4DB5FF5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R020(3560)/T020(1)/R110(R011=1,3)</w:t>
            </w:r>
          </w:p>
        </w:tc>
      </w:tr>
      <w:tr w:rsidR="007C5B61" w14:paraId="18F78515" w14:textId="77777777" w:rsidTr="000E0F4F">
        <w:tc>
          <w:tcPr>
            <w:tcW w:w="506" w:type="dxa"/>
            <w:vMerge/>
          </w:tcPr>
          <w:p w14:paraId="39C2515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EB6B56A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5AA2A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A1F10A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CF8A40" w14:textId="60EDAA7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R020(3566)/T020(1,2)/R110(R011=1,3)</w:t>
            </w:r>
          </w:p>
        </w:tc>
      </w:tr>
      <w:tr w:rsidR="007C5B61" w14:paraId="0DB1A44A" w14:textId="77777777" w:rsidTr="000E0F4F">
        <w:tc>
          <w:tcPr>
            <w:tcW w:w="506" w:type="dxa"/>
            <w:vMerge/>
          </w:tcPr>
          <w:p w14:paraId="264A51C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30935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914C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21063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943F9" w14:textId="1F34908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R020(3568)/T020(1)/R110(R011=1,3)</w:t>
            </w:r>
          </w:p>
        </w:tc>
      </w:tr>
      <w:tr w:rsidR="007C5B61" w14:paraId="24CEFC1C" w14:textId="77777777" w:rsidTr="000E0F4F">
        <w:tc>
          <w:tcPr>
            <w:tcW w:w="506" w:type="dxa"/>
            <w:vMerge/>
          </w:tcPr>
          <w:p w14:paraId="15F2170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369DEC8" w14:textId="77777777" w:rsidR="007C5B61" w:rsidRPr="00404A0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94487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6ACE4B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CEC7AC" w14:textId="383F0FC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R020(3569)/T020(2)/R110(R011=1,3)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2367A6B0" w14:textId="4073889E" w:rsidTr="008A038C">
        <w:tc>
          <w:tcPr>
            <w:tcW w:w="506" w:type="dxa"/>
            <w:vMerge w:val="restart"/>
          </w:tcPr>
          <w:p w14:paraId="581A30D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7FCFE3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64C37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8280" w:type="dxa"/>
            <w:gridSpan w:val="2"/>
          </w:tcPr>
          <w:p w14:paraId="24A3332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14:paraId="2B4CFB14" w14:textId="23ED696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більше ніж 35% </w:t>
            </w:r>
          </w:p>
        </w:tc>
      </w:tr>
      <w:tr w:rsidR="007C5B61" w14:paraId="592FBF0B" w14:textId="77777777" w:rsidTr="000E0F4F">
        <w:tc>
          <w:tcPr>
            <w:tcW w:w="506" w:type="dxa"/>
            <w:vMerge/>
          </w:tcPr>
          <w:p w14:paraId="71DA49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E4D9443" w14:textId="77777777" w:rsidR="007C5B61" w:rsidRPr="008D2F55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3DAC1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5FF37A9" w14:textId="6E0E0A8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B07114D" w14:textId="3B12F07D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7A65F14" w14:textId="4348F466" w:rsidTr="008A038C">
        <w:tc>
          <w:tcPr>
            <w:tcW w:w="506" w:type="dxa"/>
            <w:vMerge w:val="restart"/>
          </w:tcPr>
          <w:p w14:paraId="5A72858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0" w:type="dxa"/>
            <w:vMerge w:val="restart"/>
          </w:tcPr>
          <w:p w14:paraId="767972D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7AA6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8280" w:type="dxa"/>
            <w:gridSpan w:val="2"/>
          </w:tcPr>
          <w:p w14:paraId="5E71B5F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14:paraId="60D4C77E" w14:textId="4B5F215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боргові цінні папери, які не є  ВЛА </w:t>
            </w:r>
          </w:p>
        </w:tc>
      </w:tr>
      <w:tr w:rsidR="007C5B61" w14:paraId="3349EB6C" w14:textId="77777777" w:rsidTr="000E0F4F">
        <w:tc>
          <w:tcPr>
            <w:tcW w:w="506" w:type="dxa"/>
            <w:vMerge/>
          </w:tcPr>
          <w:p w14:paraId="6EA125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19A6B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E1EC5B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D945055" w14:textId="5628E6E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2DDA85C0" w14:textId="1D058B1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R020(1400)/T020(1)/R110(R011=1,2)</w:t>
            </w:r>
          </w:p>
        </w:tc>
      </w:tr>
      <w:tr w:rsidR="007C5B61" w14:paraId="3BBA57F7" w14:textId="77777777" w:rsidTr="000E0F4F">
        <w:tc>
          <w:tcPr>
            <w:tcW w:w="506" w:type="dxa"/>
            <w:vMerge/>
          </w:tcPr>
          <w:p w14:paraId="4A228B0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3D396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D104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29E176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F46457" w14:textId="40019D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R020(1401)/T020(1)/R110(R011=3)</w:t>
            </w:r>
          </w:p>
        </w:tc>
      </w:tr>
      <w:tr w:rsidR="007C5B61" w14:paraId="06829459" w14:textId="77777777" w:rsidTr="000E0F4F">
        <w:tc>
          <w:tcPr>
            <w:tcW w:w="506" w:type="dxa"/>
            <w:vMerge/>
          </w:tcPr>
          <w:p w14:paraId="4FC9A3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91F93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C1237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1598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D343282" w14:textId="7239C3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R020(1402)/T020(1)</w:t>
            </w:r>
          </w:p>
        </w:tc>
      </w:tr>
      <w:tr w:rsidR="007C5B61" w14:paraId="1EF9A110" w14:textId="77777777" w:rsidTr="000E0F4F">
        <w:tc>
          <w:tcPr>
            <w:tcW w:w="506" w:type="dxa"/>
            <w:vMerge/>
          </w:tcPr>
          <w:p w14:paraId="1E2976A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7B99BD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9B6EC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F5979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C47642" w14:textId="5D205E4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R020(1403)/T020(1)</w:t>
            </w:r>
          </w:p>
        </w:tc>
      </w:tr>
      <w:tr w:rsidR="007C5B61" w14:paraId="049B6E41" w14:textId="77777777" w:rsidTr="000E0F4F">
        <w:tc>
          <w:tcPr>
            <w:tcW w:w="506" w:type="dxa"/>
            <w:vMerge/>
          </w:tcPr>
          <w:p w14:paraId="69A4A98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09255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E97CE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687F4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DE8BCB0" w14:textId="4D47EEE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R020(1404)/T020(1)</w:t>
            </w:r>
          </w:p>
        </w:tc>
      </w:tr>
      <w:tr w:rsidR="007C5B61" w14:paraId="18A6F80E" w14:textId="77777777" w:rsidTr="000E0F4F">
        <w:tc>
          <w:tcPr>
            <w:tcW w:w="506" w:type="dxa"/>
            <w:vMerge/>
          </w:tcPr>
          <w:p w14:paraId="59E15D9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5CF9F7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24F0D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376D4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68E1AF" w14:textId="746337D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R020(1405)/T020(1,2)</w:t>
            </w:r>
          </w:p>
        </w:tc>
      </w:tr>
      <w:tr w:rsidR="007C5B61" w14:paraId="390FAFAE" w14:textId="77777777" w:rsidTr="000E0F4F">
        <w:tc>
          <w:tcPr>
            <w:tcW w:w="506" w:type="dxa"/>
            <w:vMerge/>
          </w:tcPr>
          <w:p w14:paraId="5A81DC3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E9370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7F1626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91F9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1D248B" w14:textId="6D2F6B8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R020(1406)/T020(1,2)</w:t>
            </w:r>
          </w:p>
        </w:tc>
      </w:tr>
      <w:tr w:rsidR="007C5B61" w14:paraId="53C1FC2F" w14:textId="77777777" w:rsidTr="000E0F4F">
        <w:tc>
          <w:tcPr>
            <w:tcW w:w="506" w:type="dxa"/>
            <w:vMerge/>
          </w:tcPr>
          <w:p w14:paraId="29D36F1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5AA1A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2F734C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B1160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4A6F2EB" w14:textId="3764DCD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R020(1408)/T020(1)</w:t>
            </w:r>
          </w:p>
        </w:tc>
      </w:tr>
      <w:tr w:rsidR="007C5B61" w14:paraId="40FC329A" w14:textId="77777777" w:rsidTr="000E0F4F">
        <w:tc>
          <w:tcPr>
            <w:tcW w:w="506" w:type="dxa"/>
            <w:vMerge/>
          </w:tcPr>
          <w:p w14:paraId="53F4769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7708D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9B664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B00F9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5293C7" w14:textId="122669B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R020(1410)/T020(1)/R110(R011=2)</w:t>
            </w:r>
          </w:p>
        </w:tc>
      </w:tr>
      <w:tr w:rsidR="007C5B61" w14:paraId="13180A59" w14:textId="77777777" w:rsidTr="000E0F4F">
        <w:tc>
          <w:tcPr>
            <w:tcW w:w="506" w:type="dxa"/>
            <w:vMerge/>
          </w:tcPr>
          <w:p w14:paraId="262E1AC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C6468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8C2A5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24042A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493F8F" w14:textId="1A6E03A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R020(1411)/T020(1)/R110(R011=3)</w:t>
            </w:r>
          </w:p>
        </w:tc>
      </w:tr>
      <w:tr w:rsidR="007C5B61" w14:paraId="65DD1851" w14:textId="77777777" w:rsidTr="000E0F4F">
        <w:tc>
          <w:tcPr>
            <w:tcW w:w="506" w:type="dxa"/>
            <w:vMerge/>
          </w:tcPr>
          <w:p w14:paraId="76CD6A0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169A3C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BDC2B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6E3DF1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F3464F" w14:textId="1BD8500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R020(1412)/T020(1)</w:t>
            </w:r>
          </w:p>
        </w:tc>
      </w:tr>
      <w:tr w:rsidR="007C5B61" w14:paraId="3BCB774F" w14:textId="77777777" w:rsidTr="000E0F4F">
        <w:tc>
          <w:tcPr>
            <w:tcW w:w="506" w:type="dxa"/>
            <w:vMerge/>
          </w:tcPr>
          <w:p w14:paraId="6DFAD08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A1F144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5AA39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43AF7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AFB54F" w14:textId="290CCCF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R020(1413)/T020(1)</w:t>
            </w:r>
          </w:p>
        </w:tc>
      </w:tr>
      <w:tr w:rsidR="007C5B61" w14:paraId="48E10A9D" w14:textId="77777777" w:rsidTr="000E0F4F">
        <w:tc>
          <w:tcPr>
            <w:tcW w:w="506" w:type="dxa"/>
            <w:vMerge/>
          </w:tcPr>
          <w:p w14:paraId="07ACE2D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876D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C8C62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0BB4DC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A38990" w14:textId="6CEF722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R020(1414)/T020(1)</w:t>
            </w:r>
          </w:p>
        </w:tc>
      </w:tr>
      <w:tr w:rsidR="007C5B61" w14:paraId="55A7D660" w14:textId="77777777" w:rsidTr="000E0F4F">
        <w:tc>
          <w:tcPr>
            <w:tcW w:w="506" w:type="dxa"/>
            <w:vMerge/>
          </w:tcPr>
          <w:p w14:paraId="35D94B7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C3063F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8489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846E9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936C1F" w14:textId="3F385D0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R020(1415)/T020(1,2)</w:t>
            </w:r>
          </w:p>
        </w:tc>
      </w:tr>
      <w:tr w:rsidR="007C5B61" w14:paraId="07A2E8EB" w14:textId="77777777" w:rsidTr="000E0F4F">
        <w:tc>
          <w:tcPr>
            <w:tcW w:w="506" w:type="dxa"/>
            <w:vMerge/>
          </w:tcPr>
          <w:p w14:paraId="22D7F7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30165C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9D6A6C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ACA0F7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4BF3D64" w14:textId="20E80AC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R020(1416)/T020(1,2)</w:t>
            </w:r>
          </w:p>
        </w:tc>
      </w:tr>
      <w:tr w:rsidR="007C5B61" w14:paraId="529B5F76" w14:textId="77777777" w:rsidTr="000E0F4F">
        <w:tc>
          <w:tcPr>
            <w:tcW w:w="506" w:type="dxa"/>
            <w:vMerge/>
          </w:tcPr>
          <w:p w14:paraId="0FCE2CB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95CB1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49DC33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57114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3F0478" w14:textId="586791F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R020(1418)/T020(1)</w:t>
            </w:r>
          </w:p>
        </w:tc>
      </w:tr>
      <w:tr w:rsidR="007C5B61" w14:paraId="13D3BE72" w14:textId="77777777" w:rsidTr="000E0F4F">
        <w:tc>
          <w:tcPr>
            <w:tcW w:w="506" w:type="dxa"/>
            <w:vMerge/>
          </w:tcPr>
          <w:p w14:paraId="2DAA130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9A3C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FBE84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90A9214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30280" w14:textId="4F163B5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R020(1419)/T020(2)</w:t>
            </w:r>
          </w:p>
        </w:tc>
      </w:tr>
      <w:tr w:rsidR="007C5B61" w14:paraId="7463AAB5" w14:textId="77777777" w:rsidTr="000E0F4F">
        <w:tc>
          <w:tcPr>
            <w:tcW w:w="506" w:type="dxa"/>
            <w:vMerge/>
          </w:tcPr>
          <w:p w14:paraId="3D3DDC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92DDBD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58B4C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91B398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47B2C6A" w14:textId="796C42C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R020(1420)/T020(1)/R110(R011=2)</w:t>
            </w:r>
          </w:p>
        </w:tc>
      </w:tr>
      <w:tr w:rsidR="007C5B61" w14:paraId="7DFEA02B" w14:textId="77777777" w:rsidTr="000E0F4F">
        <w:tc>
          <w:tcPr>
            <w:tcW w:w="506" w:type="dxa"/>
            <w:vMerge/>
          </w:tcPr>
          <w:p w14:paraId="7B11EC9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9AF657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D4F1B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4A68D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DA64053" w14:textId="34AFE6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R020(1421)/T020(1)/R110(R011=3)</w:t>
            </w:r>
          </w:p>
        </w:tc>
      </w:tr>
      <w:tr w:rsidR="007C5B61" w14:paraId="4002BE82" w14:textId="77777777" w:rsidTr="000E0F4F">
        <w:tc>
          <w:tcPr>
            <w:tcW w:w="506" w:type="dxa"/>
            <w:vMerge/>
          </w:tcPr>
          <w:p w14:paraId="2C5380A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A7BDB18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90D9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BEE021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D239DD" w14:textId="507A972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R020(1422)/T020(1)</w:t>
            </w:r>
          </w:p>
        </w:tc>
      </w:tr>
      <w:tr w:rsidR="007C5B61" w14:paraId="5D94571C" w14:textId="77777777" w:rsidTr="000E0F4F">
        <w:tc>
          <w:tcPr>
            <w:tcW w:w="506" w:type="dxa"/>
            <w:vMerge/>
          </w:tcPr>
          <w:p w14:paraId="4453585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C71F18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A4AB62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F3B03A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07354C" w14:textId="5C908C3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R020(1423)/T020(1)</w:t>
            </w:r>
          </w:p>
        </w:tc>
      </w:tr>
      <w:tr w:rsidR="007C5B61" w14:paraId="6241C076" w14:textId="77777777" w:rsidTr="000E0F4F">
        <w:tc>
          <w:tcPr>
            <w:tcW w:w="506" w:type="dxa"/>
            <w:vMerge/>
          </w:tcPr>
          <w:p w14:paraId="1EDEB75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2C9391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626116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D7622DC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244397" w14:textId="601D402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R020(1424)/T020(1)</w:t>
            </w:r>
          </w:p>
        </w:tc>
      </w:tr>
      <w:tr w:rsidR="007C5B61" w14:paraId="500352E2" w14:textId="77777777" w:rsidTr="000E0F4F">
        <w:tc>
          <w:tcPr>
            <w:tcW w:w="506" w:type="dxa"/>
            <w:vMerge/>
          </w:tcPr>
          <w:p w14:paraId="0F8149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DDD78C7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6F557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E2DA04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76B720D" w14:textId="09FD4D7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R020(1426)/T020(1,2)</w:t>
            </w:r>
          </w:p>
        </w:tc>
      </w:tr>
      <w:tr w:rsidR="007C5B61" w14:paraId="6DEC2514" w14:textId="77777777" w:rsidTr="000E0F4F">
        <w:tc>
          <w:tcPr>
            <w:tcW w:w="506" w:type="dxa"/>
            <w:vMerge/>
          </w:tcPr>
          <w:p w14:paraId="2A8F93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0B0E9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03C391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165CB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94602F4" w14:textId="4B41CB3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R020(1428)/T020(1)</w:t>
            </w:r>
          </w:p>
        </w:tc>
      </w:tr>
      <w:tr w:rsidR="007C5B61" w14:paraId="2355383C" w14:textId="77777777" w:rsidTr="000E0F4F">
        <w:tc>
          <w:tcPr>
            <w:tcW w:w="506" w:type="dxa"/>
            <w:vMerge/>
          </w:tcPr>
          <w:p w14:paraId="1757535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C244FBA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134B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3F22D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C28C688" w14:textId="0DE5607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R020(1429)/T020(2)</w:t>
            </w:r>
          </w:p>
        </w:tc>
      </w:tr>
      <w:tr w:rsidR="007C5B61" w14:paraId="1A985E4B" w14:textId="77777777" w:rsidTr="000E0F4F">
        <w:tc>
          <w:tcPr>
            <w:tcW w:w="506" w:type="dxa"/>
            <w:vMerge/>
          </w:tcPr>
          <w:p w14:paraId="175B0DB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292C79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9BEA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7B95E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33AD9E" w14:textId="0D0E9F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R020(3010)/T020(1)</w:t>
            </w:r>
          </w:p>
        </w:tc>
      </w:tr>
      <w:tr w:rsidR="007C5B61" w14:paraId="61FA19B8" w14:textId="77777777" w:rsidTr="000E0F4F">
        <w:tc>
          <w:tcPr>
            <w:tcW w:w="506" w:type="dxa"/>
            <w:vMerge/>
          </w:tcPr>
          <w:p w14:paraId="0515CBD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039371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E044F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65B135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02300D" w14:textId="690F3A8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R020(3011)/T020(1)</w:t>
            </w:r>
          </w:p>
        </w:tc>
      </w:tr>
      <w:tr w:rsidR="007C5B61" w14:paraId="349CAA3A" w14:textId="77777777" w:rsidTr="000E0F4F">
        <w:tc>
          <w:tcPr>
            <w:tcW w:w="506" w:type="dxa"/>
            <w:vMerge/>
          </w:tcPr>
          <w:p w14:paraId="52B98E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8E12C7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C733C2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D67DA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EA03EFA" w14:textId="5728004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R020(3012)/T020(1)</w:t>
            </w:r>
          </w:p>
        </w:tc>
      </w:tr>
      <w:tr w:rsidR="007C5B61" w14:paraId="428F9D0C" w14:textId="77777777" w:rsidTr="000E0F4F">
        <w:tc>
          <w:tcPr>
            <w:tcW w:w="506" w:type="dxa"/>
            <w:vMerge/>
          </w:tcPr>
          <w:p w14:paraId="793B4FC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36F936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A76ACA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CAABE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32AFD0" w14:textId="3480691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R020(3013)/T020(1)</w:t>
            </w:r>
          </w:p>
        </w:tc>
      </w:tr>
      <w:tr w:rsidR="007C5B61" w14:paraId="683623E1" w14:textId="77777777" w:rsidTr="000E0F4F">
        <w:tc>
          <w:tcPr>
            <w:tcW w:w="506" w:type="dxa"/>
            <w:vMerge/>
          </w:tcPr>
          <w:p w14:paraId="1A88B11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FDE5F8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F6C1A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3554A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5FDE48F" w14:textId="57F1A26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R020(3014)/T020(1)</w:t>
            </w:r>
          </w:p>
        </w:tc>
      </w:tr>
      <w:tr w:rsidR="007C5B61" w14:paraId="0A7237C2" w14:textId="77777777" w:rsidTr="000E0F4F">
        <w:tc>
          <w:tcPr>
            <w:tcW w:w="506" w:type="dxa"/>
            <w:vMerge/>
          </w:tcPr>
          <w:p w14:paraId="000B581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E3F2CAB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8A16C7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3CA2E1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57695F" w14:textId="5773291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R020(3015)/T020(1,2)</w:t>
            </w:r>
          </w:p>
        </w:tc>
      </w:tr>
      <w:tr w:rsidR="007C5B61" w14:paraId="6972C587" w14:textId="77777777" w:rsidTr="000E0F4F">
        <w:tc>
          <w:tcPr>
            <w:tcW w:w="506" w:type="dxa"/>
            <w:vMerge/>
          </w:tcPr>
          <w:p w14:paraId="69E4FD3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D26186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1F41C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05D835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4440B2" w14:textId="1403A70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R020(3016)/T020(1,2)</w:t>
            </w:r>
          </w:p>
        </w:tc>
      </w:tr>
      <w:tr w:rsidR="007C5B61" w14:paraId="664878D5" w14:textId="77777777" w:rsidTr="000E0F4F">
        <w:tc>
          <w:tcPr>
            <w:tcW w:w="506" w:type="dxa"/>
            <w:vMerge/>
          </w:tcPr>
          <w:p w14:paraId="7310B63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2B449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F2D17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5B55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5E110A6" w14:textId="79E1392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R020(3018)/T020(1)</w:t>
            </w:r>
          </w:p>
        </w:tc>
      </w:tr>
      <w:tr w:rsidR="007C5B61" w14:paraId="38EC9C12" w14:textId="77777777" w:rsidTr="000E0F4F">
        <w:tc>
          <w:tcPr>
            <w:tcW w:w="506" w:type="dxa"/>
            <w:vMerge/>
          </w:tcPr>
          <w:p w14:paraId="05507CF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D7C82E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27777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51FA3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D985BE" w14:textId="7232490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R020(3110)/T020(1)</w:t>
            </w:r>
          </w:p>
        </w:tc>
      </w:tr>
      <w:tr w:rsidR="007C5B61" w14:paraId="40E80110" w14:textId="77777777" w:rsidTr="000E0F4F">
        <w:tc>
          <w:tcPr>
            <w:tcW w:w="506" w:type="dxa"/>
            <w:vMerge/>
          </w:tcPr>
          <w:p w14:paraId="682C346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359C5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6F781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3C82C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0DD55" w14:textId="4E2D6CC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R020(3111)/T020(1)</w:t>
            </w:r>
          </w:p>
        </w:tc>
      </w:tr>
      <w:tr w:rsidR="007C5B61" w14:paraId="35E77CF2" w14:textId="77777777" w:rsidTr="000E0F4F">
        <w:tc>
          <w:tcPr>
            <w:tcW w:w="506" w:type="dxa"/>
            <w:vMerge/>
          </w:tcPr>
          <w:p w14:paraId="1F7D8DF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C1DB0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1CBC46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B5B2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D237FB7" w14:textId="7A4AE7C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R020(3112)/T020(1)</w:t>
            </w:r>
          </w:p>
        </w:tc>
      </w:tr>
      <w:tr w:rsidR="007C5B61" w14:paraId="14E59CC8" w14:textId="77777777" w:rsidTr="000E0F4F">
        <w:tc>
          <w:tcPr>
            <w:tcW w:w="506" w:type="dxa"/>
            <w:vMerge/>
          </w:tcPr>
          <w:p w14:paraId="0CB125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E96A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B32D3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967C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6FFA63" w14:textId="168850B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R020(3113)/T020(1)</w:t>
            </w:r>
          </w:p>
        </w:tc>
      </w:tr>
      <w:tr w:rsidR="007C5B61" w14:paraId="305A7EE1" w14:textId="77777777" w:rsidTr="000E0F4F">
        <w:tc>
          <w:tcPr>
            <w:tcW w:w="506" w:type="dxa"/>
            <w:vMerge/>
          </w:tcPr>
          <w:p w14:paraId="3FD20A5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E28124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81395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382853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3D866C" w14:textId="5E29769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R020(3114)/T020(1)</w:t>
            </w:r>
          </w:p>
        </w:tc>
      </w:tr>
      <w:tr w:rsidR="007C5B61" w14:paraId="3CF4F856" w14:textId="77777777" w:rsidTr="000E0F4F">
        <w:tc>
          <w:tcPr>
            <w:tcW w:w="506" w:type="dxa"/>
            <w:vMerge/>
          </w:tcPr>
          <w:p w14:paraId="1AC2469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A234C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7C8EB0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EDF1A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D78EE" w14:textId="2988CB9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R020(3115)/T020(1,2)</w:t>
            </w:r>
          </w:p>
        </w:tc>
      </w:tr>
      <w:tr w:rsidR="007C5B61" w14:paraId="627C4DFA" w14:textId="77777777" w:rsidTr="000E0F4F">
        <w:tc>
          <w:tcPr>
            <w:tcW w:w="506" w:type="dxa"/>
            <w:vMerge/>
          </w:tcPr>
          <w:p w14:paraId="1CE7DC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60B8B1D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E48C3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1E3C1B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8A877B" w14:textId="22D8FC9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R020(3116)/T020(1,2)</w:t>
            </w:r>
          </w:p>
        </w:tc>
      </w:tr>
      <w:tr w:rsidR="007C5B61" w14:paraId="676D7439" w14:textId="77777777" w:rsidTr="000E0F4F">
        <w:tc>
          <w:tcPr>
            <w:tcW w:w="506" w:type="dxa"/>
            <w:vMerge/>
          </w:tcPr>
          <w:p w14:paraId="5AED791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4AD61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0545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A4D915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EDFD3" w14:textId="56D00E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R020(3118)/T020(1)</w:t>
            </w:r>
          </w:p>
        </w:tc>
      </w:tr>
      <w:tr w:rsidR="007C5B61" w14:paraId="30D02F10" w14:textId="77777777" w:rsidTr="000E0F4F">
        <w:tc>
          <w:tcPr>
            <w:tcW w:w="506" w:type="dxa"/>
            <w:vMerge/>
          </w:tcPr>
          <w:p w14:paraId="4E8DA9F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BBD7DCF" w14:textId="77777777" w:rsidR="007C5B61" w:rsidRPr="007B155B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F90405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00669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66DE3FD" w14:textId="1E68085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R020(3119)/T020(2)</w:t>
            </w:r>
          </w:p>
        </w:tc>
      </w:tr>
      <w:tr w:rsidR="007C5B61" w14:paraId="10EC450A" w14:textId="77777777" w:rsidTr="000E0F4F">
        <w:tc>
          <w:tcPr>
            <w:tcW w:w="506" w:type="dxa"/>
            <w:vMerge/>
          </w:tcPr>
          <w:p w14:paraId="2773A89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16AB35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4FB2C34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7FA6F6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D8FCE5A" w14:textId="2939FE1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R020(GR=321)/T020(1,2)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25BA939" w14:textId="5DF60FD4" w:rsidTr="008A038C">
        <w:tc>
          <w:tcPr>
            <w:tcW w:w="506" w:type="dxa"/>
            <w:vMerge w:val="restart"/>
          </w:tcPr>
          <w:p w14:paraId="449A85F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50" w:type="dxa"/>
            <w:vMerge w:val="restart"/>
          </w:tcPr>
          <w:p w14:paraId="7713215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3F2C5B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8280" w:type="dxa"/>
            <w:gridSpan w:val="2"/>
          </w:tcPr>
          <w:p w14:paraId="33080F5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14:paraId="43CA16CD" w14:textId="57413ED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акції, які пройшли процедуру лістингу на фондовій біржі </w:t>
            </w:r>
          </w:p>
        </w:tc>
      </w:tr>
      <w:tr w:rsidR="007C5B61" w14:paraId="2B64BAEE" w14:textId="77777777" w:rsidTr="000E0F4F">
        <w:tc>
          <w:tcPr>
            <w:tcW w:w="506" w:type="dxa"/>
            <w:vMerge/>
          </w:tcPr>
          <w:p w14:paraId="6069FC1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FA0FE5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040AD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4C59EF4A" w14:textId="30D64D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94" w:type="dxa"/>
          </w:tcPr>
          <w:p w14:paraId="313DD016" w14:textId="2C9C6EB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R020(GR=300)/T020(1,2)</w:t>
            </w:r>
          </w:p>
        </w:tc>
      </w:tr>
      <w:tr w:rsidR="007C5B61" w14:paraId="69322369" w14:textId="77777777" w:rsidTr="000E0F4F">
        <w:tc>
          <w:tcPr>
            <w:tcW w:w="506" w:type="dxa"/>
            <w:vMerge/>
          </w:tcPr>
          <w:p w14:paraId="2191E4B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FF8163" w14:textId="77777777" w:rsidR="007C5B61" w:rsidRPr="00D373B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13B56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23867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EB4139" w14:textId="2865B6A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R020(GR=310)/T020(1,2)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4B04B3A" w14:textId="3AD987B2" w:rsidTr="008A038C">
        <w:tc>
          <w:tcPr>
            <w:tcW w:w="506" w:type="dxa"/>
            <w:vMerge w:val="restart"/>
          </w:tcPr>
          <w:p w14:paraId="0177B37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0" w:type="dxa"/>
            <w:vMerge w:val="restart"/>
          </w:tcPr>
          <w:p w14:paraId="682BD7A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4FE220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8280" w:type="dxa"/>
            <w:gridSpan w:val="2"/>
          </w:tcPr>
          <w:p w14:paraId="1A8934C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14:paraId="46378D9B" w14:textId="1CBB492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</w:t>
            </w:r>
          </w:p>
        </w:tc>
      </w:tr>
      <w:tr w:rsidR="007C5B61" w14:paraId="1C991A5B" w14:textId="77777777" w:rsidTr="000E0F4F">
        <w:tc>
          <w:tcPr>
            <w:tcW w:w="506" w:type="dxa"/>
            <w:vMerge/>
          </w:tcPr>
          <w:p w14:paraId="3E80902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526C03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AA909F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1EF6E71" w14:textId="7E5A78B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96CC39C" w14:textId="1F4CACC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R020(1522)/T020(1)</w:t>
            </w:r>
          </w:p>
        </w:tc>
      </w:tr>
      <w:tr w:rsidR="007C5B61" w14:paraId="1A05DFB9" w14:textId="77777777" w:rsidTr="000E0F4F">
        <w:tc>
          <w:tcPr>
            <w:tcW w:w="506" w:type="dxa"/>
            <w:vMerge/>
          </w:tcPr>
          <w:p w14:paraId="0D9FC04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9FBF14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723BF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C72E9B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F7DD94A" w14:textId="6C1D74E2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R020(1526)/T020(1,2)/R110(R011=3,4)</w:t>
            </w:r>
          </w:p>
        </w:tc>
      </w:tr>
      <w:tr w:rsidR="007C5B61" w14:paraId="0822A93E" w14:textId="77777777" w:rsidTr="000E0F4F">
        <w:tc>
          <w:tcPr>
            <w:tcW w:w="506" w:type="dxa"/>
            <w:vMerge/>
          </w:tcPr>
          <w:p w14:paraId="513AE47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B5C9A07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A8DD9B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E6B6F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4053DD9" w14:textId="13E455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R020(1528)/T020(1)/R110(R011=3,4)</w:t>
            </w:r>
          </w:p>
        </w:tc>
      </w:tr>
      <w:tr w:rsidR="007C5B61" w14:paraId="75797D84" w14:textId="77777777" w:rsidTr="000E0F4F">
        <w:tc>
          <w:tcPr>
            <w:tcW w:w="506" w:type="dxa"/>
            <w:vMerge/>
          </w:tcPr>
          <w:p w14:paraId="28BF21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56B83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DA599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AC610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143671" w14:textId="706A6BF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R020(1529)/T020(2)/R110(R011=3,4)</w:t>
            </w:r>
          </w:p>
        </w:tc>
      </w:tr>
      <w:tr w:rsidR="007C5B61" w14:paraId="0C157D69" w14:textId="77777777" w:rsidTr="000E0F4F">
        <w:tc>
          <w:tcPr>
            <w:tcW w:w="506" w:type="dxa"/>
            <w:vMerge/>
          </w:tcPr>
          <w:p w14:paraId="687307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FE46689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3E537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A13B5F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38D378" w14:textId="11821BD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R020(1532)/T020(1)</w:t>
            </w:r>
          </w:p>
        </w:tc>
      </w:tr>
      <w:tr w:rsidR="007C5B61" w14:paraId="2CA91B1D" w14:textId="77777777" w:rsidTr="000E0F4F">
        <w:tc>
          <w:tcPr>
            <w:tcW w:w="506" w:type="dxa"/>
            <w:vMerge/>
          </w:tcPr>
          <w:p w14:paraId="71AF95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80FF861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B88C2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DE5E28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302286" w14:textId="43989719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R020(1535)/T020(1,2)/R110(R011=1,2)</w:t>
            </w:r>
          </w:p>
        </w:tc>
      </w:tr>
      <w:tr w:rsidR="007C5B61" w14:paraId="648D9FD5" w14:textId="77777777" w:rsidTr="000E0F4F">
        <w:tc>
          <w:tcPr>
            <w:tcW w:w="506" w:type="dxa"/>
            <w:vMerge/>
          </w:tcPr>
          <w:p w14:paraId="6E81F65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50490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91CB36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D1B148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EFCCB9" w14:textId="7E82649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R020(1536)/T020(1,2)/R110(R011=1,2)</w:t>
            </w:r>
          </w:p>
        </w:tc>
      </w:tr>
      <w:tr w:rsidR="007C5B61" w14:paraId="03AA8124" w14:textId="77777777" w:rsidTr="000E0F4F">
        <w:tc>
          <w:tcPr>
            <w:tcW w:w="506" w:type="dxa"/>
            <w:vMerge/>
          </w:tcPr>
          <w:p w14:paraId="2839AB4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76CE17E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36DA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F63439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24C51C" w14:textId="43995BD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R020(1538)/T020(1)/R110(R011=1,2)</w:t>
            </w:r>
          </w:p>
        </w:tc>
      </w:tr>
      <w:tr w:rsidR="007C5B61" w14:paraId="437973F4" w14:textId="77777777" w:rsidTr="000E0F4F">
        <w:tc>
          <w:tcPr>
            <w:tcW w:w="506" w:type="dxa"/>
            <w:vMerge/>
          </w:tcPr>
          <w:p w14:paraId="3F28FDD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2A02BE8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5C1193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BF1BDE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40E4BA9" w14:textId="6DB91A7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R020(1542)/T020(1)</w:t>
            </w:r>
          </w:p>
        </w:tc>
      </w:tr>
      <w:tr w:rsidR="007C5B61" w14:paraId="7B24AA03" w14:textId="77777777" w:rsidTr="000E0F4F">
        <w:tc>
          <w:tcPr>
            <w:tcW w:w="506" w:type="dxa"/>
            <w:vMerge/>
          </w:tcPr>
          <w:p w14:paraId="25621E2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02B6EB9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D437DA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13876B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E2E23EA" w14:textId="1E860348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R020(1545)/T020(1,2)/R110(R011=1,2)</w:t>
            </w:r>
          </w:p>
        </w:tc>
      </w:tr>
      <w:tr w:rsidR="007C5B61" w14:paraId="02662690" w14:textId="77777777" w:rsidTr="000E0F4F">
        <w:tc>
          <w:tcPr>
            <w:tcW w:w="506" w:type="dxa"/>
            <w:vMerge/>
          </w:tcPr>
          <w:p w14:paraId="0D1781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CF9FA8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2CC48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97D2AD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E251BB" w14:textId="00F3D8D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R020(1546)/T020(1,2)/R110(R011=1,2)</w:t>
            </w:r>
          </w:p>
        </w:tc>
      </w:tr>
      <w:tr w:rsidR="007C5B61" w14:paraId="36AF46E4" w14:textId="77777777" w:rsidTr="000E0F4F">
        <w:tc>
          <w:tcPr>
            <w:tcW w:w="506" w:type="dxa"/>
            <w:vMerge/>
          </w:tcPr>
          <w:p w14:paraId="6C6BFB1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58D43DB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770E49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0FDC83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2F61C7B" w14:textId="611BF715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R020(1548)/T020(1)/R110(R011=1,2)</w:t>
            </w:r>
          </w:p>
        </w:tc>
      </w:tr>
      <w:tr w:rsidR="007C5B61" w14:paraId="6A50F793" w14:textId="77777777" w:rsidTr="000E0F4F">
        <w:tc>
          <w:tcPr>
            <w:tcW w:w="506" w:type="dxa"/>
            <w:vMerge/>
          </w:tcPr>
          <w:p w14:paraId="092E7CD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774553" w14:textId="77777777" w:rsidR="007C5B61" w:rsidRPr="00136AD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AB747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D9FE7F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932721" w14:textId="611CECE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R020(1549)/T020(2)/R110(R011=1,2)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3B9E5AB8" w14:textId="5C405A42" w:rsidTr="008A038C">
        <w:tc>
          <w:tcPr>
            <w:tcW w:w="506" w:type="dxa"/>
            <w:vMerge w:val="restart"/>
          </w:tcPr>
          <w:p w14:paraId="6A42CC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0" w:type="dxa"/>
            <w:vMerge w:val="restart"/>
          </w:tcPr>
          <w:p w14:paraId="1FA4BD2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DFA565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8280" w:type="dxa"/>
            <w:gridSpan w:val="2"/>
          </w:tcPr>
          <w:p w14:paraId="03BB64BA" w14:textId="77777777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C7440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активами, які не є високоякісними ліквідними активами</w:t>
            </w:r>
          </w:p>
          <w:p w14:paraId="2BD385D9" w14:textId="4713F176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активами, як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ВЛА </w:t>
            </w:r>
          </w:p>
        </w:tc>
      </w:tr>
      <w:tr w:rsidR="007C5B61" w14:paraId="62A6BC94" w14:textId="77777777" w:rsidTr="000E0F4F">
        <w:tc>
          <w:tcPr>
            <w:tcW w:w="506" w:type="dxa"/>
            <w:vMerge/>
          </w:tcPr>
          <w:p w14:paraId="0BEF1EA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F776F23" w14:textId="77777777" w:rsidR="007C5B61" w:rsidRPr="00FB6104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53EF91B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8B5166F" w14:textId="653C2D10" w:rsidR="007C5B61" w:rsidRPr="00C7440E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462A5FB7" w14:textId="7DA4EAFC" w:rsidR="007C5B61" w:rsidRPr="00E23EA6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зазначених в показнику A6N026.</w:t>
            </w:r>
          </w:p>
        </w:tc>
      </w:tr>
      <w:tr w:rsidR="007C5B61" w14:paraId="7933E72D" w14:textId="6CC29093" w:rsidTr="008A038C">
        <w:tc>
          <w:tcPr>
            <w:tcW w:w="506" w:type="dxa"/>
            <w:vMerge w:val="restart"/>
          </w:tcPr>
          <w:p w14:paraId="450B14F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50" w:type="dxa"/>
            <w:vMerge w:val="restart"/>
          </w:tcPr>
          <w:p w14:paraId="552F420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106117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8280" w:type="dxa"/>
            <w:gridSpan w:val="2"/>
          </w:tcPr>
          <w:p w14:paraId="534BA47C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14:paraId="7F3140D3" w14:textId="17F1F8E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інших банках </w:t>
            </w:r>
          </w:p>
        </w:tc>
      </w:tr>
      <w:tr w:rsidR="007C5B61" w14:paraId="5C8D7D9D" w14:textId="77777777" w:rsidTr="000E0F4F">
        <w:tc>
          <w:tcPr>
            <w:tcW w:w="506" w:type="dxa"/>
            <w:vMerge/>
          </w:tcPr>
          <w:p w14:paraId="4376306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BC193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DFC4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7AB4A58E" w14:textId="7C81636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7F403065" w14:textId="7E5609C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R020(1500)/T020(1)</w:t>
            </w:r>
          </w:p>
        </w:tc>
      </w:tr>
      <w:tr w:rsidR="007C5B61" w14:paraId="7A2E1F89" w14:textId="77777777" w:rsidTr="000E0F4F">
        <w:tc>
          <w:tcPr>
            <w:tcW w:w="506" w:type="dxa"/>
            <w:vMerge/>
          </w:tcPr>
          <w:p w14:paraId="2D08284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CFF0AAF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F49A6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796AE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AA36A34" w14:textId="04D74AA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R020(1502)/T020(1)</w:t>
            </w:r>
          </w:p>
        </w:tc>
      </w:tr>
      <w:tr w:rsidR="007C5B61" w14:paraId="117B9527" w14:textId="77777777" w:rsidTr="000E0F4F">
        <w:tc>
          <w:tcPr>
            <w:tcW w:w="506" w:type="dxa"/>
            <w:vMerge/>
          </w:tcPr>
          <w:p w14:paraId="70266C1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0DAC63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09B198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2EEF1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8961A4B" w14:textId="646C9C13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R020(1508)/T020(1)</w:t>
            </w:r>
          </w:p>
        </w:tc>
      </w:tr>
      <w:tr w:rsidR="007C5B61" w14:paraId="050CE941" w14:textId="77777777" w:rsidTr="000E0F4F">
        <w:tc>
          <w:tcPr>
            <w:tcW w:w="506" w:type="dxa"/>
            <w:vMerge/>
          </w:tcPr>
          <w:p w14:paraId="6508A9D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867E48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4B7304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C45C8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21E7220" w14:textId="4C4AA76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R020(1509)/T020(2)</w:t>
            </w:r>
          </w:p>
        </w:tc>
      </w:tr>
      <w:tr w:rsidR="007C5B61" w14:paraId="1741B7E0" w14:textId="77777777" w:rsidTr="000E0F4F">
        <w:tc>
          <w:tcPr>
            <w:tcW w:w="506" w:type="dxa"/>
            <w:vMerge/>
          </w:tcPr>
          <w:p w14:paraId="226D606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918BCF0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153BC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AA1F231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1D5198A" w14:textId="529620C1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R020(GR=151)/T020(1,2)</w:t>
            </w:r>
          </w:p>
        </w:tc>
      </w:tr>
      <w:tr w:rsidR="007C5B61" w14:paraId="4DBF2476" w14:textId="77777777" w:rsidTr="000E0F4F">
        <w:tc>
          <w:tcPr>
            <w:tcW w:w="506" w:type="dxa"/>
            <w:vMerge/>
          </w:tcPr>
          <w:p w14:paraId="7A1A384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AEDBFF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DEABF0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1B0186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BA54119" w14:textId="13CC80D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R020(1520)/T020(1)</w:t>
            </w:r>
          </w:p>
        </w:tc>
      </w:tr>
      <w:tr w:rsidR="007C5B61" w14:paraId="6D9021C9" w14:textId="77777777" w:rsidTr="000E0F4F">
        <w:tc>
          <w:tcPr>
            <w:tcW w:w="506" w:type="dxa"/>
            <w:vMerge/>
          </w:tcPr>
          <w:p w14:paraId="238E0CE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92BFDC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7D713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1967A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AB1D4F" w14:textId="04A72820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R020(1521)/T020(1)</w:t>
            </w:r>
          </w:p>
        </w:tc>
      </w:tr>
      <w:tr w:rsidR="007C5B61" w14:paraId="084C8D01" w14:textId="77777777" w:rsidTr="000E0F4F">
        <w:tc>
          <w:tcPr>
            <w:tcW w:w="506" w:type="dxa"/>
            <w:vMerge/>
          </w:tcPr>
          <w:p w14:paraId="4D6CFDC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9517CF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633BAE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95884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89A08B3" w14:textId="6A1F8C5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R020(1524)/T020(1)</w:t>
            </w:r>
          </w:p>
        </w:tc>
      </w:tr>
      <w:tr w:rsidR="007C5B61" w14:paraId="781521B4" w14:textId="77777777" w:rsidTr="000E0F4F">
        <w:tc>
          <w:tcPr>
            <w:tcW w:w="506" w:type="dxa"/>
            <w:vMerge/>
          </w:tcPr>
          <w:p w14:paraId="7BCA07E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09DE6A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4A6AE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86D432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4875D5B" w14:textId="6E176DA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R020(1526)/T020(1,2)/R110(R011=1,2,5,6)</w:t>
            </w:r>
          </w:p>
        </w:tc>
      </w:tr>
      <w:tr w:rsidR="007C5B61" w14:paraId="15ACE859" w14:textId="77777777" w:rsidTr="000E0F4F">
        <w:tc>
          <w:tcPr>
            <w:tcW w:w="506" w:type="dxa"/>
            <w:vMerge/>
          </w:tcPr>
          <w:p w14:paraId="5DBAF8B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8E37358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8CCD70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1FC23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B12A766" w14:textId="184A653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R020(1528)/T020(1)/R110(R011=1,2,5,6)</w:t>
            </w:r>
          </w:p>
        </w:tc>
      </w:tr>
      <w:tr w:rsidR="007C5B61" w14:paraId="5C932A21" w14:textId="77777777" w:rsidTr="000E0F4F">
        <w:tc>
          <w:tcPr>
            <w:tcW w:w="506" w:type="dxa"/>
            <w:vMerge/>
          </w:tcPr>
          <w:p w14:paraId="255A4E3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774A1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61C0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2882E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132FFFB" w14:textId="11E46EF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R020(1529)/T020(2)/R110(R011=1,2,5,6)</w:t>
            </w:r>
          </w:p>
        </w:tc>
      </w:tr>
      <w:tr w:rsidR="007C5B61" w14:paraId="03F0B5D3" w14:textId="77777777" w:rsidTr="000E0F4F">
        <w:tc>
          <w:tcPr>
            <w:tcW w:w="506" w:type="dxa"/>
            <w:vMerge/>
          </w:tcPr>
          <w:p w14:paraId="04BD1D1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612035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C17612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7F7A7C9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2EC727B" w14:textId="41A3A8AC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R020(1533)/T020(1)</w:t>
            </w:r>
          </w:p>
        </w:tc>
      </w:tr>
      <w:tr w:rsidR="007C5B61" w14:paraId="34B4D54C" w14:textId="77777777" w:rsidTr="000E0F4F">
        <w:tc>
          <w:tcPr>
            <w:tcW w:w="506" w:type="dxa"/>
            <w:vMerge/>
          </w:tcPr>
          <w:p w14:paraId="2C17405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30BA7E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134935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0575A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1805E78" w14:textId="7BF9098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R020(1535)/T020(1,2)/R110(R011=3,4)</w:t>
            </w:r>
          </w:p>
        </w:tc>
      </w:tr>
      <w:tr w:rsidR="007C5B61" w14:paraId="66E0D40A" w14:textId="77777777" w:rsidTr="000E0F4F">
        <w:tc>
          <w:tcPr>
            <w:tcW w:w="506" w:type="dxa"/>
            <w:vMerge/>
          </w:tcPr>
          <w:p w14:paraId="14C42E0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527581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6AC95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8B9D7EE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C9DA572" w14:textId="746CD65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R020(1536)/T020(1,2)/R110(R011=3,4)</w:t>
            </w:r>
          </w:p>
        </w:tc>
      </w:tr>
      <w:tr w:rsidR="007C5B61" w14:paraId="14EDE9C5" w14:textId="77777777" w:rsidTr="000E0F4F">
        <w:tc>
          <w:tcPr>
            <w:tcW w:w="506" w:type="dxa"/>
            <w:vMerge/>
          </w:tcPr>
          <w:p w14:paraId="423EE6C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2282741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9769C9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6630F20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48122C" w14:textId="784F46E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R020(1538)/T020(1)/R110(R011=3,4)</w:t>
            </w:r>
          </w:p>
        </w:tc>
      </w:tr>
      <w:tr w:rsidR="007C5B61" w14:paraId="2DC22AA1" w14:textId="77777777" w:rsidTr="000E0F4F">
        <w:tc>
          <w:tcPr>
            <w:tcW w:w="506" w:type="dxa"/>
            <w:vMerge/>
          </w:tcPr>
          <w:p w14:paraId="062DDE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BD5CE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3A17DD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660B08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6C20EE5" w14:textId="3359F53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R020(1543)/T020(1)</w:t>
            </w:r>
          </w:p>
        </w:tc>
      </w:tr>
      <w:tr w:rsidR="007C5B61" w14:paraId="02D3DF76" w14:textId="77777777" w:rsidTr="000E0F4F">
        <w:tc>
          <w:tcPr>
            <w:tcW w:w="506" w:type="dxa"/>
            <w:vMerge/>
          </w:tcPr>
          <w:p w14:paraId="7A8E827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82F3804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684BAC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CFF6A5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A089D1" w14:textId="2083358F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R020(1545)/T020(1,2)/R110(R011=3,4)</w:t>
            </w:r>
          </w:p>
        </w:tc>
      </w:tr>
      <w:tr w:rsidR="007C5B61" w14:paraId="50C395F5" w14:textId="77777777" w:rsidTr="000E0F4F">
        <w:tc>
          <w:tcPr>
            <w:tcW w:w="506" w:type="dxa"/>
            <w:vMerge/>
          </w:tcPr>
          <w:p w14:paraId="15305EC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BAFBE0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019C79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80ADCC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3C46780" w14:textId="1F689E7D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R020(1546)/T020(1,2)/R110(R011=3,4)</w:t>
            </w:r>
          </w:p>
        </w:tc>
      </w:tr>
      <w:tr w:rsidR="007C5B61" w14:paraId="04AC0616" w14:textId="77777777" w:rsidTr="000E0F4F">
        <w:tc>
          <w:tcPr>
            <w:tcW w:w="506" w:type="dxa"/>
            <w:vMerge/>
          </w:tcPr>
          <w:p w14:paraId="7A5CA69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F70508A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CE9B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B3E7667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65136B1" w14:textId="16CF446B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R020(1548)/T020(1)/R110(R011=3,4)</w:t>
            </w:r>
          </w:p>
        </w:tc>
      </w:tr>
      <w:tr w:rsidR="007C5B61" w14:paraId="6AF47DEA" w14:textId="77777777" w:rsidTr="000E0F4F">
        <w:tc>
          <w:tcPr>
            <w:tcW w:w="506" w:type="dxa"/>
            <w:vMerge/>
          </w:tcPr>
          <w:p w14:paraId="56722F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583838C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5A87C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918735B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A0E2028" w14:textId="2D94C73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R020(1549)/T020(2)/R110(R011=3,4)</w:t>
            </w:r>
          </w:p>
        </w:tc>
      </w:tr>
      <w:tr w:rsidR="007C5B61" w14:paraId="541897A5" w14:textId="77777777" w:rsidTr="000E0F4F">
        <w:tc>
          <w:tcPr>
            <w:tcW w:w="506" w:type="dxa"/>
            <w:vMerge/>
          </w:tcPr>
          <w:p w14:paraId="608D73D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A2030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B5C04E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35036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0D19A49" w14:textId="4F66D2CE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R020(1600)/T020(1)</w:t>
            </w:r>
          </w:p>
        </w:tc>
      </w:tr>
      <w:tr w:rsidR="007C5B61" w14:paraId="115C618D" w14:textId="77777777" w:rsidTr="000E0F4F">
        <w:tc>
          <w:tcPr>
            <w:tcW w:w="506" w:type="dxa"/>
            <w:vMerge/>
          </w:tcPr>
          <w:p w14:paraId="4E7E667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22DAEA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D93460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F2DEF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161D606" w14:textId="55CAF23A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R020(1607)/T020(1)</w:t>
            </w:r>
          </w:p>
        </w:tc>
      </w:tr>
      <w:tr w:rsidR="007C5B61" w14:paraId="460B2C0A" w14:textId="77777777" w:rsidTr="000E0F4F">
        <w:tc>
          <w:tcPr>
            <w:tcW w:w="506" w:type="dxa"/>
            <w:vMerge/>
          </w:tcPr>
          <w:p w14:paraId="201708A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B30159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4478CA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EB838F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122FB2F" w14:textId="660B6D24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R020(1609)/T020(2)</w:t>
            </w:r>
          </w:p>
        </w:tc>
      </w:tr>
      <w:tr w:rsidR="007C5B61" w14:paraId="23C1CBD6" w14:textId="77777777" w:rsidTr="000E0F4F">
        <w:tc>
          <w:tcPr>
            <w:tcW w:w="506" w:type="dxa"/>
            <w:vMerge/>
          </w:tcPr>
          <w:p w14:paraId="35A5600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4622265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3CE507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CF19B8D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BE96483" w14:textId="39A2639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R020(1832)/T020(1)/R110(R011=2,3,6,7,8,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B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0B49E05B" w14:textId="77777777" w:rsidTr="000E0F4F">
        <w:tc>
          <w:tcPr>
            <w:tcW w:w="506" w:type="dxa"/>
            <w:vMerge/>
          </w:tcPr>
          <w:p w14:paraId="475A87A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712CF2E" w14:textId="77777777" w:rsidR="007C5B61" w:rsidRPr="009E76E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7A31CC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941546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700F87E" w14:textId="73C7BAD6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R020(1839)/T020(2)/R110(R011=2,3,6)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093D5BC6" w14:textId="1F90CE5F" w:rsidTr="008A038C">
        <w:tc>
          <w:tcPr>
            <w:tcW w:w="506" w:type="dxa"/>
            <w:vMerge w:val="restart"/>
          </w:tcPr>
          <w:p w14:paraId="5738A34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0" w:type="dxa"/>
            <w:vMerge w:val="restart"/>
          </w:tcPr>
          <w:p w14:paraId="32DBE2D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3899E6A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8280" w:type="dxa"/>
            <w:gridSpan w:val="2"/>
          </w:tcPr>
          <w:p w14:paraId="3EB0929A" w14:textId="77777777" w:rsidR="007C5B61" w:rsidRPr="00E23EA6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14:paraId="1149E5C3" w14:textId="16F4EBE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</w:t>
            </w:r>
            <w:r w:rsidRPr="00DF7EF9">
              <w:rPr>
                <w:rFonts w:ascii="Times New Roman" w:hAnsi="Times New Roman"/>
                <w:sz w:val="24"/>
                <w:szCs w:val="24"/>
                <w:lang w:eastAsia="uk-UA"/>
              </w:rPr>
              <w:t>, які не включені до показників A6N016-A6N028, A6N030-A6N037, B6N001-B6N002, B6N013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C5B61" w14:paraId="156897AE" w14:textId="77777777" w:rsidTr="000E0F4F">
        <w:tc>
          <w:tcPr>
            <w:tcW w:w="506" w:type="dxa"/>
            <w:vMerge/>
          </w:tcPr>
          <w:p w14:paraId="72AB210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1DE899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871092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16D593F7" w14:textId="6CF9A904" w:rsidR="007C5B61" w:rsidRPr="00F7474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  <w:p w14:paraId="0377FEC6" w14:textId="77DB6A6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D75A5DB" w14:textId="26385F0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R020(GR=101)/T020(1)</w:t>
            </w:r>
          </w:p>
        </w:tc>
      </w:tr>
      <w:tr w:rsidR="007C5B61" w14:paraId="6F464E5D" w14:textId="77777777" w:rsidTr="000E0F4F">
        <w:tc>
          <w:tcPr>
            <w:tcW w:w="506" w:type="dxa"/>
            <w:vMerge/>
          </w:tcPr>
          <w:p w14:paraId="688FAED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3497D8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BB23CD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FD407C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43C1033" w14:textId="6CD5EDF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R020(GR=181)/T020(1)</w:t>
            </w:r>
          </w:p>
        </w:tc>
      </w:tr>
      <w:tr w:rsidR="007C5B61" w14:paraId="58C6CE1B" w14:textId="77777777" w:rsidTr="000E0F4F">
        <w:tc>
          <w:tcPr>
            <w:tcW w:w="506" w:type="dxa"/>
            <w:vMerge/>
          </w:tcPr>
          <w:p w14:paraId="77393DD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A057AD3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45F34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991CF1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9C2947A" w14:textId="444F5A9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R020(1890)/T020(2)</w:t>
            </w:r>
          </w:p>
        </w:tc>
      </w:tr>
      <w:tr w:rsidR="007C5B61" w14:paraId="5C8EA069" w14:textId="77777777" w:rsidTr="000E0F4F">
        <w:tc>
          <w:tcPr>
            <w:tcW w:w="506" w:type="dxa"/>
            <w:vMerge/>
          </w:tcPr>
          <w:p w14:paraId="5DDDCE1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137C12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2FA314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342A7B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F294025" w14:textId="2C83CC0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R020(GR=204)/T020(1,2)</w:t>
            </w:r>
          </w:p>
        </w:tc>
      </w:tr>
      <w:tr w:rsidR="007C5B61" w14:paraId="6CD11E83" w14:textId="77777777" w:rsidTr="000E0F4F">
        <w:tc>
          <w:tcPr>
            <w:tcW w:w="506" w:type="dxa"/>
            <w:vMerge/>
          </w:tcPr>
          <w:p w14:paraId="66ACCC3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240FD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87F554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7F6B5BE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EA72205" w14:textId="5CF559D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R020(GR=214)/T020(1,2)</w:t>
            </w:r>
          </w:p>
        </w:tc>
      </w:tr>
      <w:tr w:rsidR="007C5B61" w14:paraId="5B990263" w14:textId="77777777" w:rsidTr="000E0F4F">
        <w:tc>
          <w:tcPr>
            <w:tcW w:w="506" w:type="dxa"/>
            <w:vMerge/>
          </w:tcPr>
          <w:p w14:paraId="2D8C7BC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765D3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4E1BBA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E7C40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579918" w14:textId="126A523B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R020(GR=224)/T020(1,2)</w:t>
            </w:r>
          </w:p>
        </w:tc>
      </w:tr>
      <w:tr w:rsidR="007C5B61" w14:paraId="16E29472" w14:textId="77777777" w:rsidTr="000E0F4F">
        <w:tc>
          <w:tcPr>
            <w:tcW w:w="506" w:type="dxa"/>
            <w:vMerge/>
          </w:tcPr>
          <w:p w14:paraId="17FD738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684B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95D7B6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253F70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A39CFB7" w14:textId="7796A00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R020(GR=280)/T020(1)</w:t>
            </w:r>
          </w:p>
        </w:tc>
      </w:tr>
      <w:tr w:rsidR="007C5B61" w14:paraId="1DDB7C13" w14:textId="77777777" w:rsidTr="000E0F4F">
        <w:tc>
          <w:tcPr>
            <w:tcW w:w="506" w:type="dxa"/>
            <w:vMerge/>
          </w:tcPr>
          <w:p w14:paraId="0D65A1B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F9F48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277D7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406346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D15F16C" w14:textId="4190FC2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</w:t>
            </w:r>
          </w:p>
        </w:tc>
      </w:tr>
      <w:tr w:rsidR="007C5B61" w14:paraId="7208DD5E" w14:textId="77777777" w:rsidTr="000E0F4F">
        <w:tc>
          <w:tcPr>
            <w:tcW w:w="506" w:type="dxa"/>
            <w:vMerge/>
          </w:tcPr>
          <w:p w14:paraId="2A42E6F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3A39C3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6AC1DC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3FF3F8C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235B90C" w14:textId="44328609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R020(GR=340)/T020(1)</w:t>
            </w:r>
          </w:p>
        </w:tc>
      </w:tr>
      <w:tr w:rsidR="007C5B61" w14:paraId="58E1B035" w14:textId="77777777" w:rsidTr="000E0F4F">
        <w:tc>
          <w:tcPr>
            <w:tcW w:w="506" w:type="dxa"/>
            <w:vMerge/>
          </w:tcPr>
          <w:p w14:paraId="0C23B78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452B35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9776A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EB0D6A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1280F59" w14:textId="087919B8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R020(GR=351)/T020(1)</w:t>
            </w:r>
          </w:p>
        </w:tc>
      </w:tr>
      <w:tr w:rsidR="007C5B61" w14:paraId="2C66526B" w14:textId="77777777" w:rsidTr="000E0F4F">
        <w:tc>
          <w:tcPr>
            <w:tcW w:w="506" w:type="dxa"/>
            <w:vMerge/>
          </w:tcPr>
          <w:p w14:paraId="6531CA2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2251F65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5324EB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6039BD4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37DCE76" w14:textId="4A6877B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R020(GR=352)/T020(1)</w:t>
            </w:r>
          </w:p>
        </w:tc>
      </w:tr>
      <w:tr w:rsidR="007C5B61" w14:paraId="48CF8EDE" w14:textId="77777777" w:rsidTr="000E0F4F">
        <w:tc>
          <w:tcPr>
            <w:tcW w:w="506" w:type="dxa"/>
            <w:vMerge/>
          </w:tcPr>
          <w:p w14:paraId="6C74ACA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30FB3EB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C761BF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A1B5AD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6781BCF" w14:textId="24C99B4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R020(3540)/T020(1)</w:t>
            </w:r>
          </w:p>
        </w:tc>
      </w:tr>
      <w:tr w:rsidR="007C5B61" w14:paraId="66FCE6F7" w14:textId="77777777" w:rsidTr="000E0F4F">
        <w:tc>
          <w:tcPr>
            <w:tcW w:w="506" w:type="dxa"/>
            <w:vMerge/>
          </w:tcPr>
          <w:p w14:paraId="5DA8BD1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D6B8236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06F1D7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1C9715D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0EB32E" w14:textId="5E60904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</w:p>
        </w:tc>
      </w:tr>
      <w:tr w:rsidR="007C5B61" w14:paraId="4FD8AA8D" w14:textId="77777777" w:rsidTr="000E0F4F">
        <w:tc>
          <w:tcPr>
            <w:tcW w:w="506" w:type="dxa"/>
            <w:vMerge/>
          </w:tcPr>
          <w:p w14:paraId="0F358A4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071CB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FE463A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7D0D89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211CC56" w14:textId="478620E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R020(3548)/T020(1)</w:t>
            </w:r>
          </w:p>
        </w:tc>
      </w:tr>
      <w:tr w:rsidR="007C5B61" w14:paraId="093A9546" w14:textId="77777777" w:rsidTr="000E0F4F">
        <w:tc>
          <w:tcPr>
            <w:tcW w:w="506" w:type="dxa"/>
            <w:vMerge/>
          </w:tcPr>
          <w:p w14:paraId="4613BC9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37A14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32531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AA8BC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9C0EC6B" w14:textId="2FD8BF8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R020(3500)/T020(1)</w:t>
            </w:r>
          </w:p>
        </w:tc>
      </w:tr>
      <w:tr w:rsidR="007C5B61" w14:paraId="1BD7D48F" w14:textId="77777777" w:rsidTr="000E0F4F">
        <w:tc>
          <w:tcPr>
            <w:tcW w:w="506" w:type="dxa"/>
            <w:vMerge/>
          </w:tcPr>
          <w:p w14:paraId="277D4E1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D29698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8C30B9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DA11ACA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88D9D48" w14:textId="55724F7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R020(GR=355)/T020(1)</w:t>
            </w:r>
          </w:p>
        </w:tc>
      </w:tr>
      <w:tr w:rsidR="007C5B61" w14:paraId="0FB96EB4" w14:textId="77777777" w:rsidTr="000E0F4F">
        <w:tc>
          <w:tcPr>
            <w:tcW w:w="506" w:type="dxa"/>
            <w:vMerge/>
          </w:tcPr>
          <w:p w14:paraId="4202400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B5F0A5B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81D3FA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51F56B6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E4E5FAE" w14:textId="25E3AFB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R020(GR=357)/T020(1)</w:t>
            </w:r>
          </w:p>
        </w:tc>
      </w:tr>
      <w:tr w:rsidR="007C5B61" w14:paraId="4B4506BC" w14:textId="77777777" w:rsidTr="000E0F4F">
        <w:tc>
          <w:tcPr>
            <w:tcW w:w="506" w:type="dxa"/>
            <w:vMerge/>
          </w:tcPr>
          <w:p w14:paraId="57D8B6B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AE0D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FAFF03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B9EDFAB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8F788B9" w14:textId="23D91C7A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R020(GR=359)/T020(2)</w:t>
            </w:r>
          </w:p>
        </w:tc>
      </w:tr>
      <w:tr w:rsidR="007C5B61" w14:paraId="5AD04FDB" w14:textId="77777777" w:rsidTr="000E0F4F">
        <w:tc>
          <w:tcPr>
            <w:tcW w:w="506" w:type="dxa"/>
            <w:vMerge/>
          </w:tcPr>
          <w:p w14:paraId="5921617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0A44DD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A4A515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01F9814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719FB74" w14:textId="7DB432D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R020(4321)/T020(1)</w:t>
            </w:r>
          </w:p>
        </w:tc>
      </w:tr>
      <w:tr w:rsidR="007C5B61" w14:paraId="6E28B2D7" w14:textId="77777777" w:rsidTr="000E0F4F">
        <w:tc>
          <w:tcPr>
            <w:tcW w:w="506" w:type="dxa"/>
            <w:vMerge/>
          </w:tcPr>
          <w:p w14:paraId="04945FA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B271E87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6CB011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F6170B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FDEB73F" w14:textId="610BA77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R020(GR=440)/T020(1,2)</w:t>
            </w:r>
          </w:p>
        </w:tc>
      </w:tr>
      <w:tr w:rsidR="007C5B61" w14:paraId="64EBFF39" w14:textId="77777777" w:rsidTr="000E0F4F">
        <w:tc>
          <w:tcPr>
            <w:tcW w:w="506" w:type="dxa"/>
            <w:vMerge/>
          </w:tcPr>
          <w:p w14:paraId="2A61E2D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847E19F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8A734E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1A4645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AAA5E2F" w14:textId="64B5B54D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R020(GR=441)/T020(1,2)</w:t>
            </w:r>
          </w:p>
        </w:tc>
      </w:tr>
      <w:tr w:rsidR="007C5B61" w14:paraId="386B6513" w14:textId="77777777" w:rsidTr="000E0F4F">
        <w:tc>
          <w:tcPr>
            <w:tcW w:w="506" w:type="dxa"/>
            <w:vMerge/>
          </w:tcPr>
          <w:p w14:paraId="45AB393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4BF0F34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0B7336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F3AE2E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11EDF5B" w14:textId="7D1B7363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R020(GR=443)/T020(1)</w:t>
            </w:r>
          </w:p>
        </w:tc>
      </w:tr>
      <w:tr w:rsidR="007C5B61" w14:paraId="21B6C56B" w14:textId="77777777" w:rsidTr="000E0F4F">
        <w:tc>
          <w:tcPr>
            <w:tcW w:w="506" w:type="dxa"/>
            <w:vMerge/>
          </w:tcPr>
          <w:p w14:paraId="0B115A8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3CAB19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20C428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B60155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020B46F" w14:textId="7D143588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R020(GR=450)/T020(1,2)</w:t>
            </w:r>
          </w:p>
        </w:tc>
      </w:tr>
      <w:tr w:rsidR="007C5B61" w14:paraId="56B8D4F2" w14:textId="77777777" w:rsidTr="000E0F4F">
        <w:tc>
          <w:tcPr>
            <w:tcW w:w="506" w:type="dxa"/>
            <w:vMerge/>
          </w:tcPr>
          <w:p w14:paraId="7BC04B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B0DE4E3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F12940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6C5E042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39066F" w14:textId="310A6BE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R020(4530)/T020(1)</w:t>
            </w:r>
          </w:p>
        </w:tc>
      </w:tr>
      <w:tr w:rsidR="007C5B61" w14:paraId="317BCA84" w14:textId="77777777" w:rsidTr="000E0F4F">
        <w:tc>
          <w:tcPr>
            <w:tcW w:w="506" w:type="dxa"/>
            <w:vMerge/>
          </w:tcPr>
          <w:p w14:paraId="5B81C7D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CDCEAF0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22DAC8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D4007B1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C73CC91" w14:textId="0936F0CC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R020(4600)/T020(1)/R110(R011=2)</w:t>
            </w:r>
          </w:p>
        </w:tc>
      </w:tr>
      <w:tr w:rsidR="007C5B61" w14:paraId="6B9B03AB" w14:textId="77777777" w:rsidTr="000E0F4F">
        <w:tc>
          <w:tcPr>
            <w:tcW w:w="506" w:type="dxa"/>
            <w:vMerge/>
          </w:tcPr>
          <w:p w14:paraId="2DC8229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E3F3F9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1139C5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861A805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577AFAB" w14:textId="055E3CDE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R020(4609)/T020(2)/R110(R011=2)</w:t>
            </w:r>
          </w:p>
        </w:tc>
      </w:tr>
      <w:tr w:rsidR="007C5B61" w14:paraId="27BCB092" w14:textId="77777777" w:rsidTr="000E0F4F">
        <w:tc>
          <w:tcPr>
            <w:tcW w:w="506" w:type="dxa"/>
            <w:vMerge/>
          </w:tcPr>
          <w:p w14:paraId="0BCE353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0DD192A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D1B15F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3272117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2D4BAB" w14:textId="1A18D009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R020(5011)/T020(</w:t>
            </w: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</w:t>
            </w:r>
          </w:p>
        </w:tc>
      </w:tr>
      <w:tr w:rsidR="007C5B61" w14:paraId="45B3A1CD" w14:textId="77777777" w:rsidTr="000E0F4F">
        <w:tc>
          <w:tcPr>
            <w:tcW w:w="506" w:type="dxa"/>
            <w:vMerge/>
          </w:tcPr>
          <w:p w14:paraId="1006ED7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D10AC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296791D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1B10FB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0B40869" w14:textId="38084B64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R020(5102)/T020(1)</w:t>
            </w:r>
          </w:p>
        </w:tc>
      </w:tr>
      <w:tr w:rsidR="007C5B61" w14:paraId="088AEB5A" w14:textId="77777777" w:rsidTr="000E0F4F">
        <w:tc>
          <w:tcPr>
            <w:tcW w:w="506" w:type="dxa"/>
            <w:vMerge/>
          </w:tcPr>
          <w:p w14:paraId="3B1F178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2D55B8C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E25DFB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E04C28E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A88F37" w14:textId="29041A53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R020(5104)/T020(1)</w:t>
            </w:r>
          </w:p>
        </w:tc>
      </w:tr>
      <w:tr w:rsidR="007C5B61" w14:paraId="02E10899" w14:textId="77777777" w:rsidTr="000E0F4F">
        <w:tc>
          <w:tcPr>
            <w:tcW w:w="506" w:type="dxa"/>
            <w:vMerge/>
          </w:tcPr>
          <w:p w14:paraId="778554B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10EEF01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4F3D7F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9B23B4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5993DB5" w14:textId="00D70362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R020(5106)/T020(1)</w:t>
            </w:r>
          </w:p>
        </w:tc>
      </w:tr>
      <w:tr w:rsidR="007C5B61" w14:paraId="3F6DC594" w14:textId="77777777" w:rsidTr="000E0F4F">
        <w:tc>
          <w:tcPr>
            <w:tcW w:w="506" w:type="dxa"/>
            <w:vMerge/>
          </w:tcPr>
          <w:p w14:paraId="1D38918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E3354B7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245A93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578F6A0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C9A1D95" w14:textId="7923FEDF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</w:p>
        </w:tc>
      </w:tr>
      <w:tr w:rsidR="007C5B61" w14:paraId="6CBB2D1C" w14:textId="77777777" w:rsidTr="000E0F4F">
        <w:tc>
          <w:tcPr>
            <w:tcW w:w="506" w:type="dxa"/>
            <w:vMerge/>
          </w:tcPr>
          <w:p w14:paraId="034355C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93D94D2" w14:textId="77777777" w:rsidR="007C5B61" w:rsidRPr="00623E1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A830F9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0FAC3E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5F3AC597" w14:textId="50579BC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57D3E25D" w14:textId="5B0015BF" w:rsidTr="008A038C">
        <w:tc>
          <w:tcPr>
            <w:tcW w:w="506" w:type="dxa"/>
            <w:vMerge w:val="restart"/>
          </w:tcPr>
          <w:p w14:paraId="11F673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0" w:type="dxa"/>
            <w:vMerge w:val="restart"/>
          </w:tcPr>
          <w:p w14:paraId="36CB13E2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7C6A07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8280" w:type="dxa"/>
            <w:gridSpan w:val="2"/>
          </w:tcPr>
          <w:p w14:paraId="003767F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14:paraId="2D4F2B29" w14:textId="689C3250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</w:t>
            </w:r>
          </w:p>
        </w:tc>
      </w:tr>
      <w:tr w:rsidR="007C5B61" w14:paraId="59B3833D" w14:textId="77777777" w:rsidTr="000E0F4F">
        <w:tc>
          <w:tcPr>
            <w:tcW w:w="506" w:type="dxa"/>
            <w:vMerge/>
          </w:tcPr>
          <w:p w14:paraId="5639AC20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D8D32D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CE485E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5F1A517" w14:textId="4E50FA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325749B5" w14:textId="00AECE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7C5B61" w14:paraId="105FA8BF" w14:textId="77777777" w:rsidTr="000E0F4F">
        <w:tc>
          <w:tcPr>
            <w:tcW w:w="506" w:type="dxa"/>
            <w:vMerge/>
          </w:tcPr>
          <w:p w14:paraId="5748897F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4CFA2EF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7CAA5D7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ED0E312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EA3E39C" w14:textId="1E162F42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7C5B61" w14:paraId="6E19CD95" w14:textId="77777777" w:rsidTr="000E0F4F">
        <w:tc>
          <w:tcPr>
            <w:tcW w:w="506" w:type="dxa"/>
            <w:vMerge/>
          </w:tcPr>
          <w:p w14:paraId="773A2FF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E4F43F8" w14:textId="77777777" w:rsidR="007C5B61" w:rsidRPr="00B2392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1EF32C6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07B99D1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C8B022" w14:textId="653B8611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7C5B61" w14:paraId="3DB68097" w14:textId="77777777" w:rsidTr="000E0F4F">
        <w:tc>
          <w:tcPr>
            <w:tcW w:w="506" w:type="dxa"/>
            <w:vMerge/>
          </w:tcPr>
          <w:p w14:paraId="186D3929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1368F78" w14:textId="77777777" w:rsidR="007C5B61" w:rsidRPr="00B2392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2AC39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249D4467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055FC22" w14:textId="4C000878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CA231BF" w14:textId="51379784" w:rsidTr="008A038C">
        <w:tc>
          <w:tcPr>
            <w:tcW w:w="506" w:type="dxa"/>
            <w:vMerge w:val="restart"/>
          </w:tcPr>
          <w:p w14:paraId="769FDB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0" w:type="dxa"/>
            <w:vMerge w:val="restart"/>
          </w:tcPr>
          <w:p w14:paraId="6DC1503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C30610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8280" w:type="dxa"/>
            <w:gridSpan w:val="2"/>
          </w:tcPr>
          <w:p w14:paraId="5B2AE3E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0C725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(за операціями з облігаціями внутрішньої державної позики та валютними операціями, крім операцій з банківськими металами)</w:t>
            </w:r>
          </w:p>
          <w:p w14:paraId="5CBC71B4" w14:textId="1775578E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за операціями з ОВДП</w:t>
            </w: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валютними операціями, крім операцій з банківськими металами)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C5B61" w14:paraId="0EAE5FA1" w14:textId="77777777" w:rsidTr="000E0F4F">
        <w:tc>
          <w:tcPr>
            <w:tcW w:w="506" w:type="dxa"/>
            <w:vMerge/>
          </w:tcPr>
          <w:p w14:paraId="05F521F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825A0E8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69AAE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3720D818" w14:textId="135D6B55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урахуванням: </w:t>
            </w:r>
          </w:p>
        </w:tc>
        <w:tc>
          <w:tcPr>
            <w:tcW w:w="4394" w:type="dxa"/>
          </w:tcPr>
          <w:p w14:paraId="020ED92E" w14:textId="7758508E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R020(9350)/T020(1)</w:t>
            </w:r>
          </w:p>
        </w:tc>
      </w:tr>
      <w:tr w:rsidR="007C5B61" w14:paraId="2A66A6E9" w14:textId="77777777" w:rsidTr="000E0F4F">
        <w:tc>
          <w:tcPr>
            <w:tcW w:w="506" w:type="dxa"/>
            <w:vMerge/>
          </w:tcPr>
          <w:p w14:paraId="5695ED4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0BBEBA5" w14:textId="77777777" w:rsidR="007C5B61" w:rsidRPr="0073336E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1263" w:type="dxa"/>
            <w:vMerge/>
          </w:tcPr>
          <w:p w14:paraId="544BFD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024E8194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8CDCE0E" w14:textId="3851C201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27392D85" w14:textId="77777777" w:rsidTr="008A038C">
        <w:tc>
          <w:tcPr>
            <w:tcW w:w="506" w:type="dxa"/>
            <w:vMerge/>
          </w:tcPr>
          <w:p w14:paraId="4E3B4401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2ACC895" w14:textId="77777777" w:rsidR="007C5B61" w:rsidRPr="00D1308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997DD6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584697C4" w14:textId="1477C7EA" w:rsidR="007C5B61" w:rsidRPr="000C725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C7252">
              <w:rPr>
                <w:rFonts w:ascii="Times New Roman" w:hAnsi="Times New Roman"/>
                <w:sz w:val="24"/>
                <w:szCs w:val="24"/>
                <w:lang w:eastAsia="uk-UA"/>
              </w:rPr>
              <w:t>2. До показника включається сума операцій, строк яких не перевищує двох робочих днів.</w:t>
            </w:r>
          </w:p>
        </w:tc>
      </w:tr>
      <w:tr w:rsidR="00113948" w14:paraId="41A937B0" w14:textId="4462DC8F" w:rsidTr="008A038C">
        <w:tc>
          <w:tcPr>
            <w:tcW w:w="506" w:type="dxa"/>
            <w:vMerge w:val="restart"/>
          </w:tcPr>
          <w:p w14:paraId="755B56B5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0" w:type="dxa"/>
            <w:vMerge w:val="restart"/>
          </w:tcPr>
          <w:p w14:paraId="4C1A545D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2923624E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8280" w:type="dxa"/>
            <w:gridSpan w:val="2"/>
          </w:tcPr>
          <w:p w14:paraId="69047237" w14:textId="77777777" w:rsidR="00113948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14:paraId="1FB42F72" w14:textId="6A9EA2EF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</w:t>
            </w:r>
          </w:p>
        </w:tc>
      </w:tr>
      <w:tr w:rsidR="00113948" w14:paraId="2E9DC44A" w14:textId="77777777" w:rsidTr="000E0F4F">
        <w:tc>
          <w:tcPr>
            <w:tcW w:w="506" w:type="dxa"/>
            <w:vMerge/>
          </w:tcPr>
          <w:p w14:paraId="4447539C" w14:textId="77777777" w:rsidR="00113948" w:rsidRPr="0060542A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F5F62DB" w14:textId="77777777" w:rsidR="00113948" w:rsidRPr="0060542A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9606DF0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536645C3" w14:textId="338C751C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158F1ED0" w14:textId="349E3DEC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</w:t>
            </w:r>
          </w:p>
        </w:tc>
      </w:tr>
      <w:tr w:rsidR="00113948" w14:paraId="37FC0636" w14:textId="77777777" w:rsidTr="000E0F4F">
        <w:tc>
          <w:tcPr>
            <w:tcW w:w="506" w:type="dxa"/>
            <w:vMerge/>
          </w:tcPr>
          <w:p w14:paraId="690CC93E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A9145E9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233D530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986483D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6F8E0FAB" w14:textId="3F6B870F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</w:t>
            </w:r>
          </w:p>
        </w:tc>
      </w:tr>
      <w:tr w:rsidR="00113948" w14:paraId="137E2019" w14:textId="77777777" w:rsidTr="000E0F4F">
        <w:tc>
          <w:tcPr>
            <w:tcW w:w="506" w:type="dxa"/>
            <w:vMerge/>
          </w:tcPr>
          <w:p w14:paraId="5B966CE6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4DC8C92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0C098ECA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5B79560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4EEA7457" w14:textId="492E67CF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R020(9100)/T020(1)</w:t>
            </w:r>
          </w:p>
        </w:tc>
      </w:tr>
      <w:tr w:rsidR="00113948" w14:paraId="5D135531" w14:textId="77777777" w:rsidTr="000E0F4F">
        <w:tc>
          <w:tcPr>
            <w:tcW w:w="506" w:type="dxa"/>
            <w:vMerge/>
          </w:tcPr>
          <w:p w14:paraId="68A22789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D3A569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7D8389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1B2C092C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03688DC4" w14:textId="56BC0D84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R020(9122)/T020(1)</w:t>
            </w:r>
          </w:p>
        </w:tc>
      </w:tr>
      <w:tr w:rsidR="00113948" w14:paraId="78E41FDA" w14:textId="77777777" w:rsidTr="000E0F4F">
        <w:tc>
          <w:tcPr>
            <w:tcW w:w="506" w:type="dxa"/>
            <w:vMerge/>
          </w:tcPr>
          <w:p w14:paraId="49B83375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3A9AF69B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65F36FBF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712F19D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CCBFE36" w14:textId="694CC9BD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R020(9129)/T020(1)/R110(R013=1)</w:t>
            </w:r>
          </w:p>
        </w:tc>
      </w:tr>
      <w:tr w:rsidR="00113948" w14:paraId="139E2094" w14:textId="77777777" w:rsidTr="000E0F4F">
        <w:tc>
          <w:tcPr>
            <w:tcW w:w="506" w:type="dxa"/>
            <w:vMerge/>
          </w:tcPr>
          <w:p w14:paraId="1C935E44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C940EE6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0C703C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33A901A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8B71B46" w14:textId="140A6F89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R020(9300)/T020(1)</w:t>
            </w:r>
          </w:p>
        </w:tc>
      </w:tr>
      <w:tr w:rsidR="00113948" w14:paraId="06BF0491" w14:textId="77777777" w:rsidTr="000E0F4F">
        <w:tc>
          <w:tcPr>
            <w:tcW w:w="506" w:type="dxa"/>
            <w:vMerge/>
          </w:tcPr>
          <w:p w14:paraId="3F2B1E2D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431696E" w14:textId="77777777" w:rsidR="00113948" w:rsidRPr="00747D62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26A68CEF" w14:textId="77777777" w:rsidR="00113948" w:rsidRPr="00301867" w:rsidRDefault="00113948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5E797CEC" w14:textId="77777777" w:rsidR="00113948" w:rsidRPr="00404A82" w:rsidRDefault="00113948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75BA4A3D" w14:textId="3D8937F5" w:rsidR="00113948" w:rsidRPr="00404A82" w:rsidRDefault="00113948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R020(935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0)/T020(1)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114AAF18" w14:textId="5E8CE58E" w:rsidTr="008A038C">
        <w:tc>
          <w:tcPr>
            <w:tcW w:w="506" w:type="dxa"/>
            <w:vMerge w:val="restart"/>
          </w:tcPr>
          <w:p w14:paraId="13CA402B" w14:textId="77777777" w:rsidR="007C5B61" w:rsidRPr="006E072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510C74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5D6C78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8280" w:type="dxa"/>
            <w:gridSpan w:val="2"/>
          </w:tcPr>
          <w:p w14:paraId="06100A73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14:paraId="5E4F5AD1" w14:textId="306D874A" w:rsidR="007C5B61" w:rsidRPr="0060542A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позабалансові зобов'язання, які не відповідають вимогам щодо повністю працюючих, </w:t>
            </w:r>
          </w:p>
        </w:tc>
      </w:tr>
      <w:tr w:rsidR="007C5B61" w14:paraId="0260814D" w14:textId="77777777" w:rsidTr="000E0F4F">
        <w:tc>
          <w:tcPr>
            <w:tcW w:w="506" w:type="dxa"/>
            <w:vMerge/>
          </w:tcPr>
          <w:p w14:paraId="6C0250E6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FE674E0" w14:textId="77777777" w:rsidR="007C5B61" w:rsidRPr="00490016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371E8FD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A80019F" w14:textId="49CEFBDE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4394" w:type="dxa"/>
          </w:tcPr>
          <w:p w14:paraId="0BCAE930" w14:textId="19187E30" w:rsidR="007C5B61" w:rsidRPr="00404A82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7C5B61" w14:paraId="58A021B1" w14:textId="255BE2C9" w:rsidTr="008A038C">
        <w:tc>
          <w:tcPr>
            <w:tcW w:w="506" w:type="dxa"/>
          </w:tcPr>
          <w:p w14:paraId="792BD706" w14:textId="77777777" w:rsidR="007C5B61" w:rsidRPr="006E0723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50" w:type="dxa"/>
          </w:tcPr>
          <w:p w14:paraId="21E500E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69619F1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8280" w:type="dxa"/>
            <w:gridSpan w:val="2"/>
          </w:tcPr>
          <w:p w14:paraId="08C1A0CF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14:paraId="51181136" w14:textId="0742EDCF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7C5B61" w:rsidRPr="00164957" w14:paraId="1E295B88" w14:textId="77777777" w:rsidTr="00D62907">
        <w:tc>
          <w:tcPr>
            <w:tcW w:w="506" w:type="dxa"/>
            <w:vMerge w:val="restart"/>
          </w:tcPr>
          <w:p w14:paraId="68317999" w14:textId="40DC88F5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47</w:t>
            </w:r>
          </w:p>
        </w:tc>
        <w:tc>
          <w:tcPr>
            <w:tcW w:w="1150" w:type="dxa"/>
            <w:vMerge w:val="restart"/>
          </w:tcPr>
          <w:p w14:paraId="4D12DB3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770B7C0" w14:textId="773F2195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45</w:t>
            </w:r>
          </w:p>
        </w:tc>
        <w:tc>
          <w:tcPr>
            <w:tcW w:w="8280" w:type="dxa"/>
            <w:gridSpan w:val="2"/>
          </w:tcPr>
          <w:p w14:paraId="5BFCA38D" w14:textId="644F7626" w:rsidR="007C5B61" w:rsidRPr="00C138E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Депозитні сертифікати Національного банку, які відповідають характеристикам та вимогам до високоякісних лікв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ідних активів, але є обтяженими</w:t>
            </w:r>
          </w:p>
          <w:p w14:paraId="23480D0C" w14:textId="14663B68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138E9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C138E9">
              <w:rPr>
                <w:rFonts w:ascii="Times New Roman" w:hAnsi="Times New Roman"/>
                <w:sz w:val="24"/>
                <w:szCs w:val="24"/>
                <w:lang w:eastAsia="uk-UA"/>
              </w:rPr>
              <w:t>Сума за складовою необхідного стабільного фінансування – депозитні сертифікати Національного банку, які відповідають характеристикам та 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имогам до ВЛА, але є обтяженими</w:t>
            </w:r>
          </w:p>
        </w:tc>
      </w:tr>
      <w:tr w:rsidR="007C5B61" w:rsidRPr="006464CA" w14:paraId="3406466C" w14:textId="77777777" w:rsidTr="00D62907">
        <w:tc>
          <w:tcPr>
            <w:tcW w:w="506" w:type="dxa"/>
            <w:vMerge/>
          </w:tcPr>
          <w:p w14:paraId="33A91F8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A2BAE4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8C995A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87F5354" w14:textId="03B40D15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77AC9CBF" w14:textId="4C17CD79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R020(GR=143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2)</w:t>
            </w:r>
          </w:p>
        </w:tc>
      </w:tr>
      <w:tr w:rsidR="007C5B61" w:rsidRPr="006464CA" w14:paraId="67E4B10E" w14:textId="77777777" w:rsidTr="00D62907">
        <w:tc>
          <w:tcPr>
            <w:tcW w:w="506" w:type="dxa"/>
            <w:vMerge/>
          </w:tcPr>
          <w:p w14:paraId="111A0367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2E01489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24A3E8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754D253E" w14:textId="77777777" w:rsidR="007C5B61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B9AACD2" w14:textId="483278FE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144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:rsidRPr="006464CA" w14:paraId="6B18C205" w14:textId="77777777" w:rsidTr="00D62907">
        <w:tc>
          <w:tcPr>
            <w:tcW w:w="506" w:type="dxa"/>
            <w:vMerge/>
          </w:tcPr>
          <w:p w14:paraId="1057BD8B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10F2EF4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0E88F5A0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3743AA55" w14:textId="77777777" w:rsidR="007C5B61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39EA42FD" w14:textId="5358808A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145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)/T020(1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:rsidRPr="00164957" w14:paraId="26F4B4E9" w14:textId="77777777" w:rsidTr="00D62907">
        <w:tc>
          <w:tcPr>
            <w:tcW w:w="506" w:type="dxa"/>
            <w:vMerge w:val="restart"/>
          </w:tcPr>
          <w:p w14:paraId="67A87342" w14:textId="6D7FDC80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1150" w:type="dxa"/>
            <w:vMerge w:val="restart"/>
          </w:tcPr>
          <w:p w14:paraId="445A99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62C533A5" w14:textId="1A5B6403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46</w:t>
            </w:r>
          </w:p>
        </w:tc>
        <w:tc>
          <w:tcPr>
            <w:tcW w:w="8280" w:type="dxa"/>
            <w:gridSpan w:val="2"/>
          </w:tcPr>
          <w:p w14:paraId="679B41EC" w14:textId="47474C62" w:rsidR="007C5B61" w:rsidRPr="00B05830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цінні папери, які відповідають характеристикам та вимогам до високоякісних лікв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ідних активів, але є обтяженими</w:t>
            </w:r>
          </w:p>
          <w:p w14:paraId="3CD7340D" w14:textId="6151CBD4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 Сума за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необхідного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стабільного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фінансування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інші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цінні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папери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відповідають</w:t>
            </w:r>
            <w:proofErr w:type="spellEnd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характеристикам та </w:t>
            </w:r>
            <w:proofErr w:type="spellStart"/>
            <w:r w:rsidRPr="00B05830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имогам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ВЛА, але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</w:p>
        </w:tc>
      </w:tr>
      <w:tr w:rsidR="007C5B61" w:rsidRPr="006464CA" w14:paraId="26B0CF45" w14:textId="77777777" w:rsidTr="00D62907">
        <w:tc>
          <w:tcPr>
            <w:tcW w:w="506" w:type="dxa"/>
            <w:vMerge/>
          </w:tcPr>
          <w:p w14:paraId="14CD0E7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9B17B99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8DF5A2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3B932FAA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189852E5" w14:textId="38DED4E7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7C5B61" w:rsidRPr="00164957" w14:paraId="5FA74431" w14:textId="77777777" w:rsidTr="00D62907">
        <w:tc>
          <w:tcPr>
            <w:tcW w:w="506" w:type="dxa"/>
            <w:vMerge w:val="restart"/>
          </w:tcPr>
          <w:p w14:paraId="24DFDBE0" w14:textId="0B88B4F4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150" w:type="dxa"/>
            <w:vMerge w:val="restart"/>
          </w:tcPr>
          <w:p w14:paraId="3B02EE27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7A771678" w14:textId="6F47299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80" w:type="dxa"/>
            <w:gridSpan w:val="2"/>
          </w:tcPr>
          <w:p w14:paraId="23179706" w14:textId="77777777" w:rsidR="007C5B61" w:rsidRPr="00020CC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020CC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невизначений строк та до яких застосовується коефіцієнт RSF 50%</w:t>
            </w:r>
          </w:p>
          <w:p w14:paraId="0D0DA608" w14:textId="22A473D0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BA4800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 необхідного стабільного фінансування – активи, які є обтяженими на невизначений строк (крім гарантійних депозитів учасників платіжних систем), з урахуванням  балансових рахунків, які використовуються для формування показників A6N017, A6N019-A6N028, A6N030-A6N032</w:t>
            </w:r>
          </w:p>
        </w:tc>
      </w:tr>
      <w:tr w:rsidR="007C5B61" w:rsidRPr="006464CA" w14:paraId="1EBB2669" w14:textId="77777777" w:rsidTr="00D62907">
        <w:trPr>
          <w:trHeight w:val="848"/>
        </w:trPr>
        <w:tc>
          <w:tcPr>
            <w:tcW w:w="506" w:type="dxa"/>
            <w:vMerge/>
          </w:tcPr>
          <w:p w14:paraId="2EEFE9F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44F04EC0" w14:textId="77777777" w:rsidR="007C5B61" w:rsidRPr="00BA4800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5209EC4C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61BB0390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урахуванням:</w:t>
            </w:r>
          </w:p>
        </w:tc>
        <w:tc>
          <w:tcPr>
            <w:tcW w:w="4394" w:type="dxa"/>
          </w:tcPr>
          <w:p w14:paraId="5E8490FD" w14:textId="592840E3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020CC1">
              <w:rPr>
                <w:rFonts w:ascii="Times New Roman" w:hAnsi="Times New Roman"/>
                <w:sz w:val="24"/>
                <w:szCs w:val="24"/>
                <w:lang w:eastAsia="uk-UA"/>
              </w:rPr>
              <w:t>, A6N019-A6N028, A6N030-A6N032.</w:t>
            </w:r>
          </w:p>
        </w:tc>
      </w:tr>
      <w:tr w:rsidR="007C5B61" w:rsidRPr="006464CA" w14:paraId="48EB93D6" w14:textId="77777777" w:rsidTr="00D62907">
        <w:tc>
          <w:tcPr>
            <w:tcW w:w="506" w:type="dxa"/>
            <w:vMerge/>
          </w:tcPr>
          <w:p w14:paraId="24EBB362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14D808F" w14:textId="7777777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1549AC2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1379F653" w14:textId="680679CF" w:rsidR="007C5B61" w:rsidRPr="0021069C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2.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</w:t>
            </w: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оказника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них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застосовується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50%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згідно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таблицею 2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Додатку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 до Методики № 1001.</w:t>
            </w:r>
          </w:p>
        </w:tc>
      </w:tr>
      <w:tr w:rsidR="007C5B61" w:rsidRPr="006464CA" w14:paraId="0BC35065" w14:textId="77777777" w:rsidTr="00D62907">
        <w:tc>
          <w:tcPr>
            <w:tcW w:w="506" w:type="dxa"/>
            <w:vMerge/>
          </w:tcPr>
          <w:p w14:paraId="10934FBD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E66B4B6" w14:textId="77777777" w:rsidR="007C5B61" w:rsidRPr="00020C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452FAD0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280" w:type="dxa"/>
            <w:gridSpan w:val="2"/>
          </w:tcPr>
          <w:p w14:paraId="08179532" w14:textId="2EB0A701" w:rsidR="007C5B61" w:rsidRPr="0021069C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невизначений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строк,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застосовуються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коефіцієнти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RSF як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аналогічних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активів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необтяженими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включаються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показників</w:t>
            </w:r>
            <w:proofErr w:type="spellEnd"/>
            <w:r w:rsidRPr="0021069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A6N017, A6N019-A6N028, A6N030-A6N032.</w:t>
            </w:r>
          </w:p>
        </w:tc>
      </w:tr>
      <w:tr w:rsidR="007C5B61" w14:paraId="4D851E48" w14:textId="23591671" w:rsidTr="008A038C">
        <w:tc>
          <w:tcPr>
            <w:tcW w:w="506" w:type="dxa"/>
            <w:vMerge w:val="restart"/>
          </w:tcPr>
          <w:p w14:paraId="12397AD1" w14:textId="27DD7E04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150" w:type="dxa"/>
            <w:vMerge w:val="restart"/>
          </w:tcPr>
          <w:p w14:paraId="42294C8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456A0E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280" w:type="dxa"/>
            <w:gridSpan w:val="2"/>
          </w:tcPr>
          <w:p w14:paraId="64F8357F" w14:textId="77777777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не відповідають вимогам щодо повністю працюючих</w:t>
            </w:r>
          </w:p>
          <w:p w14:paraId="2BBEAE04" w14:textId="24D0FCDF" w:rsidR="007C5B61" w:rsidRPr="00164957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ими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є обтяженими на період більше 1 року та не відповідають вимогам щодо повністю працюючих </w:t>
            </w:r>
          </w:p>
        </w:tc>
      </w:tr>
      <w:tr w:rsidR="007C5B61" w14:paraId="0427110E" w14:textId="77777777" w:rsidTr="000E0F4F">
        <w:tc>
          <w:tcPr>
            <w:tcW w:w="506" w:type="dxa"/>
            <w:vMerge/>
          </w:tcPr>
          <w:p w14:paraId="6FB1D9EC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1502345D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09F908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547956F9" w14:textId="16D5DCB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4E0A81EC" w14:textId="3F24AACF" w:rsidR="007C5B61" w:rsidRPr="00E43A4F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7C5B61" w14:paraId="0EB46EE6" w14:textId="4D269570" w:rsidTr="008A038C">
        <w:tc>
          <w:tcPr>
            <w:tcW w:w="506" w:type="dxa"/>
            <w:vMerge w:val="restart"/>
          </w:tcPr>
          <w:p w14:paraId="06E79E14" w14:textId="52DF3499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51</w:t>
            </w:r>
          </w:p>
        </w:tc>
        <w:tc>
          <w:tcPr>
            <w:tcW w:w="1150" w:type="dxa"/>
            <w:vMerge w:val="restart"/>
          </w:tcPr>
          <w:p w14:paraId="7EA82AA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47903CA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8280" w:type="dxa"/>
            <w:gridSpan w:val="2"/>
          </w:tcPr>
          <w:p w14:paraId="3D6563CC" w14:textId="77777777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14:paraId="5C3FB630" w14:textId="631BD08E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складовими необхідного стабільного фінансування – активи, які є обтяженими на період більше 1 року та відповідають вимогам щодо повністю працюючих </w:t>
            </w:r>
          </w:p>
        </w:tc>
      </w:tr>
      <w:tr w:rsidR="007C5B61" w14:paraId="35BEA40B" w14:textId="77777777" w:rsidTr="000E0F4F">
        <w:tc>
          <w:tcPr>
            <w:tcW w:w="506" w:type="dxa"/>
            <w:vMerge/>
          </w:tcPr>
          <w:p w14:paraId="288429BA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14185D5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63" w:type="dxa"/>
            <w:vMerge/>
          </w:tcPr>
          <w:p w14:paraId="79B81E3B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276CC654" w14:textId="21F877A6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130158F6" w14:textId="05BE7A43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A6N017-A6N028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та</w:t>
            </w:r>
          </w:p>
        </w:tc>
      </w:tr>
      <w:tr w:rsidR="007C5B61" w14:paraId="07801946" w14:textId="77777777" w:rsidTr="000E0F4F">
        <w:tc>
          <w:tcPr>
            <w:tcW w:w="506" w:type="dxa"/>
            <w:vMerge/>
          </w:tcPr>
          <w:p w14:paraId="642B1818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448478E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43EDFB0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1BC46A0E" w14:textId="70DB7D18" w:rsidR="007C5B61" w:rsidRPr="00DE6FFC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E6FFC">
              <w:rPr>
                <w:rFonts w:ascii="Times New Roman" w:hAnsi="Times New Roman"/>
                <w:sz w:val="24"/>
                <w:szCs w:val="24"/>
                <w:lang w:eastAsia="uk-UA"/>
              </w:rPr>
              <w:t>за балансовими рахунками:</w:t>
            </w:r>
          </w:p>
        </w:tc>
        <w:tc>
          <w:tcPr>
            <w:tcW w:w="4394" w:type="dxa"/>
          </w:tcPr>
          <w:p w14:paraId="59255022" w14:textId="40824039" w:rsidR="007C5B61" w:rsidRPr="003039DD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936A47F" w14:textId="133D3ABD" w:rsidTr="008A038C">
        <w:tc>
          <w:tcPr>
            <w:tcW w:w="506" w:type="dxa"/>
            <w:vMerge w:val="restart"/>
          </w:tcPr>
          <w:p w14:paraId="3B0F373E" w14:textId="74F1D3D8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52</w:t>
            </w:r>
          </w:p>
        </w:tc>
        <w:tc>
          <w:tcPr>
            <w:tcW w:w="1150" w:type="dxa"/>
            <w:vMerge w:val="restart"/>
          </w:tcPr>
          <w:p w14:paraId="51C71D3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EB9D02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8280" w:type="dxa"/>
            <w:gridSpan w:val="2"/>
          </w:tcPr>
          <w:p w14:paraId="628621E5" w14:textId="77777777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не є обтяженими або є обтяженими на період до 1 року та не відповідають вимогам щодо повністю працюючих</w:t>
            </w:r>
          </w:p>
          <w:p w14:paraId="2F031C55" w14:textId="32213F0C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складовими</w:t>
            </w: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</w:t>
            </w:r>
          </w:p>
        </w:tc>
      </w:tr>
      <w:tr w:rsidR="007C5B61" w14:paraId="18C6F599" w14:textId="77777777" w:rsidTr="000E0F4F">
        <w:tc>
          <w:tcPr>
            <w:tcW w:w="506" w:type="dxa"/>
            <w:vMerge/>
          </w:tcPr>
          <w:p w14:paraId="20D6467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759AF39" w14:textId="77777777" w:rsidR="007C5B61" w:rsidRPr="00240F48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26A40AC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</w:tcPr>
          <w:p w14:paraId="7E3F464A" w14:textId="1B43B86B" w:rsidR="007C5B61" w:rsidRPr="00240F48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40F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урахуванням:  </w:t>
            </w:r>
          </w:p>
        </w:tc>
        <w:tc>
          <w:tcPr>
            <w:tcW w:w="4394" w:type="dxa"/>
          </w:tcPr>
          <w:p w14:paraId="5C7893B2" w14:textId="244EE974" w:rsidR="007C5B61" w:rsidRPr="006464CA" w:rsidRDefault="007C5B61" w:rsidP="007C5B6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балансових рахунків, які використовуються для формування показників A6N017-A6N02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9.</w:t>
            </w:r>
          </w:p>
        </w:tc>
      </w:tr>
      <w:tr w:rsidR="007C5B61" w14:paraId="6079A70B" w14:textId="2562C125" w:rsidTr="008A038C">
        <w:tc>
          <w:tcPr>
            <w:tcW w:w="506" w:type="dxa"/>
            <w:vMerge w:val="restart"/>
          </w:tcPr>
          <w:p w14:paraId="40519DD7" w14:textId="30F1B7AC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lastRenderedPageBreak/>
              <w:t>53</w:t>
            </w:r>
          </w:p>
        </w:tc>
        <w:tc>
          <w:tcPr>
            <w:tcW w:w="1150" w:type="dxa"/>
            <w:vMerge w:val="restart"/>
          </w:tcPr>
          <w:p w14:paraId="162104C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0BC0ADDF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8280" w:type="dxa"/>
            <w:gridSpan w:val="2"/>
          </w:tcPr>
          <w:p w14:paraId="20994CC9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14:paraId="5898813B" w14:textId="34236CB3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для розрахунку складової необхідного стабільного фінансування – загальна сума позитивного результату переоцінки (актив) за деривативами </w:t>
            </w:r>
          </w:p>
        </w:tc>
      </w:tr>
      <w:tr w:rsidR="007C5B61" w14:paraId="2BA5DE58" w14:textId="77777777" w:rsidTr="000E0F4F">
        <w:tc>
          <w:tcPr>
            <w:tcW w:w="506" w:type="dxa"/>
            <w:vMerge/>
          </w:tcPr>
          <w:p w14:paraId="750F2AC4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61E88E39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31A505A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22D60B65" w14:textId="582C3F59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87FD89E" w14:textId="229EC216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R020(GR=304)/T020(1) </w:t>
            </w:r>
          </w:p>
        </w:tc>
      </w:tr>
      <w:tr w:rsidR="007C5B61" w14:paraId="7E3617DF" w14:textId="77777777" w:rsidTr="000E0F4F">
        <w:tc>
          <w:tcPr>
            <w:tcW w:w="506" w:type="dxa"/>
            <w:vMerge/>
          </w:tcPr>
          <w:p w14:paraId="214262F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0ADB1BC9" w14:textId="77777777" w:rsidR="007C5B61" w:rsidRPr="009060E2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12C5AC23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4698472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F0AD911" w14:textId="2C663600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R020(GR=314)/T020(1)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071C2448" w14:textId="6DA297A3" w:rsidTr="008A038C">
        <w:tc>
          <w:tcPr>
            <w:tcW w:w="506" w:type="dxa"/>
            <w:vMerge w:val="restart"/>
          </w:tcPr>
          <w:p w14:paraId="360A42BD" w14:textId="365722CB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1150" w:type="dxa"/>
            <w:vMerge w:val="restart"/>
          </w:tcPr>
          <w:p w14:paraId="42AF1C2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52D82005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8280" w:type="dxa"/>
            <w:gridSpan w:val="2"/>
          </w:tcPr>
          <w:p w14:paraId="370A3ED3" w14:textId="6EE6BC70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від</w:t>
            </w:r>
            <w:r w:rsidRPr="0060132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14:paraId="11A034F0" w14:textId="1F18FEF1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 необхідного стабільного фінансування – загальна сума від'ємного результату переоцінки (зобов'язання) за деривативами </w:t>
            </w:r>
          </w:p>
        </w:tc>
      </w:tr>
      <w:tr w:rsidR="007C5B61" w14:paraId="28A6E51E" w14:textId="77777777" w:rsidTr="000E0F4F">
        <w:tc>
          <w:tcPr>
            <w:tcW w:w="506" w:type="dxa"/>
            <w:vMerge/>
          </w:tcPr>
          <w:p w14:paraId="257D730E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58B3A9AA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F80C6D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0A58BEB0" w14:textId="458E747D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0998093B" w14:textId="33A0DAB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R020(GR=335)/T020(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C5B61" w14:paraId="655278AE" w14:textId="77777777" w:rsidTr="000E0F4F">
        <w:tc>
          <w:tcPr>
            <w:tcW w:w="506" w:type="dxa"/>
            <w:vMerge/>
          </w:tcPr>
          <w:p w14:paraId="16169ED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dxa"/>
            <w:vMerge/>
          </w:tcPr>
          <w:p w14:paraId="7CD7CF21" w14:textId="77777777" w:rsidR="007C5B61" w:rsidRPr="00395795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7E3213F4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6234784A" w14:textId="77777777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11F7AA71" w14:textId="683270F2" w:rsidR="007C5B61" w:rsidRPr="00404A82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R020(GR=336)/T020(</w:t>
            </w:r>
            <w:r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7ABDDD64" w14:textId="4A1BA43E" w:rsidTr="008A038C">
        <w:tc>
          <w:tcPr>
            <w:tcW w:w="506" w:type="dxa"/>
            <w:vMerge w:val="restart"/>
          </w:tcPr>
          <w:p w14:paraId="5DA8887D" w14:textId="3BBCC05B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150" w:type="dxa"/>
            <w:vMerge w:val="restart"/>
          </w:tcPr>
          <w:p w14:paraId="2589154E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  <w:vMerge w:val="restart"/>
          </w:tcPr>
          <w:p w14:paraId="1703086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8280" w:type="dxa"/>
            <w:gridSpan w:val="2"/>
          </w:tcPr>
          <w:p w14:paraId="2C6DA918" w14:textId="77777777" w:rsidR="007C5B61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14:paraId="2178BC30" w14:textId="05FCC37B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банкноти та монети </w:t>
            </w:r>
          </w:p>
        </w:tc>
      </w:tr>
      <w:tr w:rsidR="007C5B61" w14:paraId="360285C9" w14:textId="77777777" w:rsidTr="000E0F4F">
        <w:tc>
          <w:tcPr>
            <w:tcW w:w="506" w:type="dxa"/>
            <w:vMerge/>
          </w:tcPr>
          <w:p w14:paraId="60CC40B3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16DB0F90" w14:textId="77777777" w:rsidR="007C5B61" w:rsidRPr="0060542A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CF0B671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 w:val="restart"/>
          </w:tcPr>
          <w:p w14:paraId="6993F08E" w14:textId="19C51CD1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 балансовими рахунками: </w:t>
            </w:r>
          </w:p>
        </w:tc>
        <w:tc>
          <w:tcPr>
            <w:tcW w:w="4394" w:type="dxa"/>
          </w:tcPr>
          <w:p w14:paraId="6B8059D1" w14:textId="4EA90DF0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R020(GR=100)/T020(1)</w:t>
            </w:r>
          </w:p>
        </w:tc>
      </w:tr>
      <w:tr w:rsidR="007C5B61" w14:paraId="75D912D2" w14:textId="77777777" w:rsidTr="000E0F4F">
        <w:tc>
          <w:tcPr>
            <w:tcW w:w="506" w:type="dxa"/>
            <w:vMerge/>
          </w:tcPr>
          <w:p w14:paraId="4A528265" w14:textId="77777777" w:rsidR="007C5B6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50" w:type="dxa"/>
            <w:vMerge/>
          </w:tcPr>
          <w:p w14:paraId="5A6149A3" w14:textId="77777777" w:rsidR="007C5B61" w:rsidRPr="001128C1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3" w:type="dxa"/>
            <w:vMerge/>
          </w:tcPr>
          <w:p w14:paraId="6152D019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86" w:type="dxa"/>
            <w:vMerge/>
          </w:tcPr>
          <w:p w14:paraId="41063FC6" w14:textId="77777777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14:paraId="27C96FF7" w14:textId="7223D0AC" w:rsidR="007C5B61" w:rsidRPr="00AD19B9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R020(1090)/T020(2)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5B61" w14:paraId="163A5C6E" w14:textId="2FD832DD" w:rsidTr="008A038C">
        <w:tc>
          <w:tcPr>
            <w:tcW w:w="506" w:type="dxa"/>
          </w:tcPr>
          <w:p w14:paraId="60E34E38" w14:textId="2FA6F953" w:rsidR="007C5B61" w:rsidRPr="00AD76F9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150" w:type="dxa"/>
          </w:tcPr>
          <w:p w14:paraId="0B3CB52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263" w:type="dxa"/>
          </w:tcPr>
          <w:p w14:paraId="32FE67D8" w14:textId="77777777" w:rsidR="007C5B61" w:rsidRPr="00301867" w:rsidRDefault="007C5B61" w:rsidP="007C5B61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8280" w:type="dxa"/>
            <w:gridSpan w:val="2"/>
          </w:tcPr>
          <w:p w14:paraId="1DE07D78" w14:textId="77777777" w:rsidR="007C5B61" w:rsidRPr="00DB6AB4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14:paraId="14240F52" w14:textId="483A1BF7" w:rsidR="007C5B61" w:rsidRPr="00DB6AB4" w:rsidRDefault="007C5B61" w:rsidP="007C5B6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14:paraId="57F8A759" w14:textId="77777777" w:rsidR="004865F4" w:rsidRPr="00860D88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860D88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9D4548"/>
    <w:multiLevelType w:val="hybridMultilevel"/>
    <w:tmpl w:val="576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0CC1"/>
    <w:rsid w:val="0002180C"/>
    <w:rsid w:val="00022A58"/>
    <w:rsid w:val="00023335"/>
    <w:rsid w:val="00023FCD"/>
    <w:rsid w:val="000268FF"/>
    <w:rsid w:val="000272B9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85294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36B7"/>
    <w:rsid w:val="000C4C35"/>
    <w:rsid w:val="000C58A6"/>
    <w:rsid w:val="000C7252"/>
    <w:rsid w:val="000D1E94"/>
    <w:rsid w:val="000D4338"/>
    <w:rsid w:val="000D5626"/>
    <w:rsid w:val="000E0BD7"/>
    <w:rsid w:val="000E0F4F"/>
    <w:rsid w:val="000E1C20"/>
    <w:rsid w:val="000E4103"/>
    <w:rsid w:val="000E4988"/>
    <w:rsid w:val="000F0EAA"/>
    <w:rsid w:val="000F6108"/>
    <w:rsid w:val="000F6780"/>
    <w:rsid w:val="000F7563"/>
    <w:rsid w:val="00106CD5"/>
    <w:rsid w:val="00111B0A"/>
    <w:rsid w:val="001128C1"/>
    <w:rsid w:val="00113948"/>
    <w:rsid w:val="001177E9"/>
    <w:rsid w:val="00117B00"/>
    <w:rsid w:val="00121840"/>
    <w:rsid w:val="00123298"/>
    <w:rsid w:val="00123EAD"/>
    <w:rsid w:val="00125BC8"/>
    <w:rsid w:val="001267B5"/>
    <w:rsid w:val="00136AD3"/>
    <w:rsid w:val="00136BC7"/>
    <w:rsid w:val="00142A93"/>
    <w:rsid w:val="0014321F"/>
    <w:rsid w:val="001465D9"/>
    <w:rsid w:val="00151B3E"/>
    <w:rsid w:val="0015355C"/>
    <w:rsid w:val="0015637F"/>
    <w:rsid w:val="00156488"/>
    <w:rsid w:val="00157C16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49EA"/>
    <w:rsid w:val="0018517D"/>
    <w:rsid w:val="00186727"/>
    <w:rsid w:val="00191477"/>
    <w:rsid w:val="00192CC9"/>
    <w:rsid w:val="001942A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5E46"/>
    <w:rsid w:val="001C61D8"/>
    <w:rsid w:val="001D437C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146"/>
    <w:rsid w:val="002068D3"/>
    <w:rsid w:val="0021069C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0B5"/>
    <w:rsid w:val="002365E4"/>
    <w:rsid w:val="00237EFA"/>
    <w:rsid w:val="00240754"/>
    <w:rsid w:val="00240F48"/>
    <w:rsid w:val="00243F69"/>
    <w:rsid w:val="0024619A"/>
    <w:rsid w:val="00250EC1"/>
    <w:rsid w:val="0025283E"/>
    <w:rsid w:val="002532BB"/>
    <w:rsid w:val="0025451C"/>
    <w:rsid w:val="0025501F"/>
    <w:rsid w:val="00262483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36E1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567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1F6C"/>
    <w:rsid w:val="003723D3"/>
    <w:rsid w:val="00372DE4"/>
    <w:rsid w:val="003764DF"/>
    <w:rsid w:val="0037777B"/>
    <w:rsid w:val="0037796D"/>
    <w:rsid w:val="00380EA7"/>
    <w:rsid w:val="00381862"/>
    <w:rsid w:val="00385230"/>
    <w:rsid w:val="00386AE1"/>
    <w:rsid w:val="00391399"/>
    <w:rsid w:val="00391402"/>
    <w:rsid w:val="003921A5"/>
    <w:rsid w:val="00394501"/>
    <w:rsid w:val="00394E14"/>
    <w:rsid w:val="00395795"/>
    <w:rsid w:val="003A00BA"/>
    <w:rsid w:val="003A1259"/>
    <w:rsid w:val="003A13D2"/>
    <w:rsid w:val="003A4D91"/>
    <w:rsid w:val="003A4EBF"/>
    <w:rsid w:val="003A5CEC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238"/>
    <w:rsid w:val="003E0796"/>
    <w:rsid w:val="003E20AD"/>
    <w:rsid w:val="003E2AB2"/>
    <w:rsid w:val="003E2FD5"/>
    <w:rsid w:val="003F086A"/>
    <w:rsid w:val="004024F0"/>
    <w:rsid w:val="0040337F"/>
    <w:rsid w:val="00403386"/>
    <w:rsid w:val="004036FD"/>
    <w:rsid w:val="00404A0B"/>
    <w:rsid w:val="00404A82"/>
    <w:rsid w:val="004065EE"/>
    <w:rsid w:val="004070A6"/>
    <w:rsid w:val="004117AE"/>
    <w:rsid w:val="0041287A"/>
    <w:rsid w:val="00424647"/>
    <w:rsid w:val="004253C7"/>
    <w:rsid w:val="004274F4"/>
    <w:rsid w:val="00431CAE"/>
    <w:rsid w:val="00435B3D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7691D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0016"/>
    <w:rsid w:val="00492DC1"/>
    <w:rsid w:val="00493754"/>
    <w:rsid w:val="00494D60"/>
    <w:rsid w:val="004A120F"/>
    <w:rsid w:val="004A12A2"/>
    <w:rsid w:val="004A301F"/>
    <w:rsid w:val="004A3EF3"/>
    <w:rsid w:val="004A704F"/>
    <w:rsid w:val="004B06C0"/>
    <w:rsid w:val="004B33F1"/>
    <w:rsid w:val="004B66DF"/>
    <w:rsid w:val="004C10BB"/>
    <w:rsid w:val="004C1BD2"/>
    <w:rsid w:val="004C3107"/>
    <w:rsid w:val="004C3478"/>
    <w:rsid w:val="004D03ED"/>
    <w:rsid w:val="004D0CC9"/>
    <w:rsid w:val="004D1CE0"/>
    <w:rsid w:val="004D2D25"/>
    <w:rsid w:val="004D339F"/>
    <w:rsid w:val="004D577C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508F"/>
    <w:rsid w:val="004F6BBE"/>
    <w:rsid w:val="005004E4"/>
    <w:rsid w:val="00506E31"/>
    <w:rsid w:val="005125AC"/>
    <w:rsid w:val="00513F1F"/>
    <w:rsid w:val="005142E9"/>
    <w:rsid w:val="00515960"/>
    <w:rsid w:val="00516AE8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6409"/>
    <w:rsid w:val="0057749B"/>
    <w:rsid w:val="00580969"/>
    <w:rsid w:val="00580FC9"/>
    <w:rsid w:val="00581616"/>
    <w:rsid w:val="00582BB8"/>
    <w:rsid w:val="005836C7"/>
    <w:rsid w:val="00583987"/>
    <w:rsid w:val="0058596F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1322"/>
    <w:rsid w:val="0060542A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23E13"/>
    <w:rsid w:val="00635C7B"/>
    <w:rsid w:val="0063612C"/>
    <w:rsid w:val="00640D8C"/>
    <w:rsid w:val="0064251D"/>
    <w:rsid w:val="00644D8E"/>
    <w:rsid w:val="006464CA"/>
    <w:rsid w:val="00651074"/>
    <w:rsid w:val="0065125A"/>
    <w:rsid w:val="00652801"/>
    <w:rsid w:val="00654F80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4D05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712"/>
    <w:rsid w:val="00696E92"/>
    <w:rsid w:val="006A480D"/>
    <w:rsid w:val="006B21F1"/>
    <w:rsid w:val="006B6DAA"/>
    <w:rsid w:val="006C1768"/>
    <w:rsid w:val="006C33FC"/>
    <w:rsid w:val="006C4EA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6F79CA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0B5F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47D62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43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A63F6"/>
    <w:rsid w:val="007A7744"/>
    <w:rsid w:val="007B1114"/>
    <w:rsid w:val="007B155B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C5B61"/>
    <w:rsid w:val="007D0AA9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132B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1014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677"/>
    <w:rsid w:val="0085396A"/>
    <w:rsid w:val="00860D88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3133"/>
    <w:rsid w:val="00885CF4"/>
    <w:rsid w:val="0088742D"/>
    <w:rsid w:val="0089527B"/>
    <w:rsid w:val="008A038C"/>
    <w:rsid w:val="008A2660"/>
    <w:rsid w:val="008A7BF1"/>
    <w:rsid w:val="008B3151"/>
    <w:rsid w:val="008C3577"/>
    <w:rsid w:val="008C6817"/>
    <w:rsid w:val="008D2955"/>
    <w:rsid w:val="008D2B6D"/>
    <w:rsid w:val="008D2F55"/>
    <w:rsid w:val="008D3C5B"/>
    <w:rsid w:val="008D5589"/>
    <w:rsid w:val="008D615E"/>
    <w:rsid w:val="008E5482"/>
    <w:rsid w:val="008E61DE"/>
    <w:rsid w:val="008F13D8"/>
    <w:rsid w:val="008F257B"/>
    <w:rsid w:val="008F2651"/>
    <w:rsid w:val="00900790"/>
    <w:rsid w:val="00901C19"/>
    <w:rsid w:val="009060E2"/>
    <w:rsid w:val="00912E00"/>
    <w:rsid w:val="0091329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47827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0C4F"/>
    <w:rsid w:val="009C3AC4"/>
    <w:rsid w:val="009C4347"/>
    <w:rsid w:val="009D0019"/>
    <w:rsid w:val="009D148E"/>
    <w:rsid w:val="009D3453"/>
    <w:rsid w:val="009D581C"/>
    <w:rsid w:val="009D6170"/>
    <w:rsid w:val="009E3567"/>
    <w:rsid w:val="009E76E0"/>
    <w:rsid w:val="009F075C"/>
    <w:rsid w:val="009F103E"/>
    <w:rsid w:val="009F61E8"/>
    <w:rsid w:val="009F6748"/>
    <w:rsid w:val="00A0324C"/>
    <w:rsid w:val="00A049B3"/>
    <w:rsid w:val="00A06C6D"/>
    <w:rsid w:val="00A0785E"/>
    <w:rsid w:val="00A11B0D"/>
    <w:rsid w:val="00A13369"/>
    <w:rsid w:val="00A13D12"/>
    <w:rsid w:val="00A1402C"/>
    <w:rsid w:val="00A228F2"/>
    <w:rsid w:val="00A22B7E"/>
    <w:rsid w:val="00A31072"/>
    <w:rsid w:val="00A31D03"/>
    <w:rsid w:val="00A32139"/>
    <w:rsid w:val="00A3232C"/>
    <w:rsid w:val="00A32E06"/>
    <w:rsid w:val="00A34460"/>
    <w:rsid w:val="00A40324"/>
    <w:rsid w:val="00A44686"/>
    <w:rsid w:val="00A4794F"/>
    <w:rsid w:val="00A52519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2E78"/>
    <w:rsid w:val="00AD5BBA"/>
    <w:rsid w:val="00AD5EDC"/>
    <w:rsid w:val="00AD6FEE"/>
    <w:rsid w:val="00AD76F9"/>
    <w:rsid w:val="00AE03D8"/>
    <w:rsid w:val="00AE1C7E"/>
    <w:rsid w:val="00AE2D27"/>
    <w:rsid w:val="00AE3AD5"/>
    <w:rsid w:val="00AE3D6F"/>
    <w:rsid w:val="00AE4C38"/>
    <w:rsid w:val="00AE5A04"/>
    <w:rsid w:val="00AF3090"/>
    <w:rsid w:val="00AF6817"/>
    <w:rsid w:val="00B017A9"/>
    <w:rsid w:val="00B02829"/>
    <w:rsid w:val="00B05830"/>
    <w:rsid w:val="00B07495"/>
    <w:rsid w:val="00B10766"/>
    <w:rsid w:val="00B12912"/>
    <w:rsid w:val="00B12FE1"/>
    <w:rsid w:val="00B14B71"/>
    <w:rsid w:val="00B14BC3"/>
    <w:rsid w:val="00B16593"/>
    <w:rsid w:val="00B174E5"/>
    <w:rsid w:val="00B206C2"/>
    <w:rsid w:val="00B207C0"/>
    <w:rsid w:val="00B21A66"/>
    <w:rsid w:val="00B2392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662AF"/>
    <w:rsid w:val="00B73605"/>
    <w:rsid w:val="00B75001"/>
    <w:rsid w:val="00B75209"/>
    <w:rsid w:val="00B762FB"/>
    <w:rsid w:val="00B80932"/>
    <w:rsid w:val="00B82FCB"/>
    <w:rsid w:val="00B92C02"/>
    <w:rsid w:val="00B94C7C"/>
    <w:rsid w:val="00B97741"/>
    <w:rsid w:val="00BA4800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D252E"/>
    <w:rsid w:val="00BE01AE"/>
    <w:rsid w:val="00BE028A"/>
    <w:rsid w:val="00BE21C2"/>
    <w:rsid w:val="00BE22A5"/>
    <w:rsid w:val="00BE29C5"/>
    <w:rsid w:val="00BE33CB"/>
    <w:rsid w:val="00BE4DD7"/>
    <w:rsid w:val="00BE5FE0"/>
    <w:rsid w:val="00BE7B95"/>
    <w:rsid w:val="00BF27C3"/>
    <w:rsid w:val="00BF3443"/>
    <w:rsid w:val="00BF3C94"/>
    <w:rsid w:val="00BF3D31"/>
    <w:rsid w:val="00BF4A78"/>
    <w:rsid w:val="00C003AA"/>
    <w:rsid w:val="00C01EF5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38E9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440E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B787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3088"/>
    <w:rsid w:val="00D15516"/>
    <w:rsid w:val="00D1570B"/>
    <w:rsid w:val="00D16196"/>
    <w:rsid w:val="00D1637E"/>
    <w:rsid w:val="00D16897"/>
    <w:rsid w:val="00D176BC"/>
    <w:rsid w:val="00D25420"/>
    <w:rsid w:val="00D26930"/>
    <w:rsid w:val="00D31EF1"/>
    <w:rsid w:val="00D36777"/>
    <w:rsid w:val="00D373BA"/>
    <w:rsid w:val="00D37B34"/>
    <w:rsid w:val="00D406C9"/>
    <w:rsid w:val="00D414F5"/>
    <w:rsid w:val="00D41FF6"/>
    <w:rsid w:val="00D43678"/>
    <w:rsid w:val="00D456ED"/>
    <w:rsid w:val="00D5016C"/>
    <w:rsid w:val="00D50AFD"/>
    <w:rsid w:val="00D51152"/>
    <w:rsid w:val="00D54653"/>
    <w:rsid w:val="00D62434"/>
    <w:rsid w:val="00D62907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3FDF"/>
    <w:rsid w:val="00DC6BE8"/>
    <w:rsid w:val="00DC7120"/>
    <w:rsid w:val="00DC732C"/>
    <w:rsid w:val="00DD46B2"/>
    <w:rsid w:val="00DD75AC"/>
    <w:rsid w:val="00DE0D6E"/>
    <w:rsid w:val="00DE6FFC"/>
    <w:rsid w:val="00DE76BE"/>
    <w:rsid w:val="00DF11C4"/>
    <w:rsid w:val="00DF21B1"/>
    <w:rsid w:val="00DF5FED"/>
    <w:rsid w:val="00DF7EF9"/>
    <w:rsid w:val="00E03BF3"/>
    <w:rsid w:val="00E060F3"/>
    <w:rsid w:val="00E077BF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37276"/>
    <w:rsid w:val="00E40070"/>
    <w:rsid w:val="00E41F99"/>
    <w:rsid w:val="00E422BE"/>
    <w:rsid w:val="00E43A4F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87E04"/>
    <w:rsid w:val="00E90452"/>
    <w:rsid w:val="00E934B3"/>
    <w:rsid w:val="00E943BB"/>
    <w:rsid w:val="00E96556"/>
    <w:rsid w:val="00EA0A85"/>
    <w:rsid w:val="00EA4686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80D"/>
    <w:rsid w:val="00EF0C69"/>
    <w:rsid w:val="00EF25FD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46ADD"/>
    <w:rsid w:val="00F472E9"/>
    <w:rsid w:val="00F5317D"/>
    <w:rsid w:val="00F673FB"/>
    <w:rsid w:val="00F71DE8"/>
    <w:rsid w:val="00F74742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B6104"/>
    <w:rsid w:val="00FC0416"/>
    <w:rsid w:val="00FD2125"/>
    <w:rsid w:val="00FD2EE5"/>
    <w:rsid w:val="00FD3245"/>
    <w:rsid w:val="00FD5BF9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C6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1B2F-89B5-4DDA-AFB5-0DF70557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18636</Words>
  <Characters>10624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2022-07-27T13:59:00Z</dcterms:created>
  <dcterms:modified xsi:type="dcterms:W3CDTF">2022-07-27T13:59:00Z</dcterms:modified>
</cp:coreProperties>
</file>