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6E1BC" w14:textId="47142B62" w:rsidR="00B247FC" w:rsidRPr="008E6016" w:rsidRDefault="00B247FC" w:rsidP="00E154C0">
      <w:pPr>
        <w:pStyle w:val="st14"/>
        <w:spacing w:before="0" w:after="0"/>
        <w:ind w:left="4820"/>
        <w:rPr>
          <w:rStyle w:val="st42"/>
          <w:color w:val="000000" w:themeColor="text1"/>
          <w:sz w:val="20"/>
        </w:rPr>
      </w:pPr>
      <w:r w:rsidRPr="008E6016">
        <w:rPr>
          <w:rStyle w:val="st42"/>
          <w:color w:val="000000" w:themeColor="text1"/>
          <w:sz w:val="20"/>
        </w:rPr>
        <w:t xml:space="preserve">Додаток </w:t>
      </w:r>
      <w:r w:rsidRPr="008E6016">
        <w:rPr>
          <w:rStyle w:val="st42"/>
          <w:color w:val="000000" w:themeColor="text1"/>
          <w:sz w:val="20"/>
          <w:lang w:val="uk-UA"/>
        </w:rPr>
        <w:t>6</w:t>
      </w:r>
    </w:p>
    <w:p w14:paraId="6F2BBF57" w14:textId="77777777" w:rsidR="003633BE" w:rsidRPr="008E6016" w:rsidRDefault="003633BE" w:rsidP="00E154C0">
      <w:pPr>
        <w:pStyle w:val="st14"/>
        <w:spacing w:before="0" w:after="0"/>
        <w:ind w:left="4820"/>
        <w:rPr>
          <w:rStyle w:val="st42"/>
          <w:color w:val="000000" w:themeColor="text1"/>
          <w:sz w:val="20"/>
        </w:rPr>
      </w:pPr>
      <w:r w:rsidRPr="008E6016">
        <w:rPr>
          <w:rStyle w:val="st42"/>
          <w:color w:val="000000" w:themeColor="text1"/>
          <w:sz w:val="20"/>
        </w:rPr>
        <w:t>до наказу Національного банку України</w:t>
      </w:r>
    </w:p>
    <w:p w14:paraId="4EEECCF3" w14:textId="1D94C3E4" w:rsidR="00B247FC" w:rsidRPr="008E6016" w:rsidRDefault="003633BE" w:rsidP="00E154C0">
      <w:pPr>
        <w:pStyle w:val="st14"/>
        <w:spacing w:before="0" w:after="0"/>
        <w:ind w:left="4820"/>
        <w:rPr>
          <w:rStyle w:val="st42"/>
          <w:color w:val="000000" w:themeColor="text1"/>
          <w:sz w:val="20"/>
          <w:lang w:val="uk-UA"/>
        </w:rPr>
      </w:pPr>
      <w:r w:rsidRPr="008E6016">
        <w:rPr>
          <w:rStyle w:val="st42"/>
          <w:color w:val="000000" w:themeColor="text1"/>
          <w:sz w:val="20"/>
        </w:rPr>
        <w:t>від 25 січня 2024 року №73-но</w:t>
      </w:r>
      <w:r w:rsidR="00B247FC" w:rsidRPr="008E6016">
        <w:rPr>
          <w:rStyle w:val="st42"/>
          <w:color w:val="000000" w:themeColor="text1"/>
          <w:sz w:val="20"/>
        </w:rPr>
        <w:t xml:space="preserve"> </w:t>
      </w:r>
    </w:p>
    <w:p w14:paraId="3A397672" w14:textId="24FFF587" w:rsidR="00B247FC" w:rsidRPr="008E6016" w:rsidRDefault="00B247FC" w:rsidP="00E154C0">
      <w:pPr>
        <w:pStyle w:val="st14"/>
        <w:spacing w:before="0" w:after="0"/>
        <w:ind w:left="4820"/>
        <w:rPr>
          <w:color w:val="000000" w:themeColor="text1"/>
          <w:sz w:val="20"/>
        </w:rPr>
      </w:pPr>
      <w:r w:rsidRPr="008E6016">
        <w:rPr>
          <w:color w:val="000000" w:themeColor="text1"/>
          <w:sz w:val="20"/>
        </w:rPr>
        <w:t xml:space="preserve">(підпункт 1 пункту 553 глави 51 розділу </w:t>
      </w:r>
      <w:r w:rsidRPr="008E6016">
        <w:rPr>
          <w:color w:val="000000" w:themeColor="text1"/>
          <w:sz w:val="20"/>
          <w:lang w:val="en-US"/>
        </w:rPr>
        <w:t>VII</w:t>
      </w:r>
      <w:r w:rsidRPr="008E6016">
        <w:rPr>
          <w:color w:val="000000" w:themeColor="text1"/>
          <w:sz w:val="20"/>
        </w:rPr>
        <w:t xml:space="preserve"> </w:t>
      </w:r>
    </w:p>
    <w:p w14:paraId="4981CA08" w14:textId="0454F720" w:rsidR="00B247FC" w:rsidRPr="008E6016" w:rsidRDefault="00B247FC" w:rsidP="00E154C0">
      <w:pPr>
        <w:pStyle w:val="st14"/>
        <w:spacing w:before="0" w:after="0"/>
        <w:ind w:left="4820"/>
        <w:rPr>
          <w:noProof/>
          <w:color w:val="000000" w:themeColor="text1"/>
          <w:sz w:val="20"/>
          <w:lang w:val="uk-UA"/>
        </w:rPr>
      </w:pPr>
      <w:r w:rsidRPr="008E6016">
        <w:rPr>
          <w:noProof/>
          <w:color w:val="000000" w:themeColor="text1"/>
          <w:sz w:val="20"/>
          <w:lang w:val="uk-UA"/>
        </w:rPr>
        <w:t xml:space="preserve">Положення про </w:t>
      </w:r>
      <w:r w:rsidRPr="008E6016">
        <w:rPr>
          <w:noProof/>
          <w:color w:val="000000" w:themeColor="text1"/>
          <w:sz w:val="20"/>
        </w:rPr>
        <w:t>авторизацію надавачів фінансових послуг та умови</w:t>
      </w:r>
      <w:r w:rsidRPr="008E6016">
        <w:rPr>
          <w:noProof/>
          <w:color w:val="000000" w:themeColor="text1"/>
          <w:sz w:val="20"/>
          <w:lang w:val="uk-UA"/>
        </w:rPr>
        <w:t xml:space="preserve"> здійснення ними діяльності з надання фінансових послуг)</w:t>
      </w:r>
    </w:p>
    <w:p w14:paraId="13306DD9" w14:textId="77777777" w:rsidR="00B247FC" w:rsidRPr="002101BA" w:rsidRDefault="00B247FC" w:rsidP="007846EB">
      <w:pPr>
        <w:jc w:val="right"/>
        <w:rPr>
          <w:color w:val="000000"/>
          <w:sz w:val="24"/>
          <w:szCs w:val="24"/>
        </w:rPr>
      </w:pPr>
    </w:p>
    <w:p w14:paraId="4F280F2C" w14:textId="77777777" w:rsidR="00012404" w:rsidRDefault="00012404" w:rsidP="007846EB">
      <w:pPr>
        <w:jc w:val="right"/>
        <w:rPr>
          <w:color w:val="000000"/>
          <w:sz w:val="24"/>
          <w:szCs w:val="24"/>
        </w:rPr>
      </w:pPr>
    </w:p>
    <w:p w14:paraId="56027960" w14:textId="1713015D" w:rsidR="00B247FC" w:rsidRPr="00012404" w:rsidRDefault="00B247FC" w:rsidP="007846EB">
      <w:pPr>
        <w:jc w:val="right"/>
      </w:pPr>
      <w:r w:rsidRPr="00012404">
        <w:rPr>
          <w:color w:val="000000"/>
        </w:rPr>
        <w:t>Національний банк України</w:t>
      </w:r>
    </w:p>
    <w:p w14:paraId="11CD52FF" w14:textId="5F81F04C" w:rsidR="00B247FC" w:rsidRDefault="00B247FC">
      <w:pPr>
        <w:rPr>
          <w:sz w:val="24"/>
          <w:szCs w:val="24"/>
        </w:rPr>
      </w:pPr>
    </w:p>
    <w:p w14:paraId="797989D2" w14:textId="46530F21" w:rsidR="00B247FC" w:rsidRPr="00E154C0" w:rsidRDefault="00B247FC" w:rsidP="00B247FC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54C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B2011">
        <w:rPr>
          <w:rFonts w:ascii="Times New Roman" w:hAnsi="Times New Roman" w:cs="Times New Roman"/>
          <w:color w:val="000000"/>
          <w:sz w:val="28"/>
          <w:szCs w:val="28"/>
        </w:rPr>
        <w:t>аява</w:t>
      </w:r>
      <w:r w:rsidRPr="00E15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4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 видачу ліцензії </w:t>
      </w:r>
      <w:r w:rsidRPr="00E154C0">
        <w:rPr>
          <w:rStyle w:val="st42"/>
          <w:rFonts w:ascii="Times New Roman" w:hAnsi="Times New Roman" w:cs="Times New Roman"/>
          <w:sz w:val="28"/>
          <w:szCs w:val="28"/>
        </w:rPr>
        <w:t xml:space="preserve">на </w:t>
      </w:r>
      <w:r w:rsidRPr="00E15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здійснення валютних операцій в частині </w:t>
      </w:r>
      <w:r w:rsidRPr="00E154C0">
        <w:rPr>
          <w:rStyle w:val="st42"/>
          <w:rFonts w:ascii="Times New Roman" w:hAnsi="Times New Roman" w:cs="Times New Roman"/>
          <w:sz w:val="28"/>
          <w:szCs w:val="28"/>
        </w:rPr>
        <w:t>торгівлі валютними цінностями в готівковій формі</w:t>
      </w:r>
    </w:p>
    <w:p w14:paraId="5D7677AB" w14:textId="77777777" w:rsidR="00B247FC" w:rsidRPr="00DB2011" w:rsidRDefault="00B247FC" w:rsidP="00B247FC">
      <w:pPr>
        <w:jc w:val="center"/>
        <w:rPr>
          <w:color w:val="000000"/>
          <w:sz w:val="24"/>
          <w:szCs w:val="24"/>
        </w:rPr>
      </w:pPr>
    </w:p>
    <w:tbl>
      <w:tblPr>
        <w:tblW w:w="9781" w:type="dxa"/>
        <w:tblLayout w:type="fixed"/>
        <w:tblLook w:val="0400" w:firstRow="0" w:lastRow="0" w:firstColumn="0" w:lastColumn="0" w:noHBand="0" w:noVBand="1"/>
      </w:tblPr>
      <w:tblGrid>
        <w:gridCol w:w="4653"/>
        <w:gridCol w:w="5128"/>
      </w:tblGrid>
      <w:tr w:rsidR="00B247FC" w:rsidRPr="00202B5E" w14:paraId="1B1EEC2A" w14:textId="77777777" w:rsidTr="00B247FC">
        <w:tc>
          <w:tcPr>
            <w:tcW w:w="4653" w:type="dxa"/>
          </w:tcPr>
          <w:p w14:paraId="24D9CD8A" w14:textId="77777777" w:rsidR="00B247FC" w:rsidRPr="00202B5E" w:rsidRDefault="00B247FC" w:rsidP="00B24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14:paraId="52AEE89F" w14:textId="77777777" w:rsidR="00B247FC" w:rsidRPr="00202B5E" w:rsidRDefault="00B247FC" w:rsidP="00B247F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0C56B6EA" w14:textId="77777777" w:rsidR="00B247FC" w:rsidRPr="00202B5E" w:rsidRDefault="00B247FC" w:rsidP="00B247F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Заявник </w:t>
      </w:r>
      <w:r w:rsidRPr="00202B5E">
        <w:rPr>
          <w:color w:val="000000"/>
          <w:sz w:val="24"/>
          <w:szCs w:val="24"/>
        </w:rPr>
        <w:t>___________________________________</w:t>
      </w:r>
      <w:r w:rsidRPr="00CD03AE">
        <w:rPr>
          <w:color w:val="000000"/>
          <w:sz w:val="24"/>
          <w:szCs w:val="24"/>
        </w:rPr>
        <w:t>______________</w:t>
      </w:r>
      <w:r w:rsidRPr="00202B5E">
        <w:rPr>
          <w:color w:val="000000"/>
          <w:sz w:val="24"/>
          <w:szCs w:val="24"/>
        </w:rPr>
        <w:t>_______________________________</w:t>
      </w:r>
    </w:p>
    <w:p w14:paraId="75B3F690" w14:textId="221E7F56" w:rsidR="00B247FC" w:rsidRPr="00202B5E" w:rsidRDefault="00B247FC" w:rsidP="00B247FC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0"/>
          <w:szCs w:val="20"/>
        </w:rPr>
        <w:t>(повне найменування)</w:t>
      </w:r>
      <w:r w:rsidRPr="00202B5E">
        <w:rPr>
          <w:color w:val="000000"/>
          <w:sz w:val="20"/>
          <w:szCs w:val="20"/>
        </w:rPr>
        <w:br/>
      </w:r>
      <w:r w:rsidRPr="00202B5E">
        <w:rPr>
          <w:color w:val="000000"/>
          <w:sz w:val="24"/>
          <w:szCs w:val="24"/>
        </w:rPr>
        <w:t>________________________________________________________________________________</w:t>
      </w:r>
      <w:r w:rsidRPr="00202B5E">
        <w:rPr>
          <w:color w:val="000000"/>
          <w:sz w:val="24"/>
          <w:szCs w:val="24"/>
        </w:rPr>
        <w:br/>
      </w:r>
      <w:r>
        <w:rPr>
          <w:color w:val="000000"/>
          <w:sz w:val="20"/>
          <w:szCs w:val="20"/>
        </w:rPr>
        <w:t>(</w:t>
      </w:r>
      <w:r w:rsidRPr="00202B5E">
        <w:rPr>
          <w:color w:val="000000"/>
          <w:sz w:val="20"/>
          <w:szCs w:val="20"/>
        </w:rPr>
        <w:t xml:space="preserve">ідентифікаційний код за Єдиним державним реєстром підприємств </w:t>
      </w:r>
      <w:r w:rsidR="00541202">
        <w:rPr>
          <w:color w:val="000000"/>
          <w:sz w:val="20"/>
          <w:szCs w:val="20"/>
        </w:rPr>
        <w:t xml:space="preserve">та </w:t>
      </w:r>
      <w:r w:rsidRPr="00202B5E">
        <w:rPr>
          <w:color w:val="000000"/>
          <w:sz w:val="20"/>
          <w:szCs w:val="20"/>
        </w:rPr>
        <w:t>орга</w:t>
      </w:r>
      <w:r>
        <w:rPr>
          <w:color w:val="000000"/>
          <w:sz w:val="20"/>
          <w:szCs w:val="20"/>
        </w:rPr>
        <w:t>нізацій України (далі - ЄДРПОУ))</w:t>
      </w:r>
      <w:r w:rsidRPr="00202B5E">
        <w:rPr>
          <w:color w:val="000000"/>
          <w:sz w:val="20"/>
          <w:szCs w:val="20"/>
        </w:rPr>
        <w:br/>
      </w:r>
      <w:r w:rsidRPr="00202B5E">
        <w:rPr>
          <w:color w:val="000000"/>
          <w:sz w:val="24"/>
          <w:szCs w:val="24"/>
        </w:rPr>
        <w:t>________________________________________________________________________________</w:t>
      </w:r>
      <w:r w:rsidRPr="00202B5E">
        <w:rPr>
          <w:color w:val="000000"/>
          <w:sz w:val="24"/>
          <w:szCs w:val="24"/>
        </w:rPr>
        <w:br/>
        <w:t>________________________________</w:t>
      </w:r>
      <w:r>
        <w:rPr>
          <w:color w:val="000000"/>
          <w:sz w:val="24"/>
          <w:szCs w:val="24"/>
        </w:rPr>
        <w:t>______________</w:t>
      </w:r>
      <w:r w:rsidRPr="00202B5E">
        <w:rPr>
          <w:color w:val="000000"/>
          <w:sz w:val="24"/>
          <w:szCs w:val="24"/>
        </w:rPr>
        <w:t>__________________________________</w:t>
      </w:r>
      <w:r w:rsidRPr="00202B5E">
        <w:rPr>
          <w:color w:val="000000"/>
          <w:sz w:val="24"/>
          <w:szCs w:val="24"/>
        </w:rPr>
        <w:br/>
      </w:r>
      <w:r w:rsidRPr="00202B5E">
        <w:rPr>
          <w:color w:val="000000"/>
          <w:sz w:val="20"/>
          <w:szCs w:val="20"/>
        </w:rPr>
        <w:t>(місцезнаходження)</w:t>
      </w:r>
    </w:p>
    <w:p w14:paraId="1406DE10" w14:textId="77777777" w:rsidR="00B247FC" w:rsidRPr="00202B5E" w:rsidRDefault="00B247FC" w:rsidP="00B247FC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банківські реквізити:</w:t>
      </w:r>
      <w:r w:rsidRPr="00CD03AE">
        <w:rPr>
          <w:color w:val="000000"/>
          <w:sz w:val="24"/>
          <w:szCs w:val="24"/>
        </w:rPr>
        <w:t xml:space="preserve"> _________________</w:t>
      </w:r>
      <w:r w:rsidRPr="00202B5E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___________</w:t>
      </w:r>
      <w:r w:rsidRPr="00202B5E">
        <w:rPr>
          <w:color w:val="000000"/>
          <w:sz w:val="24"/>
          <w:szCs w:val="24"/>
        </w:rPr>
        <w:t>________________________</w:t>
      </w:r>
    </w:p>
    <w:p w14:paraId="6681C714" w14:textId="77777777" w:rsidR="00B247FC" w:rsidRPr="00202B5E" w:rsidRDefault="00B247FC" w:rsidP="00B247FC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4"/>
          <w:szCs w:val="24"/>
        </w:rPr>
        <w:t>______________________________________________________________</w:t>
      </w:r>
      <w:r>
        <w:rPr>
          <w:color w:val="000000"/>
          <w:sz w:val="24"/>
          <w:szCs w:val="24"/>
          <w:lang w:val="ru-RU"/>
        </w:rPr>
        <w:t>______________</w:t>
      </w:r>
      <w:r w:rsidRPr="00202B5E">
        <w:rPr>
          <w:color w:val="000000"/>
          <w:sz w:val="24"/>
          <w:szCs w:val="24"/>
        </w:rPr>
        <w:t>____</w:t>
      </w:r>
      <w:r w:rsidRPr="00202B5E">
        <w:rPr>
          <w:color w:val="000000"/>
          <w:sz w:val="24"/>
          <w:szCs w:val="24"/>
        </w:rPr>
        <w:br/>
      </w:r>
      <w:r w:rsidRPr="00202B5E">
        <w:rPr>
          <w:color w:val="000000"/>
          <w:sz w:val="20"/>
          <w:szCs w:val="20"/>
        </w:rPr>
        <w:t>(найменування та місцезнаходження банку, код банку, номер поточного рахунку)</w:t>
      </w:r>
    </w:p>
    <w:p w14:paraId="1BBF3E1B" w14:textId="77777777" w:rsidR="00B247FC" w:rsidRPr="00202B5E" w:rsidRDefault="00B247FC" w:rsidP="00B247FC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 xml:space="preserve">в особі </w:t>
      </w:r>
    </w:p>
    <w:p w14:paraId="12BE649C" w14:textId="4C65DB56" w:rsidR="00B247FC" w:rsidRPr="00202B5E" w:rsidRDefault="00B247FC" w:rsidP="00B247FC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4"/>
          <w:szCs w:val="24"/>
        </w:rPr>
        <w:t>_______________________________________________</w:t>
      </w:r>
      <w:r>
        <w:rPr>
          <w:color w:val="000000"/>
          <w:sz w:val="24"/>
          <w:szCs w:val="24"/>
          <w:lang w:val="ru-RU"/>
        </w:rPr>
        <w:t>_____________</w:t>
      </w:r>
      <w:r w:rsidRPr="00202B5E">
        <w:rPr>
          <w:color w:val="000000"/>
          <w:sz w:val="24"/>
          <w:szCs w:val="24"/>
        </w:rPr>
        <w:t>___________________,</w:t>
      </w:r>
      <w:r w:rsidRPr="00202B5E">
        <w:rPr>
          <w:color w:val="000000"/>
          <w:sz w:val="24"/>
          <w:szCs w:val="24"/>
        </w:rPr>
        <w:br/>
      </w:r>
      <w:r w:rsidR="00822BF1">
        <w:rPr>
          <w:rFonts w:ascii="Calibri" w:hAnsi="Calibri" w:cs="Calibri"/>
          <w:color w:val="000000"/>
          <w:sz w:val="20"/>
          <w:szCs w:val="20"/>
        </w:rPr>
        <w:t>[</w:t>
      </w:r>
      <w:r w:rsidRPr="00202B5E">
        <w:rPr>
          <w:color w:val="000000"/>
          <w:sz w:val="20"/>
          <w:szCs w:val="20"/>
        </w:rPr>
        <w:t>прізвище, власне ім’я, по батькові</w:t>
      </w:r>
      <w:r w:rsidR="00541202">
        <w:rPr>
          <w:color w:val="000000"/>
          <w:sz w:val="20"/>
          <w:szCs w:val="20"/>
        </w:rPr>
        <w:t xml:space="preserve"> (за наявності)</w:t>
      </w:r>
      <w:r w:rsidRPr="00202B5E">
        <w:rPr>
          <w:color w:val="000000"/>
          <w:sz w:val="20"/>
          <w:szCs w:val="20"/>
        </w:rPr>
        <w:t>, найменування посади</w:t>
      </w:r>
      <w:r w:rsidR="00822BF1">
        <w:rPr>
          <w:rFonts w:ascii="Calibri" w:hAnsi="Calibri" w:cs="Calibri"/>
          <w:color w:val="000000"/>
          <w:sz w:val="20"/>
          <w:szCs w:val="20"/>
        </w:rPr>
        <w:t>]</w:t>
      </w:r>
      <w:r w:rsidRPr="00202B5E">
        <w:rPr>
          <w:color w:val="000000"/>
          <w:sz w:val="20"/>
          <w:szCs w:val="20"/>
        </w:rPr>
        <w:t xml:space="preserve"> </w:t>
      </w:r>
    </w:p>
    <w:p w14:paraId="2D265D22" w14:textId="77777777" w:rsidR="00B247FC" w:rsidRPr="00202B5E" w:rsidRDefault="00B247FC" w:rsidP="00B247FC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який діє на підставі</w:t>
      </w:r>
    </w:p>
    <w:p w14:paraId="33CFBE7D" w14:textId="77777777" w:rsidR="00B247FC" w:rsidRPr="00202B5E" w:rsidRDefault="00B247FC" w:rsidP="00B247FC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4"/>
          <w:szCs w:val="24"/>
        </w:rPr>
        <w:t>_____________________________________________</w:t>
      </w:r>
      <w:r w:rsidRPr="00202B5E">
        <w:rPr>
          <w:color w:val="000000"/>
          <w:sz w:val="24"/>
          <w:szCs w:val="24"/>
          <w:lang w:val="ru-RU"/>
        </w:rPr>
        <w:t>_____________</w:t>
      </w:r>
      <w:r w:rsidRPr="00202B5E">
        <w:rPr>
          <w:color w:val="000000"/>
          <w:sz w:val="24"/>
          <w:szCs w:val="24"/>
        </w:rPr>
        <w:t>_____________________,</w:t>
      </w:r>
      <w:r w:rsidRPr="00202B5E">
        <w:rPr>
          <w:color w:val="000000"/>
          <w:sz w:val="24"/>
          <w:szCs w:val="24"/>
        </w:rPr>
        <w:br/>
      </w:r>
      <w:r w:rsidRPr="00202B5E">
        <w:rPr>
          <w:color w:val="000000"/>
          <w:sz w:val="20"/>
          <w:szCs w:val="20"/>
        </w:rPr>
        <w:t>(документ, що підтверджує повноваження особи)</w:t>
      </w:r>
    </w:p>
    <w:p w14:paraId="43CB92C8" w14:textId="49C64ABD" w:rsidR="00B247FC" w:rsidRPr="00202B5E" w:rsidRDefault="00B247FC" w:rsidP="00B247FC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звертається до Національного банку України з п</w:t>
      </w:r>
      <w:r>
        <w:rPr>
          <w:color w:val="000000"/>
          <w:sz w:val="24"/>
          <w:szCs w:val="24"/>
        </w:rPr>
        <w:t>роханням про видачу ліцензі</w:t>
      </w:r>
      <w:r w:rsidRPr="00FA7274">
        <w:rPr>
          <w:rStyle w:val="st42"/>
          <w:sz w:val="24"/>
          <w:szCs w:val="24"/>
        </w:rPr>
        <w:t xml:space="preserve">ї на </w:t>
      </w:r>
      <w:r w:rsidRPr="005D4D7A">
        <w:rPr>
          <w:color w:val="000000" w:themeColor="text1"/>
          <w:sz w:val="24"/>
          <w:szCs w:val="24"/>
        </w:rPr>
        <w:t xml:space="preserve">здійснення валютних операцій в частині </w:t>
      </w:r>
      <w:r w:rsidRPr="00FA7274">
        <w:rPr>
          <w:rStyle w:val="st42"/>
          <w:sz w:val="24"/>
          <w:szCs w:val="24"/>
        </w:rPr>
        <w:t>торгівл</w:t>
      </w:r>
      <w:r>
        <w:rPr>
          <w:rStyle w:val="st42"/>
          <w:sz w:val="24"/>
          <w:szCs w:val="24"/>
        </w:rPr>
        <w:t>і</w:t>
      </w:r>
      <w:r w:rsidRPr="00FA7274">
        <w:rPr>
          <w:rStyle w:val="st42"/>
          <w:sz w:val="24"/>
          <w:szCs w:val="24"/>
        </w:rPr>
        <w:t xml:space="preserve"> валютними цінностями</w:t>
      </w:r>
      <w:r>
        <w:rPr>
          <w:rStyle w:val="st42"/>
          <w:sz w:val="24"/>
          <w:szCs w:val="24"/>
        </w:rPr>
        <w:t xml:space="preserve"> в готівковій формі.</w:t>
      </w:r>
    </w:p>
    <w:p w14:paraId="0CF0600C" w14:textId="21CC2790" w:rsidR="00B247FC" w:rsidRPr="007846EB" w:rsidRDefault="00C1609F" w:rsidP="00B247FC">
      <w:pPr>
        <w:widowControl w:val="0"/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Види фінансових послуг, які заявник планує надавати:</w:t>
      </w:r>
    </w:p>
    <w:p w14:paraId="5B4D3390" w14:textId="77777777" w:rsidR="00B247FC" w:rsidRDefault="00B247FC" w:rsidP="00B247FC">
      <w:pPr>
        <w:rPr>
          <w:color w:val="000000" w:themeColor="text1"/>
          <w:sz w:val="24"/>
          <w:szCs w:val="24"/>
        </w:rPr>
      </w:pPr>
      <w:r w:rsidRPr="002A6EF9">
        <w:rPr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 w:rsidRPr="0064033B">
        <w:rPr>
          <w:color w:val="000000" w:themeColor="text1"/>
          <w:sz w:val="24"/>
          <w:szCs w:val="24"/>
        </w:rPr>
        <w:t>торгівл</w:t>
      </w:r>
      <w:r>
        <w:rPr>
          <w:color w:val="000000" w:themeColor="text1"/>
          <w:sz w:val="24"/>
          <w:szCs w:val="24"/>
        </w:rPr>
        <w:t>я</w:t>
      </w:r>
      <w:r w:rsidRPr="0064033B">
        <w:rPr>
          <w:color w:val="000000" w:themeColor="text1"/>
          <w:sz w:val="24"/>
          <w:szCs w:val="24"/>
        </w:rPr>
        <w:t xml:space="preserve"> валютними цінностями</w:t>
      </w:r>
      <w:r>
        <w:rPr>
          <w:color w:val="000000" w:themeColor="text1"/>
          <w:sz w:val="24"/>
          <w:szCs w:val="24"/>
        </w:rPr>
        <w:t>.</w:t>
      </w:r>
    </w:p>
    <w:p w14:paraId="3BC00F74" w14:textId="77777777" w:rsidR="00B247FC" w:rsidRPr="008E7098" w:rsidRDefault="00B247FC" w:rsidP="00B247FC">
      <w:pPr>
        <w:rPr>
          <w:color w:val="000000" w:themeColor="text1"/>
          <w:sz w:val="24"/>
          <w:szCs w:val="24"/>
        </w:rPr>
      </w:pPr>
    </w:p>
    <w:p w14:paraId="521D9D72" w14:textId="5CDDEA2A" w:rsidR="00B247FC" w:rsidRPr="00202B5E" w:rsidRDefault="00B247FC" w:rsidP="00B247FC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 xml:space="preserve">Заявник для здійснення </w:t>
      </w:r>
      <w:r>
        <w:rPr>
          <w:color w:val="000000"/>
          <w:sz w:val="24"/>
          <w:szCs w:val="24"/>
        </w:rPr>
        <w:t>валютних операцій</w:t>
      </w:r>
      <w:r w:rsidRPr="00202B5E">
        <w:rPr>
          <w:color w:val="000000"/>
          <w:sz w:val="24"/>
          <w:szCs w:val="24"/>
        </w:rPr>
        <w:t xml:space="preserve"> </w:t>
      </w:r>
      <w:r w:rsidR="00870638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частині торгівлі валютними цінностями в готівковій формі </w:t>
      </w:r>
      <w:r w:rsidRPr="00202B5E">
        <w:rPr>
          <w:color w:val="000000"/>
          <w:sz w:val="24"/>
          <w:szCs w:val="24"/>
        </w:rPr>
        <w:t xml:space="preserve">планує провадити діяльність через такі відокремлені підрозділи (заповнюється для кожного відокремленого підрозділу </w:t>
      </w:r>
      <w:r w:rsidR="00822BF1">
        <w:rPr>
          <w:color w:val="000000"/>
          <w:sz w:val="24"/>
          <w:szCs w:val="24"/>
        </w:rPr>
        <w:t>за</w:t>
      </w:r>
      <w:r w:rsidRPr="00202B5E">
        <w:rPr>
          <w:color w:val="000000"/>
          <w:sz w:val="24"/>
          <w:szCs w:val="24"/>
        </w:rPr>
        <w:t xml:space="preserve"> їх наявності): </w:t>
      </w:r>
    </w:p>
    <w:p w14:paraId="552E031E" w14:textId="77777777" w:rsidR="00B247FC" w:rsidRPr="00202B5E" w:rsidRDefault="00B247FC" w:rsidP="00B247FC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________________________________________________________________________________</w:t>
      </w:r>
    </w:p>
    <w:p w14:paraId="613A7488" w14:textId="77777777" w:rsidR="00B247FC" w:rsidRPr="00202B5E" w:rsidRDefault="00B247FC" w:rsidP="00B247FC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0"/>
          <w:szCs w:val="20"/>
        </w:rPr>
        <w:t>(повне найменування відокремленого підрозділу)</w:t>
      </w:r>
      <w:r w:rsidRPr="00202B5E">
        <w:rPr>
          <w:color w:val="000000"/>
          <w:sz w:val="20"/>
          <w:szCs w:val="20"/>
        </w:rPr>
        <w:br/>
        <w:t>______________________________</w:t>
      </w:r>
      <w:r>
        <w:rPr>
          <w:color w:val="000000"/>
          <w:sz w:val="20"/>
          <w:szCs w:val="20"/>
        </w:rPr>
        <w:t>______________________________</w:t>
      </w:r>
      <w:r w:rsidRPr="00202B5E">
        <w:rPr>
          <w:color w:val="000000"/>
          <w:sz w:val="20"/>
          <w:szCs w:val="20"/>
        </w:rPr>
        <w:t>____________________________________</w:t>
      </w:r>
      <w:r w:rsidRPr="00202B5E">
        <w:rPr>
          <w:color w:val="000000"/>
          <w:sz w:val="20"/>
          <w:szCs w:val="20"/>
        </w:rPr>
        <w:br/>
        <w:t>[ідентифікаційний код за ЄДРПОУ</w:t>
      </w:r>
      <w:r>
        <w:rPr>
          <w:color w:val="000000"/>
          <w:sz w:val="20"/>
          <w:szCs w:val="20"/>
        </w:rPr>
        <w:t>/</w:t>
      </w:r>
      <w:r w:rsidRPr="00CD03AE">
        <w:rPr>
          <w:rStyle w:val="st42"/>
        </w:rPr>
        <w:t xml:space="preserve"> </w:t>
      </w:r>
      <w:r w:rsidRPr="00CD03AE">
        <w:rPr>
          <w:rStyle w:val="st42"/>
          <w:sz w:val="20"/>
          <w:szCs w:val="20"/>
        </w:rPr>
        <w:t>власний код</w:t>
      </w:r>
      <w:r w:rsidRPr="00202B5E">
        <w:rPr>
          <w:color w:val="000000"/>
          <w:sz w:val="20"/>
          <w:szCs w:val="20"/>
        </w:rPr>
        <w:t xml:space="preserve"> відокремленого підрозділу (за наявності)]</w:t>
      </w:r>
      <w:r w:rsidRPr="00202B5E">
        <w:rPr>
          <w:color w:val="000000"/>
          <w:sz w:val="20"/>
          <w:szCs w:val="20"/>
        </w:rPr>
        <w:br/>
        <w:t>________________________________________________________________________________________________</w:t>
      </w:r>
      <w:r w:rsidRPr="00202B5E">
        <w:rPr>
          <w:color w:val="000000"/>
          <w:sz w:val="20"/>
          <w:szCs w:val="20"/>
        </w:rPr>
        <w:br/>
        <w:t>________________________________________________________________________________________________</w:t>
      </w:r>
      <w:r w:rsidRPr="00202B5E">
        <w:rPr>
          <w:color w:val="000000"/>
          <w:sz w:val="20"/>
          <w:szCs w:val="20"/>
        </w:rPr>
        <w:br/>
        <w:t>(місцезнаходження)</w:t>
      </w:r>
    </w:p>
    <w:p w14:paraId="1A956F0F" w14:textId="77777777" w:rsidR="00B247FC" w:rsidRPr="00202B5E" w:rsidRDefault="00B247FC" w:rsidP="00B247FC">
      <w:pPr>
        <w:ind w:firstLine="720"/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Я,________________________________</w:t>
      </w:r>
      <w:r w:rsidRPr="0009682C">
        <w:rPr>
          <w:color w:val="000000"/>
          <w:sz w:val="24"/>
          <w:szCs w:val="24"/>
          <w:lang w:val="ru-RU"/>
        </w:rPr>
        <w:t>____________</w:t>
      </w:r>
      <w:r w:rsidRPr="00202B5E">
        <w:rPr>
          <w:color w:val="000000"/>
          <w:sz w:val="24"/>
          <w:szCs w:val="24"/>
        </w:rPr>
        <w:t>___________________________,</w:t>
      </w:r>
    </w:p>
    <w:p w14:paraId="71D24A45" w14:textId="35363528" w:rsidR="00B247FC" w:rsidRPr="00202B5E" w:rsidRDefault="00B247FC" w:rsidP="00B247FC">
      <w:pPr>
        <w:ind w:firstLine="720"/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0"/>
          <w:szCs w:val="20"/>
        </w:rPr>
        <w:t>(прізвище, власне ім’я, по батькові</w:t>
      </w:r>
      <w:r w:rsidR="00541202">
        <w:rPr>
          <w:color w:val="000000"/>
          <w:sz w:val="20"/>
          <w:szCs w:val="20"/>
        </w:rPr>
        <w:t xml:space="preserve"> (за наявності)</w:t>
      </w:r>
      <w:r w:rsidRPr="00202B5E">
        <w:rPr>
          <w:color w:val="000000"/>
          <w:sz w:val="20"/>
          <w:szCs w:val="20"/>
        </w:rPr>
        <w:t>)</w:t>
      </w:r>
    </w:p>
    <w:p w14:paraId="2B781F45" w14:textId="3EA5ED37" w:rsidR="00B247FC" w:rsidRPr="00202B5E" w:rsidRDefault="00B247FC" w:rsidP="00B247FC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lastRenderedPageBreak/>
        <w:t>надаю дозвіл на перевірку Національним банком</w:t>
      </w:r>
      <w:r>
        <w:rPr>
          <w:color w:val="000000"/>
          <w:sz w:val="24"/>
          <w:szCs w:val="24"/>
        </w:rPr>
        <w:t xml:space="preserve"> </w:t>
      </w:r>
      <w:r w:rsidRPr="00202B5E">
        <w:rPr>
          <w:color w:val="000000"/>
          <w:sz w:val="24"/>
          <w:szCs w:val="24"/>
        </w:rPr>
        <w:t xml:space="preserve">наданої інформації, достовірності поданих документів і персональних даних, що в них містяться, </w:t>
      </w:r>
      <w:r w:rsidR="00822BF1">
        <w:rPr>
          <w:color w:val="000000"/>
          <w:sz w:val="24"/>
          <w:szCs w:val="24"/>
        </w:rPr>
        <w:t>в</w:t>
      </w:r>
      <w:r w:rsidRPr="00202B5E">
        <w:rPr>
          <w:color w:val="000000"/>
          <w:sz w:val="24"/>
          <w:szCs w:val="24"/>
        </w:rPr>
        <w:t xml:space="preserve"> тому числі, але не виключно, шляхом надання цієї інформації іншим державним органам, органам місцевого самоврядування, юридичним особам та фізичним особам. </w:t>
      </w:r>
    </w:p>
    <w:p w14:paraId="3A546A9D" w14:textId="77777777" w:rsidR="00B247FC" w:rsidRPr="00202B5E" w:rsidRDefault="00B247FC" w:rsidP="00B247FC">
      <w:pPr>
        <w:ind w:firstLine="720"/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Я розумію наслідки надання Національному банку</w:t>
      </w:r>
      <w:r>
        <w:rPr>
          <w:color w:val="000000"/>
          <w:sz w:val="24"/>
          <w:szCs w:val="24"/>
        </w:rPr>
        <w:t xml:space="preserve"> </w:t>
      </w:r>
      <w:r w:rsidRPr="00202B5E">
        <w:rPr>
          <w:color w:val="000000"/>
          <w:sz w:val="24"/>
          <w:szCs w:val="24"/>
        </w:rPr>
        <w:t>недостовірної та/або неповної інформації.</w:t>
      </w:r>
    </w:p>
    <w:p w14:paraId="538AECFD" w14:textId="77777777" w:rsidR="00B247FC" w:rsidRPr="00202B5E" w:rsidRDefault="00B247FC" w:rsidP="00B247FC">
      <w:pPr>
        <w:ind w:firstLine="720"/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Відповідно до Закону України “Про захист персональних даних” підписанням цієї заяви я надаю Національному банку згоду на обробку моїх персональних даних для здійснення Національним банком повноважень, визначених законом.</w:t>
      </w:r>
    </w:p>
    <w:p w14:paraId="3500F559" w14:textId="77777777" w:rsidR="00B247FC" w:rsidRDefault="00B247FC" w:rsidP="00B247FC">
      <w:pPr>
        <w:ind w:firstLine="720"/>
        <w:rPr>
          <w:color w:val="000000"/>
          <w:sz w:val="24"/>
          <w:szCs w:val="24"/>
        </w:rPr>
      </w:pPr>
    </w:p>
    <w:p w14:paraId="75B9C6BF" w14:textId="77777777" w:rsidR="00B247FC" w:rsidRPr="00202B5E" w:rsidRDefault="00B247FC" w:rsidP="00B247FC">
      <w:pPr>
        <w:ind w:firstLine="720"/>
        <w:rPr>
          <w:color w:val="000000"/>
          <w:sz w:val="24"/>
          <w:szCs w:val="24"/>
        </w:rPr>
      </w:pPr>
    </w:p>
    <w:p w14:paraId="730A84F8" w14:textId="77777777" w:rsidR="00B247FC" w:rsidRPr="00202B5E" w:rsidRDefault="00B247FC" w:rsidP="00B247FC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Додатки: до заяви додаються документи, згідно з описом.</w:t>
      </w:r>
    </w:p>
    <w:p w14:paraId="759C25F0" w14:textId="77777777" w:rsidR="00B247FC" w:rsidRDefault="00B247FC" w:rsidP="00B247FC">
      <w:pPr>
        <w:ind w:firstLine="720"/>
        <w:rPr>
          <w:color w:val="000000"/>
          <w:sz w:val="24"/>
          <w:szCs w:val="24"/>
        </w:rPr>
      </w:pPr>
    </w:p>
    <w:p w14:paraId="02684E2B" w14:textId="77777777" w:rsidR="00B247FC" w:rsidRDefault="00B247FC" w:rsidP="00B247FC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подання заяви</w:t>
      </w:r>
    </w:p>
    <w:p w14:paraId="768B8356" w14:textId="77777777" w:rsidR="00B247FC" w:rsidRPr="00202B5E" w:rsidRDefault="00B247FC" w:rsidP="00B247FC">
      <w:pPr>
        <w:ind w:firstLine="720"/>
        <w:rPr>
          <w:color w:val="000000"/>
          <w:sz w:val="24"/>
          <w:szCs w:val="24"/>
        </w:rPr>
      </w:pPr>
    </w:p>
    <w:tbl>
      <w:tblPr>
        <w:tblW w:w="8784" w:type="dxa"/>
        <w:jc w:val="center"/>
        <w:tblLayout w:type="fixed"/>
        <w:tblLook w:val="0400" w:firstRow="0" w:lastRow="0" w:firstColumn="0" w:lastColumn="0" w:noHBand="0" w:noVBand="1"/>
      </w:tblPr>
      <w:tblGrid>
        <w:gridCol w:w="2972"/>
        <w:gridCol w:w="5812"/>
      </w:tblGrid>
      <w:tr w:rsidR="00B247FC" w:rsidRPr="004C6767" w14:paraId="22A28550" w14:textId="77777777" w:rsidTr="00B247FC">
        <w:trPr>
          <w:jc w:val="center"/>
        </w:trPr>
        <w:tc>
          <w:tcPr>
            <w:tcW w:w="2972" w:type="dxa"/>
          </w:tcPr>
          <w:p w14:paraId="613A7187" w14:textId="77777777" w:rsidR="00B247FC" w:rsidRPr="008E7098" w:rsidRDefault="00B247FC" w:rsidP="00B247FC">
            <w:pPr>
              <w:ind w:left="467"/>
              <w:jc w:val="center"/>
              <w:rPr>
                <w:color w:val="000000"/>
                <w:sz w:val="24"/>
                <w:szCs w:val="24"/>
              </w:rPr>
            </w:pPr>
          </w:p>
          <w:p w14:paraId="1A223F8E" w14:textId="77777777" w:rsidR="00B247FC" w:rsidRPr="008E7098" w:rsidRDefault="00B247FC" w:rsidP="00B247FC">
            <w:pPr>
              <w:rPr>
                <w:color w:val="000000"/>
                <w:sz w:val="24"/>
                <w:szCs w:val="24"/>
              </w:rPr>
            </w:pPr>
            <w:r w:rsidRPr="008E7098">
              <w:rPr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5812" w:type="dxa"/>
            <w:tcBorders>
              <w:left w:val="nil"/>
            </w:tcBorders>
          </w:tcPr>
          <w:p w14:paraId="2EECF990" w14:textId="77777777" w:rsidR="00B247FC" w:rsidRPr="008E7098" w:rsidRDefault="00B247FC" w:rsidP="00B247FC">
            <w:pPr>
              <w:ind w:left="467"/>
              <w:jc w:val="center"/>
              <w:rPr>
                <w:color w:val="000000"/>
                <w:sz w:val="24"/>
                <w:szCs w:val="24"/>
              </w:rPr>
            </w:pPr>
          </w:p>
          <w:p w14:paraId="542ECE05" w14:textId="77777777" w:rsidR="00B247FC" w:rsidRPr="008E7098" w:rsidRDefault="00B247FC" w:rsidP="00B247FC">
            <w:pPr>
              <w:rPr>
                <w:color w:val="000000"/>
                <w:sz w:val="24"/>
                <w:szCs w:val="24"/>
              </w:rPr>
            </w:pPr>
            <w:r w:rsidRPr="008E7098">
              <w:rPr>
                <w:color w:val="000000"/>
                <w:sz w:val="24"/>
                <w:szCs w:val="24"/>
              </w:rPr>
              <w:t>Особистий підпис                      Власне  ім’я ПРІЗВИЩЕ</w:t>
            </w:r>
          </w:p>
        </w:tc>
      </w:tr>
    </w:tbl>
    <w:p w14:paraId="4FE10C54" w14:textId="77777777" w:rsidR="00B247FC" w:rsidRDefault="00B247FC" w:rsidP="00B247FC">
      <w:pPr>
        <w:rPr>
          <w:sz w:val="24"/>
          <w:szCs w:val="24"/>
        </w:rPr>
      </w:pPr>
    </w:p>
    <w:p w14:paraId="07A2CA2F" w14:textId="77777777" w:rsidR="00B247FC" w:rsidRDefault="00B247FC" w:rsidP="00B247FC">
      <w:pPr>
        <w:rPr>
          <w:sz w:val="24"/>
          <w:szCs w:val="24"/>
        </w:rPr>
      </w:pPr>
    </w:p>
    <w:p w14:paraId="2F18A0C8" w14:textId="6612A283" w:rsidR="00A57B44" w:rsidRDefault="00A57B44" w:rsidP="00CA7771">
      <w:pPr>
        <w:jc w:val="right"/>
        <w:rPr>
          <w:sz w:val="24"/>
          <w:szCs w:val="24"/>
        </w:rPr>
      </w:pPr>
      <w:bookmarkStart w:id="0" w:name="_GoBack"/>
      <w:bookmarkEnd w:id="0"/>
    </w:p>
    <w:sectPr w:rsidR="00A57B44" w:rsidSect="00642739">
      <w:headerReference w:type="default" r:id="rId12"/>
      <w:headerReference w:type="first" r:id="rId13"/>
      <w:footerReference w:type="first" r:id="rId14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84C2" w14:textId="77777777" w:rsidR="003633BE" w:rsidRDefault="003633BE" w:rsidP="00E53CCD">
      <w:r>
        <w:separator/>
      </w:r>
    </w:p>
  </w:endnote>
  <w:endnote w:type="continuationSeparator" w:id="0">
    <w:p w14:paraId="20E8F4C5" w14:textId="77777777" w:rsidR="003633BE" w:rsidRDefault="003633BE" w:rsidP="00E53CCD">
      <w:r>
        <w:continuationSeparator/>
      </w:r>
    </w:p>
  </w:endnote>
  <w:endnote w:type="continuationNotice" w:id="1">
    <w:p w14:paraId="1DAA37E0" w14:textId="77777777" w:rsidR="003633BE" w:rsidRDefault="00363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2FF3" w14:textId="77777777" w:rsidR="003633BE" w:rsidRPr="000353BC" w:rsidRDefault="003633BE" w:rsidP="004E6600">
    <w:pPr>
      <w:pStyle w:val="a7"/>
      <w:tabs>
        <w:tab w:val="clear" w:pos="4819"/>
        <w:tab w:val="clear" w:pos="9639"/>
        <w:tab w:val="left" w:pos="2342"/>
        <w:tab w:val="right" w:pos="9638"/>
      </w:tabs>
      <w:jc w:val="left"/>
      <w:rPr>
        <w:color w:val="FFFFFF" w:themeColor="background1"/>
      </w:rPr>
    </w:pPr>
    <w:proofErr w:type="spellStart"/>
    <w:r w:rsidRPr="000353BC">
      <w:rPr>
        <w:color w:val="FFFFFF" w:themeColor="background1"/>
      </w:rPr>
      <w:t>блон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7C50" w14:textId="77777777" w:rsidR="003633BE" w:rsidRDefault="003633BE" w:rsidP="00E53CCD">
      <w:r>
        <w:separator/>
      </w:r>
    </w:p>
  </w:footnote>
  <w:footnote w:type="continuationSeparator" w:id="0">
    <w:p w14:paraId="7E67EAF4" w14:textId="77777777" w:rsidR="003633BE" w:rsidRDefault="003633BE" w:rsidP="00E53CCD">
      <w:r>
        <w:continuationSeparator/>
      </w:r>
    </w:p>
  </w:footnote>
  <w:footnote w:type="continuationNotice" w:id="1">
    <w:p w14:paraId="63324DDF" w14:textId="77777777" w:rsidR="003633BE" w:rsidRDefault="00363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D488" w14:textId="45DEC1EB" w:rsidR="003633BE" w:rsidRDefault="003633BE" w:rsidP="00E146C7">
    <w:pPr>
      <w:pStyle w:val="a5"/>
      <w:jc w:val="center"/>
    </w:pPr>
  </w:p>
  <w:sdt>
    <w:sdtPr>
      <w:id w:val="8903109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2FD911" w14:textId="5245DCD3" w:rsidR="00762C98" w:rsidRDefault="00762C98" w:rsidP="00762C98">
        <w:pPr>
          <w:pStyle w:val="a5"/>
          <w:jc w:val="center"/>
        </w:pPr>
      </w:p>
      <w:p w14:paraId="107626CD" w14:textId="648545A2" w:rsidR="003633BE" w:rsidRPr="00E146C7" w:rsidRDefault="00762C98" w:rsidP="00762C98">
        <w:pPr>
          <w:pStyle w:val="a5"/>
          <w:jc w:val="right"/>
          <w:rPr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4E5E" w14:textId="0C64D57F" w:rsidR="003633BE" w:rsidRDefault="003633BE" w:rsidP="00F5168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51"/>
    <w:multiLevelType w:val="multilevel"/>
    <w:tmpl w:val="F932B174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AD54C3D"/>
    <w:multiLevelType w:val="multilevel"/>
    <w:tmpl w:val="EB8840D8"/>
    <w:lvl w:ilvl="0">
      <w:start w:val="1"/>
      <w:numFmt w:val="decimal"/>
      <w:lvlText w:val="%1)"/>
      <w:lvlJc w:val="left"/>
      <w:pPr>
        <w:ind w:left="1271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B0A03E6"/>
    <w:multiLevelType w:val="multilevel"/>
    <w:tmpl w:val="7A1058C2"/>
    <w:styleLink w:val="1"/>
    <w:lvl w:ilvl="0">
      <w:start w:val="2"/>
      <w:numFmt w:val="upperRoman"/>
      <w:lvlText w:val="%1."/>
      <w:lvlJc w:val="righ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2B36858"/>
    <w:multiLevelType w:val="multilevel"/>
    <w:tmpl w:val="A6C0BCE6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26" w:hanging="360"/>
      </w:pPr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71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5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3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0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7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466" w:hanging="180"/>
      </w:pPr>
      <w:rPr>
        <w:rFonts w:cs="Times New Roman"/>
      </w:rPr>
    </w:lvl>
  </w:abstractNum>
  <w:abstractNum w:abstractNumId="4" w15:restartNumberingAfterBreak="0">
    <w:nsid w:val="254E4F97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3D2AF9"/>
    <w:multiLevelType w:val="multilevel"/>
    <w:tmpl w:val="B0E4C134"/>
    <w:lvl w:ilvl="0">
      <w:start w:val="1"/>
      <w:numFmt w:val="upperRoman"/>
      <w:suff w:val="space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9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 w:hint="default"/>
      </w:rPr>
    </w:lvl>
  </w:abstractNum>
  <w:abstractNum w:abstractNumId="6" w15:restartNumberingAfterBreak="0">
    <w:nsid w:val="26C645CC"/>
    <w:multiLevelType w:val="hybridMultilevel"/>
    <w:tmpl w:val="62E8F6B8"/>
    <w:lvl w:ilvl="0" w:tplc="8EF85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0A89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493779"/>
    <w:multiLevelType w:val="multilevel"/>
    <w:tmpl w:val="CE46D53C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24D6CDB"/>
    <w:multiLevelType w:val="multilevel"/>
    <w:tmpl w:val="B4CEEE8A"/>
    <w:lvl w:ilvl="0">
      <w:start w:val="138"/>
      <w:numFmt w:val="decimal"/>
      <w:lvlText w:val="%1."/>
      <w:lvlJc w:val="left"/>
      <w:pPr>
        <w:ind w:left="1352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356"/>
      <w:numFmt w:val="decimal"/>
      <w:suff w:val="space"/>
      <w:lvlText w:val="%4."/>
      <w:lvlJc w:val="left"/>
      <w:pPr>
        <w:ind w:left="5529" w:hanging="567"/>
      </w:pPr>
      <w:rPr>
        <w:rFonts w:hint="default"/>
        <w:i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0" w15:restartNumberingAfterBreak="0">
    <w:nsid w:val="362149B7"/>
    <w:multiLevelType w:val="hybridMultilevel"/>
    <w:tmpl w:val="455E72E2"/>
    <w:lvl w:ilvl="0" w:tplc="DF28827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731EBC"/>
    <w:multiLevelType w:val="hybridMultilevel"/>
    <w:tmpl w:val="507CF926"/>
    <w:lvl w:ilvl="0" w:tplc="9F4C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21E"/>
    <w:multiLevelType w:val="hybridMultilevel"/>
    <w:tmpl w:val="45703F9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403559"/>
    <w:multiLevelType w:val="multilevel"/>
    <w:tmpl w:val="C128CC7C"/>
    <w:lvl w:ilvl="0">
      <w:start w:val="1"/>
      <w:numFmt w:val="decimal"/>
      <w:lvlText w:val="%1."/>
      <w:lvlJc w:val="left"/>
      <w:pPr>
        <w:ind w:left="117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FA72AA4"/>
    <w:multiLevelType w:val="multilevel"/>
    <w:tmpl w:val="0B925EE6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0035D0"/>
    <w:multiLevelType w:val="hybridMultilevel"/>
    <w:tmpl w:val="2C868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A0E"/>
    <w:multiLevelType w:val="hybridMultilevel"/>
    <w:tmpl w:val="D01EB418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E40FE3"/>
    <w:multiLevelType w:val="hybridMultilevel"/>
    <w:tmpl w:val="410020E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697FB9"/>
    <w:multiLevelType w:val="hybridMultilevel"/>
    <w:tmpl w:val="C7CEBEA8"/>
    <w:lvl w:ilvl="0" w:tplc="49C47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E58F0"/>
    <w:multiLevelType w:val="hybridMultilevel"/>
    <w:tmpl w:val="66C40206"/>
    <w:lvl w:ilvl="0" w:tplc="40B27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8458E7"/>
    <w:multiLevelType w:val="hybridMultilevel"/>
    <w:tmpl w:val="462A2FBE"/>
    <w:lvl w:ilvl="0" w:tplc="97CA9E30">
      <w:start w:val="17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56E268EF"/>
    <w:multiLevelType w:val="hybridMultilevel"/>
    <w:tmpl w:val="4164F4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6B5B"/>
    <w:multiLevelType w:val="hybridMultilevel"/>
    <w:tmpl w:val="27C64DA2"/>
    <w:lvl w:ilvl="0" w:tplc="B0E61CBC">
      <w:start w:val="16"/>
      <w:numFmt w:val="decimal"/>
      <w:lvlText w:val="%1."/>
      <w:lvlJc w:val="left"/>
      <w:pPr>
        <w:ind w:left="361" w:hanging="360"/>
      </w:pPr>
      <w:rPr>
        <w:rFonts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4" w15:restartNumberingAfterBreak="0">
    <w:nsid w:val="60346667"/>
    <w:multiLevelType w:val="hybridMultilevel"/>
    <w:tmpl w:val="B1EAEE58"/>
    <w:lvl w:ilvl="0" w:tplc="A822C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13073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B0436C"/>
    <w:multiLevelType w:val="hybridMultilevel"/>
    <w:tmpl w:val="8BC0D530"/>
    <w:lvl w:ilvl="0" w:tplc="D17E5B1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6"/>
  </w:num>
  <w:num w:numId="5">
    <w:abstractNumId w:val="6"/>
  </w:num>
  <w:num w:numId="6">
    <w:abstractNumId w:val="23"/>
  </w:num>
  <w:num w:numId="7">
    <w:abstractNumId w:val="19"/>
  </w:num>
  <w:num w:numId="8">
    <w:abstractNumId w:val="2"/>
  </w:num>
  <w:num w:numId="9">
    <w:abstractNumId w:val="26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12"/>
  </w:num>
  <w:num w:numId="16">
    <w:abstractNumId w:val="0"/>
  </w:num>
  <w:num w:numId="17">
    <w:abstractNumId w:val="20"/>
  </w:num>
  <w:num w:numId="18">
    <w:abstractNumId w:val="8"/>
  </w:num>
  <w:num w:numId="19">
    <w:abstractNumId w:val="15"/>
  </w:num>
  <w:num w:numId="20">
    <w:abstractNumId w:val="1"/>
  </w:num>
  <w:num w:numId="21">
    <w:abstractNumId w:val="14"/>
  </w:num>
  <w:num w:numId="22">
    <w:abstractNumId w:val="3"/>
  </w:num>
  <w:num w:numId="23">
    <w:abstractNumId w:val="11"/>
  </w:num>
  <w:num w:numId="24">
    <w:abstractNumId w:val="7"/>
  </w:num>
  <w:num w:numId="25">
    <w:abstractNumId w:val="25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63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0"/>
    <w:rsid w:val="00005764"/>
    <w:rsid w:val="000064FA"/>
    <w:rsid w:val="00011EB4"/>
    <w:rsid w:val="00012404"/>
    <w:rsid w:val="0001352F"/>
    <w:rsid w:val="0001381A"/>
    <w:rsid w:val="00014DF1"/>
    <w:rsid w:val="00014F3C"/>
    <w:rsid w:val="00015FDE"/>
    <w:rsid w:val="000161E7"/>
    <w:rsid w:val="0001790C"/>
    <w:rsid w:val="000208D1"/>
    <w:rsid w:val="00026D3C"/>
    <w:rsid w:val="000307FE"/>
    <w:rsid w:val="0003253E"/>
    <w:rsid w:val="00032BE5"/>
    <w:rsid w:val="00033253"/>
    <w:rsid w:val="0003383F"/>
    <w:rsid w:val="00033923"/>
    <w:rsid w:val="000342A5"/>
    <w:rsid w:val="000343F0"/>
    <w:rsid w:val="00035116"/>
    <w:rsid w:val="000353BC"/>
    <w:rsid w:val="00035E4C"/>
    <w:rsid w:val="0003793C"/>
    <w:rsid w:val="00040126"/>
    <w:rsid w:val="000402CF"/>
    <w:rsid w:val="00047A7E"/>
    <w:rsid w:val="000543C6"/>
    <w:rsid w:val="00054CF2"/>
    <w:rsid w:val="00061DF5"/>
    <w:rsid w:val="000625AA"/>
    <w:rsid w:val="00063480"/>
    <w:rsid w:val="0006388F"/>
    <w:rsid w:val="00063CA4"/>
    <w:rsid w:val="00064FC7"/>
    <w:rsid w:val="00066B3B"/>
    <w:rsid w:val="00067A21"/>
    <w:rsid w:val="000703F3"/>
    <w:rsid w:val="00070639"/>
    <w:rsid w:val="00070DF8"/>
    <w:rsid w:val="00072AD9"/>
    <w:rsid w:val="00073683"/>
    <w:rsid w:val="00075F06"/>
    <w:rsid w:val="00076879"/>
    <w:rsid w:val="00080CC0"/>
    <w:rsid w:val="00080EF4"/>
    <w:rsid w:val="00084CC1"/>
    <w:rsid w:val="0008593C"/>
    <w:rsid w:val="00085EF4"/>
    <w:rsid w:val="00086EE7"/>
    <w:rsid w:val="00093957"/>
    <w:rsid w:val="00097727"/>
    <w:rsid w:val="00097C80"/>
    <w:rsid w:val="000A048B"/>
    <w:rsid w:val="000A49B4"/>
    <w:rsid w:val="000A4DB0"/>
    <w:rsid w:val="000A62A1"/>
    <w:rsid w:val="000A6878"/>
    <w:rsid w:val="000B1900"/>
    <w:rsid w:val="000B2990"/>
    <w:rsid w:val="000B30D0"/>
    <w:rsid w:val="000C07E0"/>
    <w:rsid w:val="000C30ED"/>
    <w:rsid w:val="000C44F2"/>
    <w:rsid w:val="000C57B7"/>
    <w:rsid w:val="000C68B2"/>
    <w:rsid w:val="000D36F3"/>
    <w:rsid w:val="000E0A4B"/>
    <w:rsid w:val="000E47EB"/>
    <w:rsid w:val="000E4E6A"/>
    <w:rsid w:val="000E673E"/>
    <w:rsid w:val="000F048C"/>
    <w:rsid w:val="000F05F4"/>
    <w:rsid w:val="000F4E88"/>
    <w:rsid w:val="000F5937"/>
    <w:rsid w:val="001036E0"/>
    <w:rsid w:val="00104B82"/>
    <w:rsid w:val="00105A46"/>
    <w:rsid w:val="00107162"/>
    <w:rsid w:val="0011144B"/>
    <w:rsid w:val="00111B0E"/>
    <w:rsid w:val="00112458"/>
    <w:rsid w:val="00113E93"/>
    <w:rsid w:val="00113F2F"/>
    <w:rsid w:val="001148C8"/>
    <w:rsid w:val="00120CC6"/>
    <w:rsid w:val="00120EB3"/>
    <w:rsid w:val="00123475"/>
    <w:rsid w:val="00123B74"/>
    <w:rsid w:val="001244E9"/>
    <w:rsid w:val="00124EA3"/>
    <w:rsid w:val="00126070"/>
    <w:rsid w:val="00126329"/>
    <w:rsid w:val="00126A55"/>
    <w:rsid w:val="00126D37"/>
    <w:rsid w:val="00126D41"/>
    <w:rsid w:val="0012775E"/>
    <w:rsid w:val="00130CC5"/>
    <w:rsid w:val="00130E45"/>
    <w:rsid w:val="0013152C"/>
    <w:rsid w:val="00132948"/>
    <w:rsid w:val="00133B7D"/>
    <w:rsid w:val="00133D1E"/>
    <w:rsid w:val="00142BBA"/>
    <w:rsid w:val="00142C96"/>
    <w:rsid w:val="00146933"/>
    <w:rsid w:val="001469F2"/>
    <w:rsid w:val="0014788E"/>
    <w:rsid w:val="00156D05"/>
    <w:rsid w:val="00157C66"/>
    <w:rsid w:val="0016001F"/>
    <w:rsid w:val="001611DB"/>
    <w:rsid w:val="00161E0A"/>
    <w:rsid w:val="00162282"/>
    <w:rsid w:val="00163DEE"/>
    <w:rsid w:val="00164C67"/>
    <w:rsid w:val="00166311"/>
    <w:rsid w:val="0016746D"/>
    <w:rsid w:val="00173124"/>
    <w:rsid w:val="001740C0"/>
    <w:rsid w:val="00176548"/>
    <w:rsid w:val="00176FF5"/>
    <w:rsid w:val="001837BF"/>
    <w:rsid w:val="001847CF"/>
    <w:rsid w:val="001865DC"/>
    <w:rsid w:val="00186D0B"/>
    <w:rsid w:val="00187A0A"/>
    <w:rsid w:val="00190091"/>
    <w:rsid w:val="001905CE"/>
    <w:rsid w:val="00190E1A"/>
    <w:rsid w:val="001915B6"/>
    <w:rsid w:val="00192704"/>
    <w:rsid w:val="00193E00"/>
    <w:rsid w:val="00194FEE"/>
    <w:rsid w:val="00197209"/>
    <w:rsid w:val="0019770E"/>
    <w:rsid w:val="001977A8"/>
    <w:rsid w:val="00197A04"/>
    <w:rsid w:val="001A158F"/>
    <w:rsid w:val="001A16FA"/>
    <w:rsid w:val="001A2F69"/>
    <w:rsid w:val="001A4656"/>
    <w:rsid w:val="001A55BF"/>
    <w:rsid w:val="001A67A2"/>
    <w:rsid w:val="001A7D27"/>
    <w:rsid w:val="001B36C6"/>
    <w:rsid w:val="001B395B"/>
    <w:rsid w:val="001B4BF6"/>
    <w:rsid w:val="001B52B6"/>
    <w:rsid w:val="001C048A"/>
    <w:rsid w:val="001C4A90"/>
    <w:rsid w:val="001C5D06"/>
    <w:rsid w:val="001D0182"/>
    <w:rsid w:val="001D0431"/>
    <w:rsid w:val="001D090C"/>
    <w:rsid w:val="001D1D5E"/>
    <w:rsid w:val="001D3D3C"/>
    <w:rsid w:val="001D487A"/>
    <w:rsid w:val="001D5156"/>
    <w:rsid w:val="001D62CF"/>
    <w:rsid w:val="001D62EB"/>
    <w:rsid w:val="001D66BE"/>
    <w:rsid w:val="001D6D1A"/>
    <w:rsid w:val="001D7023"/>
    <w:rsid w:val="001E0980"/>
    <w:rsid w:val="001E1DA0"/>
    <w:rsid w:val="001F019C"/>
    <w:rsid w:val="001F0C9F"/>
    <w:rsid w:val="001F3300"/>
    <w:rsid w:val="001F4227"/>
    <w:rsid w:val="001F4B0B"/>
    <w:rsid w:val="00200E48"/>
    <w:rsid w:val="0020119B"/>
    <w:rsid w:val="00201773"/>
    <w:rsid w:val="00203909"/>
    <w:rsid w:val="0020555C"/>
    <w:rsid w:val="00206309"/>
    <w:rsid w:val="00206880"/>
    <w:rsid w:val="002101BA"/>
    <w:rsid w:val="002104BC"/>
    <w:rsid w:val="002139A6"/>
    <w:rsid w:val="00214961"/>
    <w:rsid w:val="00216C92"/>
    <w:rsid w:val="00217A2E"/>
    <w:rsid w:val="00220777"/>
    <w:rsid w:val="00220975"/>
    <w:rsid w:val="00220A5C"/>
    <w:rsid w:val="00221BEB"/>
    <w:rsid w:val="00224049"/>
    <w:rsid w:val="00224A64"/>
    <w:rsid w:val="00225EB4"/>
    <w:rsid w:val="00226F0A"/>
    <w:rsid w:val="0022743C"/>
    <w:rsid w:val="00230253"/>
    <w:rsid w:val="0023201A"/>
    <w:rsid w:val="00234C72"/>
    <w:rsid w:val="00235C8C"/>
    <w:rsid w:val="00236E09"/>
    <w:rsid w:val="00241373"/>
    <w:rsid w:val="00241681"/>
    <w:rsid w:val="002423F8"/>
    <w:rsid w:val="0024305F"/>
    <w:rsid w:val="00246EFC"/>
    <w:rsid w:val="00250CA5"/>
    <w:rsid w:val="002530C8"/>
    <w:rsid w:val="00253BF9"/>
    <w:rsid w:val="00254CEB"/>
    <w:rsid w:val="00254EAD"/>
    <w:rsid w:val="00256508"/>
    <w:rsid w:val="00257ED7"/>
    <w:rsid w:val="002607DF"/>
    <w:rsid w:val="00261A7A"/>
    <w:rsid w:val="00261B15"/>
    <w:rsid w:val="00261E50"/>
    <w:rsid w:val="0026474D"/>
    <w:rsid w:val="00264983"/>
    <w:rsid w:val="00266678"/>
    <w:rsid w:val="00266C09"/>
    <w:rsid w:val="00271576"/>
    <w:rsid w:val="00271B16"/>
    <w:rsid w:val="00271CAA"/>
    <w:rsid w:val="00273BB9"/>
    <w:rsid w:val="00273BFC"/>
    <w:rsid w:val="00275BB1"/>
    <w:rsid w:val="0027607F"/>
    <w:rsid w:val="0027691D"/>
    <w:rsid w:val="00277B5C"/>
    <w:rsid w:val="00280426"/>
    <w:rsid w:val="002876AB"/>
    <w:rsid w:val="00287F6B"/>
    <w:rsid w:val="00291195"/>
    <w:rsid w:val="00291B67"/>
    <w:rsid w:val="0029235B"/>
    <w:rsid w:val="00292A30"/>
    <w:rsid w:val="00292D3D"/>
    <w:rsid w:val="0029507D"/>
    <w:rsid w:val="002962FE"/>
    <w:rsid w:val="002A098C"/>
    <w:rsid w:val="002A0A68"/>
    <w:rsid w:val="002A1F34"/>
    <w:rsid w:val="002A379D"/>
    <w:rsid w:val="002A3C85"/>
    <w:rsid w:val="002A3F1E"/>
    <w:rsid w:val="002A79FF"/>
    <w:rsid w:val="002B0CE9"/>
    <w:rsid w:val="002B31D5"/>
    <w:rsid w:val="002B3790"/>
    <w:rsid w:val="002B3968"/>
    <w:rsid w:val="002B6B6A"/>
    <w:rsid w:val="002B77FE"/>
    <w:rsid w:val="002C121B"/>
    <w:rsid w:val="002C4052"/>
    <w:rsid w:val="002C4579"/>
    <w:rsid w:val="002C5924"/>
    <w:rsid w:val="002C626F"/>
    <w:rsid w:val="002C700C"/>
    <w:rsid w:val="002C7A0F"/>
    <w:rsid w:val="002C7EE3"/>
    <w:rsid w:val="002D1790"/>
    <w:rsid w:val="002D3E1A"/>
    <w:rsid w:val="002D45A6"/>
    <w:rsid w:val="002D7BF3"/>
    <w:rsid w:val="002E06CB"/>
    <w:rsid w:val="002E24D9"/>
    <w:rsid w:val="002E2B5F"/>
    <w:rsid w:val="002E3461"/>
    <w:rsid w:val="002E4C2A"/>
    <w:rsid w:val="002E581F"/>
    <w:rsid w:val="002E7161"/>
    <w:rsid w:val="002E7242"/>
    <w:rsid w:val="002F1ADC"/>
    <w:rsid w:val="002F1C1E"/>
    <w:rsid w:val="002F1E87"/>
    <w:rsid w:val="002F3113"/>
    <w:rsid w:val="002F34D6"/>
    <w:rsid w:val="002F71BD"/>
    <w:rsid w:val="002F7D8D"/>
    <w:rsid w:val="00302BA5"/>
    <w:rsid w:val="00303049"/>
    <w:rsid w:val="00303950"/>
    <w:rsid w:val="00311A88"/>
    <w:rsid w:val="00311B4D"/>
    <w:rsid w:val="0031307E"/>
    <w:rsid w:val="003132E6"/>
    <w:rsid w:val="0031351C"/>
    <w:rsid w:val="003142AE"/>
    <w:rsid w:val="00314FFE"/>
    <w:rsid w:val="00315F20"/>
    <w:rsid w:val="00315F63"/>
    <w:rsid w:val="003166F7"/>
    <w:rsid w:val="00317071"/>
    <w:rsid w:val="00317142"/>
    <w:rsid w:val="0032216B"/>
    <w:rsid w:val="00324FE3"/>
    <w:rsid w:val="0032579E"/>
    <w:rsid w:val="003258B8"/>
    <w:rsid w:val="00325EA8"/>
    <w:rsid w:val="00327A50"/>
    <w:rsid w:val="00327BBB"/>
    <w:rsid w:val="00331984"/>
    <w:rsid w:val="00332285"/>
    <w:rsid w:val="00332A23"/>
    <w:rsid w:val="003342EA"/>
    <w:rsid w:val="00334AC5"/>
    <w:rsid w:val="0033666D"/>
    <w:rsid w:val="0033722B"/>
    <w:rsid w:val="003379A6"/>
    <w:rsid w:val="00341EAE"/>
    <w:rsid w:val="00341EC9"/>
    <w:rsid w:val="00342D6D"/>
    <w:rsid w:val="00343246"/>
    <w:rsid w:val="003449E0"/>
    <w:rsid w:val="003467B5"/>
    <w:rsid w:val="00351BA5"/>
    <w:rsid w:val="00352256"/>
    <w:rsid w:val="00352DA1"/>
    <w:rsid w:val="0035506D"/>
    <w:rsid w:val="00356780"/>
    <w:rsid w:val="00356D8D"/>
    <w:rsid w:val="00356E34"/>
    <w:rsid w:val="00357676"/>
    <w:rsid w:val="003623DB"/>
    <w:rsid w:val="003633BE"/>
    <w:rsid w:val="003640DD"/>
    <w:rsid w:val="00367C4E"/>
    <w:rsid w:val="00370BC0"/>
    <w:rsid w:val="00374880"/>
    <w:rsid w:val="003751AF"/>
    <w:rsid w:val="00375908"/>
    <w:rsid w:val="00376936"/>
    <w:rsid w:val="003816B0"/>
    <w:rsid w:val="00381EE7"/>
    <w:rsid w:val="0038385E"/>
    <w:rsid w:val="0038487F"/>
    <w:rsid w:val="0038753D"/>
    <w:rsid w:val="00395014"/>
    <w:rsid w:val="003952E5"/>
    <w:rsid w:val="0039642D"/>
    <w:rsid w:val="0039725C"/>
    <w:rsid w:val="003A04FA"/>
    <w:rsid w:val="003A05CD"/>
    <w:rsid w:val="003A181D"/>
    <w:rsid w:val="003A4FCF"/>
    <w:rsid w:val="003A5B45"/>
    <w:rsid w:val="003A751F"/>
    <w:rsid w:val="003B1A72"/>
    <w:rsid w:val="003B2D92"/>
    <w:rsid w:val="003B3D0C"/>
    <w:rsid w:val="003B407C"/>
    <w:rsid w:val="003B4308"/>
    <w:rsid w:val="003B50FC"/>
    <w:rsid w:val="003B5284"/>
    <w:rsid w:val="003B5A5E"/>
    <w:rsid w:val="003B6954"/>
    <w:rsid w:val="003C2CCE"/>
    <w:rsid w:val="003C3282"/>
    <w:rsid w:val="003C3985"/>
    <w:rsid w:val="003C7B16"/>
    <w:rsid w:val="003D0042"/>
    <w:rsid w:val="003D0120"/>
    <w:rsid w:val="003D0E1E"/>
    <w:rsid w:val="003D1F66"/>
    <w:rsid w:val="003D2A0B"/>
    <w:rsid w:val="003D2A2F"/>
    <w:rsid w:val="003D410F"/>
    <w:rsid w:val="003E13AF"/>
    <w:rsid w:val="003E1E28"/>
    <w:rsid w:val="003E3B87"/>
    <w:rsid w:val="003E629B"/>
    <w:rsid w:val="003F2241"/>
    <w:rsid w:val="003F6C75"/>
    <w:rsid w:val="003F70B0"/>
    <w:rsid w:val="004005C6"/>
    <w:rsid w:val="00401EDB"/>
    <w:rsid w:val="004038F3"/>
    <w:rsid w:val="00403DF1"/>
    <w:rsid w:val="0040405C"/>
    <w:rsid w:val="00404217"/>
    <w:rsid w:val="00404C93"/>
    <w:rsid w:val="00407877"/>
    <w:rsid w:val="00412256"/>
    <w:rsid w:val="004126F8"/>
    <w:rsid w:val="004144C7"/>
    <w:rsid w:val="0041463F"/>
    <w:rsid w:val="00414D0D"/>
    <w:rsid w:val="0041552F"/>
    <w:rsid w:val="00416003"/>
    <w:rsid w:val="00416892"/>
    <w:rsid w:val="0041694C"/>
    <w:rsid w:val="00417DC5"/>
    <w:rsid w:val="00421035"/>
    <w:rsid w:val="00422881"/>
    <w:rsid w:val="004238E2"/>
    <w:rsid w:val="004255F2"/>
    <w:rsid w:val="00430DAF"/>
    <w:rsid w:val="004316DA"/>
    <w:rsid w:val="00431DAD"/>
    <w:rsid w:val="004329F2"/>
    <w:rsid w:val="00433808"/>
    <w:rsid w:val="0043403F"/>
    <w:rsid w:val="00434384"/>
    <w:rsid w:val="00434CD2"/>
    <w:rsid w:val="00436F45"/>
    <w:rsid w:val="00437FFD"/>
    <w:rsid w:val="00446D12"/>
    <w:rsid w:val="00446E0A"/>
    <w:rsid w:val="00446ED6"/>
    <w:rsid w:val="00447CF1"/>
    <w:rsid w:val="004513B2"/>
    <w:rsid w:val="00451F06"/>
    <w:rsid w:val="00454A1B"/>
    <w:rsid w:val="00454C79"/>
    <w:rsid w:val="00455B45"/>
    <w:rsid w:val="0045774E"/>
    <w:rsid w:val="00460249"/>
    <w:rsid w:val="0046131B"/>
    <w:rsid w:val="004614C8"/>
    <w:rsid w:val="00461BE3"/>
    <w:rsid w:val="004620C8"/>
    <w:rsid w:val="00463B47"/>
    <w:rsid w:val="00466E68"/>
    <w:rsid w:val="00467D03"/>
    <w:rsid w:val="004711DD"/>
    <w:rsid w:val="00475068"/>
    <w:rsid w:val="00475380"/>
    <w:rsid w:val="00475787"/>
    <w:rsid w:val="004831A3"/>
    <w:rsid w:val="004859F3"/>
    <w:rsid w:val="00485AAD"/>
    <w:rsid w:val="00485C8D"/>
    <w:rsid w:val="00485E0A"/>
    <w:rsid w:val="00492353"/>
    <w:rsid w:val="00492CF0"/>
    <w:rsid w:val="004943E3"/>
    <w:rsid w:val="004977EA"/>
    <w:rsid w:val="004A0617"/>
    <w:rsid w:val="004A0730"/>
    <w:rsid w:val="004A1A76"/>
    <w:rsid w:val="004A3D84"/>
    <w:rsid w:val="004A4246"/>
    <w:rsid w:val="004A4E0F"/>
    <w:rsid w:val="004A6B70"/>
    <w:rsid w:val="004A6EBB"/>
    <w:rsid w:val="004A738D"/>
    <w:rsid w:val="004A7F75"/>
    <w:rsid w:val="004B0195"/>
    <w:rsid w:val="004B1FE9"/>
    <w:rsid w:val="004B2DB5"/>
    <w:rsid w:val="004B3C47"/>
    <w:rsid w:val="004B3E71"/>
    <w:rsid w:val="004B4AEF"/>
    <w:rsid w:val="004B591F"/>
    <w:rsid w:val="004B673C"/>
    <w:rsid w:val="004B6768"/>
    <w:rsid w:val="004B738D"/>
    <w:rsid w:val="004C14E2"/>
    <w:rsid w:val="004C1FDD"/>
    <w:rsid w:val="004C5574"/>
    <w:rsid w:val="004C69F4"/>
    <w:rsid w:val="004D0A30"/>
    <w:rsid w:val="004D10D3"/>
    <w:rsid w:val="004D1F62"/>
    <w:rsid w:val="004D549C"/>
    <w:rsid w:val="004E22E2"/>
    <w:rsid w:val="004E26B7"/>
    <w:rsid w:val="004E3BD0"/>
    <w:rsid w:val="004E6600"/>
    <w:rsid w:val="004E72D1"/>
    <w:rsid w:val="004F26F2"/>
    <w:rsid w:val="004F3034"/>
    <w:rsid w:val="004F3BA9"/>
    <w:rsid w:val="004F5E9F"/>
    <w:rsid w:val="004F7807"/>
    <w:rsid w:val="004F7A3D"/>
    <w:rsid w:val="00502CCA"/>
    <w:rsid w:val="00502CD8"/>
    <w:rsid w:val="00504425"/>
    <w:rsid w:val="00505947"/>
    <w:rsid w:val="00505A35"/>
    <w:rsid w:val="0050675D"/>
    <w:rsid w:val="00506817"/>
    <w:rsid w:val="005077AE"/>
    <w:rsid w:val="00507D82"/>
    <w:rsid w:val="0051081A"/>
    <w:rsid w:val="00511766"/>
    <w:rsid w:val="00511CD5"/>
    <w:rsid w:val="00512D86"/>
    <w:rsid w:val="00516EA2"/>
    <w:rsid w:val="0051788C"/>
    <w:rsid w:val="00520A95"/>
    <w:rsid w:val="00523C13"/>
    <w:rsid w:val="00523DD2"/>
    <w:rsid w:val="00525495"/>
    <w:rsid w:val="005257C2"/>
    <w:rsid w:val="00530C1F"/>
    <w:rsid w:val="00531251"/>
    <w:rsid w:val="00531A23"/>
    <w:rsid w:val="0053220E"/>
    <w:rsid w:val="005340F9"/>
    <w:rsid w:val="00535EEF"/>
    <w:rsid w:val="00537742"/>
    <w:rsid w:val="005379C7"/>
    <w:rsid w:val="00541202"/>
    <w:rsid w:val="00542533"/>
    <w:rsid w:val="0054504B"/>
    <w:rsid w:val="00545CD9"/>
    <w:rsid w:val="00545E08"/>
    <w:rsid w:val="005521D1"/>
    <w:rsid w:val="00552308"/>
    <w:rsid w:val="00552DBD"/>
    <w:rsid w:val="00556905"/>
    <w:rsid w:val="00556966"/>
    <w:rsid w:val="00560E29"/>
    <w:rsid w:val="005624B6"/>
    <w:rsid w:val="00563732"/>
    <w:rsid w:val="00563D60"/>
    <w:rsid w:val="0056602C"/>
    <w:rsid w:val="00567B42"/>
    <w:rsid w:val="00572020"/>
    <w:rsid w:val="0057237F"/>
    <w:rsid w:val="00572C72"/>
    <w:rsid w:val="00572FFF"/>
    <w:rsid w:val="005730BC"/>
    <w:rsid w:val="005731CD"/>
    <w:rsid w:val="0057434F"/>
    <w:rsid w:val="00575EDB"/>
    <w:rsid w:val="005765B1"/>
    <w:rsid w:val="00577402"/>
    <w:rsid w:val="00577DA8"/>
    <w:rsid w:val="005814D7"/>
    <w:rsid w:val="005823E1"/>
    <w:rsid w:val="005826CC"/>
    <w:rsid w:val="005844CA"/>
    <w:rsid w:val="00585959"/>
    <w:rsid w:val="00585ED9"/>
    <w:rsid w:val="00585EFA"/>
    <w:rsid w:val="00586C54"/>
    <w:rsid w:val="00587876"/>
    <w:rsid w:val="00587ECC"/>
    <w:rsid w:val="005927F7"/>
    <w:rsid w:val="00595116"/>
    <w:rsid w:val="005A0F4B"/>
    <w:rsid w:val="005A1D3C"/>
    <w:rsid w:val="005A3B6D"/>
    <w:rsid w:val="005A3F34"/>
    <w:rsid w:val="005A3F94"/>
    <w:rsid w:val="005A5138"/>
    <w:rsid w:val="005A7EDD"/>
    <w:rsid w:val="005B072F"/>
    <w:rsid w:val="005B089E"/>
    <w:rsid w:val="005B2D03"/>
    <w:rsid w:val="005B6143"/>
    <w:rsid w:val="005C193D"/>
    <w:rsid w:val="005C220E"/>
    <w:rsid w:val="005C5CBF"/>
    <w:rsid w:val="005C7CAA"/>
    <w:rsid w:val="005D0369"/>
    <w:rsid w:val="005D1064"/>
    <w:rsid w:val="005D5A0F"/>
    <w:rsid w:val="005D5B16"/>
    <w:rsid w:val="005D5B27"/>
    <w:rsid w:val="005D67BB"/>
    <w:rsid w:val="005D717B"/>
    <w:rsid w:val="005D7C40"/>
    <w:rsid w:val="005E02CB"/>
    <w:rsid w:val="005E3FA8"/>
    <w:rsid w:val="005E4B00"/>
    <w:rsid w:val="005E4CE3"/>
    <w:rsid w:val="005E5DC2"/>
    <w:rsid w:val="005E7FB9"/>
    <w:rsid w:val="005F1700"/>
    <w:rsid w:val="005F1BA3"/>
    <w:rsid w:val="005F2B54"/>
    <w:rsid w:val="005F5897"/>
    <w:rsid w:val="005F5C01"/>
    <w:rsid w:val="006009BD"/>
    <w:rsid w:val="00600A57"/>
    <w:rsid w:val="00600B6E"/>
    <w:rsid w:val="00601CAC"/>
    <w:rsid w:val="006022D7"/>
    <w:rsid w:val="006028F0"/>
    <w:rsid w:val="0060334D"/>
    <w:rsid w:val="00604B8D"/>
    <w:rsid w:val="006052BC"/>
    <w:rsid w:val="00605566"/>
    <w:rsid w:val="00606EA0"/>
    <w:rsid w:val="00606F26"/>
    <w:rsid w:val="0061358A"/>
    <w:rsid w:val="006143FE"/>
    <w:rsid w:val="006162A9"/>
    <w:rsid w:val="00620B6C"/>
    <w:rsid w:val="006215E8"/>
    <w:rsid w:val="00621C44"/>
    <w:rsid w:val="0062423D"/>
    <w:rsid w:val="00624CEE"/>
    <w:rsid w:val="00625A8D"/>
    <w:rsid w:val="00626643"/>
    <w:rsid w:val="006269FB"/>
    <w:rsid w:val="0062728E"/>
    <w:rsid w:val="00630147"/>
    <w:rsid w:val="006315D3"/>
    <w:rsid w:val="00631EA3"/>
    <w:rsid w:val="00632069"/>
    <w:rsid w:val="00632B85"/>
    <w:rsid w:val="00632BDE"/>
    <w:rsid w:val="00633318"/>
    <w:rsid w:val="0063528D"/>
    <w:rsid w:val="0063676C"/>
    <w:rsid w:val="00637547"/>
    <w:rsid w:val="00640612"/>
    <w:rsid w:val="00641188"/>
    <w:rsid w:val="0064227D"/>
    <w:rsid w:val="006426B3"/>
    <w:rsid w:val="00642739"/>
    <w:rsid w:val="0064339A"/>
    <w:rsid w:val="00643B77"/>
    <w:rsid w:val="00643E70"/>
    <w:rsid w:val="00645365"/>
    <w:rsid w:val="00645A09"/>
    <w:rsid w:val="00646CA7"/>
    <w:rsid w:val="00653F1D"/>
    <w:rsid w:val="0065461D"/>
    <w:rsid w:val="00656330"/>
    <w:rsid w:val="00660FA9"/>
    <w:rsid w:val="0066213B"/>
    <w:rsid w:val="00663664"/>
    <w:rsid w:val="00664FED"/>
    <w:rsid w:val="00665374"/>
    <w:rsid w:val="00665653"/>
    <w:rsid w:val="006700A6"/>
    <w:rsid w:val="00670C95"/>
    <w:rsid w:val="00671BAE"/>
    <w:rsid w:val="00676726"/>
    <w:rsid w:val="00680E17"/>
    <w:rsid w:val="0068234D"/>
    <w:rsid w:val="00682B1B"/>
    <w:rsid w:val="00686862"/>
    <w:rsid w:val="00687A85"/>
    <w:rsid w:val="006925CE"/>
    <w:rsid w:val="00692AFA"/>
    <w:rsid w:val="006934A1"/>
    <w:rsid w:val="0069421A"/>
    <w:rsid w:val="00694BE9"/>
    <w:rsid w:val="00694DEF"/>
    <w:rsid w:val="00697C6A"/>
    <w:rsid w:val="006A1B38"/>
    <w:rsid w:val="006A7004"/>
    <w:rsid w:val="006A7F5E"/>
    <w:rsid w:val="006B232A"/>
    <w:rsid w:val="006B26E1"/>
    <w:rsid w:val="006B2748"/>
    <w:rsid w:val="006B4F6F"/>
    <w:rsid w:val="006B755D"/>
    <w:rsid w:val="006B7867"/>
    <w:rsid w:val="006C3A1A"/>
    <w:rsid w:val="006C4176"/>
    <w:rsid w:val="006C66EF"/>
    <w:rsid w:val="006C7128"/>
    <w:rsid w:val="006D0613"/>
    <w:rsid w:val="006D18F3"/>
    <w:rsid w:val="006D1A3F"/>
    <w:rsid w:val="006D1DC6"/>
    <w:rsid w:val="006D229E"/>
    <w:rsid w:val="006D2617"/>
    <w:rsid w:val="006D38D5"/>
    <w:rsid w:val="006D3BBE"/>
    <w:rsid w:val="006D6B66"/>
    <w:rsid w:val="006D7851"/>
    <w:rsid w:val="006D7A11"/>
    <w:rsid w:val="006E2148"/>
    <w:rsid w:val="006E232E"/>
    <w:rsid w:val="006E39A5"/>
    <w:rsid w:val="006E3B4E"/>
    <w:rsid w:val="006E4CD6"/>
    <w:rsid w:val="006E54BE"/>
    <w:rsid w:val="006F1E46"/>
    <w:rsid w:val="006F466E"/>
    <w:rsid w:val="006F60BE"/>
    <w:rsid w:val="006F6518"/>
    <w:rsid w:val="006F6C70"/>
    <w:rsid w:val="006F6FCC"/>
    <w:rsid w:val="006F7E7F"/>
    <w:rsid w:val="007020F1"/>
    <w:rsid w:val="007030C6"/>
    <w:rsid w:val="00703394"/>
    <w:rsid w:val="007033C4"/>
    <w:rsid w:val="007045FB"/>
    <w:rsid w:val="007074FF"/>
    <w:rsid w:val="0071015C"/>
    <w:rsid w:val="007101C5"/>
    <w:rsid w:val="00711D12"/>
    <w:rsid w:val="00712FD6"/>
    <w:rsid w:val="0071789F"/>
    <w:rsid w:val="007207EA"/>
    <w:rsid w:val="007215F3"/>
    <w:rsid w:val="007243A1"/>
    <w:rsid w:val="00724EA9"/>
    <w:rsid w:val="007267FD"/>
    <w:rsid w:val="007270FF"/>
    <w:rsid w:val="007314B2"/>
    <w:rsid w:val="00731916"/>
    <w:rsid w:val="00734B77"/>
    <w:rsid w:val="00735D67"/>
    <w:rsid w:val="0074025B"/>
    <w:rsid w:val="007423DE"/>
    <w:rsid w:val="0074360E"/>
    <w:rsid w:val="0074417E"/>
    <w:rsid w:val="00745F81"/>
    <w:rsid w:val="007460FF"/>
    <w:rsid w:val="007508C5"/>
    <w:rsid w:val="0075151A"/>
    <w:rsid w:val="0075471E"/>
    <w:rsid w:val="00755282"/>
    <w:rsid w:val="007578B0"/>
    <w:rsid w:val="007578D5"/>
    <w:rsid w:val="00760754"/>
    <w:rsid w:val="007611FF"/>
    <w:rsid w:val="00761A53"/>
    <w:rsid w:val="00762C98"/>
    <w:rsid w:val="0076577A"/>
    <w:rsid w:val="00766985"/>
    <w:rsid w:val="00766EB4"/>
    <w:rsid w:val="007674D7"/>
    <w:rsid w:val="0077053F"/>
    <w:rsid w:val="00770776"/>
    <w:rsid w:val="00771222"/>
    <w:rsid w:val="00773276"/>
    <w:rsid w:val="007745B7"/>
    <w:rsid w:val="00775E4A"/>
    <w:rsid w:val="007768B8"/>
    <w:rsid w:val="00776A4E"/>
    <w:rsid w:val="007772A0"/>
    <w:rsid w:val="00782575"/>
    <w:rsid w:val="00783AF2"/>
    <w:rsid w:val="007846EB"/>
    <w:rsid w:val="007926E0"/>
    <w:rsid w:val="00795E55"/>
    <w:rsid w:val="00795FB7"/>
    <w:rsid w:val="007973FA"/>
    <w:rsid w:val="007A0DE0"/>
    <w:rsid w:val="007A19AA"/>
    <w:rsid w:val="007A2205"/>
    <w:rsid w:val="007A3B39"/>
    <w:rsid w:val="007A3C01"/>
    <w:rsid w:val="007A6096"/>
    <w:rsid w:val="007A6609"/>
    <w:rsid w:val="007A7732"/>
    <w:rsid w:val="007B0194"/>
    <w:rsid w:val="007B06F2"/>
    <w:rsid w:val="007B0B85"/>
    <w:rsid w:val="007B4992"/>
    <w:rsid w:val="007B59DF"/>
    <w:rsid w:val="007B7371"/>
    <w:rsid w:val="007B7BE0"/>
    <w:rsid w:val="007B7F7B"/>
    <w:rsid w:val="007C15BC"/>
    <w:rsid w:val="007C2229"/>
    <w:rsid w:val="007C2CED"/>
    <w:rsid w:val="007C317C"/>
    <w:rsid w:val="007C4E46"/>
    <w:rsid w:val="007D2266"/>
    <w:rsid w:val="007D2C6E"/>
    <w:rsid w:val="007D33B5"/>
    <w:rsid w:val="007D408C"/>
    <w:rsid w:val="007D586C"/>
    <w:rsid w:val="007D6489"/>
    <w:rsid w:val="007D7202"/>
    <w:rsid w:val="007D7A36"/>
    <w:rsid w:val="007E34E8"/>
    <w:rsid w:val="007E44E9"/>
    <w:rsid w:val="007E4BD2"/>
    <w:rsid w:val="007E4D51"/>
    <w:rsid w:val="007E4D63"/>
    <w:rsid w:val="007E5AEE"/>
    <w:rsid w:val="007E6988"/>
    <w:rsid w:val="007F0800"/>
    <w:rsid w:val="007F23C0"/>
    <w:rsid w:val="007F2A10"/>
    <w:rsid w:val="007F3793"/>
    <w:rsid w:val="007F5754"/>
    <w:rsid w:val="007F7B2B"/>
    <w:rsid w:val="0080005C"/>
    <w:rsid w:val="00802988"/>
    <w:rsid w:val="0080428B"/>
    <w:rsid w:val="008057C7"/>
    <w:rsid w:val="008067F5"/>
    <w:rsid w:val="00806961"/>
    <w:rsid w:val="00807347"/>
    <w:rsid w:val="00810E98"/>
    <w:rsid w:val="00811FEE"/>
    <w:rsid w:val="008123D9"/>
    <w:rsid w:val="00812D61"/>
    <w:rsid w:val="00813BE6"/>
    <w:rsid w:val="00814C6C"/>
    <w:rsid w:val="00822ACA"/>
    <w:rsid w:val="00822BF1"/>
    <w:rsid w:val="00825B13"/>
    <w:rsid w:val="00830708"/>
    <w:rsid w:val="00832534"/>
    <w:rsid w:val="00832FB3"/>
    <w:rsid w:val="008336D4"/>
    <w:rsid w:val="00837658"/>
    <w:rsid w:val="008406A7"/>
    <w:rsid w:val="0084077D"/>
    <w:rsid w:val="00841C79"/>
    <w:rsid w:val="00850D6B"/>
    <w:rsid w:val="00852763"/>
    <w:rsid w:val="00852A5D"/>
    <w:rsid w:val="00853CA1"/>
    <w:rsid w:val="008545F1"/>
    <w:rsid w:val="00854BEA"/>
    <w:rsid w:val="00856CAC"/>
    <w:rsid w:val="008602C3"/>
    <w:rsid w:val="00861065"/>
    <w:rsid w:val="00861381"/>
    <w:rsid w:val="00863053"/>
    <w:rsid w:val="008642F5"/>
    <w:rsid w:val="0086468C"/>
    <w:rsid w:val="00866993"/>
    <w:rsid w:val="00866AF7"/>
    <w:rsid w:val="00866B32"/>
    <w:rsid w:val="00870638"/>
    <w:rsid w:val="008714D7"/>
    <w:rsid w:val="00874366"/>
    <w:rsid w:val="008762D8"/>
    <w:rsid w:val="00876FAB"/>
    <w:rsid w:val="00877109"/>
    <w:rsid w:val="00880C50"/>
    <w:rsid w:val="00880CA4"/>
    <w:rsid w:val="0088159F"/>
    <w:rsid w:val="008817A5"/>
    <w:rsid w:val="00883ADB"/>
    <w:rsid w:val="00890A23"/>
    <w:rsid w:val="00890B34"/>
    <w:rsid w:val="008914F3"/>
    <w:rsid w:val="00893A46"/>
    <w:rsid w:val="00893D9A"/>
    <w:rsid w:val="0089406B"/>
    <w:rsid w:val="00895368"/>
    <w:rsid w:val="00897112"/>
    <w:rsid w:val="00897FD8"/>
    <w:rsid w:val="008A2B69"/>
    <w:rsid w:val="008A440D"/>
    <w:rsid w:val="008A654D"/>
    <w:rsid w:val="008A7494"/>
    <w:rsid w:val="008B4069"/>
    <w:rsid w:val="008B4F40"/>
    <w:rsid w:val="008B7CE2"/>
    <w:rsid w:val="008C2590"/>
    <w:rsid w:val="008C5152"/>
    <w:rsid w:val="008C52EA"/>
    <w:rsid w:val="008D10FD"/>
    <w:rsid w:val="008D122F"/>
    <w:rsid w:val="008D2610"/>
    <w:rsid w:val="008D39DE"/>
    <w:rsid w:val="008E0259"/>
    <w:rsid w:val="008E1363"/>
    <w:rsid w:val="008E5B0B"/>
    <w:rsid w:val="008E6016"/>
    <w:rsid w:val="008F2ED2"/>
    <w:rsid w:val="008F32A9"/>
    <w:rsid w:val="008F5E5D"/>
    <w:rsid w:val="008F6CC9"/>
    <w:rsid w:val="008F715D"/>
    <w:rsid w:val="008F7FBF"/>
    <w:rsid w:val="00903A6E"/>
    <w:rsid w:val="00904207"/>
    <w:rsid w:val="00904F17"/>
    <w:rsid w:val="00913099"/>
    <w:rsid w:val="00913162"/>
    <w:rsid w:val="00915FF4"/>
    <w:rsid w:val="00916FCE"/>
    <w:rsid w:val="00920378"/>
    <w:rsid w:val="009221CB"/>
    <w:rsid w:val="009223A6"/>
    <w:rsid w:val="009225DC"/>
    <w:rsid w:val="0092278C"/>
    <w:rsid w:val="00922966"/>
    <w:rsid w:val="009237C0"/>
    <w:rsid w:val="00925E86"/>
    <w:rsid w:val="009272D8"/>
    <w:rsid w:val="00927D53"/>
    <w:rsid w:val="009329C3"/>
    <w:rsid w:val="00934304"/>
    <w:rsid w:val="009346AE"/>
    <w:rsid w:val="00935E8D"/>
    <w:rsid w:val="00936ED5"/>
    <w:rsid w:val="00937AE3"/>
    <w:rsid w:val="0094261F"/>
    <w:rsid w:val="00943175"/>
    <w:rsid w:val="00943BAF"/>
    <w:rsid w:val="00946BD3"/>
    <w:rsid w:val="009501B7"/>
    <w:rsid w:val="0095148F"/>
    <w:rsid w:val="0095227C"/>
    <w:rsid w:val="009525F3"/>
    <w:rsid w:val="00954A0B"/>
    <w:rsid w:val="0095626E"/>
    <w:rsid w:val="009573C9"/>
    <w:rsid w:val="00957EC3"/>
    <w:rsid w:val="009604E2"/>
    <w:rsid w:val="00960C3A"/>
    <w:rsid w:val="009632B3"/>
    <w:rsid w:val="00966219"/>
    <w:rsid w:val="00971A12"/>
    <w:rsid w:val="00971C2A"/>
    <w:rsid w:val="0097288F"/>
    <w:rsid w:val="00972BAC"/>
    <w:rsid w:val="00975044"/>
    <w:rsid w:val="00976312"/>
    <w:rsid w:val="009773B1"/>
    <w:rsid w:val="00977DFC"/>
    <w:rsid w:val="0098207E"/>
    <w:rsid w:val="009855AD"/>
    <w:rsid w:val="00992403"/>
    <w:rsid w:val="00993B3A"/>
    <w:rsid w:val="00996220"/>
    <w:rsid w:val="00997745"/>
    <w:rsid w:val="009A59FC"/>
    <w:rsid w:val="009A7A69"/>
    <w:rsid w:val="009B4119"/>
    <w:rsid w:val="009B417F"/>
    <w:rsid w:val="009B473F"/>
    <w:rsid w:val="009B5840"/>
    <w:rsid w:val="009B5E3A"/>
    <w:rsid w:val="009B6120"/>
    <w:rsid w:val="009B6920"/>
    <w:rsid w:val="009B6E42"/>
    <w:rsid w:val="009B7751"/>
    <w:rsid w:val="009B7F26"/>
    <w:rsid w:val="009C0EFD"/>
    <w:rsid w:val="009C1447"/>
    <w:rsid w:val="009C2600"/>
    <w:rsid w:val="009C2F76"/>
    <w:rsid w:val="009C30FD"/>
    <w:rsid w:val="009C3DBE"/>
    <w:rsid w:val="009C4679"/>
    <w:rsid w:val="009C4928"/>
    <w:rsid w:val="009C5437"/>
    <w:rsid w:val="009C5620"/>
    <w:rsid w:val="009C6F9F"/>
    <w:rsid w:val="009D01A2"/>
    <w:rsid w:val="009D2EC1"/>
    <w:rsid w:val="009D56DF"/>
    <w:rsid w:val="009E0764"/>
    <w:rsid w:val="009E3B28"/>
    <w:rsid w:val="009E4402"/>
    <w:rsid w:val="009E5D72"/>
    <w:rsid w:val="009F1CFC"/>
    <w:rsid w:val="009F21BA"/>
    <w:rsid w:val="009F2684"/>
    <w:rsid w:val="009F34A7"/>
    <w:rsid w:val="009F5132"/>
    <w:rsid w:val="009F5312"/>
    <w:rsid w:val="009F796C"/>
    <w:rsid w:val="00A008A4"/>
    <w:rsid w:val="00A00DC8"/>
    <w:rsid w:val="00A03C47"/>
    <w:rsid w:val="00A04973"/>
    <w:rsid w:val="00A05187"/>
    <w:rsid w:val="00A0594A"/>
    <w:rsid w:val="00A05F56"/>
    <w:rsid w:val="00A05F70"/>
    <w:rsid w:val="00A1021D"/>
    <w:rsid w:val="00A10533"/>
    <w:rsid w:val="00A125F8"/>
    <w:rsid w:val="00A12A4D"/>
    <w:rsid w:val="00A12C47"/>
    <w:rsid w:val="00A14175"/>
    <w:rsid w:val="00A1462C"/>
    <w:rsid w:val="00A22320"/>
    <w:rsid w:val="00A2262D"/>
    <w:rsid w:val="00A23E04"/>
    <w:rsid w:val="00A249D9"/>
    <w:rsid w:val="00A25658"/>
    <w:rsid w:val="00A2788A"/>
    <w:rsid w:val="00A27A45"/>
    <w:rsid w:val="00A30644"/>
    <w:rsid w:val="00A3095E"/>
    <w:rsid w:val="00A33952"/>
    <w:rsid w:val="00A3472F"/>
    <w:rsid w:val="00A34D3E"/>
    <w:rsid w:val="00A35113"/>
    <w:rsid w:val="00A37D16"/>
    <w:rsid w:val="00A423D2"/>
    <w:rsid w:val="00A43C47"/>
    <w:rsid w:val="00A43DF6"/>
    <w:rsid w:val="00A43EF4"/>
    <w:rsid w:val="00A4552F"/>
    <w:rsid w:val="00A4558D"/>
    <w:rsid w:val="00A50DC0"/>
    <w:rsid w:val="00A51BCE"/>
    <w:rsid w:val="00A54358"/>
    <w:rsid w:val="00A56386"/>
    <w:rsid w:val="00A57B44"/>
    <w:rsid w:val="00A57CB4"/>
    <w:rsid w:val="00A639F4"/>
    <w:rsid w:val="00A641F8"/>
    <w:rsid w:val="00A6670B"/>
    <w:rsid w:val="00A66F2A"/>
    <w:rsid w:val="00A71EBC"/>
    <w:rsid w:val="00A7277F"/>
    <w:rsid w:val="00A72F06"/>
    <w:rsid w:val="00A730F2"/>
    <w:rsid w:val="00A736E7"/>
    <w:rsid w:val="00A74EFF"/>
    <w:rsid w:val="00A766B8"/>
    <w:rsid w:val="00A77FFD"/>
    <w:rsid w:val="00A812A5"/>
    <w:rsid w:val="00A82C82"/>
    <w:rsid w:val="00A83019"/>
    <w:rsid w:val="00A83E8D"/>
    <w:rsid w:val="00A85467"/>
    <w:rsid w:val="00A87B3E"/>
    <w:rsid w:val="00A87DB1"/>
    <w:rsid w:val="00A90ADD"/>
    <w:rsid w:val="00A91862"/>
    <w:rsid w:val="00A91F2B"/>
    <w:rsid w:val="00A92783"/>
    <w:rsid w:val="00A92D2A"/>
    <w:rsid w:val="00A93422"/>
    <w:rsid w:val="00A95BEB"/>
    <w:rsid w:val="00A95FE8"/>
    <w:rsid w:val="00A96073"/>
    <w:rsid w:val="00A96830"/>
    <w:rsid w:val="00A975E5"/>
    <w:rsid w:val="00A9786C"/>
    <w:rsid w:val="00AA07D3"/>
    <w:rsid w:val="00AA31D1"/>
    <w:rsid w:val="00AA3C01"/>
    <w:rsid w:val="00AA4FC0"/>
    <w:rsid w:val="00AA55F3"/>
    <w:rsid w:val="00AA5723"/>
    <w:rsid w:val="00AA74CE"/>
    <w:rsid w:val="00AB0A10"/>
    <w:rsid w:val="00AB3934"/>
    <w:rsid w:val="00AB4554"/>
    <w:rsid w:val="00AB5992"/>
    <w:rsid w:val="00AB7826"/>
    <w:rsid w:val="00AC1732"/>
    <w:rsid w:val="00AC36CE"/>
    <w:rsid w:val="00AC47B6"/>
    <w:rsid w:val="00AC5A61"/>
    <w:rsid w:val="00AD1A31"/>
    <w:rsid w:val="00AD2E7D"/>
    <w:rsid w:val="00AD4FC3"/>
    <w:rsid w:val="00AD5889"/>
    <w:rsid w:val="00AD5952"/>
    <w:rsid w:val="00AD5CC2"/>
    <w:rsid w:val="00AD651D"/>
    <w:rsid w:val="00AD6C7F"/>
    <w:rsid w:val="00AD72B8"/>
    <w:rsid w:val="00AE0B55"/>
    <w:rsid w:val="00AE2CAF"/>
    <w:rsid w:val="00AE2E63"/>
    <w:rsid w:val="00AE3C73"/>
    <w:rsid w:val="00AE5108"/>
    <w:rsid w:val="00AE5C0A"/>
    <w:rsid w:val="00AE725D"/>
    <w:rsid w:val="00AE7F4B"/>
    <w:rsid w:val="00AF0E72"/>
    <w:rsid w:val="00AF1A5E"/>
    <w:rsid w:val="00AF789D"/>
    <w:rsid w:val="00B00F8A"/>
    <w:rsid w:val="00B01ED4"/>
    <w:rsid w:val="00B0218F"/>
    <w:rsid w:val="00B0371D"/>
    <w:rsid w:val="00B05CC6"/>
    <w:rsid w:val="00B05DCB"/>
    <w:rsid w:val="00B06464"/>
    <w:rsid w:val="00B110F5"/>
    <w:rsid w:val="00B1172E"/>
    <w:rsid w:val="00B1203F"/>
    <w:rsid w:val="00B12A0D"/>
    <w:rsid w:val="00B13BC8"/>
    <w:rsid w:val="00B14EB3"/>
    <w:rsid w:val="00B14FEA"/>
    <w:rsid w:val="00B2426E"/>
    <w:rsid w:val="00B247FC"/>
    <w:rsid w:val="00B2506E"/>
    <w:rsid w:val="00B25143"/>
    <w:rsid w:val="00B2785F"/>
    <w:rsid w:val="00B311C2"/>
    <w:rsid w:val="00B31B1D"/>
    <w:rsid w:val="00B31B5D"/>
    <w:rsid w:val="00B31FE6"/>
    <w:rsid w:val="00B3307D"/>
    <w:rsid w:val="00B332B2"/>
    <w:rsid w:val="00B35D82"/>
    <w:rsid w:val="00B35F3B"/>
    <w:rsid w:val="00B36846"/>
    <w:rsid w:val="00B36C0C"/>
    <w:rsid w:val="00B36EC7"/>
    <w:rsid w:val="00B41487"/>
    <w:rsid w:val="00B4201D"/>
    <w:rsid w:val="00B44495"/>
    <w:rsid w:val="00B451F5"/>
    <w:rsid w:val="00B4584D"/>
    <w:rsid w:val="00B45C5B"/>
    <w:rsid w:val="00B46D43"/>
    <w:rsid w:val="00B47D92"/>
    <w:rsid w:val="00B52F61"/>
    <w:rsid w:val="00B601AA"/>
    <w:rsid w:val="00B65DB8"/>
    <w:rsid w:val="00B67080"/>
    <w:rsid w:val="00B70B97"/>
    <w:rsid w:val="00B7191F"/>
    <w:rsid w:val="00B74043"/>
    <w:rsid w:val="00B760AA"/>
    <w:rsid w:val="00B7665E"/>
    <w:rsid w:val="00B77094"/>
    <w:rsid w:val="00B80267"/>
    <w:rsid w:val="00B8078D"/>
    <w:rsid w:val="00B826F4"/>
    <w:rsid w:val="00B84604"/>
    <w:rsid w:val="00B84CAD"/>
    <w:rsid w:val="00B85FCA"/>
    <w:rsid w:val="00B8768D"/>
    <w:rsid w:val="00B921CD"/>
    <w:rsid w:val="00B9229E"/>
    <w:rsid w:val="00B95D2D"/>
    <w:rsid w:val="00B966E9"/>
    <w:rsid w:val="00B96771"/>
    <w:rsid w:val="00BA0ADC"/>
    <w:rsid w:val="00BA16D3"/>
    <w:rsid w:val="00BA1FCB"/>
    <w:rsid w:val="00BA2A3D"/>
    <w:rsid w:val="00BA3450"/>
    <w:rsid w:val="00BA6C7E"/>
    <w:rsid w:val="00BB0484"/>
    <w:rsid w:val="00BB0E2D"/>
    <w:rsid w:val="00BB1EF1"/>
    <w:rsid w:val="00BB21E8"/>
    <w:rsid w:val="00BB22A1"/>
    <w:rsid w:val="00BC0032"/>
    <w:rsid w:val="00BC010E"/>
    <w:rsid w:val="00BC36A7"/>
    <w:rsid w:val="00BC4194"/>
    <w:rsid w:val="00BC628A"/>
    <w:rsid w:val="00BC643D"/>
    <w:rsid w:val="00BC6C28"/>
    <w:rsid w:val="00BC7A40"/>
    <w:rsid w:val="00BD052B"/>
    <w:rsid w:val="00BD1154"/>
    <w:rsid w:val="00BD2449"/>
    <w:rsid w:val="00BD24C0"/>
    <w:rsid w:val="00BD2E5B"/>
    <w:rsid w:val="00BD49FB"/>
    <w:rsid w:val="00BE0344"/>
    <w:rsid w:val="00BE05F8"/>
    <w:rsid w:val="00BE0DFE"/>
    <w:rsid w:val="00BE181B"/>
    <w:rsid w:val="00BE2219"/>
    <w:rsid w:val="00BE28B9"/>
    <w:rsid w:val="00BE61FB"/>
    <w:rsid w:val="00BE6964"/>
    <w:rsid w:val="00BE69D3"/>
    <w:rsid w:val="00BF0432"/>
    <w:rsid w:val="00BF5857"/>
    <w:rsid w:val="00BF72A6"/>
    <w:rsid w:val="00BF7689"/>
    <w:rsid w:val="00C0541F"/>
    <w:rsid w:val="00C10AC6"/>
    <w:rsid w:val="00C10C81"/>
    <w:rsid w:val="00C120D1"/>
    <w:rsid w:val="00C12237"/>
    <w:rsid w:val="00C12795"/>
    <w:rsid w:val="00C145F2"/>
    <w:rsid w:val="00C147F2"/>
    <w:rsid w:val="00C152FA"/>
    <w:rsid w:val="00C1609F"/>
    <w:rsid w:val="00C21D33"/>
    <w:rsid w:val="00C239CD"/>
    <w:rsid w:val="00C24ADC"/>
    <w:rsid w:val="00C25E17"/>
    <w:rsid w:val="00C267DA"/>
    <w:rsid w:val="00C303C0"/>
    <w:rsid w:val="00C3087E"/>
    <w:rsid w:val="00C309B7"/>
    <w:rsid w:val="00C30AA1"/>
    <w:rsid w:val="00C32784"/>
    <w:rsid w:val="00C33A86"/>
    <w:rsid w:val="00C35FC2"/>
    <w:rsid w:val="00C42DEC"/>
    <w:rsid w:val="00C4377C"/>
    <w:rsid w:val="00C45410"/>
    <w:rsid w:val="00C47F0F"/>
    <w:rsid w:val="00C51AF5"/>
    <w:rsid w:val="00C53A4E"/>
    <w:rsid w:val="00C53C97"/>
    <w:rsid w:val="00C56E1C"/>
    <w:rsid w:val="00C616B2"/>
    <w:rsid w:val="00C62126"/>
    <w:rsid w:val="00C635A8"/>
    <w:rsid w:val="00C639DD"/>
    <w:rsid w:val="00C648A9"/>
    <w:rsid w:val="00C65F73"/>
    <w:rsid w:val="00C73952"/>
    <w:rsid w:val="00C74156"/>
    <w:rsid w:val="00C77F5A"/>
    <w:rsid w:val="00C815AC"/>
    <w:rsid w:val="00C82259"/>
    <w:rsid w:val="00C852E8"/>
    <w:rsid w:val="00C87483"/>
    <w:rsid w:val="00C90A8E"/>
    <w:rsid w:val="00C924F9"/>
    <w:rsid w:val="00C92B60"/>
    <w:rsid w:val="00C932E1"/>
    <w:rsid w:val="00C9733F"/>
    <w:rsid w:val="00C97A7B"/>
    <w:rsid w:val="00CA123D"/>
    <w:rsid w:val="00CA2D54"/>
    <w:rsid w:val="00CA3011"/>
    <w:rsid w:val="00CA5A3C"/>
    <w:rsid w:val="00CA7108"/>
    <w:rsid w:val="00CA7771"/>
    <w:rsid w:val="00CA7AC4"/>
    <w:rsid w:val="00CA7D4E"/>
    <w:rsid w:val="00CB034B"/>
    <w:rsid w:val="00CB0A99"/>
    <w:rsid w:val="00CB1474"/>
    <w:rsid w:val="00CB48D6"/>
    <w:rsid w:val="00CB5E07"/>
    <w:rsid w:val="00CB7485"/>
    <w:rsid w:val="00CB7EC1"/>
    <w:rsid w:val="00CC254C"/>
    <w:rsid w:val="00CC25B7"/>
    <w:rsid w:val="00CC3D1A"/>
    <w:rsid w:val="00CC3D6C"/>
    <w:rsid w:val="00CC456A"/>
    <w:rsid w:val="00CC5E14"/>
    <w:rsid w:val="00CC6106"/>
    <w:rsid w:val="00CC6D90"/>
    <w:rsid w:val="00CC78AC"/>
    <w:rsid w:val="00CD03AE"/>
    <w:rsid w:val="00CD0CC2"/>
    <w:rsid w:val="00CD0D72"/>
    <w:rsid w:val="00CD1893"/>
    <w:rsid w:val="00CD34A5"/>
    <w:rsid w:val="00CD39D0"/>
    <w:rsid w:val="00CD44E7"/>
    <w:rsid w:val="00CD7240"/>
    <w:rsid w:val="00CE1D7A"/>
    <w:rsid w:val="00CE20EB"/>
    <w:rsid w:val="00CE21BE"/>
    <w:rsid w:val="00CE2230"/>
    <w:rsid w:val="00CE3B9F"/>
    <w:rsid w:val="00CE4C47"/>
    <w:rsid w:val="00CE5902"/>
    <w:rsid w:val="00CE69B6"/>
    <w:rsid w:val="00CE6B4A"/>
    <w:rsid w:val="00CF069F"/>
    <w:rsid w:val="00CF0AAF"/>
    <w:rsid w:val="00CF2FE6"/>
    <w:rsid w:val="00CF5040"/>
    <w:rsid w:val="00CF56DF"/>
    <w:rsid w:val="00CF7194"/>
    <w:rsid w:val="00D03853"/>
    <w:rsid w:val="00D04EBE"/>
    <w:rsid w:val="00D06676"/>
    <w:rsid w:val="00D06E53"/>
    <w:rsid w:val="00D07279"/>
    <w:rsid w:val="00D072D7"/>
    <w:rsid w:val="00D10249"/>
    <w:rsid w:val="00D10CD7"/>
    <w:rsid w:val="00D148C0"/>
    <w:rsid w:val="00D14AB3"/>
    <w:rsid w:val="00D1573A"/>
    <w:rsid w:val="00D157EE"/>
    <w:rsid w:val="00D30942"/>
    <w:rsid w:val="00D31B11"/>
    <w:rsid w:val="00D341BB"/>
    <w:rsid w:val="00D34DCC"/>
    <w:rsid w:val="00D36B2E"/>
    <w:rsid w:val="00D376FA"/>
    <w:rsid w:val="00D37C4B"/>
    <w:rsid w:val="00D40634"/>
    <w:rsid w:val="00D4482C"/>
    <w:rsid w:val="00D44A13"/>
    <w:rsid w:val="00D44A8A"/>
    <w:rsid w:val="00D50544"/>
    <w:rsid w:val="00D5225C"/>
    <w:rsid w:val="00D54832"/>
    <w:rsid w:val="00D569CF"/>
    <w:rsid w:val="00D61691"/>
    <w:rsid w:val="00D61C10"/>
    <w:rsid w:val="00D61F14"/>
    <w:rsid w:val="00D62431"/>
    <w:rsid w:val="00D626A7"/>
    <w:rsid w:val="00D6498E"/>
    <w:rsid w:val="00D71393"/>
    <w:rsid w:val="00D77CC2"/>
    <w:rsid w:val="00D77CC7"/>
    <w:rsid w:val="00D83C4C"/>
    <w:rsid w:val="00D84B84"/>
    <w:rsid w:val="00D86133"/>
    <w:rsid w:val="00D91859"/>
    <w:rsid w:val="00D9250C"/>
    <w:rsid w:val="00D926F7"/>
    <w:rsid w:val="00D92C29"/>
    <w:rsid w:val="00DA167C"/>
    <w:rsid w:val="00DA19C5"/>
    <w:rsid w:val="00DA1AC5"/>
    <w:rsid w:val="00DA27AA"/>
    <w:rsid w:val="00DA3FA0"/>
    <w:rsid w:val="00DA4FDE"/>
    <w:rsid w:val="00DA6C45"/>
    <w:rsid w:val="00DA7A4C"/>
    <w:rsid w:val="00DB09E0"/>
    <w:rsid w:val="00DB2011"/>
    <w:rsid w:val="00DB39D1"/>
    <w:rsid w:val="00DB4C0D"/>
    <w:rsid w:val="00DB6482"/>
    <w:rsid w:val="00DB66F8"/>
    <w:rsid w:val="00DC0396"/>
    <w:rsid w:val="00DC07A8"/>
    <w:rsid w:val="00DC1E60"/>
    <w:rsid w:val="00DC1F09"/>
    <w:rsid w:val="00DC23BF"/>
    <w:rsid w:val="00DC4482"/>
    <w:rsid w:val="00DD14EA"/>
    <w:rsid w:val="00DD2B07"/>
    <w:rsid w:val="00DD3375"/>
    <w:rsid w:val="00DD60CC"/>
    <w:rsid w:val="00DE0AA4"/>
    <w:rsid w:val="00DE1649"/>
    <w:rsid w:val="00DE3B61"/>
    <w:rsid w:val="00DE4605"/>
    <w:rsid w:val="00DF0B0C"/>
    <w:rsid w:val="00DF163F"/>
    <w:rsid w:val="00DF1759"/>
    <w:rsid w:val="00DF3894"/>
    <w:rsid w:val="00DF6566"/>
    <w:rsid w:val="00DF67B4"/>
    <w:rsid w:val="00E00487"/>
    <w:rsid w:val="00E012BF"/>
    <w:rsid w:val="00E03400"/>
    <w:rsid w:val="00E05052"/>
    <w:rsid w:val="00E051DD"/>
    <w:rsid w:val="00E0796F"/>
    <w:rsid w:val="00E108AA"/>
    <w:rsid w:val="00E127D2"/>
    <w:rsid w:val="00E14535"/>
    <w:rsid w:val="00E1465F"/>
    <w:rsid w:val="00E146C7"/>
    <w:rsid w:val="00E154C0"/>
    <w:rsid w:val="00E1721B"/>
    <w:rsid w:val="00E226CE"/>
    <w:rsid w:val="00E23A10"/>
    <w:rsid w:val="00E253FC"/>
    <w:rsid w:val="00E30C44"/>
    <w:rsid w:val="00E32C78"/>
    <w:rsid w:val="00E33B0E"/>
    <w:rsid w:val="00E3455E"/>
    <w:rsid w:val="00E35A1E"/>
    <w:rsid w:val="00E35E1A"/>
    <w:rsid w:val="00E372BB"/>
    <w:rsid w:val="00E374FF"/>
    <w:rsid w:val="00E4000F"/>
    <w:rsid w:val="00E406F1"/>
    <w:rsid w:val="00E41475"/>
    <w:rsid w:val="00E426B4"/>
    <w:rsid w:val="00E42B27"/>
    <w:rsid w:val="00E42E67"/>
    <w:rsid w:val="00E45BC4"/>
    <w:rsid w:val="00E46747"/>
    <w:rsid w:val="00E46E4F"/>
    <w:rsid w:val="00E47764"/>
    <w:rsid w:val="00E50107"/>
    <w:rsid w:val="00E50317"/>
    <w:rsid w:val="00E50890"/>
    <w:rsid w:val="00E508E0"/>
    <w:rsid w:val="00E53CB5"/>
    <w:rsid w:val="00E53CCD"/>
    <w:rsid w:val="00E56BC6"/>
    <w:rsid w:val="00E6002C"/>
    <w:rsid w:val="00E622AF"/>
    <w:rsid w:val="00E62F61"/>
    <w:rsid w:val="00E639FF"/>
    <w:rsid w:val="00E63E02"/>
    <w:rsid w:val="00E63E5E"/>
    <w:rsid w:val="00E645C7"/>
    <w:rsid w:val="00E673EC"/>
    <w:rsid w:val="00E714CE"/>
    <w:rsid w:val="00E71855"/>
    <w:rsid w:val="00E719A9"/>
    <w:rsid w:val="00E721D1"/>
    <w:rsid w:val="00E72F18"/>
    <w:rsid w:val="00E72F3D"/>
    <w:rsid w:val="00E74263"/>
    <w:rsid w:val="00E75654"/>
    <w:rsid w:val="00E77E53"/>
    <w:rsid w:val="00E8033F"/>
    <w:rsid w:val="00E8255C"/>
    <w:rsid w:val="00E83E00"/>
    <w:rsid w:val="00E84329"/>
    <w:rsid w:val="00E86005"/>
    <w:rsid w:val="00E87874"/>
    <w:rsid w:val="00E90215"/>
    <w:rsid w:val="00E9044D"/>
    <w:rsid w:val="00E925B4"/>
    <w:rsid w:val="00E9302C"/>
    <w:rsid w:val="00E940E6"/>
    <w:rsid w:val="00E94526"/>
    <w:rsid w:val="00E94CDA"/>
    <w:rsid w:val="00E94DD3"/>
    <w:rsid w:val="00E95574"/>
    <w:rsid w:val="00E96314"/>
    <w:rsid w:val="00E96420"/>
    <w:rsid w:val="00EA010E"/>
    <w:rsid w:val="00EA0458"/>
    <w:rsid w:val="00EA0F42"/>
    <w:rsid w:val="00EA1068"/>
    <w:rsid w:val="00EA1DE4"/>
    <w:rsid w:val="00EA3F26"/>
    <w:rsid w:val="00EA58A7"/>
    <w:rsid w:val="00EA5ACD"/>
    <w:rsid w:val="00EA5FE0"/>
    <w:rsid w:val="00EA60EA"/>
    <w:rsid w:val="00EA63FB"/>
    <w:rsid w:val="00EA7CF2"/>
    <w:rsid w:val="00EB03E1"/>
    <w:rsid w:val="00EB29BF"/>
    <w:rsid w:val="00EB42FA"/>
    <w:rsid w:val="00EB6446"/>
    <w:rsid w:val="00EB6BA0"/>
    <w:rsid w:val="00EB7CD5"/>
    <w:rsid w:val="00EC0038"/>
    <w:rsid w:val="00EC027A"/>
    <w:rsid w:val="00EC0C05"/>
    <w:rsid w:val="00EC152E"/>
    <w:rsid w:val="00EC34BB"/>
    <w:rsid w:val="00EC3603"/>
    <w:rsid w:val="00EC3923"/>
    <w:rsid w:val="00EC3BED"/>
    <w:rsid w:val="00EC4327"/>
    <w:rsid w:val="00EC5210"/>
    <w:rsid w:val="00EC79E5"/>
    <w:rsid w:val="00ED5845"/>
    <w:rsid w:val="00EE0AF9"/>
    <w:rsid w:val="00EE22A6"/>
    <w:rsid w:val="00EE470A"/>
    <w:rsid w:val="00EE4F08"/>
    <w:rsid w:val="00EE4FA9"/>
    <w:rsid w:val="00EE5C44"/>
    <w:rsid w:val="00EE6300"/>
    <w:rsid w:val="00EE6366"/>
    <w:rsid w:val="00EE6368"/>
    <w:rsid w:val="00EF0E22"/>
    <w:rsid w:val="00EF0EEF"/>
    <w:rsid w:val="00EF415B"/>
    <w:rsid w:val="00EF42C1"/>
    <w:rsid w:val="00EF7D78"/>
    <w:rsid w:val="00F003D3"/>
    <w:rsid w:val="00F0045B"/>
    <w:rsid w:val="00F00F17"/>
    <w:rsid w:val="00F01A35"/>
    <w:rsid w:val="00F02E70"/>
    <w:rsid w:val="00F03519"/>
    <w:rsid w:val="00F03E32"/>
    <w:rsid w:val="00F06E4D"/>
    <w:rsid w:val="00F078EC"/>
    <w:rsid w:val="00F07AA1"/>
    <w:rsid w:val="00F10C73"/>
    <w:rsid w:val="00F122C1"/>
    <w:rsid w:val="00F13C04"/>
    <w:rsid w:val="00F147A5"/>
    <w:rsid w:val="00F14CDF"/>
    <w:rsid w:val="00F154D6"/>
    <w:rsid w:val="00F155E3"/>
    <w:rsid w:val="00F174D0"/>
    <w:rsid w:val="00F21929"/>
    <w:rsid w:val="00F2601B"/>
    <w:rsid w:val="00F260CA"/>
    <w:rsid w:val="00F27900"/>
    <w:rsid w:val="00F27E39"/>
    <w:rsid w:val="00F27E7E"/>
    <w:rsid w:val="00F30B82"/>
    <w:rsid w:val="00F31A6B"/>
    <w:rsid w:val="00F32CCA"/>
    <w:rsid w:val="00F36C49"/>
    <w:rsid w:val="00F37E79"/>
    <w:rsid w:val="00F418C3"/>
    <w:rsid w:val="00F42E75"/>
    <w:rsid w:val="00F4426E"/>
    <w:rsid w:val="00F44783"/>
    <w:rsid w:val="00F45937"/>
    <w:rsid w:val="00F45AD5"/>
    <w:rsid w:val="00F46761"/>
    <w:rsid w:val="00F47BED"/>
    <w:rsid w:val="00F502CD"/>
    <w:rsid w:val="00F51684"/>
    <w:rsid w:val="00F517FA"/>
    <w:rsid w:val="00F51CC1"/>
    <w:rsid w:val="00F52D16"/>
    <w:rsid w:val="00F5321D"/>
    <w:rsid w:val="00F538C7"/>
    <w:rsid w:val="00F55B97"/>
    <w:rsid w:val="00F562E8"/>
    <w:rsid w:val="00F60219"/>
    <w:rsid w:val="00F60BA0"/>
    <w:rsid w:val="00F637D9"/>
    <w:rsid w:val="00F63BD9"/>
    <w:rsid w:val="00F6427F"/>
    <w:rsid w:val="00F655E6"/>
    <w:rsid w:val="00F65EF7"/>
    <w:rsid w:val="00F6694C"/>
    <w:rsid w:val="00F72D1A"/>
    <w:rsid w:val="00F737F2"/>
    <w:rsid w:val="00F75265"/>
    <w:rsid w:val="00F801C4"/>
    <w:rsid w:val="00F8145F"/>
    <w:rsid w:val="00F81DB8"/>
    <w:rsid w:val="00F835EC"/>
    <w:rsid w:val="00F84B4A"/>
    <w:rsid w:val="00F84CDF"/>
    <w:rsid w:val="00F9006C"/>
    <w:rsid w:val="00F90BE9"/>
    <w:rsid w:val="00F91D9E"/>
    <w:rsid w:val="00F92984"/>
    <w:rsid w:val="00F92F71"/>
    <w:rsid w:val="00F9540F"/>
    <w:rsid w:val="00F96F18"/>
    <w:rsid w:val="00F97019"/>
    <w:rsid w:val="00FA24CA"/>
    <w:rsid w:val="00FA6EEF"/>
    <w:rsid w:val="00FA7447"/>
    <w:rsid w:val="00FB0EBE"/>
    <w:rsid w:val="00FB11CB"/>
    <w:rsid w:val="00FB2B4E"/>
    <w:rsid w:val="00FB3BF1"/>
    <w:rsid w:val="00FB420F"/>
    <w:rsid w:val="00FB5735"/>
    <w:rsid w:val="00FB57E3"/>
    <w:rsid w:val="00FB5B86"/>
    <w:rsid w:val="00FB6ED0"/>
    <w:rsid w:val="00FB7316"/>
    <w:rsid w:val="00FB7C93"/>
    <w:rsid w:val="00FB7D53"/>
    <w:rsid w:val="00FC1463"/>
    <w:rsid w:val="00FC1492"/>
    <w:rsid w:val="00FC5D01"/>
    <w:rsid w:val="00FC6466"/>
    <w:rsid w:val="00FC6A67"/>
    <w:rsid w:val="00FC7244"/>
    <w:rsid w:val="00FC7490"/>
    <w:rsid w:val="00FD11EC"/>
    <w:rsid w:val="00FD21C0"/>
    <w:rsid w:val="00FD22AA"/>
    <w:rsid w:val="00FD3CCB"/>
    <w:rsid w:val="00FD4A40"/>
    <w:rsid w:val="00FD6A78"/>
    <w:rsid w:val="00FD6F2D"/>
    <w:rsid w:val="00FD7156"/>
    <w:rsid w:val="00FE2115"/>
    <w:rsid w:val="00FE29A0"/>
    <w:rsid w:val="00FE47AA"/>
    <w:rsid w:val="00FF1A9E"/>
    <w:rsid w:val="00FF225C"/>
    <w:rsid w:val="00FF243A"/>
    <w:rsid w:val="00FF26A6"/>
    <w:rsid w:val="00FF2F78"/>
    <w:rsid w:val="00FF32CF"/>
    <w:rsid w:val="00FF39DF"/>
    <w:rsid w:val="00FF5963"/>
    <w:rsid w:val="00FF65EA"/>
    <w:rsid w:val="00FF7B6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97"/>
    <o:shapelayout v:ext="edit">
      <o:idmap v:ext="edit" data="1"/>
    </o:shapelayout>
  </w:shapeDefaults>
  <w:decimalSymbol w:val=","/>
  <w:listSeparator w:val=";"/>
  <w14:docId w14:val="46F30105"/>
  <w15:docId w15:val="{E1827735-9FEB-4063-94A6-7BD3F12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810E98"/>
    <w:pPr>
      <w:keepNext/>
      <w:keepLines/>
      <w:spacing w:before="240"/>
      <w:jc w:val="left"/>
      <w:outlineLvl w:val="0"/>
    </w:pPr>
    <w:rPr>
      <w:rFonts w:ascii="Calibri" w:hAnsi="Calibri" w:cs="Calibri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0E98"/>
    <w:pPr>
      <w:keepNext/>
      <w:keepLines/>
      <w:spacing w:before="40"/>
      <w:jc w:val="left"/>
      <w:outlineLvl w:val="1"/>
    </w:pPr>
    <w:rPr>
      <w:rFonts w:ascii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E98"/>
    <w:pPr>
      <w:keepNext/>
      <w:keepLines/>
      <w:spacing w:before="280" w:after="80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98"/>
    <w:pPr>
      <w:keepNext/>
      <w:keepLines/>
      <w:spacing w:before="240" w:after="40"/>
      <w:jc w:val="lef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98"/>
    <w:pPr>
      <w:keepNext/>
      <w:keepLines/>
      <w:spacing w:before="220" w:after="40"/>
      <w:jc w:val="left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E98"/>
    <w:pPr>
      <w:keepNext/>
      <w:keepLines/>
      <w:spacing w:before="200" w:after="40"/>
      <w:jc w:val="lef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qFormat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Heading Bullet,Number normal,Number Normal,text bullet,List Numbers,Elenco Normale,List Paragraph - sub title,Абзац списку1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f4">
    <w:name w:val="Абзац списка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3"/>
    <w:uiPriority w:val="34"/>
    <w:qFormat/>
    <w:locked/>
    <w:rsid w:val="00920378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unhideWhenUsed/>
    <w:qFormat/>
    <w:rsid w:val="00624CE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624C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qFormat/>
    <w:rsid w:val="00624CEE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unhideWhenUsed/>
    <w:rsid w:val="00624C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624CE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st0">
    <w:name w:val="st0"/>
    <w:rsid w:val="0092037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92037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rsid w:val="00920378"/>
    <w:pPr>
      <w:autoSpaceDE w:val="0"/>
      <w:autoSpaceDN w:val="0"/>
      <w:adjustRightInd w:val="0"/>
      <w:spacing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rsid w:val="00920378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rsid w:val="00920378"/>
    <w:pPr>
      <w:autoSpaceDE w:val="0"/>
      <w:autoSpaceDN w:val="0"/>
      <w:adjustRightInd w:val="0"/>
      <w:spacing w:before="150" w:after="150" w:line="240" w:lineRule="auto"/>
      <w:jc w:val="right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rsid w:val="00920378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rsid w:val="00920378"/>
    <w:pPr>
      <w:autoSpaceDE w:val="0"/>
      <w:autoSpaceDN w:val="0"/>
      <w:adjustRightInd w:val="0"/>
      <w:spacing w:before="150" w:after="15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920378"/>
    <w:rPr>
      <w:color w:val="000000"/>
    </w:rPr>
  </w:style>
  <w:style w:type="character" w:customStyle="1" w:styleId="st910">
    <w:name w:val="st910"/>
    <w:uiPriority w:val="99"/>
    <w:rsid w:val="00920378"/>
    <w:rPr>
      <w:color w:val="0000FF"/>
    </w:rPr>
  </w:style>
  <w:style w:type="character" w:customStyle="1" w:styleId="st161">
    <w:name w:val="st161"/>
    <w:uiPriority w:val="99"/>
    <w:rsid w:val="00920378"/>
    <w:rPr>
      <w:b/>
      <w:bCs/>
      <w:color w:val="000000"/>
      <w:sz w:val="28"/>
      <w:szCs w:val="28"/>
    </w:rPr>
  </w:style>
  <w:style w:type="character" w:customStyle="1" w:styleId="st82">
    <w:name w:val="st82"/>
    <w:uiPriority w:val="99"/>
    <w:rsid w:val="00920378"/>
    <w:rPr>
      <w:color w:val="000000"/>
      <w:sz w:val="20"/>
      <w:szCs w:val="20"/>
    </w:rPr>
  </w:style>
  <w:style w:type="character" w:customStyle="1" w:styleId="st121">
    <w:name w:val="st121"/>
    <w:uiPriority w:val="99"/>
    <w:rsid w:val="00920378"/>
    <w:rPr>
      <w:i/>
      <w:color w:val="000000"/>
    </w:rPr>
  </w:style>
  <w:style w:type="character" w:styleId="afa">
    <w:name w:val="Hyperlink"/>
    <w:basedOn w:val="a0"/>
    <w:uiPriority w:val="99"/>
    <w:unhideWhenUsed/>
    <w:qFormat/>
    <w:rsid w:val="00920378"/>
    <w:rPr>
      <w:color w:val="0000FF"/>
      <w:u w:val="single"/>
    </w:rPr>
  </w:style>
  <w:style w:type="character" w:customStyle="1" w:styleId="st131">
    <w:name w:val="st131"/>
    <w:uiPriority w:val="99"/>
    <w:rsid w:val="00E051DD"/>
    <w:rPr>
      <w:i/>
      <w:iCs/>
      <w:color w:val="0000FF"/>
    </w:rPr>
  </w:style>
  <w:style w:type="character" w:customStyle="1" w:styleId="st46">
    <w:name w:val="st46"/>
    <w:uiPriority w:val="99"/>
    <w:rsid w:val="00E051DD"/>
    <w:rPr>
      <w:i/>
      <w:iCs/>
      <w:color w:val="000000"/>
    </w:rPr>
  </w:style>
  <w:style w:type="paragraph" w:customStyle="1" w:styleId="Default">
    <w:name w:val="Default"/>
    <w:rsid w:val="006E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character" w:customStyle="1" w:styleId="st141">
    <w:name w:val="st141"/>
    <w:uiPriority w:val="99"/>
    <w:rsid w:val="00AB5992"/>
    <w:rPr>
      <w:color w:val="000000"/>
      <w:sz w:val="28"/>
      <w:szCs w:val="28"/>
    </w:rPr>
  </w:style>
  <w:style w:type="paragraph" w:customStyle="1" w:styleId="st8">
    <w:name w:val="st8"/>
    <w:uiPriority w:val="99"/>
    <w:rsid w:val="00AB5992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1">
    <w:name w:val="Заголовок 1 Знак"/>
    <w:basedOn w:val="a0"/>
    <w:link w:val="10"/>
    <w:uiPriority w:val="9"/>
    <w:rsid w:val="00810E98"/>
    <w:rPr>
      <w:rFonts w:ascii="Calibri" w:hAnsi="Calibri" w:cs="Calibri"/>
      <w:color w:val="2F5496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10E98"/>
    <w:rPr>
      <w:rFonts w:ascii="Calibri" w:hAnsi="Calibri" w:cs="Calibri"/>
      <w:color w:val="2F5496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0E98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810E98"/>
    <w:rPr>
      <w:rFonts w:ascii="Times New Roman" w:hAnsi="Times New Roman" w:cs="Times New Roman"/>
      <w:b/>
      <w:sz w:val="20"/>
      <w:szCs w:val="20"/>
      <w:lang w:eastAsia="uk-UA"/>
    </w:rPr>
  </w:style>
  <w:style w:type="table" w:customStyle="1" w:styleId="TableNormal">
    <w:name w:val="Table Normal"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uiPriority w:val="11"/>
    <w:qFormat/>
    <w:rsid w:val="00810E98"/>
    <w:pPr>
      <w:keepNext/>
      <w:keepLines/>
      <w:spacing w:before="360" w:after="80"/>
      <w:jc w:val="left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810E98"/>
    <w:rPr>
      <w:rFonts w:ascii="Georgia" w:hAnsi="Georgia" w:cs="Georgia"/>
      <w:i/>
      <w:color w:val="666666"/>
      <w:sz w:val="48"/>
      <w:szCs w:val="48"/>
      <w:lang w:eastAsia="uk-UA"/>
    </w:rPr>
  </w:style>
  <w:style w:type="paragraph" w:styleId="afd">
    <w:name w:val="Revision"/>
    <w:hidden/>
    <w:uiPriority w:val="99"/>
    <w:semiHidden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10E98"/>
    <w:pPr>
      <w:spacing w:after="100"/>
      <w:jc w:val="left"/>
    </w:pPr>
    <w:rPr>
      <w:sz w:val="24"/>
      <w:szCs w:val="24"/>
    </w:rPr>
  </w:style>
  <w:style w:type="character" w:customStyle="1" w:styleId="rvts9">
    <w:name w:val="rvts9"/>
    <w:basedOn w:val="a0"/>
    <w:rsid w:val="00810E98"/>
    <w:rPr>
      <w:rFonts w:cs="Times New Roman"/>
    </w:rPr>
  </w:style>
  <w:style w:type="character" w:customStyle="1" w:styleId="rvts37">
    <w:name w:val="rvts37"/>
    <w:basedOn w:val="a0"/>
    <w:rsid w:val="00810E98"/>
    <w:rPr>
      <w:rFonts w:cs="Times New Roman"/>
    </w:rPr>
  </w:style>
  <w:style w:type="character" w:customStyle="1" w:styleId="rvts46">
    <w:name w:val="rvts46"/>
    <w:basedOn w:val="a0"/>
    <w:rsid w:val="00810E98"/>
    <w:rPr>
      <w:rFonts w:cs="Times New Roman"/>
    </w:rPr>
  </w:style>
  <w:style w:type="character" w:customStyle="1" w:styleId="rvts11">
    <w:name w:val="rvts11"/>
    <w:basedOn w:val="a0"/>
    <w:rsid w:val="00810E98"/>
    <w:rPr>
      <w:rFonts w:cs="Times New Roman"/>
    </w:rPr>
  </w:style>
  <w:style w:type="paragraph" w:styleId="21">
    <w:name w:val="Body Text 2"/>
    <w:basedOn w:val="a"/>
    <w:link w:val="22"/>
    <w:uiPriority w:val="99"/>
    <w:rsid w:val="00810E98"/>
    <w:pPr>
      <w:ind w:right="5244"/>
    </w:pPr>
    <w:rPr>
      <w:color w:val="000000"/>
      <w:spacing w:val="-6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0E98"/>
    <w:rPr>
      <w:rFonts w:ascii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rsid w:val="00810E98"/>
    <w:pPr>
      <w:ind w:firstLine="720"/>
    </w:pPr>
    <w:rPr>
      <w:sz w:val="26"/>
      <w:szCs w:val="20"/>
      <w:lang w:val="ru-RU" w:eastAsia="ru-RU"/>
    </w:rPr>
  </w:style>
  <w:style w:type="character" w:styleId="afe">
    <w:name w:val="FollowedHyperlink"/>
    <w:basedOn w:val="a0"/>
    <w:uiPriority w:val="99"/>
    <w:rsid w:val="00810E98"/>
    <w:rPr>
      <w:color w:val="800080"/>
      <w:u w:val="single"/>
    </w:rPr>
  </w:style>
  <w:style w:type="paragraph" w:styleId="aff">
    <w:name w:val="Body Text Indent"/>
    <w:basedOn w:val="a"/>
    <w:link w:val="aff0"/>
    <w:uiPriority w:val="99"/>
    <w:rsid w:val="00810E98"/>
    <w:pPr>
      <w:ind w:firstLine="567"/>
    </w:pPr>
    <w:rPr>
      <w:szCs w:val="2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10E98"/>
    <w:rPr>
      <w:rFonts w:ascii="Times New Roman" w:hAnsi="Times New Roman" w:cs="Times New Roman"/>
      <w:sz w:val="28"/>
      <w:szCs w:val="20"/>
      <w:lang w:val="ru-RU" w:eastAsia="ru-RU"/>
    </w:rPr>
  </w:style>
  <w:style w:type="character" w:styleId="aff1">
    <w:name w:val="page number"/>
    <w:basedOn w:val="a0"/>
    <w:uiPriority w:val="99"/>
    <w:rsid w:val="00810E98"/>
    <w:rPr>
      <w:rFonts w:cs="Times New Roman"/>
    </w:rPr>
  </w:style>
  <w:style w:type="paragraph" w:styleId="aff2">
    <w:name w:val="Normal (Web)"/>
    <w:basedOn w:val="a"/>
    <w:uiPriority w:val="99"/>
    <w:unhideWhenUsed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0">
    <w:name w:val="rvts40"/>
    <w:rsid w:val="00810E98"/>
  </w:style>
  <w:style w:type="paragraph" w:styleId="aff3">
    <w:name w:val="footnote text"/>
    <w:basedOn w:val="a"/>
    <w:link w:val="aff4"/>
    <w:uiPriority w:val="99"/>
    <w:unhideWhenUsed/>
    <w:rsid w:val="00810E98"/>
    <w:rPr>
      <w:rFonts w:ascii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810E98"/>
    <w:rPr>
      <w:rFonts w:ascii="Calibri" w:hAnsi="Calibri" w:cs="Times New Roman"/>
      <w:sz w:val="20"/>
      <w:szCs w:val="20"/>
    </w:rPr>
  </w:style>
  <w:style w:type="character" w:styleId="aff5">
    <w:name w:val="footnote reference"/>
    <w:basedOn w:val="a0"/>
    <w:uiPriority w:val="99"/>
    <w:unhideWhenUsed/>
    <w:rsid w:val="00810E98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10E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10E9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810E98"/>
    <w:rPr>
      <w:color w:val="000000"/>
      <w:sz w:val="20"/>
    </w:rPr>
  </w:style>
  <w:style w:type="table" w:customStyle="1" w:styleId="23">
    <w:name w:val="Сетка таблицы2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10E98"/>
    <w:pPr>
      <w:widowControl w:val="0"/>
      <w:autoSpaceDE w:val="0"/>
      <w:autoSpaceDN w:val="0"/>
      <w:adjustRightInd w:val="0"/>
      <w:spacing w:line="326" w:lineRule="exact"/>
      <w:ind w:firstLine="1061"/>
    </w:pPr>
    <w:rPr>
      <w:sz w:val="24"/>
      <w:szCs w:val="24"/>
    </w:rPr>
  </w:style>
  <w:style w:type="paragraph" w:customStyle="1" w:styleId="Style18">
    <w:name w:val="Style18"/>
    <w:basedOn w:val="a"/>
    <w:rsid w:val="00810E98"/>
    <w:pPr>
      <w:widowControl w:val="0"/>
      <w:autoSpaceDE w:val="0"/>
      <w:autoSpaceDN w:val="0"/>
      <w:adjustRightInd w:val="0"/>
      <w:spacing w:line="322" w:lineRule="exact"/>
      <w:ind w:hanging="139"/>
    </w:pPr>
    <w:rPr>
      <w:sz w:val="24"/>
      <w:szCs w:val="24"/>
    </w:rPr>
  </w:style>
  <w:style w:type="character" w:customStyle="1" w:styleId="FontStyle25">
    <w:name w:val="Font Style25"/>
    <w:rsid w:val="00810E98"/>
    <w:rPr>
      <w:rFonts w:ascii="Times New Roman" w:hAnsi="Times New Roman"/>
      <w:color w:val="000000"/>
      <w:sz w:val="26"/>
    </w:rPr>
  </w:style>
  <w:style w:type="character" w:customStyle="1" w:styleId="FontStyle26">
    <w:name w:val="Font Style26"/>
    <w:rsid w:val="00810E98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rsid w:val="00810E98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810E9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810E98"/>
    <w:pPr>
      <w:widowControl w:val="0"/>
      <w:autoSpaceDE w:val="0"/>
      <w:autoSpaceDN w:val="0"/>
      <w:adjustRightInd w:val="0"/>
      <w:spacing w:line="648" w:lineRule="exact"/>
      <w:ind w:firstLine="5213"/>
    </w:pPr>
    <w:rPr>
      <w:sz w:val="24"/>
      <w:szCs w:val="24"/>
    </w:rPr>
  </w:style>
  <w:style w:type="paragraph" w:customStyle="1" w:styleId="Style16">
    <w:name w:val="Style16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0">
    <w:name w:val="Font Style30"/>
    <w:rsid w:val="00810E98"/>
    <w:rPr>
      <w:rFonts w:ascii="Times New Roman" w:hAnsi="Times New Roman"/>
      <w:b/>
      <w:color w:val="000000"/>
      <w:sz w:val="22"/>
    </w:rPr>
  </w:style>
  <w:style w:type="character" w:customStyle="1" w:styleId="FontStyle31">
    <w:name w:val="Font Style31"/>
    <w:rsid w:val="00810E98"/>
    <w:rPr>
      <w:rFonts w:ascii="Times New Roman" w:hAnsi="Times New Roman"/>
      <w:color w:val="000000"/>
      <w:sz w:val="22"/>
    </w:rPr>
  </w:style>
  <w:style w:type="character" w:customStyle="1" w:styleId="FontStyle32">
    <w:name w:val="Font Style32"/>
    <w:rsid w:val="00810E98"/>
    <w:rPr>
      <w:rFonts w:ascii="Times New Roman" w:hAnsi="Times New Roman"/>
      <w:color w:val="000000"/>
      <w:sz w:val="26"/>
    </w:rPr>
  </w:style>
  <w:style w:type="table" w:customStyle="1" w:styleId="31">
    <w:name w:val="Сетка таблицы3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uiPriority w:val="99"/>
    <w:locked/>
    <w:rsid w:val="00810E98"/>
    <w:rPr>
      <w:rFonts w:ascii="Courier New" w:hAnsi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81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theme="minorHAnsi"/>
      <w:sz w:val="22"/>
      <w:szCs w:val="22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810E98"/>
    <w:rPr>
      <w:rFonts w:ascii="Consolas" w:hAnsi="Consolas" w:cs="Times New Roman"/>
      <w:sz w:val="20"/>
      <w:szCs w:val="20"/>
      <w:lang w:eastAsia="uk-UA"/>
    </w:rPr>
  </w:style>
  <w:style w:type="character" w:customStyle="1" w:styleId="HTML11">
    <w:name w:val="Стандартний HTML Знак11"/>
    <w:basedOn w:val="a0"/>
    <w:rsid w:val="00810E98"/>
    <w:rPr>
      <w:rFonts w:ascii="Consolas" w:hAnsi="Consolas" w:cs="Times New Roman"/>
      <w:sz w:val="20"/>
      <w:szCs w:val="20"/>
      <w:lang w:val="x-none" w:eastAsia="uk-UA"/>
    </w:rPr>
  </w:style>
  <w:style w:type="character" w:customStyle="1" w:styleId="HTML10">
    <w:name w:val="Стандартный HTML Знак1"/>
    <w:uiPriority w:val="99"/>
    <w:semiHidden/>
    <w:rsid w:val="00810E98"/>
    <w:rPr>
      <w:rFonts w:ascii="Consolas" w:hAnsi="Consolas"/>
      <w:sz w:val="20"/>
    </w:rPr>
  </w:style>
  <w:style w:type="paragraph" w:customStyle="1" w:styleId="rvps12">
    <w:name w:val="rvps12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6">
    <w:name w:val="Emphasis"/>
    <w:basedOn w:val="a0"/>
    <w:uiPriority w:val="20"/>
    <w:qFormat/>
    <w:rsid w:val="00810E98"/>
    <w:rPr>
      <w:i/>
    </w:rPr>
  </w:style>
  <w:style w:type="paragraph" w:customStyle="1" w:styleId="StyleProp">
    <w:name w:val="StyleProp"/>
    <w:basedOn w:val="a"/>
    <w:rsid w:val="00810E98"/>
    <w:pPr>
      <w:spacing w:line="200" w:lineRule="exact"/>
      <w:ind w:firstLine="227"/>
    </w:pPr>
    <w:rPr>
      <w:sz w:val="18"/>
      <w:szCs w:val="20"/>
      <w:lang w:eastAsia="ru-RU"/>
    </w:rPr>
  </w:style>
  <w:style w:type="paragraph" w:customStyle="1" w:styleId="rvps7">
    <w:name w:val="rvps7"/>
    <w:basedOn w:val="a"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rsid w:val="00810E98"/>
  </w:style>
  <w:style w:type="table" w:customStyle="1" w:styleId="61">
    <w:name w:val="Сетка таблицы6"/>
    <w:basedOn w:val="a1"/>
    <w:next w:val="a9"/>
    <w:uiPriority w:val="39"/>
    <w:rsid w:val="00810E9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розділ"/>
    <w:basedOn w:val="a"/>
    <w:link w:val="aff8"/>
    <w:qFormat/>
    <w:rsid w:val="00810E98"/>
    <w:pPr>
      <w:ind w:firstLine="567"/>
      <w:jc w:val="center"/>
    </w:pPr>
    <w:rPr>
      <w:lang w:eastAsia="en-US"/>
    </w:rPr>
  </w:style>
  <w:style w:type="character" w:customStyle="1" w:styleId="aff8">
    <w:name w:val="розділ Знак"/>
    <w:link w:val="aff7"/>
    <w:locked/>
    <w:rsid w:val="00810E98"/>
    <w:rPr>
      <w:rFonts w:ascii="Times New Roman" w:hAnsi="Times New Roman" w:cs="Times New Roman"/>
      <w:sz w:val="28"/>
      <w:szCs w:val="28"/>
    </w:rPr>
  </w:style>
  <w:style w:type="paragraph" w:customStyle="1" w:styleId="aff9">
    <w:name w:val="глава"/>
    <w:basedOn w:val="aff7"/>
    <w:link w:val="affa"/>
    <w:qFormat/>
    <w:rsid w:val="00810E98"/>
  </w:style>
  <w:style w:type="paragraph" w:styleId="affb">
    <w:name w:val="TOC Heading"/>
    <w:basedOn w:val="10"/>
    <w:next w:val="a"/>
    <w:uiPriority w:val="39"/>
    <w:semiHidden/>
    <w:unhideWhenUsed/>
    <w:qFormat/>
    <w:rsid w:val="00810E98"/>
    <w:pPr>
      <w:spacing w:before="480" w:line="276" w:lineRule="auto"/>
      <w:outlineLvl w:val="9"/>
    </w:pPr>
    <w:rPr>
      <w:rFonts w:ascii="Calibri Light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affa">
    <w:name w:val="глава Знак"/>
    <w:link w:val="aff9"/>
    <w:locked/>
    <w:rsid w:val="00810E98"/>
    <w:rPr>
      <w:rFonts w:ascii="Times New Roman" w:hAnsi="Times New Roman" w:cs="Times New Roman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810E98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810E98"/>
    <w:pPr>
      <w:spacing w:after="100"/>
      <w:ind w:left="220"/>
    </w:pPr>
    <w:rPr>
      <w:rFonts w:ascii="Calibri" w:hAnsi="Calibri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rsid w:val="00810E98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d">
    <w:name w:val="Основной текст Знак"/>
    <w:basedOn w:val="a0"/>
    <w:link w:val="affc"/>
    <w:uiPriority w:val="99"/>
    <w:rsid w:val="00810E98"/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rsid w:val="00810E98"/>
    <w:pPr>
      <w:numPr>
        <w:numId w:val="8"/>
      </w:numPr>
    </w:pPr>
  </w:style>
  <w:style w:type="character" w:customStyle="1" w:styleId="st96">
    <w:name w:val="st96"/>
    <w:uiPriority w:val="99"/>
    <w:rsid w:val="00810E9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237E9A-7880-41D8-9955-54A4E1A5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E6CEAB-8902-4378-BE14-7A93398F5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8D97A-0EF0-4002-80F7-1BD783C32D61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9F08DDD-052C-4CEA-ACDF-89C80CFC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294</Words>
  <Characters>3045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Мрінський Артем Олександрович</cp:lastModifiedBy>
  <cp:revision>22</cp:revision>
  <cp:lastPrinted>2024-01-26T21:58:00Z</cp:lastPrinted>
  <dcterms:created xsi:type="dcterms:W3CDTF">2024-01-24T13:16:00Z</dcterms:created>
  <dcterms:modified xsi:type="dcterms:W3CDTF">2024-01-29T21:01:00Z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