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9"/>
        <w:gridCol w:w="6641"/>
      </w:tblGrid>
      <w:tr w:rsidR="00997745" w14:paraId="6A44376F" w14:textId="77777777" w:rsidTr="00E154C0">
        <w:trPr>
          <w:tblCellSpacing w:w="0" w:type="dxa"/>
        </w:trPr>
        <w:tc>
          <w:tcPr>
            <w:tcW w:w="2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B03D0" w14:textId="77777777" w:rsidR="00997745" w:rsidRPr="00EA4185" w:rsidRDefault="00997745">
            <w:pPr>
              <w:pStyle w:val="st14"/>
              <w:rPr>
                <w:rStyle w:val="st42"/>
                <w:lang w:val="uk-UA"/>
              </w:rPr>
            </w:pPr>
            <w:bookmarkStart w:id="0" w:name="_GoBack"/>
            <w:bookmarkEnd w:id="0"/>
          </w:p>
        </w:tc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E3640" w14:textId="527121BA" w:rsidR="00997745" w:rsidRDefault="00997745" w:rsidP="001C5D06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 xml:space="preserve">Додаток </w:t>
            </w:r>
            <w:r>
              <w:rPr>
                <w:rStyle w:val="st42"/>
                <w:lang w:val="uk-UA"/>
              </w:rPr>
              <w:t>1</w:t>
            </w:r>
            <w:r w:rsidR="00FF2F78">
              <w:rPr>
                <w:rStyle w:val="st42"/>
                <w:lang w:val="uk-UA"/>
              </w:rPr>
              <w:t>9</w:t>
            </w:r>
          </w:p>
          <w:p w14:paraId="0B817138" w14:textId="77777777" w:rsidR="003633BE" w:rsidRDefault="003633BE">
            <w:pPr>
              <w:pStyle w:val="st14"/>
              <w:spacing w:before="0" w:after="0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до наказу Національного банку України</w:t>
            </w:r>
          </w:p>
          <w:p w14:paraId="1424207A" w14:textId="4FA51773" w:rsidR="00997745" w:rsidRPr="00997745" w:rsidRDefault="003633BE">
            <w:pPr>
              <w:pStyle w:val="st14"/>
              <w:spacing w:before="0" w:after="0"/>
              <w:rPr>
                <w:rStyle w:val="st42"/>
                <w:color w:val="FF0000"/>
                <w:lang w:val="uk-UA"/>
              </w:rPr>
            </w:pPr>
            <w:r>
              <w:rPr>
                <w:rStyle w:val="st42"/>
                <w:lang w:val="uk-UA"/>
              </w:rPr>
              <w:t>від 25 січня 2024 року №73-но</w:t>
            </w:r>
            <w:r w:rsidR="00997745">
              <w:rPr>
                <w:rStyle w:val="st42"/>
                <w:lang w:val="uk-UA"/>
              </w:rPr>
              <w:t xml:space="preserve"> </w:t>
            </w:r>
          </w:p>
          <w:p w14:paraId="48FE9919" w14:textId="273D489D" w:rsidR="00997745" w:rsidRDefault="00997745" w:rsidP="00BF7689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(пункт</w:t>
            </w:r>
            <w:r>
              <w:rPr>
                <w:rStyle w:val="st42"/>
                <w:lang w:val="uk-UA"/>
              </w:rPr>
              <w:t>и</w:t>
            </w:r>
            <w:r>
              <w:rPr>
                <w:rStyle w:val="st42"/>
              </w:rPr>
              <w:t xml:space="preserve"> </w:t>
            </w:r>
            <w:r w:rsidRPr="00B24849">
              <w:rPr>
                <w:color w:val="000000" w:themeColor="text1"/>
              </w:rPr>
              <w:t>7</w:t>
            </w:r>
            <w:r>
              <w:rPr>
                <w:color w:val="000000" w:themeColor="text1"/>
                <w:lang w:val="uk-UA"/>
              </w:rPr>
              <w:t>66, 768, 769</w:t>
            </w:r>
            <w:r w:rsidRPr="00B24849">
              <w:rPr>
                <w:color w:val="000000" w:themeColor="text1"/>
              </w:rPr>
              <w:t xml:space="preserve"> глави 70 розділу X </w:t>
            </w:r>
            <w:r w:rsidRPr="00232234">
              <w:rPr>
                <w:color w:val="000000" w:themeColor="text1"/>
              </w:rPr>
              <w:t xml:space="preserve">Положення про авторизацію надавачів фінансових послуг та умови </w:t>
            </w:r>
            <w:r>
              <w:rPr>
                <w:color w:val="000000" w:themeColor="text1"/>
                <w:lang w:val="uk-UA"/>
              </w:rPr>
              <w:t>здійснення</w:t>
            </w:r>
            <w:r w:rsidRPr="00232234">
              <w:rPr>
                <w:color w:val="000000" w:themeColor="text1"/>
              </w:rPr>
              <w:t xml:space="preserve"> ними діяльності з надання фінансових послуг</w:t>
            </w:r>
            <w:r>
              <w:rPr>
                <w:rStyle w:val="st42"/>
              </w:rPr>
              <w:t>)</w:t>
            </w:r>
          </w:p>
        </w:tc>
      </w:tr>
    </w:tbl>
    <w:p w14:paraId="560F97FB" w14:textId="77777777" w:rsidR="00997745" w:rsidRDefault="00997745" w:rsidP="001C5D06">
      <w:pPr>
        <w:pStyle w:val="st7"/>
        <w:rPr>
          <w:rStyle w:val="st161"/>
        </w:rPr>
      </w:pPr>
    </w:p>
    <w:p w14:paraId="7CB4BAFE" w14:textId="1F02D9CA" w:rsidR="000B1900" w:rsidRPr="00E30C44" w:rsidRDefault="000B1900" w:rsidP="000B1900">
      <w:pPr>
        <w:pStyle w:val="1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C44">
        <w:rPr>
          <w:rFonts w:ascii="Times New Roman" w:hAnsi="Times New Roman" w:cs="Times New Roman"/>
          <w:color w:val="000000" w:themeColor="text1"/>
          <w:sz w:val="28"/>
          <w:szCs w:val="28"/>
        </w:rPr>
        <w:t>Реєстраційна картка відокремленого підрозділу</w:t>
      </w:r>
    </w:p>
    <w:p w14:paraId="2F465F49" w14:textId="23DC635B" w:rsidR="00997745" w:rsidRPr="00F90BE9" w:rsidRDefault="00997745" w:rsidP="001C5D06">
      <w:pPr>
        <w:pStyle w:val="st7"/>
        <w:rPr>
          <w:rStyle w:val="st161"/>
        </w:rPr>
      </w:pPr>
    </w:p>
    <w:p w14:paraId="39C24AF6" w14:textId="6D586865" w:rsidR="00997745" w:rsidRPr="006A4367" w:rsidRDefault="00997745" w:rsidP="001C5D06">
      <w:pPr>
        <w:pStyle w:val="st2"/>
        <w:ind w:left="450" w:firstLine="0"/>
        <w:jc w:val="left"/>
        <w:rPr>
          <w:rStyle w:val="st42"/>
          <w:lang w:val="uk-UA"/>
        </w:rPr>
      </w:pPr>
      <w:r>
        <w:rPr>
          <w:rStyle w:val="st42"/>
        </w:rPr>
        <w:t xml:space="preserve">1. </w:t>
      </w:r>
      <w:r>
        <w:rPr>
          <w:rStyle w:val="st42"/>
          <w:lang w:val="uk-UA"/>
        </w:rPr>
        <w:t>Реєстраційна картка відокремленого підрозділу подається як повідомлення про</w:t>
      </w:r>
      <w:r w:rsidR="005823E1">
        <w:rPr>
          <w:rStyle w:val="st42"/>
          <w:lang w:val="uk-UA"/>
        </w:rPr>
        <w:t xml:space="preserve"> таке</w:t>
      </w:r>
      <w:r>
        <w:rPr>
          <w:rStyle w:val="st42"/>
          <w:lang w:val="uk-UA"/>
        </w:rPr>
        <w:t>:</w:t>
      </w:r>
    </w:p>
    <w:p w14:paraId="6DC2983B" w14:textId="77777777" w:rsidR="00997745" w:rsidRDefault="00997745" w:rsidP="001C5D06">
      <w:pPr>
        <w:pStyle w:val="st11"/>
        <w:rPr>
          <w:rStyle w:val="st42"/>
        </w:rPr>
      </w:pPr>
      <w:r>
        <w:rPr>
          <w:rStyle w:val="st42"/>
        </w:rPr>
        <w:t>Таблиця 1</w:t>
      </w:r>
    </w:p>
    <w:tbl>
      <w:tblPr>
        <w:tblStyle w:val="a9"/>
        <w:tblW w:w="5000" w:type="pct"/>
        <w:tblLayout w:type="fixed"/>
        <w:tblLook w:val="0000" w:firstRow="0" w:lastRow="0" w:firstColumn="0" w:lastColumn="0" w:noHBand="0" w:noVBand="0"/>
      </w:tblPr>
      <w:tblGrid>
        <w:gridCol w:w="624"/>
        <w:gridCol w:w="12554"/>
        <w:gridCol w:w="1382"/>
      </w:tblGrid>
      <w:tr w:rsidR="00997745" w14:paraId="5913300F" w14:textId="77777777" w:rsidTr="001C5D06">
        <w:tc>
          <w:tcPr>
            <w:tcW w:w="624" w:type="dxa"/>
            <w:vAlign w:val="center"/>
          </w:tcPr>
          <w:p w14:paraId="5D56F99B" w14:textId="77777777" w:rsidR="00997745" w:rsidRDefault="00997745" w:rsidP="001C5D06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№</w:t>
            </w:r>
            <w:r>
              <w:rPr>
                <w:rStyle w:val="st42"/>
              </w:rPr>
              <w:br/>
              <w:t>з/п</w:t>
            </w:r>
          </w:p>
        </w:tc>
        <w:tc>
          <w:tcPr>
            <w:tcW w:w="12554" w:type="dxa"/>
            <w:vAlign w:val="center"/>
          </w:tcPr>
          <w:p w14:paraId="6CB297FB" w14:textId="77777777" w:rsidR="00997745" w:rsidRDefault="00997745" w:rsidP="001C5D06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Підстава подання документів</w:t>
            </w:r>
          </w:p>
        </w:tc>
        <w:tc>
          <w:tcPr>
            <w:tcW w:w="1382" w:type="dxa"/>
            <w:vAlign w:val="center"/>
          </w:tcPr>
          <w:p w14:paraId="1A7D6EDF" w14:textId="71A77908" w:rsidR="00997745" w:rsidRDefault="00997745" w:rsidP="001C5D06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 xml:space="preserve">Місце для </w:t>
            </w:r>
            <w:proofErr w:type="spellStart"/>
            <w:r>
              <w:rPr>
                <w:rStyle w:val="st42"/>
              </w:rPr>
              <w:t>відміт</w:t>
            </w:r>
            <w:proofErr w:type="spellEnd"/>
            <w:r w:rsidR="00BF7689">
              <w:rPr>
                <w:rStyle w:val="st42"/>
                <w:lang w:val="en-US"/>
              </w:rPr>
              <w:t>-</w:t>
            </w:r>
            <w:proofErr w:type="spellStart"/>
            <w:r>
              <w:rPr>
                <w:rStyle w:val="st42"/>
              </w:rPr>
              <w:t>ки</w:t>
            </w:r>
            <w:proofErr w:type="spellEnd"/>
          </w:p>
        </w:tc>
      </w:tr>
      <w:tr w:rsidR="00997745" w14:paraId="137BEB8B" w14:textId="77777777" w:rsidTr="001C5D06">
        <w:tc>
          <w:tcPr>
            <w:tcW w:w="624" w:type="dxa"/>
            <w:vAlign w:val="center"/>
          </w:tcPr>
          <w:p w14:paraId="5027A17D" w14:textId="77777777" w:rsidR="00997745" w:rsidRDefault="00997745" w:rsidP="001C5D06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</w:tc>
        <w:tc>
          <w:tcPr>
            <w:tcW w:w="12554" w:type="dxa"/>
            <w:vAlign w:val="center"/>
          </w:tcPr>
          <w:p w14:paraId="1B6B23C9" w14:textId="77777777" w:rsidR="00997745" w:rsidRDefault="00997745" w:rsidP="001C5D06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</w:t>
            </w:r>
          </w:p>
        </w:tc>
        <w:tc>
          <w:tcPr>
            <w:tcW w:w="1382" w:type="dxa"/>
            <w:vAlign w:val="center"/>
          </w:tcPr>
          <w:p w14:paraId="784894A8" w14:textId="77777777" w:rsidR="00997745" w:rsidRDefault="00997745" w:rsidP="001C5D06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</w:t>
            </w:r>
          </w:p>
        </w:tc>
      </w:tr>
      <w:tr w:rsidR="00997745" w14:paraId="579FC4D7" w14:textId="77777777" w:rsidTr="001C5D06">
        <w:trPr>
          <w:trHeight w:val="360"/>
        </w:trPr>
        <w:tc>
          <w:tcPr>
            <w:tcW w:w="624" w:type="dxa"/>
            <w:vAlign w:val="center"/>
          </w:tcPr>
          <w:p w14:paraId="1407E660" w14:textId="77777777" w:rsidR="00997745" w:rsidRDefault="00997745" w:rsidP="001C5D06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</w:tc>
        <w:tc>
          <w:tcPr>
            <w:tcW w:w="12554" w:type="dxa"/>
            <w:vAlign w:val="center"/>
          </w:tcPr>
          <w:p w14:paraId="0E1DB12B" w14:textId="35F965B3" w:rsidR="00997745" w:rsidRPr="00EA4185" w:rsidRDefault="00997745" w:rsidP="001C5D06">
            <w:pPr>
              <w:pStyle w:val="st14"/>
              <w:rPr>
                <w:rStyle w:val="st42"/>
                <w:lang w:val="en-US"/>
              </w:rPr>
            </w:pPr>
            <w:r>
              <w:rPr>
                <w:color w:val="333333"/>
                <w:shd w:val="clear" w:color="auto" w:fill="FFFFFF"/>
                <w:lang w:val="uk-UA"/>
              </w:rPr>
              <w:t>В</w:t>
            </w:r>
            <w:proofErr w:type="spellStart"/>
            <w:r>
              <w:rPr>
                <w:color w:val="333333"/>
                <w:shd w:val="clear" w:color="auto" w:fill="FFFFFF"/>
              </w:rPr>
              <w:t>ідкриття</w:t>
            </w:r>
            <w:proofErr w:type="spellEnd"/>
            <w:r w:rsidRPr="007118AE">
              <w:rPr>
                <w:rStyle w:val="st42"/>
              </w:rPr>
              <w:t xml:space="preserve"> </w:t>
            </w:r>
            <w:r>
              <w:rPr>
                <w:rStyle w:val="st42"/>
                <w:lang w:val="uk-UA"/>
              </w:rPr>
              <w:t>відокремленого підрозділу</w:t>
            </w:r>
          </w:p>
        </w:tc>
        <w:tc>
          <w:tcPr>
            <w:tcW w:w="1382" w:type="dxa"/>
            <w:vAlign w:val="center"/>
          </w:tcPr>
          <w:p w14:paraId="24226C41" w14:textId="77777777" w:rsidR="00997745" w:rsidRDefault="00997745" w:rsidP="001C5D06">
            <w:pPr>
              <w:pStyle w:val="st12"/>
              <w:rPr>
                <w:rStyle w:val="st42"/>
              </w:rPr>
            </w:pPr>
            <w:r>
              <w:rPr>
                <w:rStyle w:val="st42"/>
                <w:noProof/>
                <w:lang w:val="uk-UA" w:eastAsia="uk-UA"/>
              </w:rPr>
              <w:drawing>
                <wp:inline distT="0" distB="0" distL="0" distR="0" wp14:anchorId="656CDDB4" wp14:editId="1C823E79">
                  <wp:extent cx="298450" cy="304800"/>
                  <wp:effectExtent l="0" t="0" r="635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745" w14:paraId="73DF8F72" w14:textId="77777777" w:rsidTr="001C5D06">
        <w:tc>
          <w:tcPr>
            <w:tcW w:w="624" w:type="dxa"/>
            <w:vAlign w:val="center"/>
          </w:tcPr>
          <w:p w14:paraId="274F5408" w14:textId="77777777" w:rsidR="00997745" w:rsidRDefault="00997745" w:rsidP="001C5D06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</w:t>
            </w:r>
          </w:p>
        </w:tc>
        <w:tc>
          <w:tcPr>
            <w:tcW w:w="12554" w:type="dxa"/>
            <w:vAlign w:val="center"/>
          </w:tcPr>
          <w:p w14:paraId="29578E46" w14:textId="3BBF5147" w:rsidR="00997745" w:rsidRDefault="00997745" w:rsidP="001C5D06">
            <w:pPr>
              <w:pStyle w:val="st14"/>
              <w:rPr>
                <w:rStyle w:val="st42"/>
              </w:rPr>
            </w:pPr>
            <w:r>
              <w:rPr>
                <w:color w:val="333333"/>
                <w:shd w:val="clear" w:color="auto" w:fill="FFFFFF"/>
                <w:lang w:val="uk-UA"/>
              </w:rPr>
              <w:t>З</w:t>
            </w:r>
            <w:r>
              <w:rPr>
                <w:color w:val="333333"/>
                <w:shd w:val="clear" w:color="auto" w:fill="FFFFFF"/>
              </w:rPr>
              <w:t>міни у діяльності або місцезнаходженні (розташуванні)</w:t>
            </w:r>
            <w:r>
              <w:rPr>
                <w:color w:val="333333"/>
                <w:shd w:val="clear" w:color="auto" w:fill="FFFFFF"/>
                <w:lang w:val="uk-UA"/>
              </w:rPr>
              <w:t xml:space="preserve"> відокремленого підрозділу</w:t>
            </w:r>
          </w:p>
        </w:tc>
        <w:tc>
          <w:tcPr>
            <w:tcW w:w="1382" w:type="dxa"/>
            <w:vAlign w:val="center"/>
          </w:tcPr>
          <w:p w14:paraId="1EF9E554" w14:textId="77777777" w:rsidR="00997745" w:rsidRDefault="00997745" w:rsidP="001C5D06">
            <w:pPr>
              <w:pStyle w:val="st12"/>
              <w:rPr>
                <w:rStyle w:val="st42"/>
              </w:rPr>
            </w:pPr>
            <w:r>
              <w:rPr>
                <w:rStyle w:val="st42"/>
                <w:noProof/>
                <w:lang w:val="uk-UA" w:eastAsia="uk-UA"/>
              </w:rPr>
              <w:drawing>
                <wp:inline distT="0" distB="0" distL="0" distR="0" wp14:anchorId="4BA37A01" wp14:editId="598C4E3B">
                  <wp:extent cx="298450" cy="304800"/>
                  <wp:effectExtent l="0" t="0" r="635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745" w14:paraId="52CFFFB1" w14:textId="77777777" w:rsidTr="001C5D06">
        <w:tc>
          <w:tcPr>
            <w:tcW w:w="624" w:type="dxa"/>
            <w:vAlign w:val="center"/>
          </w:tcPr>
          <w:p w14:paraId="628EF0A3" w14:textId="1E473610" w:rsidR="00997745" w:rsidRPr="00162282" w:rsidRDefault="00162282" w:rsidP="001C5D0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3</w:t>
            </w:r>
          </w:p>
        </w:tc>
        <w:tc>
          <w:tcPr>
            <w:tcW w:w="12554" w:type="dxa"/>
            <w:vAlign w:val="center"/>
          </w:tcPr>
          <w:p w14:paraId="20B29088" w14:textId="77777777" w:rsidR="00997745" w:rsidRDefault="00997745" w:rsidP="001C5D06">
            <w:pPr>
              <w:pStyle w:val="st14"/>
              <w:rPr>
                <w:rStyle w:val="st42"/>
              </w:rPr>
            </w:pPr>
            <w:r>
              <w:rPr>
                <w:color w:val="333333"/>
                <w:shd w:val="clear" w:color="auto" w:fill="FFFFFF"/>
                <w:lang w:val="uk-UA"/>
              </w:rPr>
              <w:t>П</w:t>
            </w:r>
            <w:proofErr w:type="spellStart"/>
            <w:r>
              <w:rPr>
                <w:color w:val="333333"/>
                <w:shd w:val="clear" w:color="auto" w:fill="FFFFFF"/>
              </w:rPr>
              <w:t>рипинення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діяльності відокремленого підрозділу</w:t>
            </w:r>
          </w:p>
        </w:tc>
        <w:tc>
          <w:tcPr>
            <w:tcW w:w="1382" w:type="dxa"/>
            <w:vAlign w:val="center"/>
          </w:tcPr>
          <w:p w14:paraId="7D5F79C9" w14:textId="77777777" w:rsidR="00997745" w:rsidRDefault="00997745" w:rsidP="001C5D06">
            <w:pPr>
              <w:pStyle w:val="st12"/>
              <w:rPr>
                <w:rStyle w:val="st42"/>
                <w:noProof/>
                <w:lang w:val="uk-UA"/>
              </w:rPr>
            </w:pPr>
            <w:r>
              <w:rPr>
                <w:rStyle w:val="st42"/>
                <w:noProof/>
                <w:lang w:val="uk-UA" w:eastAsia="uk-UA"/>
              </w:rPr>
              <w:drawing>
                <wp:inline distT="0" distB="0" distL="0" distR="0" wp14:anchorId="76A20D6A" wp14:editId="41E98F7F">
                  <wp:extent cx="298450" cy="304800"/>
                  <wp:effectExtent l="0" t="0" r="635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9103E4" w14:textId="77777777" w:rsidR="00997745" w:rsidRDefault="00997745" w:rsidP="001C5D06">
      <w:pPr>
        <w:pStyle w:val="st2"/>
        <w:rPr>
          <w:rStyle w:val="st42"/>
        </w:rPr>
      </w:pPr>
    </w:p>
    <w:p w14:paraId="264F0C75" w14:textId="647F78F9" w:rsidR="00997745" w:rsidRDefault="00997745" w:rsidP="001C5D06">
      <w:pPr>
        <w:pStyle w:val="st2"/>
        <w:ind w:left="450" w:firstLine="0"/>
        <w:jc w:val="left"/>
        <w:rPr>
          <w:rStyle w:val="st42"/>
        </w:rPr>
      </w:pPr>
      <w:r>
        <w:rPr>
          <w:rStyle w:val="st42"/>
        </w:rPr>
        <w:t xml:space="preserve">2. Інформація про </w:t>
      </w:r>
      <w:r w:rsidRPr="006A4367">
        <w:rPr>
          <w:rStyle w:val="st42"/>
          <w:lang w:val="uk-UA"/>
        </w:rPr>
        <w:t>відокремлений</w:t>
      </w:r>
      <w:r>
        <w:rPr>
          <w:rStyle w:val="st42"/>
        </w:rPr>
        <w:t xml:space="preserve"> підрозділ </w:t>
      </w:r>
      <w:r>
        <w:rPr>
          <w:color w:val="000000" w:themeColor="text1"/>
        </w:rPr>
        <w:t>небанківської фінансової установи</w:t>
      </w:r>
      <w:r w:rsidDel="00305C29">
        <w:rPr>
          <w:rStyle w:val="a8"/>
        </w:rPr>
        <w:t xml:space="preserve"> </w:t>
      </w:r>
    </w:p>
    <w:p w14:paraId="419DBB0C" w14:textId="77777777" w:rsidR="00997745" w:rsidRDefault="00997745" w:rsidP="001C5D06">
      <w:pPr>
        <w:pStyle w:val="st11"/>
        <w:rPr>
          <w:rStyle w:val="st42"/>
        </w:rPr>
      </w:pPr>
      <w:r>
        <w:rPr>
          <w:rStyle w:val="st42"/>
        </w:rPr>
        <w:t>Таблиця 2</w:t>
      </w:r>
    </w:p>
    <w:tbl>
      <w:tblPr>
        <w:tblStyle w:val="a9"/>
        <w:tblW w:w="5000" w:type="pct"/>
        <w:tblLayout w:type="fixed"/>
        <w:tblLook w:val="0000" w:firstRow="0" w:lastRow="0" w:firstColumn="0" w:lastColumn="0" w:noHBand="0" w:noVBand="0"/>
      </w:tblPr>
      <w:tblGrid>
        <w:gridCol w:w="971"/>
        <w:gridCol w:w="8733"/>
        <w:gridCol w:w="4856"/>
      </w:tblGrid>
      <w:tr w:rsidR="00997745" w14:paraId="3D0D184E" w14:textId="77777777" w:rsidTr="00997745">
        <w:tc>
          <w:tcPr>
            <w:tcW w:w="642" w:type="dxa"/>
          </w:tcPr>
          <w:p w14:paraId="5B1D8D54" w14:textId="77777777" w:rsidR="00997745" w:rsidRDefault="0099774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lastRenderedPageBreak/>
              <w:t>№</w:t>
            </w:r>
            <w:r>
              <w:rPr>
                <w:rStyle w:val="st42"/>
              </w:rPr>
              <w:br/>
              <w:t>з/п</w:t>
            </w:r>
          </w:p>
        </w:tc>
        <w:tc>
          <w:tcPr>
            <w:tcW w:w="5775" w:type="dxa"/>
          </w:tcPr>
          <w:p w14:paraId="17C3C4C8" w14:textId="77777777" w:rsidR="00997745" w:rsidRDefault="0099774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Вид інформації</w:t>
            </w:r>
          </w:p>
        </w:tc>
        <w:tc>
          <w:tcPr>
            <w:tcW w:w="3211" w:type="dxa"/>
          </w:tcPr>
          <w:p w14:paraId="4C60EA66" w14:textId="77777777" w:rsidR="00997745" w:rsidRDefault="0099774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Інформація для заповнення</w:t>
            </w:r>
          </w:p>
        </w:tc>
      </w:tr>
      <w:tr w:rsidR="00997745" w14:paraId="6F7A3AA9" w14:textId="77777777" w:rsidTr="00997745">
        <w:tc>
          <w:tcPr>
            <w:tcW w:w="642" w:type="dxa"/>
          </w:tcPr>
          <w:p w14:paraId="3A6A4C97" w14:textId="77777777" w:rsidR="00997745" w:rsidRDefault="0099774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</w:tc>
        <w:tc>
          <w:tcPr>
            <w:tcW w:w="5775" w:type="dxa"/>
          </w:tcPr>
          <w:p w14:paraId="1B09180C" w14:textId="77777777" w:rsidR="00997745" w:rsidRDefault="0099774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</w:t>
            </w:r>
          </w:p>
        </w:tc>
        <w:tc>
          <w:tcPr>
            <w:tcW w:w="3211" w:type="dxa"/>
          </w:tcPr>
          <w:p w14:paraId="46EC3A02" w14:textId="77777777" w:rsidR="00997745" w:rsidRDefault="0099774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</w:t>
            </w:r>
          </w:p>
        </w:tc>
      </w:tr>
      <w:tr w:rsidR="00997745" w14:paraId="58A33630" w14:textId="77777777" w:rsidTr="00997745">
        <w:tc>
          <w:tcPr>
            <w:tcW w:w="642" w:type="dxa"/>
          </w:tcPr>
          <w:p w14:paraId="3F2960BA" w14:textId="77777777" w:rsidR="00997745" w:rsidRDefault="0099774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</w:tc>
        <w:tc>
          <w:tcPr>
            <w:tcW w:w="5775" w:type="dxa"/>
          </w:tcPr>
          <w:p w14:paraId="317098D0" w14:textId="77777777" w:rsidR="00997745" w:rsidRDefault="00997745" w:rsidP="001C5D06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>Повне найменування відокремленого підрозділу</w:t>
            </w:r>
          </w:p>
        </w:tc>
        <w:tc>
          <w:tcPr>
            <w:tcW w:w="3211" w:type="dxa"/>
          </w:tcPr>
          <w:p w14:paraId="47A323DA" w14:textId="77777777" w:rsidR="00997745" w:rsidRDefault="00997745">
            <w:pPr>
              <w:pStyle w:val="st12"/>
              <w:rPr>
                <w:rStyle w:val="st42"/>
              </w:rPr>
            </w:pPr>
          </w:p>
        </w:tc>
      </w:tr>
      <w:tr w:rsidR="00997745" w14:paraId="035E5245" w14:textId="77777777" w:rsidTr="00997745">
        <w:tc>
          <w:tcPr>
            <w:tcW w:w="642" w:type="dxa"/>
          </w:tcPr>
          <w:p w14:paraId="0862C108" w14:textId="77777777" w:rsidR="00997745" w:rsidRDefault="0099774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</w:t>
            </w:r>
          </w:p>
        </w:tc>
        <w:tc>
          <w:tcPr>
            <w:tcW w:w="5775" w:type="dxa"/>
          </w:tcPr>
          <w:p w14:paraId="4F941178" w14:textId="06799182" w:rsidR="00997745" w:rsidRDefault="00997745" w:rsidP="00BF7689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 xml:space="preserve">Код за Єдиним державним реєстром підприємств </w:t>
            </w:r>
            <w:r w:rsidR="00162282">
              <w:rPr>
                <w:rStyle w:val="st42"/>
                <w:lang w:val="uk-UA"/>
              </w:rPr>
              <w:t>та</w:t>
            </w:r>
            <w:r>
              <w:rPr>
                <w:rStyle w:val="st42"/>
              </w:rPr>
              <w:t xml:space="preserve"> організацій України (далі </w:t>
            </w:r>
            <w:r w:rsidR="00BF7689" w:rsidRPr="00E154C0">
              <w:rPr>
                <w:rStyle w:val="st42"/>
                <w:lang w:val="ru-RU"/>
              </w:rPr>
              <w:t>–</w:t>
            </w:r>
            <w:r w:rsidR="00BF7689">
              <w:rPr>
                <w:rStyle w:val="st42"/>
              </w:rPr>
              <w:t xml:space="preserve"> </w:t>
            </w:r>
            <w:r>
              <w:rPr>
                <w:rStyle w:val="st42"/>
              </w:rPr>
              <w:t xml:space="preserve">ЄДРПОУ) </w:t>
            </w:r>
            <w:r>
              <w:rPr>
                <w:color w:val="000000" w:themeColor="text1"/>
              </w:rPr>
              <w:t>небанківської фінансової установи</w:t>
            </w:r>
          </w:p>
        </w:tc>
        <w:tc>
          <w:tcPr>
            <w:tcW w:w="3211" w:type="dxa"/>
          </w:tcPr>
          <w:p w14:paraId="7E6EFFF5" w14:textId="77777777" w:rsidR="00997745" w:rsidRDefault="00997745">
            <w:pPr>
              <w:pStyle w:val="st12"/>
              <w:rPr>
                <w:rStyle w:val="st42"/>
              </w:rPr>
            </w:pPr>
          </w:p>
        </w:tc>
      </w:tr>
      <w:tr w:rsidR="00997745" w14:paraId="747A6A0E" w14:textId="77777777" w:rsidTr="00997745">
        <w:tc>
          <w:tcPr>
            <w:tcW w:w="642" w:type="dxa"/>
          </w:tcPr>
          <w:p w14:paraId="5486C2B5" w14:textId="77777777" w:rsidR="00997745" w:rsidRDefault="0099774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</w:t>
            </w:r>
          </w:p>
        </w:tc>
        <w:tc>
          <w:tcPr>
            <w:tcW w:w="5775" w:type="dxa"/>
          </w:tcPr>
          <w:p w14:paraId="50E888F2" w14:textId="7FCF4F01" w:rsidR="00997745" w:rsidRDefault="00997745" w:rsidP="001C5D06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 xml:space="preserve">Дата </w:t>
            </w:r>
            <w:r w:rsidRPr="007118AE">
              <w:rPr>
                <w:color w:val="000000" w:themeColor="text1"/>
              </w:rPr>
              <w:t>початку діяльності</w:t>
            </w:r>
            <w:r>
              <w:rPr>
                <w:rStyle w:val="st42"/>
              </w:rPr>
              <w:t xml:space="preserve"> відокремленого підрозділу</w:t>
            </w:r>
          </w:p>
        </w:tc>
        <w:tc>
          <w:tcPr>
            <w:tcW w:w="3211" w:type="dxa"/>
          </w:tcPr>
          <w:p w14:paraId="03DA9B09" w14:textId="77777777" w:rsidR="00997745" w:rsidRDefault="00997745">
            <w:pPr>
              <w:pStyle w:val="st12"/>
              <w:rPr>
                <w:rStyle w:val="st42"/>
              </w:rPr>
            </w:pPr>
          </w:p>
        </w:tc>
      </w:tr>
    </w:tbl>
    <w:p w14:paraId="526370A2" w14:textId="4DE0126C" w:rsidR="00C56E1C" w:rsidRPr="00C56E1C" w:rsidRDefault="00C56E1C" w:rsidP="00C56E1C">
      <w:pPr>
        <w:jc w:val="right"/>
        <w:rPr>
          <w:sz w:val="24"/>
          <w:szCs w:val="24"/>
        </w:rPr>
      </w:pPr>
      <w:r w:rsidRPr="00C56E1C">
        <w:rPr>
          <w:sz w:val="24"/>
          <w:szCs w:val="24"/>
        </w:rPr>
        <w:t>Продовження таблиці 2</w:t>
      </w:r>
    </w:p>
    <w:tbl>
      <w:tblPr>
        <w:tblStyle w:val="a9"/>
        <w:tblW w:w="5000" w:type="pct"/>
        <w:tblLayout w:type="fixed"/>
        <w:tblLook w:val="0000" w:firstRow="0" w:lastRow="0" w:firstColumn="0" w:lastColumn="0" w:noHBand="0" w:noVBand="0"/>
      </w:tblPr>
      <w:tblGrid>
        <w:gridCol w:w="971"/>
        <w:gridCol w:w="8733"/>
        <w:gridCol w:w="4856"/>
      </w:tblGrid>
      <w:tr w:rsidR="00C56E1C" w14:paraId="445A1E25" w14:textId="77777777" w:rsidTr="00997745">
        <w:tc>
          <w:tcPr>
            <w:tcW w:w="642" w:type="dxa"/>
          </w:tcPr>
          <w:p w14:paraId="2E6AC35E" w14:textId="554A280B" w:rsidR="00C56E1C" w:rsidRPr="00C56E1C" w:rsidRDefault="00C56E1C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  <w:tc>
          <w:tcPr>
            <w:tcW w:w="5775" w:type="dxa"/>
          </w:tcPr>
          <w:p w14:paraId="50D5C9FC" w14:textId="7A8762E9" w:rsidR="00C56E1C" w:rsidRPr="00C56E1C" w:rsidRDefault="00C56E1C" w:rsidP="00C56E1C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2</w:t>
            </w:r>
          </w:p>
        </w:tc>
        <w:tc>
          <w:tcPr>
            <w:tcW w:w="3211" w:type="dxa"/>
          </w:tcPr>
          <w:p w14:paraId="34B2A469" w14:textId="668DDF5B" w:rsidR="00C56E1C" w:rsidRPr="00C56E1C" w:rsidRDefault="00C56E1C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3</w:t>
            </w:r>
          </w:p>
        </w:tc>
      </w:tr>
      <w:tr w:rsidR="00997745" w14:paraId="12CA2801" w14:textId="77777777" w:rsidTr="00997745">
        <w:tc>
          <w:tcPr>
            <w:tcW w:w="642" w:type="dxa"/>
          </w:tcPr>
          <w:p w14:paraId="1743875C" w14:textId="77777777" w:rsidR="00997745" w:rsidRDefault="0099774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</w:t>
            </w:r>
          </w:p>
        </w:tc>
        <w:tc>
          <w:tcPr>
            <w:tcW w:w="5775" w:type="dxa"/>
          </w:tcPr>
          <w:p w14:paraId="14AC9A09" w14:textId="77777777" w:rsidR="00997745" w:rsidRDefault="00997745" w:rsidP="001C5D06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>Код за ЄДРПОУ відокремленого підрозділу (за наявності)</w:t>
            </w:r>
          </w:p>
        </w:tc>
        <w:tc>
          <w:tcPr>
            <w:tcW w:w="3211" w:type="dxa"/>
          </w:tcPr>
          <w:p w14:paraId="3C9DF4EE" w14:textId="77777777" w:rsidR="00997745" w:rsidRDefault="00997745">
            <w:pPr>
              <w:pStyle w:val="st12"/>
              <w:rPr>
                <w:rStyle w:val="st42"/>
              </w:rPr>
            </w:pPr>
          </w:p>
        </w:tc>
      </w:tr>
      <w:tr w:rsidR="00997745" w14:paraId="1B35B2F5" w14:textId="77777777" w:rsidTr="00997745">
        <w:tc>
          <w:tcPr>
            <w:tcW w:w="642" w:type="dxa"/>
          </w:tcPr>
          <w:p w14:paraId="706D6429" w14:textId="77777777" w:rsidR="00997745" w:rsidRDefault="0099774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</w:t>
            </w:r>
          </w:p>
        </w:tc>
        <w:tc>
          <w:tcPr>
            <w:tcW w:w="5775" w:type="dxa"/>
          </w:tcPr>
          <w:p w14:paraId="2FA862C5" w14:textId="273760E1" w:rsidR="00997745" w:rsidRPr="00206936" w:rsidRDefault="00997745" w:rsidP="001C5D06">
            <w:pPr>
              <w:pStyle w:val="st14"/>
              <w:jc w:val="both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Власний к</w:t>
            </w:r>
            <w:r>
              <w:rPr>
                <w:rStyle w:val="st42"/>
              </w:rPr>
              <w:t>од відокремленого підрозділу</w:t>
            </w:r>
            <w:r>
              <w:rPr>
                <w:rStyle w:val="st42"/>
                <w:lang w:val="uk-UA"/>
              </w:rPr>
              <w:t xml:space="preserve"> (</w:t>
            </w:r>
            <w:r>
              <w:rPr>
                <w:rStyle w:val="st42"/>
              </w:rPr>
              <w:t>якщо немає коду за ЄДРПОУ</w:t>
            </w:r>
            <w:r>
              <w:rPr>
                <w:rStyle w:val="st42"/>
                <w:lang w:val="uk-UA"/>
              </w:rPr>
              <w:t xml:space="preserve"> відокремленого підрозділу)</w:t>
            </w:r>
          </w:p>
        </w:tc>
        <w:tc>
          <w:tcPr>
            <w:tcW w:w="3211" w:type="dxa"/>
          </w:tcPr>
          <w:p w14:paraId="69E1EC5E" w14:textId="77777777" w:rsidR="00997745" w:rsidRDefault="00997745">
            <w:pPr>
              <w:pStyle w:val="st12"/>
              <w:rPr>
                <w:rStyle w:val="st42"/>
              </w:rPr>
            </w:pPr>
          </w:p>
        </w:tc>
      </w:tr>
      <w:tr w:rsidR="00997745" w14:paraId="0DEC804F" w14:textId="77777777" w:rsidTr="00997745">
        <w:tc>
          <w:tcPr>
            <w:tcW w:w="642" w:type="dxa"/>
          </w:tcPr>
          <w:p w14:paraId="761F2E8D" w14:textId="77777777" w:rsidR="00997745" w:rsidRDefault="0099774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</w:t>
            </w:r>
          </w:p>
        </w:tc>
        <w:tc>
          <w:tcPr>
            <w:tcW w:w="5775" w:type="dxa"/>
          </w:tcPr>
          <w:p w14:paraId="2549D75A" w14:textId="77777777" w:rsidR="00997745" w:rsidRDefault="00997745" w:rsidP="001C5D06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>Дата припинення діяльності відокремленого підрозділу</w:t>
            </w:r>
          </w:p>
        </w:tc>
        <w:tc>
          <w:tcPr>
            <w:tcW w:w="3211" w:type="dxa"/>
          </w:tcPr>
          <w:p w14:paraId="1CD7628D" w14:textId="77777777" w:rsidR="00997745" w:rsidRDefault="00997745">
            <w:pPr>
              <w:pStyle w:val="st12"/>
              <w:rPr>
                <w:rStyle w:val="st42"/>
              </w:rPr>
            </w:pPr>
          </w:p>
        </w:tc>
      </w:tr>
      <w:tr w:rsidR="00997745" w14:paraId="2C6A678D" w14:textId="77777777" w:rsidTr="00997745">
        <w:tc>
          <w:tcPr>
            <w:tcW w:w="642" w:type="dxa"/>
          </w:tcPr>
          <w:p w14:paraId="45031C4F" w14:textId="77777777" w:rsidR="00997745" w:rsidRDefault="0099774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7</w:t>
            </w:r>
          </w:p>
        </w:tc>
        <w:tc>
          <w:tcPr>
            <w:tcW w:w="5775" w:type="dxa"/>
          </w:tcPr>
          <w:p w14:paraId="2361D2BA" w14:textId="7B39ECDA" w:rsidR="00997745" w:rsidRPr="006A4367" w:rsidRDefault="00997745" w:rsidP="001C5D06">
            <w:pPr>
              <w:pStyle w:val="st14"/>
              <w:jc w:val="both"/>
              <w:rPr>
                <w:rStyle w:val="st42"/>
                <w:lang w:val="uk-UA"/>
              </w:rPr>
            </w:pPr>
            <w:r>
              <w:rPr>
                <w:rStyle w:val="st42"/>
              </w:rPr>
              <w:t>Види фінансових послуг, що надавати</w:t>
            </w:r>
            <w:r>
              <w:rPr>
                <w:rStyle w:val="st42"/>
                <w:lang w:val="uk-UA"/>
              </w:rPr>
              <w:t>муться</w:t>
            </w:r>
            <w:r w:rsidR="00DA6C45">
              <w:rPr>
                <w:rStyle w:val="st42"/>
                <w:lang w:val="uk-UA"/>
              </w:rPr>
              <w:t> </w:t>
            </w:r>
            <w:r>
              <w:rPr>
                <w:rStyle w:val="st42"/>
                <w:lang w:val="uk-UA"/>
              </w:rPr>
              <w:t>/</w:t>
            </w:r>
            <w:r w:rsidR="00DA6C45">
              <w:rPr>
                <w:rStyle w:val="st42"/>
                <w:lang w:val="uk-UA"/>
              </w:rPr>
              <w:t xml:space="preserve"> </w:t>
            </w:r>
            <w:r>
              <w:rPr>
                <w:rStyle w:val="st42"/>
                <w:lang w:val="uk-UA"/>
              </w:rPr>
              <w:t>надаються</w:t>
            </w:r>
            <w:r>
              <w:rPr>
                <w:rStyle w:val="st42"/>
              </w:rPr>
              <w:t xml:space="preserve"> відокремлени</w:t>
            </w:r>
            <w:r>
              <w:rPr>
                <w:rStyle w:val="st42"/>
                <w:lang w:val="uk-UA"/>
              </w:rPr>
              <w:t>м</w:t>
            </w:r>
            <w:r>
              <w:rPr>
                <w:rStyle w:val="st42"/>
              </w:rPr>
              <w:t xml:space="preserve"> підрозділ</w:t>
            </w:r>
            <w:r>
              <w:rPr>
                <w:rStyle w:val="st42"/>
                <w:lang w:val="uk-UA"/>
              </w:rPr>
              <w:t xml:space="preserve">ом </w:t>
            </w:r>
            <w:r w:rsidRPr="007118AE">
              <w:rPr>
                <w:color w:val="000000" w:themeColor="text1"/>
              </w:rPr>
              <w:t xml:space="preserve">від імені </w:t>
            </w:r>
            <w:r>
              <w:rPr>
                <w:color w:val="000000" w:themeColor="text1"/>
              </w:rPr>
              <w:t>небанківської фінансової установи</w:t>
            </w:r>
          </w:p>
        </w:tc>
        <w:tc>
          <w:tcPr>
            <w:tcW w:w="3211" w:type="dxa"/>
          </w:tcPr>
          <w:p w14:paraId="7ADDDCBE" w14:textId="77777777" w:rsidR="00997745" w:rsidRDefault="00997745">
            <w:pPr>
              <w:pStyle w:val="st12"/>
              <w:rPr>
                <w:rStyle w:val="st42"/>
              </w:rPr>
            </w:pPr>
          </w:p>
        </w:tc>
      </w:tr>
      <w:tr w:rsidR="00997745" w14:paraId="3A3DFDE5" w14:textId="77777777" w:rsidTr="00997745">
        <w:tc>
          <w:tcPr>
            <w:tcW w:w="642" w:type="dxa"/>
          </w:tcPr>
          <w:p w14:paraId="09134FE3" w14:textId="77777777" w:rsidR="00997745" w:rsidRPr="006A4367" w:rsidRDefault="00997745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8</w:t>
            </w:r>
          </w:p>
        </w:tc>
        <w:tc>
          <w:tcPr>
            <w:tcW w:w="5775" w:type="dxa"/>
          </w:tcPr>
          <w:p w14:paraId="44EC6BC4" w14:textId="400FCC60" w:rsidR="00997745" w:rsidRPr="00ED1FEF" w:rsidRDefault="00997745" w:rsidP="001C5D06">
            <w:pPr>
              <w:pStyle w:val="st14"/>
              <w:jc w:val="both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Відомості про керівника відокремленого підрозділу </w:t>
            </w:r>
            <w:r w:rsidRPr="00EA4185">
              <w:rPr>
                <w:rStyle w:val="st42"/>
                <w:lang w:val="ru-RU"/>
              </w:rPr>
              <w:t>[</w:t>
            </w:r>
            <w:r>
              <w:rPr>
                <w:rStyle w:val="st42"/>
                <w:lang w:val="uk-UA"/>
              </w:rPr>
              <w:t>посада, п</w:t>
            </w:r>
            <w:r w:rsidRPr="003F7678">
              <w:rPr>
                <w:noProof/>
                <w:color w:val="000000"/>
                <w:lang w:val="ru-RU"/>
              </w:rPr>
              <w:t>різвище, ім’я та по батькові (за наявності)</w:t>
            </w:r>
            <w:r w:rsidRPr="00EA4185">
              <w:rPr>
                <w:noProof/>
                <w:color w:val="000000"/>
                <w:lang w:val="ru-RU"/>
              </w:rPr>
              <w:t>]</w:t>
            </w:r>
          </w:p>
        </w:tc>
        <w:tc>
          <w:tcPr>
            <w:tcW w:w="3211" w:type="dxa"/>
          </w:tcPr>
          <w:p w14:paraId="3CEF0FCD" w14:textId="77777777" w:rsidR="00997745" w:rsidRDefault="00997745">
            <w:pPr>
              <w:pStyle w:val="st12"/>
              <w:rPr>
                <w:rStyle w:val="st42"/>
              </w:rPr>
            </w:pPr>
          </w:p>
        </w:tc>
      </w:tr>
      <w:tr w:rsidR="00997745" w14:paraId="62EC4B38" w14:textId="77777777" w:rsidTr="00997745">
        <w:tc>
          <w:tcPr>
            <w:tcW w:w="642" w:type="dxa"/>
          </w:tcPr>
          <w:p w14:paraId="77420C89" w14:textId="392045E8" w:rsidR="00997745" w:rsidRPr="006A4367" w:rsidRDefault="00997745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9</w:t>
            </w:r>
          </w:p>
        </w:tc>
        <w:tc>
          <w:tcPr>
            <w:tcW w:w="5775" w:type="dxa"/>
          </w:tcPr>
          <w:p w14:paraId="3BE7D583" w14:textId="77777777" w:rsidR="00997745" w:rsidRDefault="00997745" w:rsidP="001C5D06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>Поштовий індекс</w:t>
            </w:r>
          </w:p>
        </w:tc>
        <w:tc>
          <w:tcPr>
            <w:tcW w:w="3211" w:type="dxa"/>
          </w:tcPr>
          <w:p w14:paraId="47F6D23D" w14:textId="77777777" w:rsidR="00997745" w:rsidRDefault="00997745">
            <w:pPr>
              <w:pStyle w:val="st12"/>
              <w:rPr>
                <w:rStyle w:val="st42"/>
              </w:rPr>
            </w:pPr>
          </w:p>
        </w:tc>
      </w:tr>
      <w:tr w:rsidR="00997745" w14:paraId="11374391" w14:textId="77777777" w:rsidTr="00997745">
        <w:tc>
          <w:tcPr>
            <w:tcW w:w="642" w:type="dxa"/>
          </w:tcPr>
          <w:p w14:paraId="1E0E941D" w14:textId="2626B69D" w:rsidR="00997745" w:rsidRPr="006A4367" w:rsidRDefault="00997745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10</w:t>
            </w:r>
          </w:p>
        </w:tc>
        <w:tc>
          <w:tcPr>
            <w:tcW w:w="5775" w:type="dxa"/>
          </w:tcPr>
          <w:p w14:paraId="3054DE2C" w14:textId="77777777" w:rsidR="00997745" w:rsidRDefault="00997745" w:rsidP="001C5D06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>Область</w:t>
            </w:r>
          </w:p>
        </w:tc>
        <w:tc>
          <w:tcPr>
            <w:tcW w:w="3211" w:type="dxa"/>
          </w:tcPr>
          <w:p w14:paraId="42DC1C52" w14:textId="77777777" w:rsidR="00997745" w:rsidRDefault="00997745">
            <w:pPr>
              <w:pStyle w:val="st12"/>
              <w:rPr>
                <w:rStyle w:val="st42"/>
              </w:rPr>
            </w:pPr>
          </w:p>
        </w:tc>
      </w:tr>
      <w:tr w:rsidR="00997745" w14:paraId="20FEA5BC" w14:textId="77777777" w:rsidTr="00997745">
        <w:tc>
          <w:tcPr>
            <w:tcW w:w="642" w:type="dxa"/>
          </w:tcPr>
          <w:p w14:paraId="1027D9FC" w14:textId="36387D00" w:rsidR="00997745" w:rsidRPr="006A4367" w:rsidRDefault="00997745" w:rsidP="001C5D0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</w:rPr>
              <w:t>1</w:t>
            </w:r>
            <w:r>
              <w:rPr>
                <w:rStyle w:val="st42"/>
                <w:lang w:val="uk-UA"/>
              </w:rPr>
              <w:t>1</w:t>
            </w:r>
          </w:p>
        </w:tc>
        <w:tc>
          <w:tcPr>
            <w:tcW w:w="5775" w:type="dxa"/>
          </w:tcPr>
          <w:p w14:paraId="63E256E3" w14:textId="77777777" w:rsidR="00997745" w:rsidRDefault="00997745" w:rsidP="001C5D06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>Район</w:t>
            </w:r>
          </w:p>
        </w:tc>
        <w:tc>
          <w:tcPr>
            <w:tcW w:w="3211" w:type="dxa"/>
          </w:tcPr>
          <w:p w14:paraId="7D2C2119" w14:textId="77777777" w:rsidR="00997745" w:rsidRDefault="00997745">
            <w:pPr>
              <w:pStyle w:val="st12"/>
              <w:rPr>
                <w:rStyle w:val="st42"/>
              </w:rPr>
            </w:pPr>
          </w:p>
        </w:tc>
      </w:tr>
      <w:tr w:rsidR="00997745" w14:paraId="4F28CBA2" w14:textId="77777777" w:rsidTr="00997745">
        <w:tc>
          <w:tcPr>
            <w:tcW w:w="642" w:type="dxa"/>
          </w:tcPr>
          <w:p w14:paraId="6428D544" w14:textId="30204C48" w:rsidR="00997745" w:rsidRPr="006A4367" w:rsidRDefault="00997745" w:rsidP="001C5D0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</w:rPr>
              <w:t>1</w:t>
            </w:r>
            <w:r>
              <w:rPr>
                <w:rStyle w:val="st42"/>
                <w:lang w:val="uk-UA"/>
              </w:rPr>
              <w:t>2</w:t>
            </w:r>
          </w:p>
        </w:tc>
        <w:tc>
          <w:tcPr>
            <w:tcW w:w="5775" w:type="dxa"/>
          </w:tcPr>
          <w:p w14:paraId="0D8A85D8" w14:textId="77777777" w:rsidR="00997745" w:rsidRDefault="00997745" w:rsidP="001C5D06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>Населений пункт</w:t>
            </w:r>
          </w:p>
        </w:tc>
        <w:tc>
          <w:tcPr>
            <w:tcW w:w="3211" w:type="dxa"/>
          </w:tcPr>
          <w:p w14:paraId="163D77C7" w14:textId="77777777" w:rsidR="00997745" w:rsidRDefault="00997745">
            <w:pPr>
              <w:pStyle w:val="st12"/>
              <w:rPr>
                <w:rStyle w:val="st42"/>
              </w:rPr>
            </w:pPr>
          </w:p>
        </w:tc>
      </w:tr>
      <w:tr w:rsidR="00997745" w14:paraId="5A68AEC6" w14:textId="77777777" w:rsidTr="00997745">
        <w:tc>
          <w:tcPr>
            <w:tcW w:w="642" w:type="dxa"/>
          </w:tcPr>
          <w:p w14:paraId="6B18E47C" w14:textId="621B337B" w:rsidR="00997745" w:rsidRPr="006A4367" w:rsidRDefault="00997745" w:rsidP="001C5D0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</w:rPr>
              <w:t>1</w:t>
            </w:r>
            <w:r>
              <w:rPr>
                <w:rStyle w:val="st42"/>
                <w:lang w:val="uk-UA"/>
              </w:rPr>
              <w:t>3</w:t>
            </w:r>
          </w:p>
        </w:tc>
        <w:tc>
          <w:tcPr>
            <w:tcW w:w="5775" w:type="dxa"/>
          </w:tcPr>
          <w:p w14:paraId="350252B2" w14:textId="4892E0E8" w:rsidR="00997745" w:rsidRDefault="00997745" w:rsidP="001C5D06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 xml:space="preserve">Вулиця </w:t>
            </w:r>
          </w:p>
        </w:tc>
        <w:tc>
          <w:tcPr>
            <w:tcW w:w="3211" w:type="dxa"/>
          </w:tcPr>
          <w:p w14:paraId="352B5500" w14:textId="77777777" w:rsidR="00997745" w:rsidRDefault="00997745">
            <w:pPr>
              <w:pStyle w:val="st12"/>
              <w:rPr>
                <w:rStyle w:val="st42"/>
              </w:rPr>
            </w:pPr>
          </w:p>
        </w:tc>
      </w:tr>
      <w:tr w:rsidR="00997745" w14:paraId="5639E6D1" w14:textId="77777777" w:rsidTr="00997745">
        <w:tc>
          <w:tcPr>
            <w:tcW w:w="642" w:type="dxa"/>
          </w:tcPr>
          <w:p w14:paraId="7D05D098" w14:textId="45CAFB59" w:rsidR="00997745" w:rsidRPr="006A4367" w:rsidRDefault="00997745" w:rsidP="001C5D0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</w:rPr>
              <w:t>1</w:t>
            </w:r>
            <w:r>
              <w:rPr>
                <w:rStyle w:val="st42"/>
                <w:lang w:val="uk-UA"/>
              </w:rPr>
              <w:t>4</w:t>
            </w:r>
          </w:p>
        </w:tc>
        <w:tc>
          <w:tcPr>
            <w:tcW w:w="5775" w:type="dxa"/>
          </w:tcPr>
          <w:p w14:paraId="63206249" w14:textId="77777777" w:rsidR="00997745" w:rsidRDefault="00997745" w:rsidP="001C5D06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>Корпус (за наявності)</w:t>
            </w:r>
          </w:p>
        </w:tc>
        <w:tc>
          <w:tcPr>
            <w:tcW w:w="3211" w:type="dxa"/>
          </w:tcPr>
          <w:p w14:paraId="6C676927" w14:textId="77777777" w:rsidR="00997745" w:rsidRDefault="00997745">
            <w:pPr>
              <w:pStyle w:val="st12"/>
              <w:rPr>
                <w:rStyle w:val="st42"/>
              </w:rPr>
            </w:pPr>
          </w:p>
        </w:tc>
      </w:tr>
      <w:tr w:rsidR="00997745" w14:paraId="5978C898" w14:textId="77777777" w:rsidTr="00997745">
        <w:tc>
          <w:tcPr>
            <w:tcW w:w="642" w:type="dxa"/>
          </w:tcPr>
          <w:p w14:paraId="0658BE44" w14:textId="171961B9" w:rsidR="00997745" w:rsidRPr="006A4367" w:rsidRDefault="00997745" w:rsidP="001C5D0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</w:rPr>
              <w:t>1</w:t>
            </w:r>
            <w:r>
              <w:rPr>
                <w:rStyle w:val="st42"/>
                <w:lang w:val="uk-UA"/>
              </w:rPr>
              <w:t>5</w:t>
            </w:r>
          </w:p>
        </w:tc>
        <w:tc>
          <w:tcPr>
            <w:tcW w:w="5775" w:type="dxa"/>
          </w:tcPr>
          <w:p w14:paraId="1587DE1E" w14:textId="77777777" w:rsidR="00997745" w:rsidRDefault="00997745" w:rsidP="001C5D06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>Будинок</w:t>
            </w:r>
          </w:p>
        </w:tc>
        <w:tc>
          <w:tcPr>
            <w:tcW w:w="3211" w:type="dxa"/>
          </w:tcPr>
          <w:p w14:paraId="1860ED35" w14:textId="77777777" w:rsidR="00997745" w:rsidRDefault="00997745">
            <w:pPr>
              <w:pStyle w:val="st12"/>
              <w:rPr>
                <w:rStyle w:val="st42"/>
              </w:rPr>
            </w:pPr>
          </w:p>
        </w:tc>
      </w:tr>
      <w:tr w:rsidR="00997745" w14:paraId="1E376DDF" w14:textId="77777777" w:rsidTr="00997745">
        <w:tc>
          <w:tcPr>
            <w:tcW w:w="642" w:type="dxa"/>
          </w:tcPr>
          <w:p w14:paraId="09B44DDB" w14:textId="43C6A842" w:rsidR="00997745" w:rsidRPr="006A4367" w:rsidRDefault="00997745" w:rsidP="001C5D0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</w:rPr>
              <w:t>1</w:t>
            </w:r>
            <w:r>
              <w:rPr>
                <w:rStyle w:val="st42"/>
                <w:lang w:val="uk-UA"/>
              </w:rPr>
              <w:t>6</w:t>
            </w:r>
          </w:p>
        </w:tc>
        <w:tc>
          <w:tcPr>
            <w:tcW w:w="5775" w:type="dxa"/>
          </w:tcPr>
          <w:p w14:paraId="651B8DD8" w14:textId="00CFED04" w:rsidR="00997745" w:rsidRDefault="00997745" w:rsidP="001C5D06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>Квартира</w:t>
            </w:r>
            <w:r>
              <w:rPr>
                <w:rStyle w:val="st42"/>
                <w:lang w:val="uk-UA"/>
              </w:rPr>
              <w:t xml:space="preserve"> (</w:t>
            </w:r>
            <w:r>
              <w:rPr>
                <w:rStyle w:val="st42"/>
              </w:rPr>
              <w:t>офіс</w:t>
            </w:r>
            <w:r>
              <w:rPr>
                <w:rStyle w:val="st42"/>
                <w:lang w:val="uk-UA"/>
              </w:rPr>
              <w:t xml:space="preserve"> тощо) </w:t>
            </w:r>
            <w:r>
              <w:rPr>
                <w:rStyle w:val="st42"/>
              </w:rPr>
              <w:t>(за наявності)</w:t>
            </w:r>
          </w:p>
        </w:tc>
        <w:tc>
          <w:tcPr>
            <w:tcW w:w="3211" w:type="dxa"/>
          </w:tcPr>
          <w:p w14:paraId="6D1D75A7" w14:textId="77777777" w:rsidR="00997745" w:rsidRDefault="00997745">
            <w:pPr>
              <w:pStyle w:val="st12"/>
              <w:rPr>
                <w:rStyle w:val="st42"/>
              </w:rPr>
            </w:pPr>
          </w:p>
        </w:tc>
      </w:tr>
      <w:tr w:rsidR="00997745" w14:paraId="7AB107B6" w14:textId="77777777" w:rsidTr="00997745">
        <w:tc>
          <w:tcPr>
            <w:tcW w:w="642" w:type="dxa"/>
          </w:tcPr>
          <w:p w14:paraId="4F7ED48F" w14:textId="2E32502B" w:rsidR="00997745" w:rsidRPr="006A4367" w:rsidRDefault="00997745" w:rsidP="001C5D0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</w:rPr>
              <w:t>1</w:t>
            </w:r>
            <w:r>
              <w:rPr>
                <w:rStyle w:val="st42"/>
                <w:lang w:val="uk-UA"/>
              </w:rPr>
              <w:t>7</w:t>
            </w:r>
          </w:p>
        </w:tc>
        <w:tc>
          <w:tcPr>
            <w:tcW w:w="5775" w:type="dxa"/>
          </w:tcPr>
          <w:p w14:paraId="4FAD55E7" w14:textId="77777777" w:rsidR="00997745" w:rsidRPr="006A4367" w:rsidRDefault="00997745" w:rsidP="001C5D06">
            <w:pPr>
              <w:pStyle w:val="st14"/>
              <w:jc w:val="both"/>
              <w:rPr>
                <w:rStyle w:val="st42"/>
                <w:lang w:val="uk-UA"/>
              </w:rPr>
            </w:pPr>
            <w:r>
              <w:rPr>
                <w:rStyle w:val="st42"/>
              </w:rPr>
              <w:t>Детальний опис місця розташування</w:t>
            </w:r>
            <w:r>
              <w:rPr>
                <w:rStyle w:val="st42"/>
                <w:lang w:val="uk-UA"/>
              </w:rPr>
              <w:t xml:space="preserve"> </w:t>
            </w:r>
            <w:r w:rsidRPr="007118AE">
              <w:rPr>
                <w:rStyle w:val="st42"/>
                <w:lang w:val="uk-UA"/>
              </w:rPr>
              <w:t>(за потреби)</w:t>
            </w:r>
          </w:p>
        </w:tc>
        <w:tc>
          <w:tcPr>
            <w:tcW w:w="3211" w:type="dxa"/>
          </w:tcPr>
          <w:p w14:paraId="47C56498" w14:textId="77777777" w:rsidR="00997745" w:rsidRDefault="00997745">
            <w:pPr>
              <w:pStyle w:val="st12"/>
              <w:rPr>
                <w:rStyle w:val="st42"/>
              </w:rPr>
            </w:pPr>
          </w:p>
        </w:tc>
      </w:tr>
    </w:tbl>
    <w:p w14:paraId="7481D1EB" w14:textId="77777777" w:rsidR="00997745" w:rsidRDefault="00997745" w:rsidP="001C5D06">
      <w:pPr>
        <w:pStyle w:val="st2"/>
        <w:rPr>
          <w:rStyle w:val="st42"/>
        </w:rPr>
      </w:pPr>
    </w:p>
    <w:p w14:paraId="335F0781" w14:textId="38EBCC10" w:rsidR="00997745" w:rsidRDefault="00997745" w:rsidP="001C5D06">
      <w:pPr>
        <w:pStyle w:val="st2"/>
        <w:rPr>
          <w:rStyle w:val="st42"/>
        </w:rPr>
      </w:pPr>
      <w:r>
        <w:rPr>
          <w:rStyle w:val="st42"/>
        </w:rPr>
        <w:t xml:space="preserve">3. </w:t>
      </w:r>
      <w:r>
        <w:rPr>
          <w:rStyle w:val="st42"/>
          <w:lang w:val="uk-UA"/>
        </w:rPr>
        <w:t xml:space="preserve">Запевняю </w:t>
      </w:r>
      <w:r w:rsidRPr="00C343D1">
        <w:rPr>
          <w:rFonts w:eastAsia="Calibri"/>
          <w:lang w:val="uk-UA"/>
        </w:rPr>
        <w:t xml:space="preserve">про </w:t>
      </w:r>
      <w:r>
        <w:rPr>
          <w:lang w:val="uk-UA"/>
        </w:rPr>
        <w:t>відповідність відокремленого підрозділу</w:t>
      </w:r>
      <w:r w:rsidRPr="00C343D1">
        <w:rPr>
          <w:rFonts w:eastAsia="Calibri"/>
          <w:lang w:val="uk-UA"/>
        </w:rPr>
        <w:t xml:space="preserve"> </w:t>
      </w:r>
      <w:r>
        <w:rPr>
          <w:lang w:val="uk-UA"/>
        </w:rPr>
        <w:t>в</w:t>
      </w:r>
      <w:r w:rsidRPr="00792809">
        <w:rPr>
          <w:lang w:val="uk-UA"/>
        </w:rPr>
        <w:t>имогам законів України</w:t>
      </w:r>
      <w:r>
        <w:rPr>
          <w:lang w:val="uk-UA"/>
        </w:rPr>
        <w:t xml:space="preserve"> та </w:t>
      </w:r>
      <w:r w:rsidRPr="00CB3529">
        <w:rPr>
          <w:color w:val="0D0D0D" w:themeColor="text1" w:themeTint="F2"/>
        </w:rPr>
        <w:t xml:space="preserve">нормативно-правового </w:t>
      </w:r>
      <w:proofErr w:type="spellStart"/>
      <w:r w:rsidRPr="00CB3529">
        <w:rPr>
          <w:color w:val="0D0D0D" w:themeColor="text1" w:themeTint="F2"/>
        </w:rPr>
        <w:t>акта</w:t>
      </w:r>
      <w:proofErr w:type="spellEnd"/>
      <w:r w:rsidRPr="00CB3529">
        <w:rPr>
          <w:color w:val="0D0D0D" w:themeColor="text1" w:themeTint="F2"/>
        </w:rPr>
        <w:t xml:space="preserve"> Національного банку </w:t>
      </w:r>
      <w:r w:rsidR="00BF7689">
        <w:rPr>
          <w:color w:val="0D0D0D" w:themeColor="text1" w:themeTint="F2"/>
          <w:lang w:val="uk-UA"/>
        </w:rPr>
        <w:t xml:space="preserve">України (далі – Національний банк) </w:t>
      </w:r>
      <w:r w:rsidRPr="00CB3529">
        <w:rPr>
          <w:color w:val="0D0D0D" w:themeColor="text1" w:themeTint="F2"/>
        </w:rPr>
        <w:t xml:space="preserve">щодо </w:t>
      </w:r>
      <w:r w:rsidRPr="00CB3529">
        <w:rPr>
          <w:rFonts w:eastAsia="Calibri"/>
          <w:color w:val="0D0D0D" w:themeColor="text1" w:themeTint="F2"/>
        </w:rPr>
        <w:t>авторизації надавачів фінансових послуг</w:t>
      </w:r>
      <w:r w:rsidR="00162282">
        <w:rPr>
          <w:rFonts w:eastAsia="Calibri"/>
          <w:color w:val="0D0D0D" w:themeColor="text1" w:themeTint="F2"/>
          <w:lang w:val="uk-UA"/>
        </w:rPr>
        <w:t xml:space="preserve"> та умови здійснення ними діяльності з надання фінансових послуг</w:t>
      </w:r>
      <w:r>
        <w:rPr>
          <w:rFonts w:eastAsia="Calibri"/>
          <w:color w:val="0D0D0D" w:themeColor="text1" w:themeTint="F2"/>
          <w:lang w:val="uk-UA"/>
        </w:rPr>
        <w:t>, включаючи</w:t>
      </w:r>
      <w:r>
        <w:rPr>
          <w:rFonts w:eastAsia="Calibri"/>
          <w:lang w:val="uk-UA"/>
        </w:rPr>
        <w:t xml:space="preserve"> </w:t>
      </w:r>
      <w:r w:rsidRPr="00C343D1">
        <w:rPr>
          <w:rFonts w:eastAsia="Calibri"/>
          <w:lang w:val="uk-UA"/>
        </w:rPr>
        <w:t xml:space="preserve">дотримання </w:t>
      </w:r>
      <w:r w:rsidRPr="003B50FC">
        <w:rPr>
          <w:rFonts w:eastAsia="Calibri"/>
          <w:lang w:val="uk-UA"/>
        </w:rPr>
        <w:t>надавачем фінансових послуг</w:t>
      </w:r>
      <w:r>
        <w:rPr>
          <w:rFonts w:eastAsia="Calibri"/>
          <w:lang w:val="uk-UA"/>
        </w:rPr>
        <w:t xml:space="preserve"> </w:t>
      </w:r>
      <w:r w:rsidRPr="00C343D1">
        <w:rPr>
          <w:rFonts w:eastAsia="Calibri"/>
          <w:lang w:val="uk-UA"/>
        </w:rPr>
        <w:t xml:space="preserve">умов для відкриття </w:t>
      </w:r>
      <w:r w:rsidRPr="002E47AE">
        <w:t>та здійсн</w:t>
      </w:r>
      <w:r w:rsidRPr="002E47AE">
        <w:rPr>
          <w:lang w:val="uk-UA"/>
        </w:rPr>
        <w:t xml:space="preserve">ення </w:t>
      </w:r>
      <w:proofErr w:type="spellStart"/>
      <w:r w:rsidRPr="002E47AE">
        <w:t>діяльн</w:t>
      </w:r>
      <w:r w:rsidR="009B4119">
        <w:rPr>
          <w:lang w:val="uk-UA"/>
        </w:rPr>
        <w:t>о</w:t>
      </w:r>
      <w:r w:rsidRPr="002E47AE">
        <w:t>ст</w:t>
      </w:r>
      <w:r w:rsidR="009B4119">
        <w:rPr>
          <w:lang w:val="uk-UA"/>
        </w:rPr>
        <w:t>і</w:t>
      </w:r>
      <w:proofErr w:type="spellEnd"/>
      <w:r w:rsidRPr="002E47AE">
        <w:t xml:space="preserve"> через відокремлені підрозділи, які надають фінансові послуги</w:t>
      </w:r>
      <w:r w:rsidR="00BF7689">
        <w:rPr>
          <w:lang w:val="uk-UA"/>
        </w:rPr>
        <w:t>,</w:t>
      </w:r>
      <w:r>
        <w:rPr>
          <w:lang w:val="uk-UA"/>
        </w:rPr>
        <w:t xml:space="preserve"> та вимог до к</w:t>
      </w:r>
      <w:proofErr w:type="spellStart"/>
      <w:r w:rsidRPr="00232234">
        <w:rPr>
          <w:color w:val="000000" w:themeColor="text1"/>
        </w:rPr>
        <w:t>ерівни</w:t>
      </w:r>
      <w:r>
        <w:rPr>
          <w:color w:val="000000" w:themeColor="text1"/>
          <w:lang w:val="uk-UA"/>
        </w:rPr>
        <w:t>ка</w:t>
      </w:r>
      <w:proofErr w:type="spellEnd"/>
      <w:r w:rsidRPr="00232234">
        <w:rPr>
          <w:color w:val="000000" w:themeColor="text1"/>
        </w:rPr>
        <w:t xml:space="preserve"> відокремленого підрозділу</w:t>
      </w:r>
      <w:r>
        <w:rPr>
          <w:rFonts w:eastAsia="Calibri"/>
          <w:color w:val="0D0D0D" w:themeColor="text1" w:themeTint="F2"/>
          <w:lang w:val="uk-UA"/>
        </w:rPr>
        <w:t>.</w:t>
      </w:r>
    </w:p>
    <w:p w14:paraId="5FAF9F53" w14:textId="43C45C30" w:rsidR="00997745" w:rsidRDefault="00997745" w:rsidP="007846EB">
      <w:pPr>
        <w:pStyle w:val="st2"/>
        <w:rPr>
          <w:rStyle w:val="st42"/>
        </w:rPr>
      </w:pPr>
      <w:r>
        <w:rPr>
          <w:rStyle w:val="st42"/>
          <w:lang w:val="uk-UA"/>
        </w:rPr>
        <w:t>П</w:t>
      </w:r>
      <w:proofErr w:type="spellStart"/>
      <w:r>
        <w:rPr>
          <w:rStyle w:val="st42"/>
        </w:rPr>
        <w:t>ідтверджую</w:t>
      </w:r>
      <w:proofErr w:type="spellEnd"/>
      <w:r>
        <w:rPr>
          <w:rStyle w:val="st42"/>
          <w:lang w:val="uk-UA"/>
        </w:rPr>
        <w:t xml:space="preserve">, </w:t>
      </w:r>
      <w:r w:rsidRPr="00993FB8">
        <w:rPr>
          <w:lang w:val="uk-UA"/>
        </w:rPr>
        <w:t xml:space="preserve">що інформація, надана </w:t>
      </w:r>
      <w:r w:rsidR="00BF7689">
        <w:rPr>
          <w:lang w:val="uk-UA"/>
        </w:rPr>
        <w:t>в</w:t>
      </w:r>
      <w:r w:rsidR="00BF7689" w:rsidRPr="00993FB8">
        <w:rPr>
          <w:lang w:val="uk-UA"/>
        </w:rPr>
        <w:t xml:space="preserve"> </w:t>
      </w:r>
      <w:r>
        <w:rPr>
          <w:lang w:val="uk-UA"/>
        </w:rPr>
        <w:t>реєстраційній картці</w:t>
      </w:r>
      <w:r w:rsidRPr="00993FB8">
        <w:rPr>
          <w:lang w:val="uk-UA"/>
        </w:rPr>
        <w:t>, є правдивою і повною, та несу персональну відповідальність за її достовірність</w:t>
      </w:r>
      <w:r>
        <w:rPr>
          <w:lang w:val="uk-UA"/>
        </w:rPr>
        <w:t>.</w:t>
      </w:r>
      <w:r>
        <w:rPr>
          <w:rStyle w:val="st42"/>
        </w:rPr>
        <w:t xml:space="preserve"> </w:t>
      </w:r>
      <w:r>
        <w:rPr>
          <w:rStyle w:val="st42"/>
          <w:lang w:val="uk-UA"/>
        </w:rPr>
        <w:t>Н</w:t>
      </w:r>
      <w:r>
        <w:rPr>
          <w:rStyle w:val="st42"/>
        </w:rPr>
        <w:t>е заперечую проти перевірки Національним банком її достовірності, у тому числі, але не виключно, шляхом надання цієї інформації іншим державним органам, органам місцевого самоврядування, юридичним особам (включаючи банки та інші фінансові установи) і фізичним особам.</w:t>
      </w:r>
    </w:p>
    <w:p w14:paraId="6F802D95" w14:textId="5F117DF2" w:rsidR="00997745" w:rsidRDefault="00997745" w:rsidP="001C5D06">
      <w:pPr>
        <w:pStyle w:val="st2"/>
        <w:rPr>
          <w:rStyle w:val="st42"/>
        </w:rPr>
      </w:pPr>
      <w:r>
        <w:rPr>
          <w:rStyle w:val="st42"/>
        </w:rPr>
        <w:lastRenderedPageBreak/>
        <w:t xml:space="preserve">Дані в реєстраційній картці, поданій через Комплексну інформаційну систему Національного банку в режимі онлайн, збігаються з даними в реєстраційній картці, поданій до Національного банку в один із способів, визначених у </w:t>
      </w:r>
      <w:r w:rsidRPr="006A4367">
        <w:rPr>
          <w:rStyle w:val="st42"/>
        </w:rPr>
        <w:t xml:space="preserve">нормативно-правовому акті Національного банку про загальні вимоги до документів </w:t>
      </w:r>
      <w:r w:rsidR="00AD4FC3">
        <w:rPr>
          <w:rStyle w:val="st42"/>
          <w:lang w:val="uk-UA"/>
        </w:rPr>
        <w:t>і</w:t>
      </w:r>
      <w:r w:rsidRPr="006A4367">
        <w:rPr>
          <w:rStyle w:val="st42"/>
        </w:rPr>
        <w:t xml:space="preserve"> порядок їх подання до Національного банку в межах окремих процедур</w:t>
      </w:r>
      <w:r>
        <w:rPr>
          <w:rStyle w:val="st42"/>
        </w:rPr>
        <w:t>.</w:t>
      </w:r>
    </w:p>
    <w:p w14:paraId="2361A5B1" w14:textId="77777777" w:rsidR="00997745" w:rsidRDefault="00997745" w:rsidP="001C5D06">
      <w:pPr>
        <w:pStyle w:val="st2"/>
        <w:rPr>
          <w:rStyle w:val="st42"/>
        </w:rPr>
      </w:pPr>
      <w:r>
        <w:rPr>
          <w:rStyle w:val="st42"/>
        </w:rPr>
        <w:t>Запевняю, що мною отримано згоду на обробку персональних даних фізичних осіб, щодо яких надаються персональні дані. Надаю згоду на обробку зазначених у цій реєстраційній картці персональних даних осіб, їх зберігання, перевірку та передавання іншим державним органам України</w:t>
      </w:r>
      <w:r>
        <w:rPr>
          <w:rStyle w:val="st42"/>
          <w:lang w:val="uk-UA"/>
        </w:rPr>
        <w:t xml:space="preserve">, </w:t>
      </w:r>
      <w:r w:rsidRPr="007118AE">
        <w:rPr>
          <w:rStyle w:val="st42"/>
        </w:rPr>
        <w:t>юридичним особам (включаючи банки та інші фінансові установи) і фізичним особам.</w:t>
      </w:r>
    </w:p>
    <w:p w14:paraId="741E34D0" w14:textId="77777777" w:rsidR="00997745" w:rsidRDefault="00997745" w:rsidP="001C5D06">
      <w:pPr>
        <w:pStyle w:val="st2"/>
        <w:ind w:firstLine="0"/>
        <w:rPr>
          <w:rStyle w:val="st42"/>
        </w:rPr>
      </w:pPr>
      <w:r>
        <w:rPr>
          <w:rStyle w:val="st42"/>
        </w:rPr>
        <w:t>Найменування посади</w:t>
      </w:r>
    </w:p>
    <w:p w14:paraId="45DD14A3" w14:textId="77777777" w:rsidR="00997745" w:rsidRDefault="00997745" w:rsidP="001C5D06">
      <w:pPr>
        <w:pStyle w:val="st2"/>
        <w:ind w:firstLine="0"/>
        <w:rPr>
          <w:rStyle w:val="st42"/>
        </w:rPr>
      </w:pPr>
    </w:p>
    <w:p w14:paraId="4D6D7B78" w14:textId="77777777" w:rsidR="00997745" w:rsidRDefault="00997745" w:rsidP="001C5D06">
      <w:pPr>
        <w:pStyle w:val="st2"/>
        <w:ind w:firstLine="0"/>
        <w:rPr>
          <w:rStyle w:val="st42"/>
        </w:rPr>
      </w:pPr>
      <w:r>
        <w:rPr>
          <w:rStyle w:val="st42"/>
        </w:rPr>
        <w:t>Прізвище, власне ім’я, по батькові (за наявності)</w:t>
      </w:r>
    </w:p>
    <w:tbl>
      <w:tblPr>
        <w:tblW w:w="5000" w:type="pct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287"/>
        <w:gridCol w:w="5283"/>
      </w:tblGrid>
      <w:tr w:rsidR="00997745" w14:paraId="047CB8C7" w14:textId="77777777" w:rsidTr="001C5D06">
        <w:trPr>
          <w:tblCellSpacing w:w="0" w:type="dxa"/>
        </w:trPr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684A7" w14:textId="77777777" w:rsidR="00997745" w:rsidRDefault="0099774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C079B" w14:textId="77777777" w:rsidR="00997745" w:rsidRDefault="00997745" w:rsidP="001C5D06">
            <w:pPr>
              <w:pStyle w:val="st11"/>
              <w:jc w:val="center"/>
              <w:rPr>
                <w:rStyle w:val="st42"/>
              </w:rPr>
            </w:pPr>
            <w:r>
              <w:rPr>
                <w:rStyle w:val="st42"/>
              </w:rPr>
              <w:t>“ __” _________ 20_ року</w:t>
            </w:r>
          </w:p>
        </w:tc>
      </w:tr>
    </w:tbl>
    <w:p w14:paraId="3FC95A53" w14:textId="77777777" w:rsidR="00997745" w:rsidRDefault="00997745">
      <w:pPr>
        <w:rPr>
          <w:rStyle w:val="st42"/>
          <w:sz w:val="24"/>
          <w:szCs w:val="24"/>
        </w:rPr>
      </w:pPr>
      <w:r w:rsidRPr="00A478DE">
        <w:rPr>
          <w:rStyle w:val="st42"/>
          <w:sz w:val="24"/>
          <w:szCs w:val="24"/>
        </w:rPr>
        <w:t>Особистий підпис</w:t>
      </w:r>
    </w:p>
    <w:p w14:paraId="2A9AE630" w14:textId="706A9D9D" w:rsidR="00997745" w:rsidRDefault="00997745">
      <w:pPr>
        <w:rPr>
          <w:rStyle w:val="st46"/>
          <w:sz w:val="24"/>
          <w:szCs w:val="24"/>
        </w:rPr>
      </w:pPr>
    </w:p>
    <w:p w14:paraId="137D9695" w14:textId="77777777" w:rsidR="00997745" w:rsidRDefault="00997745">
      <w:pPr>
        <w:rPr>
          <w:rStyle w:val="st46"/>
          <w:sz w:val="24"/>
          <w:szCs w:val="24"/>
        </w:rPr>
      </w:pPr>
      <w:r>
        <w:rPr>
          <w:rStyle w:val="st46"/>
          <w:sz w:val="24"/>
          <w:szCs w:val="24"/>
        </w:rPr>
        <w:br w:type="page"/>
      </w:r>
    </w:p>
    <w:p w14:paraId="54068F1F" w14:textId="5F502727" w:rsidR="00997745" w:rsidRPr="00F538C7" w:rsidRDefault="00997745" w:rsidP="00E154C0">
      <w:pPr>
        <w:spacing w:after="120"/>
        <w:jc w:val="center"/>
      </w:pPr>
      <w:r w:rsidRPr="00F538C7">
        <w:lastRenderedPageBreak/>
        <w:t>Пояснення та вимоги до заповнення та подання реєстраційної картки відокремленого підрозділу</w:t>
      </w:r>
    </w:p>
    <w:p w14:paraId="1AAD6C8F" w14:textId="77777777" w:rsidR="00997745" w:rsidRPr="00F538C7" w:rsidRDefault="00997745" w:rsidP="001C5D06">
      <w:pPr>
        <w:jc w:val="center"/>
        <w:rPr>
          <w:b/>
        </w:rPr>
      </w:pPr>
    </w:p>
    <w:p w14:paraId="0A2A6AB1" w14:textId="3D19906B" w:rsidR="00997745" w:rsidRPr="00EA010E" w:rsidRDefault="00585EFA" w:rsidP="00B36C0C">
      <w:pPr>
        <w:pStyle w:val="af3"/>
        <w:tabs>
          <w:tab w:val="left" w:pos="0"/>
        </w:tabs>
        <w:ind w:left="0" w:firstLine="567"/>
        <w:rPr>
          <w:sz w:val="24"/>
          <w:szCs w:val="24"/>
        </w:rPr>
      </w:pPr>
      <w:r w:rsidRPr="00EA010E">
        <w:rPr>
          <w:sz w:val="24"/>
          <w:szCs w:val="24"/>
        </w:rPr>
        <w:t>1.</w:t>
      </w:r>
      <w:r w:rsidR="00B36C0C" w:rsidRPr="00E154C0">
        <w:rPr>
          <w:sz w:val="24"/>
          <w:szCs w:val="24"/>
          <w:lang w:val="en-US"/>
        </w:rPr>
        <w:t> </w:t>
      </w:r>
      <w:r w:rsidR="00997745" w:rsidRPr="00EA010E">
        <w:rPr>
          <w:sz w:val="24"/>
          <w:szCs w:val="24"/>
        </w:rPr>
        <w:t>Реєстраційна картка відокремленого підрозділу (далі – реєстраційна картка) подається:</w:t>
      </w:r>
    </w:p>
    <w:p w14:paraId="184BB962" w14:textId="77777777" w:rsidR="00997745" w:rsidRPr="00EA010E" w:rsidRDefault="00997745" w:rsidP="001C5D06">
      <w:pPr>
        <w:tabs>
          <w:tab w:val="left" w:pos="1134"/>
        </w:tabs>
        <w:ind w:left="567"/>
        <w:rPr>
          <w:sz w:val="24"/>
          <w:szCs w:val="24"/>
        </w:rPr>
      </w:pPr>
    </w:p>
    <w:p w14:paraId="2C13971B" w14:textId="3487D518" w:rsidR="00997745" w:rsidRPr="00EA010E" w:rsidRDefault="00585EFA" w:rsidP="00B36C0C">
      <w:pPr>
        <w:tabs>
          <w:tab w:val="left" w:pos="0"/>
        </w:tabs>
        <w:ind w:firstLine="567"/>
        <w:rPr>
          <w:sz w:val="24"/>
          <w:szCs w:val="24"/>
        </w:rPr>
      </w:pPr>
      <w:r w:rsidRPr="00EA010E">
        <w:rPr>
          <w:sz w:val="24"/>
          <w:szCs w:val="24"/>
        </w:rPr>
        <w:t xml:space="preserve">1) </w:t>
      </w:r>
      <w:r w:rsidR="00997745" w:rsidRPr="00EA010E">
        <w:rPr>
          <w:sz w:val="24"/>
          <w:szCs w:val="24"/>
        </w:rPr>
        <w:t xml:space="preserve">у формі електронного документа та/або електронної копії оригіналу документа в паперовій формі, підписаного шляхом накладення кваліфікованого електронного підпису (далі – КЕП), </w:t>
      </w:r>
      <w:r w:rsidR="00B36C0C" w:rsidRPr="00EA010E">
        <w:rPr>
          <w:sz w:val="24"/>
          <w:szCs w:val="24"/>
        </w:rPr>
        <w:t>електронн</w:t>
      </w:r>
      <w:r w:rsidR="00B36C0C" w:rsidRPr="00E154C0">
        <w:rPr>
          <w:sz w:val="24"/>
          <w:szCs w:val="24"/>
        </w:rPr>
        <w:t>ого</w:t>
      </w:r>
      <w:r w:rsidR="00B36C0C" w:rsidRPr="00EA010E">
        <w:rPr>
          <w:sz w:val="24"/>
          <w:szCs w:val="24"/>
        </w:rPr>
        <w:t xml:space="preserve"> </w:t>
      </w:r>
      <w:r w:rsidR="00997745" w:rsidRPr="00EA010E">
        <w:rPr>
          <w:sz w:val="24"/>
          <w:szCs w:val="24"/>
        </w:rPr>
        <w:t xml:space="preserve">повідомлення на офіційну електронну поштову скриньку Національного банку nbu@bank.gov.ua або іншими засобами електронного зв’язку, які використовуються Національним банком для електронного документообігу, або </w:t>
      </w:r>
      <w:r w:rsidR="002F1C1E" w:rsidRPr="00E154C0">
        <w:rPr>
          <w:sz w:val="24"/>
          <w:szCs w:val="24"/>
        </w:rPr>
        <w:t>в</w:t>
      </w:r>
      <w:r w:rsidR="002F1C1E" w:rsidRPr="00EA010E">
        <w:rPr>
          <w:sz w:val="24"/>
          <w:szCs w:val="24"/>
        </w:rPr>
        <w:t xml:space="preserve"> </w:t>
      </w:r>
      <w:r w:rsidR="00997745" w:rsidRPr="00EA010E">
        <w:rPr>
          <w:sz w:val="24"/>
          <w:szCs w:val="24"/>
        </w:rPr>
        <w:t>паперовій формі з одночасним обов’язковим поданням електронних копій цих документів (без накладення КЕП) на цифрових носіях інформації (USB-</w:t>
      </w:r>
      <w:proofErr w:type="spellStart"/>
      <w:r w:rsidR="00997745" w:rsidRPr="00EA010E">
        <w:rPr>
          <w:sz w:val="24"/>
          <w:szCs w:val="24"/>
        </w:rPr>
        <w:t>флешнакопичувачах</w:t>
      </w:r>
      <w:proofErr w:type="spellEnd"/>
      <w:r w:rsidR="00997745" w:rsidRPr="00EA010E">
        <w:rPr>
          <w:sz w:val="24"/>
          <w:szCs w:val="24"/>
        </w:rPr>
        <w:t>) або засобами електронного зв’язку, які використовуються Національним банком для електронного документообігу</w:t>
      </w:r>
      <w:r w:rsidR="002F1C1E" w:rsidRPr="00E154C0">
        <w:rPr>
          <w:sz w:val="24"/>
          <w:szCs w:val="24"/>
        </w:rPr>
        <w:t>;</w:t>
      </w:r>
    </w:p>
    <w:p w14:paraId="0698AA9F" w14:textId="77777777" w:rsidR="00997745" w:rsidRPr="00EA010E" w:rsidRDefault="00997745" w:rsidP="001C5D06">
      <w:pPr>
        <w:tabs>
          <w:tab w:val="left" w:pos="1134"/>
        </w:tabs>
        <w:ind w:left="567"/>
        <w:rPr>
          <w:sz w:val="24"/>
          <w:szCs w:val="24"/>
        </w:rPr>
      </w:pPr>
    </w:p>
    <w:p w14:paraId="29D65800" w14:textId="28AB53B9" w:rsidR="00997745" w:rsidRPr="00EA010E" w:rsidRDefault="00112458" w:rsidP="00B36C0C">
      <w:pPr>
        <w:pStyle w:val="af3"/>
        <w:tabs>
          <w:tab w:val="left" w:pos="0"/>
        </w:tabs>
        <w:ind w:left="0" w:firstLine="567"/>
        <w:rPr>
          <w:sz w:val="24"/>
          <w:szCs w:val="24"/>
        </w:rPr>
      </w:pPr>
      <w:r w:rsidRPr="00EA010E">
        <w:rPr>
          <w:sz w:val="24"/>
          <w:szCs w:val="24"/>
        </w:rPr>
        <w:t>2)</w:t>
      </w:r>
      <w:r w:rsidR="00997745" w:rsidRPr="00EA010E">
        <w:rPr>
          <w:sz w:val="24"/>
          <w:szCs w:val="24"/>
        </w:rPr>
        <w:t xml:space="preserve"> через Комплексну інформаційну систему Національного банку (далі – КІС НБУ) в режимі онлайн.</w:t>
      </w:r>
    </w:p>
    <w:p w14:paraId="1EFAC15B" w14:textId="77777777" w:rsidR="00997745" w:rsidRPr="00EA010E" w:rsidRDefault="00997745" w:rsidP="001C5D06">
      <w:pPr>
        <w:tabs>
          <w:tab w:val="left" w:pos="1134"/>
        </w:tabs>
        <w:ind w:left="567"/>
        <w:rPr>
          <w:sz w:val="24"/>
          <w:szCs w:val="24"/>
          <w:highlight w:val="yellow"/>
        </w:rPr>
      </w:pPr>
    </w:p>
    <w:p w14:paraId="14D8933B" w14:textId="4F54EAFB" w:rsidR="00997745" w:rsidRPr="009F1CFC" w:rsidRDefault="00585EFA" w:rsidP="00B36C0C">
      <w:pPr>
        <w:tabs>
          <w:tab w:val="left" w:pos="0"/>
        </w:tabs>
        <w:ind w:firstLine="567"/>
        <w:rPr>
          <w:sz w:val="24"/>
          <w:szCs w:val="24"/>
        </w:rPr>
      </w:pPr>
      <w:r w:rsidRPr="009F1CFC">
        <w:rPr>
          <w:sz w:val="24"/>
          <w:szCs w:val="24"/>
        </w:rPr>
        <w:t xml:space="preserve">2. </w:t>
      </w:r>
      <w:r w:rsidR="00997745" w:rsidRPr="009F1CFC">
        <w:rPr>
          <w:sz w:val="24"/>
          <w:szCs w:val="24"/>
        </w:rPr>
        <w:t>Доступна для заповнення та друку форма реєстраційної картки розміщується в особистому кабінеті установи КІС НБУ.</w:t>
      </w:r>
    </w:p>
    <w:p w14:paraId="539509BC" w14:textId="77777777" w:rsidR="00997745" w:rsidRPr="009F1CFC" w:rsidRDefault="00997745" w:rsidP="001C5D06">
      <w:pPr>
        <w:tabs>
          <w:tab w:val="left" w:pos="1134"/>
        </w:tabs>
        <w:ind w:left="567"/>
        <w:rPr>
          <w:sz w:val="24"/>
          <w:szCs w:val="24"/>
        </w:rPr>
      </w:pPr>
    </w:p>
    <w:p w14:paraId="17A36032" w14:textId="49489D58" w:rsidR="00997745" w:rsidRPr="00EA010E" w:rsidRDefault="00585EFA" w:rsidP="002F1C1E">
      <w:pPr>
        <w:pStyle w:val="af3"/>
        <w:tabs>
          <w:tab w:val="left" w:pos="1134"/>
        </w:tabs>
        <w:ind w:left="0" w:firstLine="567"/>
        <w:rPr>
          <w:sz w:val="24"/>
          <w:szCs w:val="24"/>
        </w:rPr>
      </w:pPr>
      <w:r w:rsidRPr="009F1CFC">
        <w:rPr>
          <w:sz w:val="24"/>
          <w:szCs w:val="24"/>
        </w:rPr>
        <w:t>3.</w:t>
      </w:r>
      <w:r w:rsidR="002F1C1E" w:rsidRPr="00E154C0">
        <w:rPr>
          <w:sz w:val="24"/>
          <w:szCs w:val="24"/>
        </w:rPr>
        <w:t> </w:t>
      </w:r>
      <w:r w:rsidR="00997745" w:rsidRPr="00EA010E">
        <w:rPr>
          <w:sz w:val="24"/>
          <w:szCs w:val="24"/>
        </w:rPr>
        <w:t xml:space="preserve">Для подання реєстраційної картки у формі електронного документа або </w:t>
      </w:r>
      <w:r w:rsidR="002F1C1E" w:rsidRPr="00E154C0">
        <w:rPr>
          <w:sz w:val="24"/>
          <w:szCs w:val="24"/>
        </w:rPr>
        <w:t>в</w:t>
      </w:r>
      <w:r w:rsidR="002F1C1E" w:rsidRPr="00EA010E">
        <w:rPr>
          <w:sz w:val="24"/>
          <w:szCs w:val="24"/>
        </w:rPr>
        <w:t xml:space="preserve"> </w:t>
      </w:r>
      <w:r w:rsidR="00997745" w:rsidRPr="00EA010E">
        <w:rPr>
          <w:sz w:val="24"/>
          <w:szCs w:val="24"/>
        </w:rPr>
        <w:t>паперовій формі в особистому кабінеті установи КІС НБУ формується</w:t>
      </w:r>
      <w:r w:rsidR="00BB21E8" w:rsidRPr="00E154C0">
        <w:rPr>
          <w:sz w:val="24"/>
          <w:szCs w:val="24"/>
        </w:rPr>
        <w:t xml:space="preserve"> </w:t>
      </w:r>
      <w:r w:rsidR="00997745" w:rsidRPr="00EA010E">
        <w:rPr>
          <w:sz w:val="24"/>
          <w:szCs w:val="24"/>
        </w:rPr>
        <w:t>/</w:t>
      </w:r>
      <w:r w:rsidR="00BB21E8" w:rsidRPr="00E154C0">
        <w:rPr>
          <w:sz w:val="24"/>
          <w:szCs w:val="24"/>
        </w:rPr>
        <w:t xml:space="preserve"> </w:t>
      </w:r>
      <w:r w:rsidR="00997745" w:rsidRPr="00EA010E">
        <w:rPr>
          <w:sz w:val="24"/>
          <w:szCs w:val="24"/>
        </w:rPr>
        <w:t>роздруковується заповнена реєстраційна картка</w:t>
      </w:r>
      <w:r w:rsidR="002F1C1E" w:rsidRPr="00E154C0">
        <w:rPr>
          <w:sz w:val="24"/>
          <w:szCs w:val="24"/>
        </w:rPr>
        <w:t>,</w:t>
      </w:r>
      <w:r w:rsidR="00997745" w:rsidRPr="00EA010E">
        <w:rPr>
          <w:sz w:val="24"/>
          <w:szCs w:val="24"/>
        </w:rPr>
        <w:t xml:space="preserve"> </w:t>
      </w:r>
      <w:r w:rsidR="002F1C1E" w:rsidRPr="00E154C0">
        <w:rPr>
          <w:sz w:val="24"/>
          <w:szCs w:val="24"/>
        </w:rPr>
        <w:t xml:space="preserve">яка </w:t>
      </w:r>
      <w:r w:rsidR="00997745" w:rsidRPr="00EA010E">
        <w:rPr>
          <w:sz w:val="24"/>
          <w:szCs w:val="24"/>
        </w:rPr>
        <w:t xml:space="preserve">підписується керівником або іншим уповноваженим представником небанківської фінансової установи. </w:t>
      </w:r>
    </w:p>
    <w:p w14:paraId="71AE0B0B" w14:textId="1A143EAD" w:rsidR="00997745" w:rsidRPr="00EA010E" w:rsidRDefault="00997745" w:rsidP="001C5D06">
      <w:pPr>
        <w:tabs>
          <w:tab w:val="left" w:pos="1134"/>
        </w:tabs>
        <w:ind w:firstLine="567"/>
        <w:rPr>
          <w:sz w:val="24"/>
          <w:szCs w:val="24"/>
        </w:rPr>
      </w:pPr>
      <w:r w:rsidRPr="00EA010E">
        <w:rPr>
          <w:sz w:val="24"/>
          <w:szCs w:val="24"/>
        </w:rPr>
        <w:t xml:space="preserve">Зміст реєстраційної картки у вигляді електронного документа або </w:t>
      </w:r>
      <w:r w:rsidR="002F1C1E" w:rsidRPr="00E154C0">
        <w:rPr>
          <w:sz w:val="24"/>
          <w:szCs w:val="24"/>
        </w:rPr>
        <w:t>в</w:t>
      </w:r>
      <w:r w:rsidR="002F1C1E" w:rsidRPr="00EA010E">
        <w:rPr>
          <w:sz w:val="24"/>
          <w:szCs w:val="24"/>
        </w:rPr>
        <w:t xml:space="preserve"> </w:t>
      </w:r>
      <w:r w:rsidRPr="00EA010E">
        <w:rPr>
          <w:sz w:val="24"/>
          <w:szCs w:val="24"/>
        </w:rPr>
        <w:t xml:space="preserve">паперовій формі має </w:t>
      </w:r>
      <w:r w:rsidR="00A14175" w:rsidRPr="00E154C0">
        <w:rPr>
          <w:sz w:val="24"/>
          <w:szCs w:val="24"/>
        </w:rPr>
        <w:t>відповідати</w:t>
      </w:r>
      <w:r w:rsidR="00A14175" w:rsidRPr="00EA010E">
        <w:rPr>
          <w:sz w:val="24"/>
          <w:szCs w:val="24"/>
        </w:rPr>
        <w:t xml:space="preserve"> </w:t>
      </w:r>
      <w:r w:rsidRPr="00EA010E">
        <w:rPr>
          <w:sz w:val="24"/>
          <w:szCs w:val="24"/>
        </w:rPr>
        <w:t>ідентичним даним реєстраційної картки, що подана через КІС НБУ.</w:t>
      </w:r>
    </w:p>
    <w:p w14:paraId="3CEA9DA2" w14:textId="122DFF57" w:rsidR="00997745" w:rsidRPr="00EA010E" w:rsidRDefault="00997745" w:rsidP="001C5D06">
      <w:pPr>
        <w:tabs>
          <w:tab w:val="left" w:pos="1134"/>
        </w:tabs>
        <w:ind w:firstLine="567"/>
        <w:rPr>
          <w:sz w:val="24"/>
          <w:szCs w:val="24"/>
        </w:rPr>
      </w:pPr>
      <w:r w:rsidRPr="00EA010E">
        <w:rPr>
          <w:sz w:val="24"/>
          <w:szCs w:val="24"/>
        </w:rPr>
        <w:t xml:space="preserve">У разі одночасного подання кількох реєстраційних карток такі картки можуть бути сформовані та подані одним файлом у формі електронного документа та/або електронної копії оригіналів документів </w:t>
      </w:r>
      <w:r w:rsidR="00A14175" w:rsidRPr="00E154C0">
        <w:rPr>
          <w:sz w:val="24"/>
          <w:szCs w:val="24"/>
        </w:rPr>
        <w:t>у</w:t>
      </w:r>
      <w:r w:rsidRPr="00EA010E">
        <w:rPr>
          <w:sz w:val="24"/>
          <w:szCs w:val="24"/>
        </w:rPr>
        <w:t xml:space="preserve"> паперовій формі, </w:t>
      </w:r>
      <w:r w:rsidRPr="007A19AA">
        <w:rPr>
          <w:sz w:val="24"/>
          <w:szCs w:val="24"/>
        </w:rPr>
        <w:t>підписаного</w:t>
      </w:r>
      <w:r w:rsidRPr="00EA010E">
        <w:rPr>
          <w:sz w:val="24"/>
          <w:szCs w:val="24"/>
        </w:rPr>
        <w:t xml:space="preserve"> шляхом</w:t>
      </w:r>
      <w:r w:rsidR="00112458" w:rsidRPr="00EA010E">
        <w:rPr>
          <w:sz w:val="24"/>
          <w:szCs w:val="24"/>
        </w:rPr>
        <w:t xml:space="preserve"> </w:t>
      </w:r>
      <w:r w:rsidR="00C267DA" w:rsidRPr="00EA010E">
        <w:rPr>
          <w:sz w:val="24"/>
          <w:szCs w:val="24"/>
        </w:rPr>
        <w:t>наклад</w:t>
      </w:r>
      <w:r w:rsidR="00C267DA" w:rsidRPr="00E154C0">
        <w:rPr>
          <w:sz w:val="24"/>
          <w:szCs w:val="24"/>
        </w:rPr>
        <w:t>а</w:t>
      </w:r>
      <w:r w:rsidR="00C267DA" w:rsidRPr="00EA010E">
        <w:rPr>
          <w:sz w:val="24"/>
          <w:szCs w:val="24"/>
        </w:rPr>
        <w:t xml:space="preserve">ння </w:t>
      </w:r>
      <w:r w:rsidRPr="00EA010E">
        <w:rPr>
          <w:sz w:val="24"/>
          <w:szCs w:val="24"/>
        </w:rPr>
        <w:t>КЕП.</w:t>
      </w:r>
    </w:p>
    <w:p w14:paraId="0FAE146A" w14:textId="77777777" w:rsidR="00997745" w:rsidRPr="00EA010E" w:rsidRDefault="00997745" w:rsidP="001C5D06">
      <w:pPr>
        <w:tabs>
          <w:tab w:val="left" w:pos="1134"/>
        </w:tabs>
        <w:ind w:firstLine="567"/>
        <w:rPr>
          <w:sz w:val="24"/>
          <w:szCs w:val="24"/>
          <w:highlight w:val="yellow"/>
        </w:rPr>
      </w:pPr>
    </w:p>
    <w:p w14:paraId="2451E1B4" w14:textId="77777777" w:rsidR="00997745" w:rsidRPr="00EA010E" w:rsidRDefault="00997745" w:rsidP="001C5D06">
      <w:pPr>
        <w:tabs>
          <w:tab w:val="left" w:pos="1134"/>
        </w:tabs>
        <w:ind w:left="567"/>
        <w:rPr>
          <w:sz w:val="24"/>
          <w:szCs w:val="24"/>
          <w:highlight w:val="yellow"/>
        </w:rPr>
      </w:pPr>
    </w:p>
    <w:p w14:paraId="744C7CE5" w14:textId="25483DF8" w:rsidR="00997745" w:rsidRPr="00EA010E" w:rsidRDefault="00585EFA" w:rsidP="002F1C1E">
      <w:pPr>
        <w:pStyle w:val="af3"/>
        <w:tabs>
          <w:tab w:val="left" w:pos="0"/>
        </w:tabs>
        <w:ind w:left="0" w:firstLine="567"/>
        <w:rPr>
          <w:sz w:val="24"/>
          <w:szCs w:val="24"/>
        </w:rPr>
      </w:pPr>
      <w:r w:rsidRPr="00EA010E">
        <w:rPr>
          <w:sz w:val="24"/>
          <w:szCs w:val="24"/>
        </w:rPr>
        <w:t>4.</w:t>
      </w:r>
      <w:r w:rsidR="002F1C1E" w:rsidRPr="00E154C0">
        <w:rPr>
          <w:sz w:val="24"/>
          <w:szCs w:val="24"/>
        </w:rPr>
        <w:t> </w:t>
      </w:r>
      <w:r w:rsidR="00997745" w:rsidRPr="00EA010E">
        <w:rPr>
          <w:sz w:val="24"/>
          <w:szCs w:val="24"/>
        </w:rPr>
        <w:t>У таблиці 1 проставляється відмітка про одну із підстав подання реєстраційної картки.</w:t>
      </w:r>
    </w:p>
    <w:p w14:paraId="35605A79" w14:textId="77777777" w:rsidR="00997745" w:rsidRPr="00EA010E" w:rsidRDefault="00997745" w:rsidP="001C5D06">
      <w:pPr>
        <w:tabs>
          <w:tab w:val="left" w:pos="1134"/>
        </w:tabs>
        <w:ind w:left="567"/>
        <w:rPr>
          <w:sz w:val="24"/>
          <w:szCs w:val="24"/>
          <w:highlight w:val="yellow"/>
        </w:rPr>
      </w:pPr>
    </w:p>
    <w:p w14:paraId="4C7BA268" w14:textId="4FB684AE" w:rsidR="00997745" w:rsidRPr="00EA010E" w:rsidRDefault="00585EFA" w:rsidP="00C267DA">
      <w:pPr>
        <w:pStyle w:val="af3"/>
        <w:tabs>
          <w:tab w:val="left" w:pos="1134"/>
        </w:tabs>
        <w:ind w:left="0" w:firstLine="567"/>
        <w:rPr>
          <w:sz w:val="24"/>
          <w:szCs w:val="24"/>
        </w:rPr>
      </w:pPr>
      <w:r w:rsidRPr="00EA010E">
        <w:rPr>
          <w:sz w:val="24"/>
          <w:szCs w:val="24"/>
        </w:rPr>
        <w:t>5.</w:t>
      </w:r>
      <w:r w:rsidR="002F1C1E" w:rsidRPr="00E154C0">
        <w:rPr>
          <w:sz w:val="24"/>
          <w:szCs w:val="24"/>
        </w:rPr>
        <w:t> </w:t>
      </w:r>
      <w:r w:rsidR="00997745" w:rsidRPr="00EA010E">
        <w:rPr>
          <w:sz w:val="24"/>
          <w:szCs w:val="24"/>
        </w:rPr>
        <w:t xml:space="preserve">Таблиця 2 заповнюється з урахуванням таких вимог: </w:t>
      </w:r>
    </w:p>
    <w:p w14:paraId="3E125070" w14:textId="77777777" w:rsidR="00997745" w:rsidRPr="00EA010E" w:rsidRDefault="00997745" w:rsidP="001C5D06">
      <w:pPr>
        <w:tabs>
          <w:tab w:val="left" w:pos="1134"/>
        </w:tabs>
        <w:ind w:left="567"/>
        <w:rPr>
          <w:sz w:val="24"/>
          <w:szCs w:val="24"/>
          <w:highlight w:val="yellow"/>
        </w:rPr>
      </w:pPr>
    </w:p>
    <w:p w14:paraId="5FA4BEAA" w14:textId="1F21F73C" w:rsidR="00997745" w:rsidRPr="00EA010E" w:rsidRDefault="00585EFA" w:rsidP="00EA010E">
      <w:pPr>
        <w:pStyle w:val="af3"/>
        <w:tabs>
          <w:tab w:val="left" w:pos="1134"/>
        </w:tabs>
        <w:ind w:left="0" w:firstLine="567"/>
        <w:rPr>
          <w:sz w:val="24"/>
          <w:szCs w:val="24"/>
        </w:rPr>
      </w:pPr>
      <w:r w:rsidRPr="00EA010E">
        <w:rPr>
          <w:sz w:val="24"/>
          <w:szCs w:val="24"/>
        </w:rPr>
        <w:lastRenderedPageBreak/>
        <w:t xml:space="preserve">1) </w:t>
      </w:r>
      <w:r w:rsidR="00997745" w:rsidRPr="00EA010E">
        <w:rPr>
          <w:sz w:val="24"/>
          <w:szCs w:val="24"/>
        </w:rPr>
        <w:t>у рядку 1 зазначається повне найменування відокремленого підрозділу відповідно до затвердженого положення про відокремлений підрозділ;</w:t>
      </w:r>
    </w:p>
    <w:p w14:paraId="4E3361C3" w14:textId="77777777" w:rsidR="00997745" w:rsidRPr="009F1CFC" w:rsidRDefault="00997745" w:rsidP="001C5D06">
      <w:pPr>
        <w:tabs>
          <w:tab w:val="left" w:pos="1134"/>
        </w:tabs>
        <w:ind w:left="567"/>
        <w:rPr>
          <w:sz w:val="24"/>
          <w:szCs w:val="24"/>
          <w:highlight w:val="yellow"/>
        </w:rPr>
      </w:pPr>
    </w:p>
    <w:p w14:paraId="243A6629" w14:textId="24F30E42" w:rsidR="00997745" w:rsidRPr="009F1CFC" w:rsidRDefault="00585EFA" w:rsidP="00EA010E">
      <w:pPr>
        <w:pStyle w:val="af3"/>
        <w:tabs>
          <w:tab w:val="left" w:pos="1134"/>
        </w:tabs>
        <w:ind w:left="0" w:firstLine="567"/>
        <w:rPr>
          <w:sz w:val="24"/>
          <w:szCs w:val="24"/>
        </w:rPr>
      </w:pPr>
      <w:r w:rsidRPr="009F1CFC">
        <w:rPr>
          <w:sz w:val="24"/>
          <w:szCs w:val="24"/>
        </w:rPr>
        <w:t xml:space="preserve">2) </w:t>
      </w:r>
      <w:r w:rsidR="00997745" w:rsidRPr="009F1CFC">
        <w:rPr>
          <w:sz w:val="24"/>
          <w:szCs w:val="24"/>
        </w:rPr>
        <w:t>рядок 2 заповнюється автоматично;</w:t>
      </w:r>
    </w:p>
    <w:p w14:paraId="6F6DF115" w14:textId="77777777" w:rsidR="00997745" w:rsidRPr="00B2785F" w:rsidRDefault="00997745" w:rsidP="001C5D06">
      <w:pPr>
        <w:tabs>
          <w:tab w:val="left" w:pos="1134"/>
        </w:tabs>
        <w:ind w:left="567"/>
        <w:rPr>
          <w:sz w:val="24"/>
          <w:szCs w:val="24"/>
          <w:highlight w:val="yellow"/>
        </w:rPr>
      </w:pPr>
    </w:p>
    <w:p w14:paraId="67C6A9B0" w14:textId="09A95B5D" w:rsidR="00997745" w:rsidRPr="00EA010E" w:rsidRDefault="00585EFA" w:rsidP="00EA010E">
      <w:pPr>
        <w:pStyle w:val="af3"/>
        <w:tabs>
          <w:tab w:val="left" w:pos="1134"/>
        </w:tabs>
        <w:ind w:left="0" w:firstLine="567"/>
        <w:rPr>
          <w:sz w:val="24"/>
          <w:szCs w:val="24"/>
        </w:rPr>
      </w:pPr>
      <w:r w:rsidRPr="00BF7689">
        <w:rPr>
          <w:sz w:val="24"/>
          <w:szCs w:val="24"/>
        </w:rPr>
        <w:t xml:space="preserve">3) </w:t>
      </w:r>
      <w:r w:rsidR="00997745" w:rsidRPr="00BF7689">
        <w:rPr>
          <w:sz w:val="24"/>
          <w:szCs w:val="24"/>
        </w:rPr>
        <w:t>у рядках 3,</w:t>
      </w:r>
      <w:r w:rsidR="00EA010E" w:rsidRPr="00E154C0">
        <w:rPr>
          <w:sz w:val="24"/>
          <w:szCs w:val="24"/>
        </w:rPr>
        <w:t xml:space="preserve"> </w:t>
      </w:r>
      <w:r w:rsidR="00997745" w:rsidRPr="00EA010E">
        <w:rPr>
          <w:sz w:val="24"/>
          <w:szCs w:val="24"/>
        </w:rPr>
        <w:t>6 зазначається фактична дата початку діяльності та припинення діяльності відокремленого підрозділу відповідно. Дати заповнюються у форматі ДД.ММ.РРРР;</w:t>
      </w:r>
    </w:p>
    <w:p w14:paraId="04FC7F2A" w14:textId="77777777" w:rsidR="001C5D06" w:rsidRPr="00EA010E" w:rsidRDefault="001C5D06" w:rsidP="001C5D06">
      <w:pPr>
        <w:pStyle w:val="af3"/>
        <w:tabs>
          <w:tab w:val="left" w:pos="1134"/>
        </w:tabs>
        <w:ind w:left="567"/>
        <w:rPr>
          <w:sz w:val="24"/>
          <w:szCs w:val="24"/>
          <w:highlight w:val="yellow"/>
        </w:rPr>
      </w:pPr>
    </w:p>
    <w:p w14:paraId="0B3DA053" w14:textId="6D176F3F" w:rsidR="00997745" w:rsidRPr="00EA010E" w:rsidRDefault="00585EFA" w:rsidP="00EA010E">
      <w:pPr>
        <w:pStyle w:val="af3"/>
        <w:tabs>
          <w:tab w:val="left" w:pos="0"/>
        </w:tabs>
        <w:ind w:left="0" w:firstLine="567"/>
        <w:rPr>
          <w:sz w:val="24"/>
          <w:szCs w:val="24"/>
        </w:rPr>
      </w:pPr>
      <w:r w:rsidRPr="00EA010E">
        <w:rPr>
          <w:sz w:val="24"/>
          <w:szCs w:val="24"/>
        </w:rPr>
        <w:t xml:space="preserve">4) </w:t>
      </w:r>
      <w:r w:rsidR="00997745" w:rsidRPr="00EA010E">
        <w:rPr>
          <w:sz w:val="24"/>
          <w:szCs w:val="24"/>
        </w:rPr>
        <w:t xml:space="preserve">у рядку 4 зазначається ідентифікаційний код відокремленого підрозділу згідно </w:t>
      </w:r>
      <w:r w:rsidR="00EA010E">
        <w:rPr>
          <w:sz w:val="24"/>
          <w:szCs w:val="24"/>
        </w:rPr>
        <w:t xml:space="preserve">з </w:t>
      </w:r>
      <w:r w:rsidR="00EA010E" w:rsidRPr="00EA010E">
        <w:rPr>
          <w:sz w:val="24"/>
          <w:szCs w:val="24"/>
        </w:rPr>
        <w:t>відомост</w:t>
      </w:r>
      <w:r w:rsidR="00EA010E">
        <w:rPr>
          <w:sz w:val="24"/>
          <w:szCs w:val="24"/>
        </w:rPr>
        <w:t>ями</w:t>
      </w:r>
      <w:r w:rsidR="00EA010E" w:rsidRPr="00EA010E">
        <w:rPr>
          <w:sz w:val="24"/>
          <w:szCs w:val="24"/>
        </w:rPr>
        <w:t xml:space="preserve"> </w:t>
      </w:r>
      <w:r w:rsidR="00997745" w:rsidRPr="00EA010E">
        <w:rPr>
          <w:sz w:val="24"/>
          <w:szCs w:val="24"/>
        </w:rPr>
        <w:t xml:space="preserve">з Єдиного державного реєстру </w:t>
      </w:r>
      <w:r w:rsidR="00162282" w:rsidRPr="00EA010E">
        <w:rPr>
          <w:sz w:val="24"/>
          <w:szCs w:val="24"/>
        </w:rPr>
        <w:t>підприємств та організацій України</w:t>
      </w:r>
      <w:r w:rsidR="00997745" w:rsidRPr="00EA010E">
        <w:rPr>
          <w:sz w:val="24"/>
          <w:szCs w:val="24"/>
        </w:rPr>
        <w:t xml:space="preserve"> </w:t>
      </w:r>
      <w:r w:rsidR="00EA010E">
        <w:rPr>
          <w:sz w:val="24"/>
          <w:szCs w:val="24"/>
        </w:rPr>
        <w:t xml:space="preserve">(далі – ЄДРПОУ) </w:t>
      </w:r>
      <w:r w:rsidR="00997745" w:rsidRPr="00EA010E">
        <w:rPr>
          <w:sz w:val="24"/>
          <w:szCs w:val="24"/>
        </w:rPr>
        <w:t>(за наявності);</w:t>
      </w:r>
    </w:p>
    <w:p w14:paraId="6345AEC7" w14:textId="1645C228" w:rsidR="00997745" w:rsidRPr="00E154C0" w:rsidRDefault="00997745" w:rsidP="00997745">
      <w:pPr>
        <w:pStyle w:val="af3"/>
        <w:numPr>
          <w:ilvl w:val="0"/>
          <w:numId w:val="15"/>
        </w:numPr>
        <w:tabs>
          <w:tab w:val="left" w:pos="1134"/>
        </w:tabs>
        <w:ind w:left="0" w:firstLine="567"/>
        <w:rPr>
          <w:color w:val="000000" w:themeColor="text1"/>
          <w:sz w:val="24"/>
          <w:szCs w:val="24"/>
        </w:rPr>
      </w:pPr>
      <w:r w:rsidRPr="00E154C0">
        <w:rPr>
          <w:color w:val="000000" w:themeColor="text1"/>
          <w:sz w:val="24"/>
          <w:szCs w:val="24"/>
        </w:rPr>
        <w:t xml:space="preserve">у рядку 5 зазначається власний унікальний у межах установи цифровий/символьно-цифровий код відокремленого підрозділу згідно зі внутрішньою системою реєстраційної кодифікації небанківської фінансової установи (обов’язково – якщо </w:t>
      </w:r>
      <w:r w:rsidR="00112458" w:rsidRPr="00E154C0">
        <w:rPr>
          <w:color w:val="000000" w:themeColor="text1"/>
          <w:sz w:val="24"/>
          <w:szCs w:val="24"/>
        </w:rPr>
        <w:t xml:space="preserve">відокремлений підрозділ </w:t>
      </w:r>
      <w:r w:rsidRPr="00E154C0">
        <w:rPr>
          <w:color w:val="000000" w:themeColor="text1"/>
          <w:sz w:val="24"/>
          <w:szCs w:val="24"/>
        </w:rPr>
        <w:t>не має коду за ЄДРПОУ);</w:t>
      </w:r>
    </w:p>
    <w:p w14:paraId="034EE4FC" w14:textId="77777777" w:rsidR="00997745" w:rsidRPr="00E154C0" w:rsidRDefault="00997745" w:rsidP="001C5D06">
      <w:pPr>
        <w:tabs>
          <w:tab w:val="left" w:pos="1134"/>
        </w:tabs>
        <w:ind w:left="567"/>
        <w:rPr>
          <w:color w:val="000000" w:themeColor="text1"/>
          <w:sz w:val="24"/>
          <w:szCs w:val="24"/>
          <w:highlight w:val="yellow"/>
        </w:rPr>
      </w:pPr>
    </w:p>
    <w:p w14:paraId="04B33F1D" w14:textId="452D8021" w:rsidR="00997745" w:rsidRPr="00E154C0" w:rsidRDefault="00997745" w:rsidP="00997745">
      <w:pPr>
        <w:pStyle w:val="af3"/>
        <w:numPr>
          <w:ilvl w:val="0"/>
          <w:numId w:val="15"/>
        </w:numPr>
        <w:tabs>
          <w:tab w:val="left" w:pos="1134"/>
        </w:tabs>
        <w:ind w:left="0" w:firstLine="567"/>
        <w:rPr>
          <w:color w:val="000000" w:themeColor="text1"/>
          <w:sz w:val="24"/>
          <w:szCs w:val="24"/>
        </w:rPr>
      </w:pPr>
      <w:r w:rsidRPr="00E154C0">
        <w:rPr>
          <w:color w:val="000000" w:themeColor="text1"/>
          <w:sz w:val="24"/>
          <w:szCs w:val="24"/>
        </w:rPr>
        <w:t>у рядку 7 зазначається інформація про всі види фінансових послуг, які має право здійснювати відокремлений підрозділ від імені небанківської фінансової установи відповідно до затвердженого положення про відокремлений підрозділ;</w:t>
      </w:r>
    </w:p>
    <w:p w14:paraId="6B88EB6A" w14:textId="77777777" w:rsidR="00997745" w:rsidRPr="00E154C0" w:rsidRDefault="00997745" w:rsidP="001C5D06">
      <w:pPr>
        <w:tabs>
          <w:tab w:val="left" w:pos="1134"/>
        </w:tabs>
        <w:ind w:left="567"/>
        <w:rPr>
          <w:color w:val="000000" w:themeColor="text1"/>
          <w:sz w:val="24"/>
          <w:szCs w:val="24"/>
        </w:rPr>
      </w:pPr>
    </w:p>
    <w:p w14:paraId="7EBC34F6" w14:textId="35DB5FD3" w:rsidR="00997745" w:rsidRPr="00E154C0" w:rsidRDefault="00997745" w:rsidP="00997745">
      <w:pPr>
        <w:pStyle w:val="af3"/>
        <w:numPr>
          <w:ilvl w:val="0"/>
          <w:numId w:val="15"/>
        </w:numPr>
        <w:tabs>
          <w:tab w:val="left" w:pos="1134"/>
        </w:tabs>
        <w:ind w:left="0" w:firstLine="567"/>
        <w:rPr>
          <w:color w:val="000000" w:themeColor="text1"/>
          <w:sz w:val="24"/>
          <w:szCs w:val="24"/>
        </w:rPr>
      </w:pPr>
      <w:r w:rsidRPr="00E154C0">
        <w:rPr>
          <w:color w:val="000000" w:themeColor="text1"/>
          <w:sz w:val="24"/>
          <w:szCs w:val="24"/>
        </w:rPr>
        <w:t xml:space="preserve">у рядку 8 зазначається прізвище, </w:t>
      </w:r>
      <w:r w:rsidR="00351BA5">
        <w:rPr>
          <w:color w:val="000000" w:themeColor="text1"/>
          <w:sz w:val="24"/>
          <w:szCs w:val="24"/>
        </w:rPr>
        <w:t xml:space="preserve">власне </w:t>
      </w:r>
      <w:r w:rsidRPr="00E154C0">
        <w:rPr>
          <w:color w:val="000000" w:themeColor="text1"/>
          <w:sz w:val="24"/>
          <w:szCs w:val="24"/>
        </w:rPr>
        <w:t>ім’я та по батькові (за наявності) та посада керівника відокремленого підрозділу повністю;</w:t>
      </w:r>
    </w:p>
    <w:p w14:paraId="1548AED7" w14:textId="77777777" w:rsidR="00997745" w:rsidRPr="005D67BB" w:rsidRDefault="00997745" w:rsidP="001C5D06">
      <w:pPr>
        <w:tabs>
          <w:tab w:val="left" w:pos="1134"/>
        </w:tabs>
        <w:ind w:left="567"/>
        <w:rPr>
          <w:sz w:val="24"/>
          <w:szCs w:val="24"/>
          <w:highlight w:val="yellow"/>
        </w:rPr>
      </w:pPr>
    </w:p>
    <w:p w14:paraId="2068301F" w14:textId="0CCF32AD" w:rsidR="00997745" w:rsidRPr="00351BA5" w:rsidRDefault="00997745" w:rsidP="00997745">
      <w:pPr>
        <w:pStyle w:val="af3"/>
        <w:numPr>
          <w:ilvl w:val="0"/>
          <w:numId w:val="1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D67BB">
        <w:rPr>
          <w:sz w:val="24"/>
          <w:szCs w:val="24"/>
        </w:rPr>
        <w:t xml:space="preserve">адреса місцезнаходження відокремленого підрозділу (рядки </w:t>
      </w:r>
      <w:r w:rsidR="00162282" w:rsidRPr="009F1CFC">
        <w:rPr>
          <w:sz w:val="24"/>
          <w:szCs w:val="24"/>
        </w:rPr>
        <w:t>9</w:t>
      </w:r>
      <w:r w:rsidR="00351BA5">
        <w:rPr>
          <w:sz w:val="24"/>
          <w:szCs w:val="24"/>
        </w:rPr>
        <w:t>–</w:t>
      </w:r>
      <w:r w:rsidRPr="00351BA5">
        <w:rPr>
          <w:sz w:val="24"/>
          <w:szCs w:val="24"/>
        </w:rPr>
        <w:t>1</w:t>
      </w:r>
      <w:r w:rsidR="00162282" w:rsidRPr="00351BA5">
        <w:rPr>
          <w:sz w:val="24"/>
          <w:szCs w:val="24"/>
        </w:rPr>
        <w:t>6</w:t>
      </w:r>
      <w:r w:rsidRPr="00351BA5">
        <w:rPr>
          <w:sz w:val="24"/>
          <w:szCs w:val="24"/>
        </w:rPr>
        <w:t xml:space="preserve">) має відповідати затвердженому положенню про відокремлений підрозділ з урахуванням </w:t>
      </w:r>
      <w:r w:rsidR="00351BA5">
        <w:rPr>
          <w:sz w:val="24"/>
          <w:szCs w:val="24"/>
        </w:rPr>
        <w:t>такого</w:t>
      </w:r>
      <w:r w:rsidRPr="00351BA5">
        <w:rPr>
          <w:sz w:val="24"/>
          <w:szCs w:val="24"/>
        </w:rPr>
        <w:t>:</w:t>
      </w:r>
    </w:p>
    <w:p w14:paraId="580AC9B6" w14:textId="49D4A7E3" w:rsidR="00997745" w:rsidRPr="00073683" w:rsidRDefault="00997745" w:rsidP="001C5D06">
      <w:pPr>
        <w:tabs>
          <w:tab w:val="left" w:pos="1134"/>
        </w:tabs>
        <w:ind w:firstLine="567"/>
        <w:rPr>
          <w:sz w:val="24"/>
          <w:szCs w:val="24"/>
        </w:rPr>
      </w:pPr>
      <w:r w:rsidRPr="00073683">
        <w:rPr>
          <w:sz w:val="24"/>
          <w:szCs w:val="24"/>
        </w:rPr>
        <w:t xml:space="preserve">у рядку 9 зазначається поточний поштовий індекс відокремленого підрозділу згідно </w:t>
      </w:r>
      <w:r w:rsidR="00073683">
        <w:rPr>
          <w:sz w:val="24"/>
          <w:szCs w:val="24"/>
        </w:rPr>
        <w:t xml:space="preserve">з </w:t>
      </w:r>
      <w:r w:rsidR="00073683" w:rsidRPr="00073683">
        <w:rPr>
          <w:sz w:val="24"/>
          <w:szCs w:val="24"/>
        </w:rPr>
        <w:t>діючи</w:t>
      </w:r>
      <w:r w:rsidR="00073683">
        <w:rPr>
          <w:sz w:val="24"/>
          <w:szCs w:val="24"/>
        </w:rPr>
        <w:t>ми</w:t>
      </w:r>
      <w:r w:rsidR="00073683" w:rsidRPr="00073683">
        <w:rPr>
          <w:sz w:val="24"/>
          <w:szCs w:val="24"/>
        </w:rPr>
        <w:t xml:space="preserve"> довідник</w:t>
      </w:r>
      <w:r w:rsidR="00073683">
        <w:rPr>
          <w:sz w:val="24"/>
          <w:szCs w:val="24"/>
        </w:rPr>
        <w:t>ами</w:t>
      </w:r>
      <w:r w:rsidR="00073683" w:rsidRPr="00073683">
        <w:rPr>
          <w:sz w:val="24"/>
          <w:szCs w:val="24"/>
        </w:rPr>
        <w:t xml:space="preserve"> </w:t>
      </w:r>
      <w:r w:rsidRPr="00073683">
        <w:rPr>
          <w:sz w:val="24"/>
          <w:szCs w:val="24"/>
        </w:rPr>
        <w:t xml:space="preserve">поштових індексів </w:t>
      </w:r>
      <w:r w:rsidR="00162282" w:rsidRPr="00073683">
        <w:rPr>
          <w:sz w:val="24"/>
          <w:szCs w:val="24"/>
        </w:rPr>
        <w:t>А</w:t>
      </w:r>
      <w:r w:rsidR="00CC5E14">
        <w:rPr>
          <w:sz w:val="24"/>
          <w:szCs w:val="24"/>
        </w:rPr>
        <w:t>КЦІОНЕРНОГО ТОВАРИСТВА</w:t>
      </w:r>
      <w:r w:rsidRPr="00073683">
        <w:rPr>
          <w:sz w:val="24"/>
          <w:szCs w:val="24"/>
        </w:rPr>
        <w:t xml:space="preserve"> “У</w:t>
      </w:r>
      <w:r w:rsidR="00CC5E14">
        <w:rPr>
          <w:sz w:val="24"/>
          <w:szCs w:val="24"/>
        </w:rPr>
        <w:t>КРПОШТА</w:t>
      </w:r>
      <w:r w:rsidRPr="00073683">
        <w:rPr>
          <w:sz w:val="24"/>
          <w:szCs w:val="24"/>
        </w:rPr>
        <w:t>”;</w:t>
      </w:r>
    </w:p>
    <w:p w14:paraId="30E92AA7" w14:textId="66A89EED" w:rsidR="00997745" w:rsidRPr="00073683" w:rsidRDefault="00997745" w:rsidP="001C5D06">
      <w:pPr>
        <w:tabs>
          <w:tab w:val="left" w:pos="1134"/>
        </w:tabs>
        <w:ind w:firstLine="567"/>
        <w:rPr>
          <w:sz w:val="24"/>
          <w:szCs w:val="24"/>
        </w:rPr>
      </w:pPr>
      <w:r w:rsidRPr="00073683">
        <w:rPr>
          <w:sz w:val="24"/>
          <w:szCs w:val="24"/>
        </w:rPr>
        <w:t>рядки 10</w:t>
      </w:r>
      <w:r w:rsidR="00073683">
        <w:rPr>
          <w:sz w:val="24"/>
          <w:szCs w:val="24"/>
        </w:rPr>
        <w:t>–</w:t>
      </w:r>
      <w:r w:rsidRPr="00073683">
        <w:rPr>
          <w:sz w:val="24"/>
          <w:szCs w:val="24"/>
        </w:rPr>
        <w:t xml:space="preserve">12 заповнюються автоматично згідно </w:t>
      </w:r>
      <w:r w:rsidR="00073683">
        <w:rPr>
          <w:sz w:val="24"/>
          <w:szCs w:val="24"/>
        </w:rPr>
        <w:t xml:space="preserve">з </w:t>
      </w:r>
      <w:r w:rsidR="00073683" w:rsidRPr="00073683">
        <w:rPr>
          <w:sz w:val="24"/>
          <w:szCs w:val="24"/>
        </w:rPr>
        <w:t>довідник</w:t>
      </w:r>
      <w:r w:rsidR="00073683">
        <w:rPr>
          <w:sz w:val="24"/>
          <w:szCs w:val="24"/>
        </w:rPr>
        <w:t>ами</w:t>
      </w:r>
      <w:r w:rsidR="00073683" w:rsidRPr="00073683">
        <w:rPr>
          <w:sz w:val="24"/>
          <w:szCs w:val="24"/>
        </w:rPr>
        <w:t xml:space="preserve"> </w:t>
      </w:r>
      <w:r w:rsidRPr="00073683">
        <w:rPr>
          <w:sz w:val="24"/>
          <w:szCs w:val="24"/>
        </w:rPr>
        <w:t>КІС</w:t>
      </w:r>
      <w:r w:rsidR="00656330">
        <w:rPr>
          <w:sz w:val="24"/>
          <w:szCs w:val="24"/>
        </w:rPr>
        <w:t xml:space="preserve"> НБУ</w:t>
      </w:r>
      <w:r w:rsidRPr="00073683">
        <w:rPr>
          <w:sz w:val="24"/>
          <w:szCs w:val="24"/>
        </w:rPr>
        <w:t>;</w:t>
      </w:r>
    </w:p>
    <w:p w14:paraId="7C1612D8" w14:textId="643F4219" w:rsidR="00997745" w:rsidRPr="00291B67" w:rsidRDefault="00997745" w:rsidP="001C5D06">
      <w:pPr>
        <w:tabs>
          <w:tab w:val="left" w:pos="1134"/>
        </w:tabs>
        <w:ind w:firstLine="567"/>
        <w:rPr>
          <w:sz w:val="24"/>
          <w:szCs w:val="24"/>
        </w:rPr>
      </w:pPr>
      <w:r w:rsidRPr="00291B67">
        <w:rPr>
          <w:sz w:val="24"/>
          <w:szCs w:val="24"/>
        </w:rPr>
        <w:t>у рядку 13 зазначається назва вулиці з обов’язковим зазначенням її типу [вулиця (вул.), проспект (</w:t>
      </w:r>
      <w:proofErr w:type="spellStart"/>
      <w:r w:rsidRPr="00291B67">
        <w:rPr>
          <w:sz w:val="24"/>
          <w:szCs w:val="24"/>
        </w:rPr>
        <w:t>просп</w:t>
      </w:r>
      <w:proofErr w:type="spellEnd"/>
      <w:r w:rsidRPr="00291B67">
        <w:rPr>
          <w:sz w:val="24"/>
          <w:szCs w:val="24"/>
        </w:rPr>
        <w:t>.), бульвар (</w:t>
      </w:r>
      <w:proofErr w:type="spellStart"/>
      <w:r w:rsidRPr="00291B67">
        <w:rPr>
          <w:sz w:val="24"/>
          <w:szCs w:val="24"/>
        </w:rPr>
        <w:t>бульв</w:t>
      </w:r>
      <w:proofErr w:type="spellEnd"/>
      <w:r w:rsidRPr="00291B67">
        <w:rPr>
          <w:sz w:val="24"/>
          <w:szCs w:val="24"/>
        </w:rPr>
        <w:t>.), провулок (</w:t>
      </w:r>
      <w:proofErr w:type="spellStart"/>
      <w:r w:rsidRPr="00291B67">
        <w:rPr>
          <w:sz w:val="24"/>
          <w:szCs w:val="24"/>
        </w:rPr>
        <w:t>пров</w:t>
      </w:r>
      <w:proofErr w:type="spellEnd"/>
      <w:r w:rsidRPr="00291B67">
        <w:rPr>
          <w:sz w:val="24"/>
          <w:szCs w:val="24"/>
        </w:rPr>
        <w:t>.), узвіз, площа тощо];</w:t>
      </w:r>
    </w:p>
    <w:p w14:paraId="75DDE1ED" w14:textId="77777777" w:rsidR="00997745" w:rsidRPr="005D67BB" w:rsidRDefault="00997745" w:rsidP="001C5D06">
      <w:pPr>
        <w:tabs>
          <w:tab w:val="left" w:pos="1134"/>
        </w:tabs>
        <w:ind w:left="709"/>
        <w:rPr>
          <w:sz w:val="24"/>
          <w:szCs w:val="24"/>
          <w:highlight w:val="yellow"/>
        </w:rPr>
      </w:pPr>
    </w:p>
    <w:p w14:paraId="5C312BDE" w14:textId="52CF5998" w:rsidR="00997745" w:rsidRPr="00073683" w:rsidRDefault="00997745" w:rsidP="00997745">
      <w:pPr>
        <w:pStyle w:val="af3"/>
        <w:numPr>
          <w:ilvl w:val="0"/>
          <w:numId w:val="1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D67BB">
        <w:rPr>
          <w:sz w:val="24"/>
          <w:szCs w:val="24"/>
        </w:rPr>
        <w:t>рядок 17 обов’язковий для заповнення</w:t>
      </w:r>
      <w:r w:rsidR="00073683">
        <w:rPr>
          <w:sz w:val="24"/>
          <w:szCs w:val="24"/>
        </w:rPr>
        <w:t>, якщо</w:t>
      </w:r>
      <w:r w:rsidRPr="00073683">
        <w:rPr>
          <w:sz w:val="24"/>
          <w:szCs w:val="24"/>
        </w:rPr>
        <w:t xml:space="preserve"> </w:t>
      </w:r>
      <w:r w:rsidR="00073683">
        <w:rPr>
          <w:sz w:val="24"/>
          <w:szCs w:val="24"/>
        </w:rPr>
        <w:t>немає</w:t>
      </w:r>
      <w:r w:rsidRPr="00073683">
        <w:rPr>
          <w:sz w:val="24"/>
          <w:szCs w:val="24"/>
        </w:rPr>
        <w:t xml:space="preserve"> </w:t>
      </w:r>
      <w:r w:rsidR="00073683" w:rsidRPr="00073683">
        <w:rPr>
          <w:sz w:val="24"/>
          <w:szCs w:val="24"/>
        </w:rPr>
        <w:t>номер</w:t>
      </w:r>
      <w:r w:rsidR="00073683">
        <w:rPr>
          <w:sz w:val="24"/>
          <w:szCs w:val="24"/>
        </w:rPr>
        <w:t>а</w:t>
      </w:r>
      <w:r w:rsidR="00073683" w:rsidRPr="00073683">
        <w:rPr>
          <w:sz w:val="24"/>
          <w:szCs w:val="24"/>
        </w:rPr>
        <w:t xml:space="preserve"> </w:t>
      </w:r>
      <w:r w:rsidRPr="00073683">
        <w:rPr>
          <w:sz w:val="24"/>
          <w:szCs w:val="24"/>
        </w:rPr>
        <w:t>квартири (офісу, тощо) та/або за потреби в уточненні адреси/фактичного місцезнаходження відокремленого підрозділу.</w:t>
      </w:r>
    </w:p>
    <w:p w14:paraId="2A68FD8C" w14:textId="4D11C71B" w:rsidR="001977A8" w:rsidRPr="00291B67" w:rsidRDefault="001977A8" w:rsidP="001C5D06">
      <w:pPr>
        <w:ind w:firstLine="284"/>
        <w:rPr>
          <w:rStyle w:val="st42"/>
          <w:sz w:val="24"/>
          <w:szCs w:val="24"/>
        </w:rPr>
      </w:pPr>
    </w:p>
    <w:sectPr w:rsidR="001977A8" w:rsidRPr="00291B67" w:rsidSect="009C4679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6838" w:h="11906" w:orient="landscape" w:code="9"/>
      <w:pgMar w:top="567" w:right="567" w:bottom="170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B84C2" w14:textId="77777777" w:rsidR="003633BE" w:rsidRDefault="003633BE" w:rsidP="00E53CCD">
      <w:r>
        <w:separator/>
      </w:r>
    </w:p>
  </w:endnote>
  <w:endnote w:type="continuationSeparator" w:id="0">
    <w:p w14:paraId="20E8F4C5" w14:textId="77777777" w:rsidR="003633BE" w:rsidRDefault="003633BE" w:rsidP="00E53CCD">
      <w:r>
        <w:continuationSeparator/>
      </w:r>
    </w:p>
  </w:endnote>
  <w:endnote w:type="continuationNotice" w:id="1">
    <w:p w14:paraId="1DAA37E0" w14:textId="77777777" w:rsidR="003633BE" w:rsidRDefault="003633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CFC8A" w14:textId="77777777" w:rsidR="003633BE" w:rsidRPr="00203909" w:rsidRDefault="003633BE" w:rsidP="0020390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22FF3" w14:textId="77777777" w:rsidR="003633BE" w:rsidRPr="000353BC" w:rsidRDefault="003633BE" w:rsidP="004E6600">
    <w:pPr>
      <w:pStyle w:val="a7"/>
      <w:tabs>
        <w:tab w:val="clear" w:pos="4819"/>
        <w:tab w:val="clear" w:pos="9639"/>
        <w:tab w:val="left" w:pos="2342"/>
        <w:tab w:val="right" w:pos="9638"/>
      </w:tabs>
      <w:jc w:val="left"/>
      <w:rPr>
        <w:color w:val="FFFFFF" w:themeColor="background1"/>
      </w:rPr>
    </w:pPr>
    <w:proofErr w:type="spellStart"/>
    <w:r w:rsidRPr="000353BC">
      <w:rPr>
        <w:color w:val="FFFFFF" w:themeColor="background1"/>
      </w:rPr>
      <w:t>блон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F7C50" w14:textId="77777777" w:rsidR="003633BE" w:rsidRDefault="003633BE" w:rsidP="00E53CCD">
      <w:r>
        <w:separator/>
      </w:r>
    </w:p>
  </w:footnote>
  <w:footnote w:type="continuationSeparator" w:id="0">
    <w:p w14:paraId="7E67EAF4" w14:textId="77777777" w:rsidR="003633BE" w:rsidRDefault="003633BE" w:rsidP="00E53CCD">
      <w:r>
        <w:continuationSeparator/>
      </w:r>
    </w:p>
  </w:footnote>
  <w:footnote w:type="continuationNotice" w:id="1">
    <w:p w14:paraId="63324DDF" w14:textId="77777777" w:rsidR="003633BE" w:rsidRDefault="003633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46104" w14:textId="3EB6F4C3" w:rsidR="003633BE" w:rsidRDefault="001E693C">
    <w:pPr>
      <w:pStyle w:val="a5"/>
    </w:pPr>
    <w:r>
      <w:rPr>
        <w:noProof/>
      </w:rPr>
      <w:pict w14:anchorId="447B06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52582" o:spid="_x0000_s6395" type="#_x0000_t136" style="position:absolute;left:0;text-align:left;margin-left:0;margin-top:0;width:733.8pt;height:49.8pt;rotation:315;z-index:-251489280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44pt" string="Затверджена форма. Не для заповненн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DD488" w14:textId="316FAAE4" w:rsidR="003633BE" w:rsidRDefault="001E693C" w:rsidP="00E146C7">
    <w:pPr>
      <w:pStyle w:val="a5"/>
      <w:jc w:val="center"/>
    </w:pPr>
    <w:r>
      <w:rPr>
        <w:noProof/>
      </w:rPr>
      <w:pict w14:anchorId="6F5F2D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52583" o:spid="_x0000_s6396" type="#_x0000_t136" style="position:absolute;left:0;text-align:left;margin-left:0;margin-top:0;width:733.8pt;height:49.8pt;rotation:315;z-index:-251487232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44pt" string="Затверджена форма. Не для заповнення"/>
          <w10:wrap anchorx="margin" anchory="margin"/>
        </v:shape>
      </w:pict>
    </w:r>
  </w:p>
  <w:sdt>
    <w:sdtPr>
      <w:id w:val="89031096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12FD911" w14:textId="09B33006" w:rsidR="003633BE" w:rsidRDefault="003633BE" w:rsidP="00E146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93C">
          <w:rPr>
            <w:noProof/>
          </w:rPr>
          <w:t>2</w:t>
        </w:r>
        <w:r>
          <w:fldChar w:fldCharType="end"/>
        </w:r>
      </w:p>
      <w:p w14:paraId="13A733AD" w14:textId="53E39166" w:rsidR="003633BE" w:rsidRPr="00E146C7" w:rsidRDefault="003633BE" w:rsidP="00E146C7">
        <w:pPr>
          <w:pStyle w:val="a5"/>
          <w:jc w:val="right"/>
          <w:rPr>
            <w:sz w:val="24"/>
            <w:szCs w:val="24"/>
          </w:rPr>
        </w:pPr>
        <w:r w:rsidRPr="00E146C7">
          <w:rPr>
            <w:sz w:val="24"/>
            <w:szCs w:val="24"/>
          </w:rPr>
          <w:t xml:space="preserve">Продовження додатка </w:t>
        </w:r>
        <w:r w:rsidR="00863F9E">
          <w:rPr>
            <w:sz w:val="24"/>
            <w:szCs w:val="24"/>
            <w:lang w:val="ru-RU"/>
          </w:rPr>
          <w:t>19</w:t>
        </w:r>
      </w:p>
    </w:sdtContent>
  </w:sdt>
  <w:p w14:paraId="107626CD" w14:textId="77777777" w:rsidR="003633BE" w:rsidRPr="00E146C7" w:rsidRDefault="003633BE" w:rsidP="00E146C7">
    <w:pPr>
      <w:pStyle w:val="a5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84E5E" w14:textId="14C40398" w:rsidR="003633BE" w:rsidRDefault="001E693C" w:rsidP="00F51684">
    <w:pPr>
      <w:pStyle w:val="a5"/>
      <w:jc w:val="right"/>
    </w:pPr>
    <w:r>
      <w:rPr>
        <w:noProof/>
      </w:rPr>
      <w:pict w14:anchorId="263686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52581" o:spid="_x0000_s6394" type="#_x0000_t136" style="position:absolute;left:0;text-align:left;margin-left:0;margin-top:0;width:733.8pt;height:49.8pt;rotation:315;z-index:-25149132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44pt" string="Затверджена форма. Не для заповненн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C51"/>
    <w:multiLevelType w:val="multilevel"/>
    <w:tmpl w:val="F932B174"/>
    <w:lvl w:ilvl="0">
      <w:start w:val="1"/>
      <w:numFmt w:val="upperRoman"/>
      <w:lvlText w:val="%1."/>
      <w:lvlJc w:val="left"/>
      <w:pPr>
        <w:ind w:left="117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 w15:restartNumberingAfterBreak="0">
    <w:nsid w:val="0AD54C3D"/>
    <w:multiLevelType w:val="multilevel"/>
    <w:tmpl w:val="EB8840D8"/>
    <w:lvl w:ilvl="0">
      <w:start w:val="1"/>
      <w:numFmt w:val="decimal"/>
      <w:lvlText w:val="%1)"/>
      <w:lvlJc w:val="left"/>
      <w:pPr>
        <w:ind w:left="1271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1B0A03E6"/>
    <w:multiLevelType w:val="multilevel"/>
    <w:tmpl w:val="7A1058C2"/>
    <w:styleLink w:val="1"/>
    <w:lvl w:ilvl="0">
      <w:start w:val="2"/>
      <w:numFmt w:val="upperRoman"/>
      <w:lvlText w:val="%1."/>
      <w:lvlJc w:val="right"/>
      <w:pPr>
        <w:ind w:left="1778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22B36858"/>
    <w:multiLevelType w:val="multilevel"/>
    <w:tmpl w:val="A6C0BCE6"/>
    <w:lvl w:ilvl="0">
      <w:start w:val="2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426" w:hanging="360"/>
      </w:pPr>
      <w:rPr>
        <w:rFonts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ind w:left="714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8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85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93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00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07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1466" w:hanging="180"/>
      </w:pPr>
      <w:rPr>
        <w:rFonts w:cs="Times New Roman"/>
      </w:rPr>
    </w:lvl>
  </w:abstractNum>
  <w:abstractNum w:abstractNumId="4" w15:restartNumberingAfterBreak="0">
    <w:nsid w:val="254E4F97"/>
    <w:multiLevelType w:val="hybridMultilevel"/>
    <w:tmpl w:val="2F80C122"/>
    <w:lvl w:ilvl="0" w:tplc="D8E463F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63D2AF9"/>
    <w:multiLevelType w:val="multilevel"/>
    <w:tmpl w:val="B0E4C134"/>
    <w:lvl w:ilvl="0">
      <w:start w:val="1"/>
      <w:numFmt w:val="upperRoman"/>
      <w:suff w:val="space"/>
      <w:lvlText w:val="%1."/>
      <w:lvlJc w:val="left"/>
      <w:pPr>
        <w:ind w:left="117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left"/>
      <w:pPr>
        <w:ind w:left="29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 w:hint="default"/>
      </w:rPr>
    </w:lvl>
  </w:abstractNum>
  <w:abstractNum w:abstractNumId="6" w15:restartNumberingAfterBreak="0">
    <w:nsid w:val="26C645CC"/>
    <w:multiLevelType w:val="hybridMultilevel"/>
    <w:tmpl w:val="62E8F6B8"/>
    <w:lvl w:ilvl="0" w:tplc="8EF85F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D0A89"/>
    <w:multiLevelType w:val="hybridMultilevel"/>
    <w:tmpl w:val="2F80C122"/>
    <w:lvl w:ilvl="0" w:tplc="D8E463F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C493779"/>
    <w:multiLevelType w:val="multilevel"/>
    <w:tmpl w:val="CE46D53C"/>
    <w:lvl w:ilvl="0">
      <w:start w:val="1"/>
      <w:numFmt w:val="decimal"/>
      <w:lvlText w:val="%1)"/>
      <w:lvlJc w:val="left"/>
      <w:pPr>
        <w:ind w:left="987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324D6CDB"/>
    <w:multiLevelType w:val="multilevel"/>
    <w:tmpl w:val="B4CEEE8A"/>
    <w:lvl w:ilvl="0">
      <w:start w:val="138"/>
      <w:numFmt w:val="decimal"/>
      <w:lvlText w:val="%1."/>
      <w:lvlJc w:val="left"/>
      <w:pPr>
        <w:ind w:left="1352" w:hanging="360"/>
      </w:pPr>
      <w:rPr>
        <w:rFonts w:hint="default"/>
        <w:b w:val="0"/>
        <w:color w:val="00000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6000" w:hanging="360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6720" w:hanging="180"/>
      </w:pPr>
      <w:rPr>
        <w:rFonts w:hint="default"/>
      </w:rPr>
    </w:lvl>
    <w:lvl w:ilvl="3">
      <w:start w:val="356"/>
      <w:numFmt w:val="decimal"/>
      <w:suff w:val="space"/>
      <w:lvlText w:val="%4."/>
      <w:lvlJc w:val="left"/>
      <w:pPr>
        <w:ind w:left="5529" w:hanging="567"/>
      </w:pPr>
      <w:rPr>
        <w:rFonts w:hint="default"/>
        <w:i w:val="0"/>
        <w:strike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8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8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3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040" w:hanging="180"/>
      </w:pPr>
      <w:rPr>
        <w:rFonts w:hint="default"/>
      </w:rPr>
    </w:lvl>
  </w:abstractNum>
  <w:abstractNum w:abstractNumId="10" w15:restartNumberingAfterBreak="0">
    <w:nsid w:val="362149B7"/>
    <w:multiLevelType w:val="hybridMultilevel"/>
    <w:tmpl w:val="455E72E2"/>
    <w:lvl w:ilvl="0" w:tplc="DF28827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731EBC"/>
    <w:multiLevelType w:val="hybridMultilevel"/>
    <w:tmpl w:val="507CF926"/>
    <w:lvl w:ilvl="0" w:tplc="9F4CAA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6621E"/>
    <w:multiLevelType w:val="hybridMultilevel"/>
    <w:tmpl w:val="45703F96"/>
    <w:lvl w:ilvl="0" w:tplc="04220011">
      <w:start w:val="1"/>
      <w:numFmt w:val="decimal"/>
      <w:lvlText w:val="%1)"/>
      <w:lvlJc w:val="left"/>
      <w:pPr>
        <w:ind w:left="163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403559"/>
    <w:multiLevelType w:val="multilevel"/>
    <w:tmpl w:val="C128CC7C"/>
    <w:lvl w:ilvl="0">
      <w:start w:val="1"/>
      <w:numFmt w:val="decimal"/>
      <w:lvlText w:val="%1."/>
      <w:lvlJc w:val="left"/>
      <w:pPr>
        <w:ind w:left="117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5" w15:restartNumberingAfterBreak="0">
    <w:nsid w:val="3FA72AA4"/>
    <w:multiLevelType w:val="multilevel"/>
    <w:tmpl w:val="0B925EE6"/>
    <w:lvl w:ilvl="0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420035D0"/>
    <w:multiLevelType w:val="hybridMultilevel"/>
    <w:tmpl w:val="2C8684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60A0E"/>
    <w:multiLevelType w:val="hybridMultilevel"/>
    <w:tmpl w:val="D01EB418"/>
    <w:lvl w:ilvl="0" w:tplc="0422000F">
      <w:start w:val="1"/>
      <w:numFmt w:val="decimal"/>
      <w:lvlText w:val="%1."/>
      <w:lvlJc w:val="left"/>
      <w:pPr>
        <w:ind w:left="1778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CE40FE3"/>
    <w:multiLevelType w:val="hybridMultilevel"/>
    <w:tmpl w:val="410020E6"/>
    <w:lvl w:ilvl="0" w:tplc="04220011">
      <w:start w:val="1"/>
      <w:numFmt w:val="decimal"/>
      <w:lvlText w:val="%1)"/>
      <w:lvlJc w:val="left"/>
      <w:pPr>
        <w:ind w:left="163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1697FB9"/>
    <w:multiLevelType w:val="hybridMultilevel"/>
    <w:tmpl w:val="C7CEBEA8"/>
    <w:lvl w:ilvl="0" w:tplc="49C470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EE58F0"/>
    <w:multiLevelType w:val="hybridMultilevel"/>
    <w:tmpl w:val="66C40206"/>
    <w:lvl w:ilvl="0" w:tplc="40B270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68458E7"/>
    <w:multiLevelType w:val="hybridMultilevel"/>
    <w:tmpl w:val="462A2FBE"/>
    <w:lvl w:ilvl="0" w:tplc="97CA9E30">
      <w:start w:val="17"/>
      <w:numFmt w:val="decimal"/>
      <w:lvlText w:val="%1."/>
      <w:lvlJc w:val="left"/>
      <w:pPr>
        <w:ind w:left="361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81" w:hanging="360"/>
      </w:pPr>
    </w:lvl>
    <w:lvl w:ilvl="2" w:tplc="0422001B" w:tentative="1">
      <w:start w:val="1"/>
      <w:numFmt w:val="lowerRoman"/>
      <w:lvlText w:val="%3."/>
      <w:lvlJc w:val="right"/>
      <w:pPr>
        <w:ind w:left="1801" w:hanging="180"/>
      </w:pPr>
    </w:lvl>
    <w:lvl w:ilvl="3" w:tplc="0422000F" w:tentative="1">
      <w:start w:val="1"/>
      <w:numFmt w:val="decimal"/>
      <w:lvlText w:val="%4."/>
      <w:lvlJc w:val="left"/>
      <w:pPr>
        <w:ind w:left="2521" w:hanging="360"/>
      </w:pPr>
    </w:lvl>
    <w:lvl w:ilvl="4" w:tplc="04220019" w:tentative="1">
      <w:start w:val="1"/>
      <w:numFmt w:val="lowerLetter"/>
      <w:lvlText w:val="%5."/>
      <w:lvlJc w:val="left"/>
      <w:pPr>
        <w:ind w:left="3241" w:hanging="360"/>
      </w:pPr>
    </w:lvl>
    <w:lvl w:ilvl="5" w:tplc="0422001B" w:tentative="1">
      <w:start w:val="1"/>
      <w:numFmt w:val="lowerRoman"/>
      <w:lvlText w:val="%6."/>
      <w:lvlJc w:val="right"/>
      <w:pPr>
        <w:ind w:left="3961" w:hanging="180"/>
      </w:pPr>
    </w:lvl>
    <w:lvl w:ilvl="6" w:tplc="0422000F" w:tentative="1">
      <w:start w:val="1"/>
      <w:numFmt w:val="decimal"/>
      <w:lvlText w:val="%7."/>
      <w:lvlJc w:val="left"/>
      <w:pPr>
        <w:ind w:left="4681" w:hanging="360"/>
      </w:pPr>
    </w:lvl>
    <w:lvl w:ilvl="7" w:tplc="04220019" w:tentative="1">
      <w:start w:val="1"/>
      <w:numFmt w:val="lowerLetter"/>
      <w:lvlText w:val="%8."/>
      <w:lvlJc w:val="left"/>
      <w:pPr>
        <w:ind w:left="5401" w:hanging="360"/>
      </w:pPr>
    </w:lvl>
    <w:lvl w:ilvl="8" w:tplc="0422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2" w15:restartNumberingAfterBreak="0">
    <w:nsid w:val="56E268EF"/>
    <w:multiLevelType w:val="hybridMultilevel"/>
    <w:tmpl w:val="4164F4C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C6B5B"/>
    <w:multiLevelType w:val="hybridMultilevel"/>
    <w:tmpl w:val="27C64DA2"/>
    <w:lvl w:ilvl="0" w:tplc="B0E61CBC">
      <w:start w:val="16"/>
      <w:numFmt w:val="decimal"/>
      <w:lvlText w:val="%1."/>
      <w:lvlJc w:val="left"/>
      <w:pPr>
        <w:ind w:left="361" w:hanging="360"/>
      </w:pPr>
      <w:rPr>
        <w:rFonts w:cs="Times New Roman"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24" w15:restartNumberingAfterBreak="0">
    <w:nsid w:val="60346667"/>
    <w:multiLevelType w:val="hybridMultilevel"/>
    <w:tmpl w:val="B1EAEE58"/>
    <w:lvl w:ilvl="0" w:tplc="A822C3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4F13073"/>
    <w:multiLevelType w:val="hybridMultilevel"/>
    <w:tmpl w:val="2F80C122"/>
    <w:lvl w:ilvl="0" w:tplc="D8E463F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6B0436C"/>
    <w:multiLevelType w:val="hybridMultilevel"/>
    <w:tmpl w:val="8BC0D530"/>
    <w:lvl w:ilvl="0" w:tplc="D17E5B1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24"/>
  </w:num>
  <w:num w:numId="4">
    <w:abstractNumId w:val="16"/>
  </w:num>
  <w:num w:numId="5">
    <w:abstractNumId w:val="6"/>
  </w:num>
  <w:num w:numId="6">
    <w:abstractNumId w:val="23"/>
  </w:num>
  <w:num w:numId="7">
    <w:abstractNumId w:val="19"/>
  </w:num>
  <w:num w:numId="8">
    <w:abstractNumId w:val="2"/>
  </w:num>
  <w:num w:numId="9">
    <w:abstractNumId w:val="26"/>
  </w:num>
  <w:num w:numId="10">
    <w:abstractNumId w:val="9"/>
  </w:num>
  <w:num w:numId="11">
    <w:abstractNumId w:val="21"/>
  </w:num>
  <w:num w:numId="12">
    <w:abstractNumId w:val="22"/>
  </w:num>
  <w:num w:numId="13">
    <w:abstractNumId w:val="18"/>
  </w:num>
  <w:num w:numId="14">
    <w:abstractNumId w:val="17"/>
  </w:num>
  <w:num w:numId="15">
    <w:abstractNumId w:val="12"/>
  </w:num>
  <w:num w:numId="16">
    <w:abstractNumId w:val="0"/>
  </w:num>
  <w:num w:numId="17">
    <w:abstractNumId w:val="20"/>
  </w:num>
  <w:num w:numId="18">
    <w:abstractNumId w:val="8"/>
  </w:num>
  <w:num w:numId="19">
    <w:abstractNumId w:val="15"/>
  </w:num>
  <w:num w:numId="20">
    <w:abstractNumId w:val="1"/>
  </w:num>
  <w:num w:numId="21">
    <w:abstractNumId w:val="14"/>
  </w:num>
  <w:num w:numId="22">
    <w:abstractNumId w:val="3"/>
  </w:num>
  <w:num w:numId="23">
    <w:abstractNumId w:val="11"/>
  </w:num>
  <w:num w:numId="24">
    <w:abstractNumId w:val="7"/>
  </w:num>
  <w:num w:numId="25">
    <w:abstractNumId w:val="25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documentProtection w:edit="forms" w:enforcement="1" w:cryptProviderType="rsaAES" w:cryptAlgorithmClass="hash" w:cryptAlgorithmType="typeAny" w:cryptAlgorithmSid="14" w:cryptSpinCount="100000" w:hash="CQKV6fpnkNvSENCobRnWpmkdUDQX1RjWDdOxg6yFrmvf+KRKfgAawGZvtbLZhlE+dbAJOHkHO4gTZIGx3jMC7w==" w:salt="n/I+yfyI7Ln9D2luhUTHAw=="/>
  <w:defaultTabStop w:val="709"/>
  <w:hyphenationZone w:val="425"/>
  <w:drawingGridHorizontalSpacing w:val="140"/>
  <w:displayHorizontalDrawingGridEvery w:val="2"/>
  <w:characterSpacingControl w:val="doNotCompress"/>
  <w:hdrShapeDefaults>
    <o:shapedefaults v:ext="edit" spidmax="6397"/>
    <o:shapelayout v:ext="edit">
      <o:idmap v:ext="edit" data="6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10"/>
    <w:rsid w:val="00005764"/>
    <w:rsid w:val="000064FA"/>
    <w:rsid w:val="00011EB4"/>
    <w:rsid w:val="00012404"/>
    <w:rsid w:val="0001352F"/>
    <w:rsid w:val="0001381A"/>
    <w:rsid w:val="00014DF1"/>
    <w:rsid w:val="00014F3C"/>
    <w:rsid w:val="00015FDE"/>
    <w:rsid w:val="000161E7"/>
    <w:rsid w:val="0001790C"/>
    <w:rsid w:val="000208D1"/>
    <w:rsid w:val="00026D3C"/>
    <w:rsid w:val="000307FE"/>
    <w:rsid w:val="0003253E"/>
    <w:rsid w:val="00032BE5"/>
    <w:rsid w:val="00033253"/>
    <w:rsid w:val="0003383F"/>
    <w:rsid w:val="00033923"/>
    <w:rsid w:val="000342A5"/>
    <w:rsid w:val="000343F0"/>
    <w:rsid w:val="00035116"/>
    <w:rsid w:val="000353BC"/>
    <w:rsid w:val="00035E4C"/>
    <w:rsid w:val="0003793C"/>
    <w:rsid w:val="00040126"/>
    <w:rsid w:val="000402CF"/>
    <w:rsid w:val="00047A7E"/>
    <w:rsid w:val="000543C6"/>
    <w:rsid w:val="00054CF2"/>
    <w:rsid w:val="00061DF5"/>
    <w:rsid w:val="000625AA"/>
    <w:rsid w:val="00063480"/>
    <w:rsid w:val="0006388F"/>
    <w:rsid w:val="00063CA4"/>
    <w:rsid w:val="00064FC7"/>
    <w:rsid w:val="00066B3B"/>
    <w:rsid w:val="00067A21"/>
    <w:rsid w:val="000703F3"/>
    <w:rsid w:val="00070639"/>
    <w:rsid w:val="00070DF8"/>
    <w:rsid w:val="00072AD9"/>
    <w:rsid w:val="00073683"/>
    <w:rsid w:val="00075F06"/>
    <w:rsid w:val="00076879"/>
    <w:rsid w:val="00080CC0"/>
    <w:rsid w:val="00080EF4"/>
    <w:rsid w:val="00084CC1"/>
    <w:rsid w:val="0008593C"/>
    <w:rsid w:val="00085EF4"/>
    <w:rsid w:val="00086EE7"/>
    <w:rsid w:val="00093957"/>
    <w:rsid w:val="00097727"/>
    <w:rsid w:val="00097C80"/>
    <w:rsid w:val="000A048B"/>
    <w:rsid w:val="000A49B4"/>
    <w:rsid w:val="000A4DB0"/>
    <w:rsid w:val="000A62A1"/>
    <w:rsid w:val="000A6878"/>
    <w:rsid w:val="000B1900"/>
    <w:rsid w:val="000B2990"/>
    <w:rsid w:val="000B30D0"/>
    <w:rsid w:val="000C07E0"/>
    <w:rsid w:val="000C30ED"/>
    <w:rsid w:val="000C44F2"/>
    <w:rsid w:val="000C57B7"/>
    <w:rsid w:val="000C68B2"/>
    <w:rsid w:val="000D36F3"/>
    <w:rsid w:val="000E0A4B"/>
    <w:rsid w:val="000E47EB"/>
    <w:rsid w:val="000E4E6A"/>
    <w:rsid w:val="000E673E"/>
    <w:rsid w:val="000F048C"/>
    <w:rsid w:val="000F05F4"/>
    <w:rsid w:val="000F4E88"/>
    <w:rsid w:val="000F5937"/>
    <w:rsid w:val="001036E0"/>
    <w:rsid w:val="00104B82"/>
    <w:rsid w:val="00105A46"/>
    <w:rsid w:val="00107162"/>
    <w:rsid w:val="0011144B"/>
    <w:rsid w:val="00111B0E"/>
    <w:rsid w:val="00112458"/>
    <w:rsid w:val="00113E93"/>
    <w:rsid w:val="00113F2F"/>
    <w:rsid w:val="001148C8"/>
    <w:rsid w:val="00120CC6"/>
    <w:rsid w:val="00120EB3"/>
    <w:rsid w:val="00123475"/>
    <w:rsid w:val="00123B74"/>
    <w:rsid w:val="001244E9"/>
    <w:rsid w:val="00124EA3"/>
    <w:rsid w:val="00126070"/>
    <w:rsid w:val="00126329"/>
    <w:rsid w:val="00126A55"/>
    <w:rsid w:val="00126D37"/>
    <w:rsid w:val="00126D41"/>
    <w:rsid w:val="0012775E"/>
    <w:rsid w:val="00130CC5"/>
    <w:rsid w:val="00130E45"/>
    <w:rsid w:val="0013152C"/>
    <w:rsid w:val="00132948"/>
    <w:rsid w:val="00133B7D"/>
    <w:rsid w:val="00133D1E"/>
    <w:rsid w:val="00142BBA"/>
    <w:rsid w:val="00142C96"/>
    <w:rsid w:val="00146933"/>
    <w:rsid w:val="001469F2"/>
    <w:rsid w:val="0014788E"/>
    <w:rsid w:val="00156D05"/>
    <w:rsid w:val="00157C66"/>
    <w:rsid w:val="0016001F"/>
    <w:rsid w:val="001611DB"/>
    <w:rsid w:val="00161E0A"/>
    <w:rsid w:val="00162282"/>
    <w:rsid w:val="00163DEE"/>
    <w:rsid w:val="00164C67"/>
    <w:rsid w:val="00166311"/>
    <w:rsid w:val="0016746D"/>
    <w:rsid w:val="00173124"/>
    <w:rsid w:val="001740C0"/>
    <w:rsid w:val="00176548"/>
    <w:rsid w:val="00176FF5"/>
    <w:rsid w:val="001837BF"/>
    <w:rsid w:val="001847CF"/>
    <w:rsid w:val="001865DC"/>
    <w:rsid w:val="00186D0B"/>
    <w:rsid w:val="00187A0A"/>
    <w:rsid w:val="00190091"/>
    <w:rsid w:val="001905CE"/>
    <w:rsid w:val="00190E1A"/>
    <w:rsid w:val="001915B6"/>
    <w:rsid w:val="00192704"/>
    <w:rsid w:val="00193E00"/>
    <w:rsid w:val="00194FEE"/>
    <w:rsid w:val="00197209"/>
    <w:rsid w:val="0019770E"/>
    <w:rsid w:val="001977A8"/>
    <w:rsid w:val="00197A04"/>
    <w:rsid w:val="001A158F"/>
    <w:rsid w:val="001A16FA"/>
    <w:rsid w:val="001A2F69"/>
    <w:rsid w:val="001A4656"/>
    <w:rsid w:val="001A55BF"/>
    <w:rsid w:val="001A67A2"/>
    <w:rsid w:val="001A7D27"/>
    <w:rsid w:val="001B36C6"/>
    <w:rsid w:val="001B395B"/>
    <w:rsid w:val="001B4BF6"/>
    <w:rsid w:val="001B52B6"/>
    <w:rsid w:val="001C048A"/>
    <w:rsid w:val="001C4A90"/>
    <w:rsid w:val="001C5D06"/>
    <w:rsid w:val="001D0182"/>
    <w:rsid w:val="001D0431"/>
    <w:rsid w:val="001D090C"/>
    <w:rsid w:val="001D1D5E"/>
    <w:rsid w:val="001D3D3C"/>
    <w:rsid w:val="001D487A"/>
    <w:rsid w:val="001D5156"/>
    <w:rsid w:val="001D62CF"/>
    <w:rsid w:val="001D66BE"/>
    <w:rsid w:val="001D6D1A"/>
    <w:rsid w:val="001D7023"/>
    <w:rsid w:val="001E0980"/>
    <w:rsid w:val="001E1DA0"/>
    <w:rsid w:val="001E693C"/>
    <w:rsid w:val="001F019C"/>
    <w:rsid w:val="001F0C9F"/>
    <w:rsid w:val="001F3300"/>
    <w:rsid w:val="001F4227"/>
    <w:rsid w:val="001F4B0B"/>
    <w:rsid w:val="00200E48"/>
    <w:rsid w:val="0020119B"/>
    <w:rsid w:val="00201773"/>
    <w:rsid w:val="00203909"/>
    <w:rsid w:val="0020555C"/>
    <w:rsid w:val="00206309"/>
    <w:rsid w:val="00206880"/>
    <w:rsid w:val="002101BA"/>
    <w:rsid w:val="002104BC"/>
    <w:rsid w:val="002139A6"/>
    <w:rsid w:val="00214961"/>
    <w:rsid w:val="00216C92"/>
    <w:rsid w:val="00217A2E"/>
    <w:rsid w:val="00220777"/>
    <w:rsid w:val="00220975"/>
    <w:rsid w:val="00220A5C"/>
    <w:rsid w:val="00221BEB"/>
    <w:rsid w:val="00224049"/>
    <w:rsid w:val="00224A64"/>
    <w:rsid w:val="00225EB4"/>
    <w:rsid w:val="00226F0A"/>
    <w:rsid w:val="0022743C"/>
    <w:rsid w:val="00230253"/>
    <w:rsid w:val="0023201A"/>
    <w:rsid w:val="00234C72"/>
    <w:rsid w:val="00235C8C"/>
    <w:rsid w:val="00236E09"/>
    <w:rsid w:val="00241373"/>
    <w:rsid w:val="00241681"/>
    <w:rsid w:val="002423F8"/>
    <w:rsid w:val="0024305F"/>
    <w:rsid w:val="00246EFC"/>
    <w:rsid w:val="00250CA5"/>
    <w:rsid w:val="002530C8"/>
    <w:rsid w:val="00253BF9"/>
    <w:rsid w:val="00254CEB"/>
    <w:rsid w:val="00254EAD"/>
    <w:rsid w:val="00256508"/>
    <w:rsid w:val="00257ED7"/>
    <w:rsid w:val="002607DF"/>
    <w:rsid w:val="00261A7A"/>
    <w:rsid w:val="00261B15"/>
    <w:rsid w:val="00261E50"/>
    <w:rsid w:val="0026474D"/>
    <w:rsid w:val="00264983"/>
    <w:rsid w:val="00266678"/>
    <w:rsid w:val="00266C09"/>
    <w:rsid w:val="00271576"/>
    <w:rsid w:val="00271B16"/>
    <w:rsid w:val="00271CAA"/>
    <w:rsid w:val="00273BB9"/>
    <w:rsid w:val="00273BFC"/>
    <w:rsid w:val="00275BB1"/>
    <w:rsid w:val="0027607F"/>
    <w:rsid w:val="0027691D"/>
    <w:rsid w:val="00277B5C"/>
    <w:rsid w:val="00280426"/>
    <w:rsid w:val="002876AB"/>
    <w:rsid w:val="00287F6B"/>
    <w:rsid w:val="00291195"/>
    <w:rsid w:val="00291B67"/>
    <w:rsid w:val="0029235B"/>
    <w:rsid w:val="00292A30"/>
    <w:rsid w:val="00292D3D"/>
    <w:rsid w:val="0029507D"/>
    <w:rsid w:val="002962FE"/>
    <w:rsid w:val="002A098C"/>
    <w:rsid w:val="002A0A68"/>
    <w:rsid w:val="002A1F34"/>
    <w:rsid w:val="002A379D"/>
    <w:rsid w:val="002A3C85"/>
    <w:rsid w:val="002A3F1E"/>
    <w:rsid w:val="002A79FF"/>
    <w:rsid w:val="002B0CE9"/>
    <w:rsid w:val="002B31D5"/>
    <w:rsid w:val="002B3790"/>
    <w:rsid w:val="002B3968"/>
    <w:rsid w:val="002B6B6A"/>
    <w:rsid w:val="002B77FE"/>
    <w:rsid w:val="002C121B"/>
    <w:rsid w:val="002C4052"/>
    <w:rsid w:val="002C4579"/>
    <w:rsid w:val="002C5924"/>
    <w:rsid w:val="002C626F"/>
    <w:rsid w:val="002C700C"/>
    <w:rsid w:val="002C7A0F"/>
    <w:rsid w:val="002C7EE3"/>
    <w:rsid w:val="002D1790"/>
    <w:rsid w:val="002D3E1A"/>
    <w:rsid w:val="002D45A6"/>
    <w:rsid w:val="002D7BF3"/>
    <w:rsid w:val="002E06CB"/>
    <w:rsid w:val="002E24D9"/>
    <w:rsid w:val="002E2B5F"/>
    <w:rsid w:val="002E3461"/>
    <w:rsid w:val="002E4C2A"/>
    <w:rsid w:val="002E581F"/>
    <w:rsid w:val="002E7161"/>
    <w:rsid w:val="002E7242"/>
    <w:rsid w:val="002F1ADC"/>
    <w:rsid w:val="002F1C1E"/>
    <w:rsid w:val="002F1E87"/>
    <w:rsid w:val="002F3113"/>
    <w:rsid w:val="002F34D6"/>
    <w:rsid w:val="002F71BD"/>
    <w:rsid w:val="002F7D8D"/>
    <w:rsid w:val="00302BA5"/>
    <w:rsid w:val="00303049"/>
    <w:rsid w:val="00303950"/>
    <w:rsid w:val="00311A88"/>
    <w:rsid w:val="00311B4D"/>
    <w:rsid w:val="0031307E"/>
    <w:rsid w:val="003132E6"/>
    <w:rsid w:val="0031351C"/>
    <w:rsid w:val="003142AE"/>
    <w:rsid w:val="00314FFE"/>
    <w:rsid w:val="00315F20"/>
    <w:rsid w:val="00315F63"/>
    <w:rsid w:val="003166F7"/>
    <w:rsid w:val="00317071"/>
    <w:rsid w:val="00317142"/>
    <w:rsid w:val="0032216B"/>
    <w:rsid w:val="00324FE3"/>
    <w:rsid w:val="0032579E"/>
    <w:rsid w:val="003258B8"/>
    <w:rsid w:val="00325EA8"/>
    <w:rsid w:val="00327A50"/>
    <w:rsid w:val="00327BBB"/>
    <w:rsid w:val="00331984"/>
    <w:rsid w:val="00332285"/>
    <w:rsid w:val="00332A23"/>
    <w:rsid w:val="003342EA"/>
    <w:rsid w:val="00334AC5"/>
    <w:rsid w:val="0033666D"/>
    <w:rsid w:val="0033722B"/>
    <w:rsid w:val="003379A6"/>
    <w:rsid w:val="00341EAE"/>
    <w:rsid w:val="00341EC9"/>
    <w:rsid w:val="00342D6D"/>
    <w:rsid w:val="00343246"/>
    <w:rsid w:val="003449E0"/>
    <w:rsid w:val="003467B5"/>
    <w:rsid w:val="00351BA5"/>
    <w:rsid w:val="00352256"/>
    <w:rsid w:val="00352DA1"/>
    <w:rsid w:val="0035506D"/>
    <w:rsid w:val="00356780"/>
    <w:rsid w:val="00356D8D"/>
    <w:rsid w:val="00356E34"/>
    <w:rsid w:val="00357676"/>
    <w:rsid w:val="003623DB"/>
    <w:rsid w:val="003633BE"/>
    <w:rsid w:val="003640DD"/>
    <w:rsid w:val="00367C4E"/>
    <w:rsid w:val="00370BC0"/>
    <w:rsid w:val="00374880"/>
    <w:rsid w:val="003751AF"/>
    <w:rsid w:val="00375908"/>
    <w:rsid w:val="003816B0"/>
    <w:rsid w:val="00381EE7"/>
    <w:rsid w:val="0038385E"/>
    <w:rsid w:val="0038487F"/>
    <w:rsid w:val="0038753D"/>
    <w:rsid w:val="00395014"/>
    <w:rsid w:val="003952E5"/>
    <w:rsid w:val="0039642D"/>
    <w:rsid w:val="0039725C"/>
    <w:rsid w:val="003A04FA"/>
    <w:rsid w:val="003A05CD"/>
    <w:rsid w:val="003A181D"/>
    <w:rsid w:val="003A4FCF"/>
    <w:rsid w:val="003A5B45"/>
    <w:rsid w:val="003A751F"/>
    <w:rsid w:val="003B1A72"/>
    <w:rsid w:val="003B2D92"/>
    <w:rsid w:val="003B3D0C"/>
    <w:rsid w:val="003B407C"/>
    <w:rsid w:val="003B4308"/>
    <w:rsid w:val="003B50FC"/>
    <w:rsid w:val="003B5284"/>
    <w:rsid w:val="003B5A5E"/>
    <w:rsid w:val="003B6954"/>
    <w:rsid w:val="003C2CCE"/>
    <w:rsid w:val="003C3282"/>
    <w:rsid w:val="003C3985"/>
    <w:rsid w:val="003C7B16"/>
    <w:rsid w:val="003D0042"/>
    <w:rsid w:val="003D0120"/>
    <w:rsid w:val="003D0E1E"/>
    <w:rsid w:val="003D1F66"/>
    <w:rsid w:val="003D2A0B"/>
    <w:rsid w:val="003D2A2F"/>
    <w:rsid w:val="003D410F"/>
    <w:rsid w:val="003E13AF"/>
    <w:rsid w:val="003E1E28"/>
    <w:rsid w:val="003E3B87"/>
    <w:rsid w:val="003E629B"/>
    <w:rsid w:val="003F2241"/>
    <w:rsid w:val="003F6C75"/>
    <w:rsid w:val="003F70B0"/>
    <w:rsid w:val="004005C6"/>
    <w:rsid w:val="00401EDB"/>
    <w:rsid w:val="004038F3"/>
    <w:rsid w:val="00403DF1"/>
    <w:rsid w:val="0040405C"/>
    <w:rsid w:val="00404217"/>
    <w:rsid w:val="00404C93"/>
    <w:rsid w:val="00407877"/>
    <w:rsid w:val="00412256"/>
    <w:rsid w:val="004126F8"/>
    <w:rsid w:val="004144C7"/>
    <w:rsid w:val="0041463F"/>
    <w:rsid w:val="00414D0D"/>
    <w:rsid w:val="0041552F"/>
    <w:rsid w:val="00416003"/>
    <w:rsid w:val="00416892"/>
    <w:rsid w:val="0041694C"/>
    <w:rsid w:val="00417DC5"/>
    <w:rsid w:val="00421035"/>
    <w:rsid w:val="00422881"/>
    <w:rsid w:val="004238E2"/>
    <w:rsid w:val="004255F2"/>
    <w:rsid w:val="00430DAF"/>
    <w:rsid w:val="004316DA"/>
    <w:rsid w:val="00431DAD"/>
    <w:rsid w:val="004329F2"/>
    <w:rsid w:val="00433808"/>
    <w:rsid w:val="0043403F"/>
    <w:rsid w:val="00434384"/>
    <w:rsid w:val="00434CD2"/>
    <w:rsid w:val="00436F45"/>
    <w:rsid w:val="00437FFD"/>
    <w:rsid w:val="00446D12"/>
    <w:rsid w:val="00446E0A"/>
    <w:rsid w:val="00446ED6"/>
    <w:rsid w:val="00447CF1"/>
    <w:rsid w:val="004513B2"/>
    <w:rsid w:val="00451F06"/>
    <w:rsid w:val="00454A1B"/>
    <w:rsid w:val="00455B45"/>
    <w:rsid w:val="0045774E"/>
    <w:rsid w:val="00460249"/>
    <w:rsid w:val="0046131B"/>
    <w:rsid w:val="004614C8"/>
    <w:rsid w:val="00461BE3"/>
    <w:rsid w:val="004620C8"/>
    <w:rsid w:val="00463B47"/>
    <w:rsid w:val="00466E68"/>
    <w:rsid w:val="00467D03"/>
    <w:rsid w:val="004711DD"/>
    <w:rsid w:val="004744BD"/>
    <w:rsid w:val="00475068"/>
    <w:rsid w:val="00475380"/>
    <w:rsid w:val="00475787"/>
    <w:rsid w:val="004831A3"/>
    <w:rsid w:val="004859F3"/>
    <w:rsid w:val="00485AAD"/>
    <w:rsid w:val="00485C8D"/>
    <w:rsid w:val="00485E0A"/>
    <w:rsid w:val="00492353"/>
    <w:rsid w:val="00492CF0"/>
    <w:rsid w:val="004943E3"/>
    <w:rsid w:val="004977EA"/>
    <w:rsid w:val="004A0617"/>
    <w:rsid w:val="004A0730"/>
    <w:rsid w:val="004A1A76"/>
    <w:rsid w:val="004A3D84"/>
    <w:rsid w:val="004A4246"/>
    <w:rsid w:val="004A4E0F"/>
    <w:rsid w:val="004A6B70"/>
    <w:rsid w:val="004A6EBB"/>
    <w:rsid w:val="004A738D"/>
    <w:rsid w:val="004A7F75"/>
    <w:rsid w:val="004B0195"/>
    <w:rsid w:val="004B1FE9"/>
    <w:rsid w:val="004B2DB5"/>
    <w:rsid w:val="004B3C47"/>
    <w:rsid w:val="004B3E71"/>
    <w:rsid w:val="004B4AEF"/>
    <w:rsid w:val="004B591F"/>
    <w:rsid w:val="004B673C"/>
    <w:rsid w:val="004B6768"/>
    <w:rsid w:val="004B738D"/>
    <w:rsid w:val="004C14E2"/>
    <w:rsid w:val="004C1FDD"/>
    <w:rsid w:val="004C5574"/>
    <w:rsid w:val="004C69F4"/>
    <w:rsid w:val="004D0A30"/>
    <w:rsid w:val="004D10D3"/>
    <w:rsid w:val="004D1F62"/>
    <w:rsid w:val="004D549C"/>
    <w:rsid w:val="004E22E2"/>
    <w:rsid w:val="004E26B7"/>
    <w:rsid w:val="004E3BD0"/>
    <w:rsid w:val="004E6600"/>
    <w:rsid w:val="004E72D1"/>
    <w:rsid w:val="004F26F2"/>
    <w:rsid w:val="004F3034"/>
    <w:rsid w:val="004F3BA9"/>
    <w:rsid w:val="004F5E9F"/>
    <w:rsid w:val="004F7807"/>
    <w:rsid w:val="004F7A3D"/>
    <w:rsid w:val="00502CCA"/>
    <w:rsid w:val="00502CD8"/>
    <w:rsid w:val="00504425"/>
    <w:rsid w:val="00505947"/>
    <w:rsid w:val="00505A35"/>
    <w:rsid w:val="0050675D"/>
    <w:rsid w:val="00506817"/>
    <w:rsid w:val="005077AE"/>
    <w:rsid w:val="00507D82"/>
    <w:rsid w:val="0051081A"/>
    <w:rsid w:val="00511766"/>
    <w:rsid w:val="00511CD5"/>
    <w:rsid w:val="00512D86"/>
    <w:rsid w:val="00516EA2"/>
    <w:rsid w:val="0051788C"/>
    <w:rsid w:val="00520A95"/>
    <w:rsid w:val="00523C13"/>
    <w:rsid w:val="00523DD2"/>
    <w:rsid w:val="00525495"/>
    <w:rsid w:val="005257C2"/>
    <w:rsid w:val="00530C1F"/>
    <w:rsid w:val="00531251"/>
    <w:rsid w:val="00531A23"/>
    <w:rsid w:val="0053220E"/>
    <w:rsid w:val="005340F9"/>
    <w:rsid w:val="00535EEF"/>
    <w:rsid w:val="00537742"/>
    <w:rsid w:val="005379C7"/>
    <w:rsid w:val="00541202"/>
    <w:rsid w:val="00542533"/>
    <w:rsid w:val="0054504B"/>
    <w:rsid w:val="00545CD9"/>
    <w:rsid w:val="00545E08"/>
    <w:rsid w:val="005521D1"/>
    <w:rsid w:val="00552308"/>
    <w:rsid w:val="00552DBD"/>
    <w:rsid w:val="00556905"/>
    <w:rsid w:val="00556966"/>
    <w:rsid w:val="00560E29"/>
    <w:rsid w:val="005624B6"/>
    <w:rsid w:val="00563732"/>
    <w:rsid w:val="00563D60"/>
    <w:rsid w:val="0056602C"/>
    <w:rsid w:val="00567B42"/>
    <w:rsid w:val="00572020"/>
    <w:rsid w:val="0057237F"/>
    <w:rsid w:val="00572C72"/>
    <w:rsid w:val="00572FFF"/>
    <w:rsid w:val="005730BC"/>
    <w:rsid w:val="005731CD"/>
    <w:rsid w:val="0057434F"/>
    <w:rsid w:val="00575EDB"/>
    <w:rsid w:val="005765B1"/>
    <w:rsid w:val="00577402"/>
    <w:rsid w:val="00577DA8"/>
    <w:rsid w:val="005814D7"/>
    <w:rsid w:val="005823E1"/>
    <w:rsid w:val="005826CC"/>
    <w:rsid w:val="005844CA"/>
    <w:rsid w:val="00585959"/>
    <w:rsid w:val="00585ED9"/>
    <w:rsid w:val="00585EFA"/>
    <w:rsid w:val="00586C54"/>
    <w:rsid w:val="00587876"/>
    <w:rsid w:val="00587ECC"/>
    <w:rsid w:val="005927F7"/>
    <w:rsid w:val="00595116"/>
    <w:rsid w:val="005A0F4B"/>
    <w:rsid w:val="005A1D3C"/>
    <w:rsid w:val="005A3B6D"/>
    <w:rsid w:val="005A3F34"/>
    <w:rsid w:val="005A3F94"/>
    <w:rsid w:val="005A5138"/>
    <w:rsid w:val="005A7EDD"/>
    <w:rsid w:val="005B072F"/>
    <w:rsid w:val="005B089E"/>
    <w:rsid w:val="005B2D03"/>
    <w:rsid w:val="005B6143"/>
    <w:rsid w:val="005C193D"/>
    <w:rsid w:val="005C220E"/>
    <w:rsid w:val="005C5CBF"/>
    <w:rsid w:val="005C7CAA"/>
    <w:rsid w:val="005D0369"/>
    <w:rsid w:val="005D1064"/>
    <w:rsid w:val="005D5A0F"/>
    <w:rsid w:val="005D5B16"/>
    <w:rsid w:val="005D5B27"/>
    <w:rsid w:val="005D67BB"/>
    <w:rsid w:val="005D717B"/>
    <w:rsid w:val="005D7C40"/>
    <w:rsid w:val="005E02CB"/>
    <w:rsid w:val="005E3FA8"/>
    <w:rsid w:val="005E4B00"/>
    <w:rsid w:val="005E4CE3"/>
    <w:rsid w:val="005E5DC2"/>
    <w:rsid w:val="005E7FB9"/>
    <w:rsid w:val="005F1700"/>
    <w:rsid w:val="005F1BA3"/>
    <w:rsid w:val="005F2B54"/>
    <w:rsid w:val="005F5897"/>
    <w:rsid w:val="005F5C01"/>
    <w:rsid w:val="006009BD"/>
    <w:rsid w:val="00600A57"/>
    <w:rsid w:val="00600B6E"/>
    <w:rsid w:val="00601CAC"/>
    <w:rsid w:val="006022D7"/>
    <w:rsid w:val="006028F0"/>
    <w:rsid w:val="0060334D"/>
    <w:rsid w:val="00604B8D"/>
    <w:rsid w:val="006052BC"/>
    <w:rsid w:val="00605566"/>
    <w:rsid w:val="00606EA0"/>
    <w:rsid w:val="00606F26"/>
    <w:rsid w:val="0061358A"/>
    <w:rsid w:val="006143FE"/>
    <w:rsid w:val="006162A9"/>
    <w:rsid w:val="00620B6C"/>
    <w:rsid w:val="006215E8"/>
    <w:rsid w:val="00621C44"/>
    <w:rsid w:val="0062423D"/>
    <w:rsid w:val="00624CEE"/>
    <w:rsid w:val="00625A8D"/>
    <w:rsid w:val="00626643"/>
    <w:rsid w:val="006269FB"/>
    <w:rsid w:val="0062728E"/>
    <w:rsid w:val="00630147"/>
    <w:rsid w:val="006315D3"/>
    <w:rsid w:val="00631EA3"/>
    <w:rsid w:val="00632069"/>
    <w:rsid w:val="00632B85"/>
    <w:rsid w:val="00632BDE"/>
    <w:rsid w:val="00633318"/>
    <w:rsid w:val="0063528D"/>
    <w:rsid w:val="0063676C"/>
    <w:rsid w:val="00637547"/>
    <w:rsid w:val="00640612"/>
    <w:rsid w:val="00641188"/>
    <w:rsid w:val="0064227D"/>
    <w:rsid w:val="006426B3"/>
    <w:rsid w:val="0064339A"/>
    <w:rsid w:val="00643B77"/>
    <w:rsid w:val="00643E70"/>
    <w:rsid w:val="00645365"/>
    <w:rsid w:val="00645A09"/>
    <w:rsid w:val="00646CA7"/>
    <w:rsid w:val="00653F1D"/>
    <w:rsid w:val="0065461D"/>
    <w:rsid w:val="00656330"/>
    <w:rsid w:val="00660FA9"/>
    <w:rsid w:val="0066213B"/>
    <w:rsid w:val="00663664"/>
    <w:rsid w:val="00664FED"/>
    <w:rsid w:val="00665374"/>
    <w:rsid w:val="00665653"/>
    <w:rsid w:val="006700A6"/>
    <w:rsid w:val="00670C95"/>
    <w:rsid w:val="00671BAE"/>
    <w:rsid w:val="00676726"/>
    <w:rsid w:val="00680E17"/>
    <w:rsid w:val="0068234D"/>
    <w:rsid w:val="00682B1B"/>
    <w:rsid w:val="00686862"/>
    <w:rsid w:val="00687A85"/>
    <w:rsid w:val="006925CE"/>
    <w:rsid w:val="00692AFA"/>
    <w:rsid w:val="006934A1"/>
    <w:rsid w:val="0069421A"/>
    <w:rsid w:val="00694BE9"/>
    <w:rsid w:val="00694DEF"/>
    <w:rsid w:val="00697C6A"/>
    <w:rsid w:val="006A1B38"/>
    <w:rsid w:val="006A7004"/>
    <w:rsid w:val="006A7F5E"/>
    <w:rsid w:val="006B232A"/>
    <w:rsid w:val="006B26E1"/>
    <w:rsid w:val="006B2748"/>
    <w:rsid w:val="006B4F6F"/>
    <w:rsid w:val="006B755D"/>
    <w:rsid w:val="006B7867"/>
    <w:rsid w:val="006C3A1A"/>
    <w:rsid w:val="006C4176"/>
    <w:rsid w:val="006C66EF"/>
    <w:rsid w:val="006C7128"/>
    <w:rsid w:val="006D0613"/>
    <w:rsid w:val="006D18F3"/>
    <w:rsid w:val="006D1A3F"/>
    <w:rsid w:val="006D1DC6"/>
    <w:rsid w:val="006D229E"/>
    <w:rsid w:val="006D2617"/>
    <w:rsid w:val="006D38D5"/>
    <w:rsid w:val="006D3BBE"/>
    <w:rsid w:val="006D6B66"/>
    <w:rsid w:val="006D7851"/>
    <w:rsid w:val="006D7A11"/>
    <w:rsid w:val="006E2148"/>
    <w:rsid w:val="006E232E"/>
    <w:rsid w:val="006E39A5"/>
    <w:rsid w:val="006E3B4E"/>
    <w:rsid w:val="006E4CD6"/>
    <w:rsid w:val="006E54BE"/>
    <w:rsid w:val="006F1E46"/>
    <w:rsid w:val="006F466E"/>
    <w:rsid w:val="006F60BE"/>
    <w:rsid w:val="006F6518"/>
    <w:rsid w:val="006F6C70"/>
    <w:rsid w:val="006F6FCC"/>
    <w:rsid w:val="006F7E7F"/>
    <w:rsid w:val="007020F1"/>
    <w:rsid w:val="007030C6"/>
    <w:rsid w:val="00703394"/>
    <w:rsid w:val="007033C4"/>
    <w:rsid w:val="007045FB"/>
    <w:rsid w:val="007074FF"/>
    <w:rsid w:val="0071015C"/>
    <w:rsid w:val="007101C5"/>
    <w:rsid w:val="00711D12"/>
    <w:rsid w:val="00712FD6"/>
    <w:rsid w:val="007173CF"/>
    <w:rsid w:val="0071789F"/>
    <w:rsid w:val="007207EA"/>
    <w:rsid w:val="007215F3"/>
    <w:rsid w:val="007243A1"/>
    <w:rsid w:val="00724EA9"/>
    <w:rsid w:val="007267FD"/>
    <w:rsid w:val="007270FF"/>
    <w:rsid w:val="007314B2"/>
    <w:rsid w:val="00731916"/>
    <w:rsid w:val="00734B77"/>
    <w:rsid w:val="00735D67"/>
    <w:rsid w:val="0074025B"/>
    <w:rsid w:val="007423DE"/>
    <w:rsid w:val="0074360E"/>
    <w:rsid w:val="0074417E"/>
    <w:rsid w:val="00745F81"/>
    <w:rsid w:val="007460FF"/>
    <w:rsid w:val="007508C5"/>
    <w:rsid w:val="0075151A"/>
    <w:rsid w:val="0075471E"/>
    <w:rsid w:val="00755282"/>
    <w:rsid w:val="007578B0"/>
    <w:rsid w:val="007578D5"/>
    <w:rsid w:val="00760754"/>
    <w:rsid w:val="007611FF"/>
    <w:rsid w:val="00761A53"/>
    <w:rsid w:val="0076577A"/>
    <w:rsid w:val="00766985"/>
    <w:rsid w:val="00766EB4"/>
    <w:rsid w:val="007674D7"/>
    <w:rsid w:val="0077053F"/>
    <w:rsid w:val="00770776"/>
    <w:rsid w:val="00771222"/>
    <w:rsid w:val="00773276"/>
    <w:rsid w:val="007745B7"/>
    <w:rsid w:val="00775E4A"/>
    <w:rsid w:val="007768B8"/>
    <w:rsid w:val="00776A4E"/>
    <w:rsid w:val="007772A0"/>
    <w:rsid w:val="00782575"/>
    <w:rsid w:val="00783AF2"/>
    <w:rsid w:val="007846EB"/>
    <w:rsid w:val="007926E0"/>
    <w:rsid w:val="00795E55"/>
    <w:rsid w:val="00795FB7"/>
    <w:rsid w:val="007973FA"/>
    <w:rsid w:val="007A0DE0"/>
    <w:rsid w:val="007A19AA"/>
    <w:rsid w:val="007A2205"/>
    <w:rsid w:val="007A3B39"/>
    <w:rsid w:val="007A3C01"/>
    <w:rsid w:val="007A6096"/>
    <w:rsid w:val="007A6609"/>
    <w:rsid w:val="007A7732"/>
    <w:rsid w:val="007B0194"/>
    <w:rsid w:val="007B06F2"/>
    <w:rsid w:val="007B0B85"/>
    <w:rsid w:val="007B4992"/>
    <w:rsid w:val="007B59DF"/>
    <w:rsid w:val="007B7371"/>
    <w:rsid w:val="007B7BE0"/>
    <w:rsid w:val="007B7F7B"/>
    <w:rsid w:val="007C15BC"/>
    <w:rsid w:val="007C2229"/>
    <w:rsid w:val="007C2CED"/>
    <w:rsid w:val="007C317C"/>
    <w:rsid w:val="007C4E46"/>
    <w:rsid w:val="007D2266"/>
    <w:rsid w:val="007D2C6E"/>
    <w:rsid w:val="007D33B5"/>
    <w:rsid w:val="007D408C"/>
    <w:rsid w:val="007D586C"/>
    <w:rsid w:val="007D6489"/>
    <w:rsid w:val="007D7202"/>
    <w:rsid w:val="007D7A36"/>
    <w:rsid w:val="007E34E8"/>
    <w:rsid w:val="007E44E9"/>
    <w:rsid w:val="007E4BD2"/>
    <w:rsid w:val="007E4D51"/>
    <w:rsid w:val="007E4D63"/>
    <w:rsid w:val="007E5AEE"/>
    <w:rsid w:val="007E6988"/>
    <w:rsid w:val="007F0800"/>
    <w:rsid w:val="007F23C0"/>
    <w:rsid w:val="007F2A10"/>
    <w:rsid w:val="007F3793"/>
    <w:rsid w:val="007F5754"/>
    <w:rsid w:val="007F7B2B"/>
    <w:rsid w:val="0080005C"/>
    <w:rsid w:val="00802988"/>
    <w:rsid w:val="0080428B"/>
    <w:rsid w:val="008057C7"/>
    <w:rsid w:val="008067F5"/>
    <w:rsid w:val="00806961"/>
    <w:rsid w:val="00807347"/>
    <w:rsid w:val="00810E98"/>
    <w:rsid w:val="00811FEE"/>
    <w:rsid w:val="008123D9"/>
    <w:rsid w:val="00812D61"/>
    <w:rsid w:val="00813BE6"/>
    <w:rsid w:val="00814C6C"/>
    <w:rsid w:val="00822ACA"/>
    <w:rsid w:val="00822BF1"/>
    <w:rsid w:val="00825B13"/>
    <w:rsid w:val="00830708"/>
    <w:rsid w:val="00832534"/>
    <w:rsid w:val="00832FB3"/>
    <w:rsid w:val="008336D4"/>
    <w:rsid w:val="00837658"/>
    <w:rsid w:val="008406A7"/>
    <w:rsid w:val="0084077D"/>
    <w:rsid w:val="00841C79"/>
    <w:rsid w:val="00850D6B"/>
    <w:rsid w:val="00852763"/>
    <w:rsid w:val="00852A5D"/>
    <w:rsid w:val="00853CA1"/>
    <w:rsid w:val="008545F1"/>
    <w:rsid w:val="00854BEA"/>
    <w:rsid w:val="00856CAC"/>
    <w:rsid w:val="008602C3"/>
    <w:rsid w:val="00861065"/>
    <w:rsid w:val="00861381"/>
    <w:rsid w:val="00863053"/>
    <w:rsid w:val="00863F9E"/>
    <w:rsid w:val="008642F5"/>
    <w:rsid w:val="0086468C"/>
    <w:rsid w:val="00866993"/>
    <w:rsid w:val="00866AF7"/>
    <w:rsid w:val="00866B32"/>
    <w:rsid w:val="00870638"/>
    <w:rsid w:val="008714D7"/>
    <w:rsid w:val="00874366"/>
    <w:rsid w:val="008762D8"/>
    <w:rsid w:val="00876FAB"/>
    <w:rsid w:val="00877109"/>
    <w:rsid w:val="00880C50"/>
    <w:rsid w:val="00880CA4"/>
    <w:rsid w:val="0088159F"/>
    <w:rsid w:val="008817A5"/>
    <w:rsid w:val="00883ADB"/>
    <w:rsid w:val="00890A23"/>
    <w:rsid w:val="00890B34"/>
    <w:rsid w:val="008914F3"/>
    <w:rsid w:val="00893A46"/>
    <w:rsid w:val="00893D9A"/>
    <w:rsid w:val="0089406B"/>
    <w:rsid w:val="00895368"/>
    <w:rsid w:val="00897112"/>
    <w:rsid w:val="00897FD8"/>
    <w:rsid w:val="008A2B69"/>
    <w:rsid w:val="008A440D"/>
    <w:rsid w:val="008A654D"/>
    <w:rsid w:val="008A7494"/>
    <w:rsid w:val="008B4069"/>
    <w:rsid w:val="008B4F40"/>
    <w:rsid w:val="008B7CE2"/>
    <w:rsid w:val="008C2590"/>
    <w:rsid w:val="008C5152"/>
    <w:rsid w:val="008C52EA"/>
    <w:rsid w:val="008D10FD"/>
    <w:rsid w:val="008D122F"/>
    <w:rsid w:val="008D2610"/>
    <w:rsid w:val="008D39DE"/>
    <w:rsid w:val="008E0259"/>
    <w:rsid w:val="008E1363"/>
    <w:rsid w:val="008E5B0B"/>
    <w:rsid w:val="008F2ED2"/>
    <w:rsid w:val="008F32A9"/>
    <w:rsid w:val="008F5E5D"/>
    <w:rsid w:val="008F6CC9"/>
    <w:rsid w:val="008F715D"/>
    <w:rsid w:val="008F7FBF"/>
    <w:rsid w:val="00903A6E"/>
    <w:rsid w:val="00904207"/>
    <w:rsid w:val="00904F17"/>
    <w:rsid w:val="00913099"/>
    <w:rsid w:val="00913162"/>
    <w:rsid w:val="00915FF4"/>
    <w:rsid w:val="00916FCE"/>
    <w:rsid w:val="00920378"/>
    <w:rsid w:val="009221CB"/>
    <w:rsid w:val="009223A6"/>
    <w:rsid w:val="009225DC"/>
    <w:rsid w:val="0092278C"/>
    <w:rsid w:val="00922966"/>
    <w:rsid w:val="009237C0"/>
    <w:rsid w:val="00925E86"/>
    <w:rsid w:val="009272D8"/>
    <w:rsid w:val="00927D53"/>
    <w:rsid w:val="009329C3"/>
    <w:rsid w:val="00934304"/>
    <w:rsid w:val="009346AE"/>
    <w:rsid w:val="00935E8D"/>
    <w:rsid w:val="00936ED5"/>
    <w:rsid w:val="00937AE3"/>
    <w:rsid w:val="0094261F"/>
    <w:rsid w:val="00943175"/>
    <w:rsid w:val="00943BAF"/>
    <w:rsid w:val="00946BD3"/>
    <w:rsid w:val="009501B7"/>
    <w:rsid w:val="0095148F"/>
    <w:rsid w:val="0095227C"/>
    <w:rsid w:val="009525F3"/>
    <w:rsid w:val="00954A0B"/>
    <w:rsid w:val="0095626E"/>
    <w:rsid w:val="009573C9"/>
    <w:rsid w:val="00957EC3"/>
    <w:rsid w:val="009604E2"/>
    <w:rsid w:val="00960C3A"/>
    <w:rsid w:val="009632B3"/>
    <w:rsid w:val="00966219"/>
    <w:rsid w:val="00971A12"/>
    <w:rsid w:val="00971C2A"/>
    <w:rsid w:val="0097288F"/>
    <w:rsid w:val="00972BAC"/>
    <w:rsid w:val="00975044"/>
    <w:rsid w:val="00976312"/>
    <w:rsid w:val="009773B1"/>
    <w:rsid w:val="00977DFC"/>
    <w:rsid w:val="0098207E"/>
    <w:rsid w:val="009855AD"/>
    <w:rsid w:val="00992403"/>
    <w:rsid w:val="00993B3A"/>
    <w:rsid w:val="00996220"/>
    <w:rsid w:val="00997745"/>
    <w:rsid w:val="009A59FC"/>
    <w:rsid w:val="009A7A69"/>
    <w:rsid w:val="009B4119"/>
    <w:rsid w:val="009B417F"/>
    <w:rsid w:val="009B473F"/>
    <w:rsid w:val="009B5840"/>
    <w:rsid w:val="009B5E3A"/>
    <w:rsid w:val="009B6120"/>
    <w:rsid w:val="009B6920"/>
    <w:rsid w:val="009B6E42"/>
    <w:rsid w:val="009B7751"/>
    <w:rsid w:val="009B7F26"/>
    <w:rsid w:val="009C0EFD"/>
    <w:rsid w:val="009C1447"/>
    <w:rsid w:val="009C2600"/>
    <w:rsid w:val="009C2F76"/>
    <w:rsid w:val="009C30FD"/>
    <w:rsid w:val="009C3DBE"/>
    <w:rsid w:val="009C4679"/>
    <w:rsid w:val="009C4928"/>
    <w:rsid w:val="009C5437"/>
    <w:rsid w:val="009C5620"/>
    <w:rsid w:val="009C6F9F"/>
    <w:rsid w:val="009D01A2"/>
    <w:rsid w:val="009D2EC1"/>
    <w:rsid w:val="009D56DF"/>
    <w:rsid w:val="009E0764"/>
    <w:rsid w:val="009E3B28"/>
    <w:rsid w:val="009E4402"/>
    <w:rsid w:val="009E5D72"/>
    <w:rsid w:val="009F1CFC"/>
    <w:rsid w:val="009F21BA"/>
    <w:rsid w:val="009F2684"/>
    <w:rsid w:val="009F34A7"/>
    <w:rsid w:val="009F5132"/>
    <w:rsid w:val="009F5312"/>
    <w:rsid w:val="009F796C"/>
    <w:rsid w:val="00A008A4"/>
    <w:rsid w:val="00A00DC8"/>
    <w:rsid w:val="00A03C47"/>
    <w:rsid w:val="00A04973"/>
    <w:rsid w:val="00A05187"/>
    <w:rsid w:val="00A0594A"/>
    <w:rsid w:val="00A05F56"/>
    <w:rsid w:val="00A05F70"/>
    <w:rsid w:val="00A1021D"/>
    <w:rsid w:val="00A10533"/>
    <w:rsid w:val="00A125F8"/>
    <w:rsid w:val="00A12A4D"/>
    <w:rsid w:val="00A12C47"/>
    <w:rsid w:val="00A14175"/>
    <w:rsid w:val="00A1462C"/>
    <w:rsid w:val="00A22320"/>
    <w:rsid w:val="00A2262D"/>
    <w:rsid w:val="00A23E04"/>
    <w:rsid w:val="00A249D9"/>
    <w:rsid w:val="00A25658"/>
    <w:rsid w:val="00A2788A"/>
    <w:rsid w:val="00A27A45"/>
    <w:rsid w:val="00A30644"/>
    <w:rsid w:val="00A3095E"/>
    <w:rsid w:val="00A33952"/>
    <w:rsid w:val="00A3472F"/>
    <w:rsid w:val="00A34D3E"/>
    <w:rsid w:val="00A35113"/>
    <w:rsid w:val="00A37D16"/>
    <w:rsid w:val="00A423D2"/>
    <w:rsid w:val="00A43C47"/>
    <w:rsid w:val="00A43DF6"/>
    <w:rsid w:val="00A43EF4"/>
    <w:rsid w:val="00A4552F"/>
    <w:rsid w:val="00A4558D"/>
    <w:rsid w:val="00A50DC0"/>
    <w:rsid w:val="00A51BCE"/>
    <w:rsid w:val="00A54358"/>
    <w:rsid w:val="00A56386"/>
    <w:rsid w:val="00A57B44"/>
    <w:rsid w:val="00A57CB4"/>
    <w:rsid w:val="00A639F4"/>
    <w:rsid w:val="00A641F8"/>
    <w:rsid w:val="00A6670B"/>
    <w:rsid w:val="00A66F2A"/>
    <w:rsid w:val="00A71EBC"/>
    <w:rsid w:val="00A7277F"/>
    <w:rsid w:val="00A72F06"/>
    <w:rsid w:val="00A730F2"/>
    <w:rsid w:val="00A736E7"/>
    <w:rsid w:val="00A74EFF"/>
    <w:rsid w:val="00A766B8"/>
    <w:rsid w:val="00A77FFD"/>
    <w:rsid w:val="00A812A5"/>
    <w:rsid w:val="00A82C82"/>
    <w:rsid w:val="00A83019"/>
    <w:rsid w:val="00A83E8D"/>
    <w:rsid w:val="00A85467"/>
    <w:rsid w:val="00A87B3E"/>
    <w:rsid w:val="00A87DB1"/>
    <w:rsid w:val="00A90ADD"/>
    <w:rsid w:val="00A91862"/>
    <w:rsid w:val="00A91F2B"/>
    <w:rsid w:val="00A92783"/>
    <w:rsid w:val="00A92D2A"/>
    <w:rsid w:val="00A93422"/>
    <w:rsid w:val="00A95BEB"/>
    <w:rsid w:val="00A95FE8"/>
    <w:rsid w:val="00A96073"/>
    <w:rsid w:val="00A96830"/>
    <w:rsid w:val="00A975E5"/>
    <w:rsid w:val="00A9786C"/>
    <w:rsid w:val="00AA07D3"/>
    <w:rsid w:val="00AA31D1"/>
    <w:rsid w:val="00AA3C01"/>
    <w:rsid w:val="00AA4FC0"/>
    <w:rsid w:val="00AA55F3"/>
    <w:rsid w:val="00AA5723"/>
    <w:rsid w:val="00AA74CE"/>
    <w:rsid w:val="00AB0A10"/>
    <w:rsid w:val="00AB3934"/>
    <w:rsid w:val="00AB4554"/>
    <w:rsid w:val="00AB5992"/>
    <w:rsid w:val="00AB7826"/>
    <w:rsid w:val="00AC1732"/>
    <w:rsid w:val="00AC36CE"/>
    <w:rsid w:val="00AC47B6"/>
    <w:rsid w:val="00AC5A61"/>
    <w:rsid w:val="00AD1A31"/>
    <w:rsid w:val="00AD2E7D"/>
    <w:rsid w:val="00AD4FC3"/>
    <w:rsid w:val="00AD5889"/>
    <w:rsid w:val="00AD5952"/>
    <w:rsid w:val="00AD5CC2"/>
    <w:rsid w:val="00AD651D"/>
    <w:rsid w:val="00AD6C7F"/>
    <w:rsid w:val="00AD72B8"/>
    <w:rsid w:val="00AE0B55"/>
    <w:rsid w:val="00AE2CAF"/>
    <w:rsid w:val="00AE2E63"/>
    <w:rsid w:val="00AE3C73"/>
    <w:rsid w:val="00AE5108"/>
    <w:rsid w:val="00AE5C0A"/>
    <w:rsid w:val="00AE725D"/>
    <w:rsid w:val="00AE7F4B"/>
    <w:rsid w:val="00AF0E72"/>
    <w:rsid w:val="00AF1A5E"/>
    <w:rsid w:val="00AF789D"/>
    <w:rsid w:val="00B00F8A"/>
    <w:rsid w:val="00B01ED4"/>
    <w:rsid w:val="00B0218F"/>
    <w:rsid w:val="00B0371D"/>
    <w:rsid w:val="00B05CC6"/>
    <w:rsid w:val="00B05DCB"/>
    <w:rsid w:val="00B06464"/>
    <w:rsid w:val="00B110F5"/>
    <w:rsid w:val="00B1172E"/>
    <w:rsid w:val="00B1203F"/>
    <w:rsid w:val="00B12A0D"/>
    <w:rsid w:val="00B13BC8"/>
    <w:rsid w:val="00B14EB3"/>
    <w:rsid w:val="00B14FEA"/>
    <w:rsid w:val="00B2426E"/>
    <w:rsid w:val="00B247FC"/>
    <w:rsid w:val="00B2506E"/>
    <w:rsid w:val="00B25143"/>
    <w:rsid w:val="00B2785F"/>
    <w:rsid w:val="00B311C2"/>
    <w:rsid w:val="00B31B1D"/>
    <w:rsid w:val="00B31B5D"/>
    <w:rsid w:val="00B31FE6"/>
    <w:rsid w:val="00B3307D"/>
    <w:rsid w:val="00B332B2"/>
    <w:rsid w:val="00B35D82"/>
    <w:rsid w:val="00B35F3B"/>
    <w:rsid w:val="00B36846"/>
    <w:rsid w:val="00B36C0C"/>
    <w:rsid w:val="00B36EC7"/>
    <w:rsid w:val="00B41487"/>
    <w:rsid w:val="00B4201D"/>
    <w:rsid w:val="00B44495"/>
    <w:rsid w:val="00B451F5"/>
    <w:rsid w:val="00B4584D"/>
    <w:rsid w:val="00B45C5B"/>
    <w:rsid w:val="00B46D43"/>
    <w:rsid w:val="00B47D92"/>
    <w:rsid w:val="00B52F61"/>
    <w:rsid w:val="00B601AA"/>
    <w:rsid w:val="00B65DB8"/>
    <w:rsid w:val="00B67080"/>
    <w:rsid w:val="00B70B97"/>
    <w:rsid w:val="00B7191F"/>
    <w:rsid w:val="00B74043"/>
    <w:rsid w:val="00B760AA"/>
    <w:rsid w:val="00B7665E"/>
    <w:rsid w:val="00B77094"/>
    <w:rsid w:val="00B80267"/>
    <w:rsid w:val="00B8078D"/>
    <w:rsid w:val="00B826F4"/>
    <w:rsid w:val="00B84604"/>
    <w:rsid w:val="00B84CAD"/>
    <w:rsid w:val="00B85FCA"/>
    <w:rsid w:val="00B8768D"/>
    <w:rsid w:val="00B921CD"/>
    <w:rsid w:val="00B9229E"/>
    <w:rsid w:val="00B95D2D"/>
    <w:rsid w:val="00B966E9"/>
    <w:rsid w:val="00B96771"/>
    <w:rsid w:val="00BA0ADC"/>
    <w:rsid w:val="00BA16D3"/>
    <w:rsid w:val="00BA1FCB"/>
    <w:rsid w:val="00BA2A3D"/>
    <w:rsid w:val="00BA3450"/>
    <w:rsid w:val="00BA6C7E"/>
    <w:rsid w:val="00BB0484"/>
    <w:rsid w:val="00BB0E2D"/>
    <w:rsid w:val="00BB1EF1"/>
    <w:rsid w:val="00BB21E8"/>
    <w:rsid w:val="00BB22A1"/>
    <w:rsid w:val="00BC0032"/>
    <w:rsid w:val="00BC010E"/>
    <w:rsid w:val="00BC36A7"/>
    <w:rsid w:val="00BC4194"/>
    <w:rsid w:val="00BC628A"/>
    <w:rsid w:val="00BC643D"/>
    <w:rsid w:val="00BC6C28"/>
    <w:rsid w:val="00BC7A40"/>
    <w:rsid w:val="00BD052B"/>
    <w:rsid w:val="00BD1154"/>
    <w:rsid w:val="00BD2449"/>
    <w:rsid w:val="00BD24C0"/>
    <w:rsid w:val="00BD2E5B"/>
    <w:rsid w:val="00BD49FB"/>
    <w:rsid w:val="00BE0344"/>
    <w:rsid w:val="00BE05F8"/>
    <w:rsid w:val="00BE0DFE"/>
    <w:rsid w:val="00BE181B"/>
    <w:rsid w:val="00BE2219"/>
    <w:rsid w:val="00BE28B9"/>
    <w:rsid w:val="00BE61FB"/>
    <w:rsid w:val="00BE6964"/>
    <w:rsid w:val="00BE69D3"/>
    <w:rsid w:val="00BF0432"/>
    <w:rsid w:val="00BF5857"/>
    <w:rsid w:val="00BF72A6"/>
    <w:rsid w:val="00BF7689"/>
    <w:rsid w:val="00C0541F"/>
    <w:rsid w:val="00C10AC6"/>
    <w:rsid w:val="00C10C81"/>
    <w:rsid w:val="00C120D1"/>
    <w:rsid w:val="00C12237"/>
    <w:rsid w:val="00C12795"/>
    <w:rsid w:val="00C145F2"/>
    <w:rsid w:val="00C147F2"/>
    <w:rsid w:val="00C152FA"/>
    <w:rsid w:val="00C1609F"/>
    <w:rsid w:val="00C21D33"/>
    <w:rsid w:val="00C239CD"/>
    <w:rsid w:val="00C24ADC"/>
    <w:rsid w:val="00C25E17"/>
    <w:rsid w:val="00C267DA"/>
    <w:rsid w:val="00C303C0"/>
    <w:rsid w:val="00C3087E"/>
    <w:rsid w:val="00C309B7"/>
    <w:rsid w:val="00C30AA1"/>
    <w:rsid w:val="00C32784"/>
    <w:rsid w:val="00C33A86"/>
    <w:rsid w:val="00C35FC2"/>
    <w:rsid w:val="00C42DEC"/>
    <w:rsid w:val="00C4377C"/>
    <w:rsid w:val="00C45410"/>
    <w:rsid w:val="00C47F0F"/>
    <w:rsid w:val="00C51AF5"/>
    <w:rsid w:val="00C53A4E"/>
    <w:rsid w:val="00C53C97"/>
    <w:rsid w:val="00C56E1C"/>
    <w:rsid w:val="00C616B2"/>
    <w:rsid w:val="00C62126"/>
    <w:rsid w:val="00C635A8"/>
    <w:rsid w:val="00C639DD"/>
    <w:rsid w:val="00C648A9"/>
    <w:rsid w:val="00C65F73"/>
    <w:rsid w:val="00C73952"/>
    <w:rsid w:val="00C74156"/>
    <w:rsid w:val="00C77F5A"/>
    <w:rsid w:val="00C815AC"/>
    <w:rsid w:val="00C82259"/>
    <w:rsid w:val="00C852E8"/>
    <w:rsid w:val="00C87483"/>
    <w:rsid w:val="00C90A8E"/>
    <w:rsid w:val="00C924F9"/>
    <w:rsid w:val="00C92B60"/>
    <w:rsid w:val="00C932E1"/>
    <w:rsid w:val="00C9733F"/>
    <w:rsid w:val="00C97A7B"/>
    <w:rsid w:val="00CA123D"/>
    <w:rsid w:val="00CA2D54"/>
    <w:rsid w:val="00CA3011"/>
    <w:rsid w:val="00CA5A3C"/>
    <w:rsid w:val="00CA7108"/>
    <w:rsid w:val="00CA7AC4"/>
    <w:rsid w:val="00CA7D4E"/>
    <w:rsid w:val="00CB034B"/>
    <w:rsid w:val="00CB0A99"/>
    <w:rsid w:val="00CB1474"/>
    <w:rsid w:val="00CB48D6"/>
    <w:rsid w:val="00CB5E07"/>
    <w:rsid w:val="00CB7485"/>
    <w:rsid w:val="00CB7EC1"/>
    <w:rsid w:val="00CC254C"/>
    <w:rsid w:val="00CC25B7"/>
    <w:rsid w:val="00CC3D1A"/>
    <w:rsid w:val="00CC3D6C"/>
    <w:rsid w:val="00CC456A"/>
    <w:rsid w:val="00CC5E14"/>
    <w:rsid w:val="00CC6106"/>
    <w:rsid w:val="00CC6D90"/>
    <w:rsid w:val="00CC78AC"/>
    <w:rsid w:val="00CD03AE"/>
    <w:rsid w:val="00CD0CC2"/>
    <w:rsid w:val="00CD0D72"/>
    <w:rsid w:val="00CD1893"/>
    <w:rsid w:val="00CD34A5"/>
    <w:rsid w:val="00CD39D0"/>
    <w:rsid w:val="00CD44E7"/>
    <w:rsid w:val="00CD7240"/>
    <w:rsid w:val="00CE1D7A"/>
    <w:rsid w:val="00CE20EB"/>
    <w:rsid w:val="00CE21BE"/>
    <w:rsid w:val="00CE2230"/>
    <w:rsid w:val="00CE3B9F"/>
    <w:rsid w:val="00CE4C47"/>
    <w:rsid w:val="00CE5902"/>
    <w:rsid w:val="00CE69B6"/>
    <w:rsid w:val="00CE6B4A"/>
    <w:rsid w:val="00CF069F"/>
    <w:rsid w:val="00CF0AAF"/>
    <w:rsid w:val="00CF2FE6"/>
    <w:rsid w:val="00CF5040"/>
    <w:rsid w:val="00CF56DF"/>
    <w:rsid w:val="00CF7194"/>
    <w:rsid w:val="00D03853"/>
    <w:rsid w:val="00D04EBE"/>
    <w:rsid w:val="00D06676"/>
    <w:rsid w:val="00D06E53"/>
    <w:rsid w:val="00D07279"/>
    <w:rsid w:val="00D072D7"/>
    <w:rsid w:val="00D10249"/>
    <w:rsid w:val="00D10CD7"/>
    <w:rsid w:val="00D148C0"/>
    <w:rsid w:val="00D14AB3"/>
    <w:rsid w:val="00D1573A"/>
    <w:rsid w:val="00D157EE"/>
    <w:rsid w:val="00D30942"/>
    <w:rsid w:val="00D31B11"/>
    <w:rsid w:val="00D341BB"/>
    <w:rsid w:val="00D34DCC"/>
    <w:rsid w:val="00D36B2E"/>
    <w:rsid w:val="00D376FA"/>
    <w:rsid w:val="00D37C4B"/>
    <w:rsid w:val="00D40634"/>
    <w:rsid w:val="00D4482C"/>
    <w:rsid w:val="00D44A13"/>
    <w:rsid w:val="00D44A8A"/>
    <w:rsid w:val="00D50544"/>
    <w:rsid w:val="00D5225C"/>
    <w:rsid w:val="00D54832"/>
    <w:rsid w:val="00D569CF"/>
    <w:rsid w:val="00D61691"/>
    <w:rsid w:val="00D61C10"/>
    <w:rsid w:val="00D61F14"/>
    <w:rsid w:val="00D62431"/>
    <w:rsid w:val="00D626A7"/>
    <w:rsid w:val="00D6498E"/>
    <w:rsid w:val="00D71393"/>
    <w:rsid w:val="00D77CC2"/>
    <w:rsid w:val="00D77CC7"/>
    <w:rsid w:val="00D83C4C"/>
    <w:rsid w:val="00D84B84"/>
    <w:rsid w:val="00D86133"/>
    <w:rsid w:val="00D91859"/>
    <w:rsid w:val="00D9250C"/>
    <w:rsid w:val="00D926F7"/>
    <w:rsid w:val="00D92C29"/>
    <w:rsid w:val="00DA167C"/>
    <w:rsid w:val="00DA19C5"/>
    <w:rsid w:val="00DA1AC5"/>
    <w:rsid w:val="00DA27AA"/>
    <w:rsid w:val="00DA3FA0"/>
    <w:rsid w:val="00DA4FDE"/>
    <w:rsid w:val="00DA6C45"/>
    <w:rsid w:val="00DA7A4C"/>
    <w:rsid w:val="00DB09E0"/>
    <w:rsid w:val="00DB2011"/>
    <w:rsid w:val="00DB39D1"/>
    <w:rsid w:val="00DB4C0D"/>
    <w:rsid w:val="00DB6482"/>
    <w:rsid w:val="00DB66F8"/>
    <w:rsid w:val="00DC0396"/>
    <w:rsid w:val="00DC07A8"/>
    <w:rsid w:val="00DC1E60"/>
    <w:rsid w:val="00DC1F09"/>
    <w:rsid w:val="00DC23BF"/>
    <w:rsid w:val="00DC4482"/>
    <w:rsid w:val="00DD14EA"/>
    <w:rsid w:val="00DD2B07"/>
    <w:rsid w:val="00DD3375"/>
    <w:rsid w:val="00DD60CC"/>
    <w:rsid w:val="00DE0AA4"/>
    <w:rsid w:val="00DE1649"/>
    <w:rsid w:val="00DE3B61"/>
    <w:rsid w:val="00DE4605"/>
    <w:rsid w:val="00DF0B0C"/>
    <w:rsid w:val="00DF163F"/>
    <w:rsid w:val="00DF1759"/>
    <w:rsid w:val="00DF3894"/>
    <w:rsid w:val="00DF6566"/>
    <w:rsid w:val="00DF67B4"/>
    <w:rsid w:val="00E00487"/>
    <w:rsid w:val="00E012BF"/>
    <w:rsid w:val="00E03400"/>
    <w:rsid w:val="00E05052"/>
    <w:rsid w:val="00E051DD"/>
    <w:rsid w:val="00E0796F"/>
    <w:rsid w:val="00E108AA"/>
    <w:rsid w:val="00E127D2"/>
    <w:rsid w:val="00E14535"/>
    <w:rsid w:val="00E1465F"/>
    <w:rsid w:val="00E146C7"/>
    <w:rsid w:val="00E154C0"/>
    <w:rsid w:val="00E1721B"/>
    <w:rsid w:val="00E226CE"/>
    <w:rsid w:val="00E23A10"/>
    <w:rsid w:val="00E24829"/>
    <w:rsid w:val="00E253FC"/>
    <w:rsid w:val="00E30C44"/>
    <w:rsid w:val="00E32C78"/>
    <w:rsid w:val="00E33B0E"/>
    <w:rsid w:val="00E3455E"/>
    <w:rsid w:val="00E35A1E"/>
    <w:rsid w:val="00E35E1A"/>
    <w:rsid w:val="00E372BB"/>
    <w:rsid w:val="00E374FF"/>
    <w:rsid w:val="00E4000F"/>
    <w:rsid w:val="00E406F1"/>
    <w:rsid w:val="00E41475"/>
    <w:rsid w:val="00E426B4"/>
    <w:rsid w:val="00E42B27"/>
    <w:rsid w:val="00E42E67"/>
    <w:rsid w:val="00E45BC4"/>
    <w:rsid w:val="00E46747"/>
    <w:rsid w:val="00E46E4F"/>
    <w:rsid w:val="00E47764"/>
    <w:rsid w:val="00E50107"/>
    <w:rsid w:val="00E50317"/>
    <w:rsid w:val="00E50890"/>
    <w:rsid w:val="00E508E0"/>
    <w:rsid w:val="00E53CB5"/>
    <w:rsid w:val="00E53CCD"/>
    <w:rsid w:val="00E56BC6"/>
    <w:rsid w:val="00E6002C"/>
    <w:rsid w:val="00E622AF"/>
    <w:rsid w:val="00E62F61"/>
    <w:rsid w:val="00E639FF"/>
    <w:rsid w:val="00E63E02"/>
    <w:rsid w:val="00E63E5E"/>
    <w:rsid w:val="00E645C7"/>
    <w:rsid w:val="00E673EC"/>
    <w:rsid w:val="00E714CE"/>
    <w:rsid w:val="00E71855"/>
    <w:rsid w:val="00E719A9"/>
    <w:rsid w:val="00E721D1"/>
    <w:rsid w:val="00E72F18"/>
    <w:rsid w:val="00E72F3D"/>
    <w:rsid w:val="00E74263"/>
    <w:rsid w:val="00E75654"/>
    <w:rsid w:val="00E77E53"/>
    <w:rsid w:val="00E8033F"/>
    <w:rsid w:val="00E8255C"/>
    <w:rsid w:val="00E83E00"/>
    <w:rsid w:val="00E84329"/>
    <w:rsid w:val="00E86005"/>
    <w:rsid w:val="00E87874"/>
    <w:rsid w:val="00E90215"/>
    <w:rsid w:val="00E9044D"/>
    <w:rsid w:val="00E925B4"/>
    <w:rsid w:val="00E9302C"/>
    <w:rsid w:val="00E940E6"/>
    <w:rsid w:val="00E94526"/>
    <w:rsid w:val="00E94CDA"/>
    <w:rsid w:val="00E94DD3"/>
    <w:rsid w:val="00E95574"/>
    <w:rsid w:val="00E96314"/>
    <w:rsid w:val="00E96420"/>
    <w:rsid w:val="00EA010E"/>
    <w:rsid w:val="00EA0458"/>
    <w:rsid w:val="00EA0F42"/>
    <w:rsid w:val="00EA1068"/>
    <w:rsid w:val="00EA1DE4"/>
    <w:rsid w:val="00EA3F26"/>
    <w:rsid w:val="00EA58A7"/>
    <w:rsid w:val="00EA5ACD"/>
    <w:rsid w:val="00EA5FE0"/>
    <w:rsid w:val="00EA60EA"/>
    <w:rsid w:val="00EA63FB"/>
    <w:rsid w:val="00EA7CF2"/>
    <w:rsid w:val="00EB03E1"/>
    <w:rsid w:val="00EB29BF"/>
    <w:rsid w:val="00EB42FA"/>
    <w:rsid w:val="00EB6446"/>
    <w:rsid w:val="00EB6BA0"/>
    <w:rsid w:val="00EB7790"/>
    <w:rsid w:val="00EB7CD5"/>
    <w:rsid w:val="00EC0038"/>
    <w:rsid w:val="00EC027A"/>
    <w:rsid w:val="00EC0C05"/>
    <w:rsid w:val="00EC152E"/>
    <w:rsid w:val="00EC34BB"/>
    <w:rsid w:val="00EC3603"/>
    <w:rsid w:val="00EC3923"/>
    <w:rsid w:val="00EC3BED"/>
    <w:rsid w:val="00EC4327"/>
    <w:rsid w:val="00EC5210"/>
    <w:rsid w:val="00EC79E5"/>
    <w:rsid w:val="00ED5845"/>
    <w:rsid w:val="00EE0AF9"/>
    <w:rsid w:val="00EE22A6"/>
    <w:rsid w:val="00EE470A"/>
    <w:rsid w:val="00EE4F08"/>
    <w:rsid w:val="00EE4FA9"/>
    <w:rsid w:val="00EE5C44"/>
    <w:rsid w:val="00EE6300"/>
    <w:rsid w:val="00EE6366"/>
    <w:rsid w:val="00EE6368"/>
    <w:rsid w:val="00EF0E22"/>
    <w:rsid w:val="00EF0EEF"/>
    <w:rsid w:val="00EF415B"/>
    <w:rsid w:val="00EF42C1"/>
    <w:rsid w:val="00EF7D78"/>
    <w:rsid w:val="00F003D3"/>
    <w:rsid w:val="00F0045B"/>
    <w:rsid w:val="00F00F17"/>
    <w:rsid w:val="00F01A35"/>
    <w:rsid w:val="00F02E70"/>
    <w:rsid w:val="00F03519"/>
    <w:rsid w:val="00F03E32"/>
    <w:rsid w:val="00F06E4D"/>
    <w:rsid w:val="00F078EC"/>
    <w:rsid w:val="00F07AA1"/>
    <w:rsid w:val="00F10C73"/>
    <w:rsid w:val="00F122C1"/>
    <w:rsid w:val="00F13C04"/>
    <w:rsid w:val="00F147A5"/>
    <w:rsid w:val="00F14CDF"/>
    <w:rsid w:val="00F154D6"/>
    <w:rsid w:val="00F155E3"/>
    <w:rsid w:val="00F174D0"/>
    <w:rsid w:val="00F21929"/>
    <w:rsid w:val="00F2601B"/>
    <w:rsid w:val="00F260CA"/>
    <w:rsid w:val="00F27900"/>
    <w:rsid w:val="00F27E39"/>
    <w:rsid w:val="00F27E7E"/>
    <w:rsid w:val="00F30B82"/>
    <w:rsid w:val="00F31A6B"/>
    <w:rsid w:val="00F32CCA"/>
    <w:rsid w:val="00F36C49"/>
    <w:rsid w:val="00F37E79"/>
    <w:rsid w:val="00F418C3"/>
    <w:rsid w:val="00F42E75"/>
    <w:rsid w:val="00F4426E"/>
    <w:rsid w:val="00F44783"/>
    <w:rsid w:val="00F45937"/>
    <w:rsid w:val="00F45AD5"/>
    <w:rsid w:val="00F46761"/>
    <w:rsid w:val="00F47BED"/>
    <w:rsid w:val="00F502CD"/>
    <w:rsid w:val="00F51684"/>
    <w:rsid w:val="00F517FA"/>
    <w:rsid w:val="00F51CC1"/>
    <w:rsid w:val="00F52D16"/>
    <w:rsid w:val="00F5321D"/>
    <w:rsid w:val="00F538C7"/>
    <w:rsid w:val="00F55B97"/>
    <w:rsid w:val="00F562E8"/>
    <w:rsid w:val="00F60219"/>
    <w:rsid w:val="00F60BA0"/>
    <w:rsid w:val="00F637D9"/>
    <w:rsid w:val="00F63BD9"/>
    <w:rsid w:val="00F6427F"/>
    <w:rsid w:val="00F655E6"/>
    <w:rsid w:val="00F65EF7"/>
    <w:rsid w:val="00F6694C"/>
    <w:rsid w:val="00F72D1A"/>
    <w:rsid w:val="00F737F2"/>
    <w:rsid w:val="00F75265"/>
    <w:rsid w:val="00F801C4"/>
    <w:rsid w:val="00F8145F"/>
    <w:rsid w:val="00F81DB8"/>
    <w:rsid w:val="00F835EC"/>
    <w:rsid w:val="00F84B4A"/>
    <w:rsid w:val="00F84CDF"/>
    <w:rsid w:val="00F9006C"/>
    <w:rsid w:val="00F902B1"/>
    <w:rsid w:val="00F90BE9"/>
    <w:rsid w:val="00F91D9E"/>
    <w:rsid w:val="00F92984"/>
    <w:rsid w:val="00F92F71"/>
    <w:rsid w:val="00F9540F"/>
    <w:rsid w:val="00F96F18"/>
    <w:rsid w:val="00F97019"/>
    <w:rsid w:val="00FA24CA"/>
    <w:rsid w:val="00FA6EEF"/>
    <w:rsid w:val="00FA7447"/>
    <w:rsid w:val="00FB0EBE"/>
    <w:rsid w:val="00FB11CB"/>
    <w:rsid w:val="00FB2B4E"/>
    <w:rsid w:val="00FB3BF1"/>
    <w:rsid w:val="00FB420F"/>
    <w:rsid w:val="00FB5735"/>
    <w:rsid w:val="00FB57E3"/>
    <w:rsid w:val="00FB5B86"/>
    <w:rsid w:val="00FB6ED0"/>
    <w:rsid w:val="00FB7316"/>
    <w:rsid w:val="00FB7C93"/>
    <w:rsid w:val="00FB7D53"/>
    <w:rsid w:val="00FC1463"/>
    <w:rsid w:val="00FC1492"/>
    <w:rsid w:val="00FC5D01"/>
    <w:rsid w:val="00FC6466"/>
    <w:rsid w:val="00FC6A67"/>
    <w:rsid w:val="00FC7244"/>
    <w:rsid w:val="00FC7490"/>
    <w:rsid w:val="00FD11EC"/>
    <w:rsid w:val="00FD21C0"/>
    <w:rsid w:val="00FD22AA"/>
    <w:rsid w:val="00FD3CCB"/>
    <w:rsid w:val="00FD4A40"/>
    <w:rsid w:val="00FD6A78"/>
    <w:rsid w:val="00FD6F2D"/>
    <w:rsid w:val="00FD7156"/>
    <w:rsid w:val="00FE2115"/>
    <w:rsid w:val="00FE29A0"/>
    <w:rsid w:val="00FE47AA"/>
    <w:rsid w:val="00FF1A9E"/>
    <w:rsid w:val="00FF225C"/>
    <w:rsid w:val="00FF243A"/>
    <w:rsid w:val="00FF26A6"/>
    <w:rsid w:val="00FF2F78"/>
    <w:rsid w:val="00FF32CF"/>
    <w:rsid w:val="00FF39DF"/>
    <w:rsid w:val="00FF5963"/>
    <w:rsid w:val="00FF65EA"/>
    <w:rsid w:val="00FF7B68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97"/>
    <o:shapelayout v:ext="edit">
      <o:idmap v:ext="edit" data="1"/>
    </o:shapelayout>
  </w:shapeDefaults>
  <w:decimalSymbol w:val=","/>
  <w:listSeparator w:val=";"/>
  <w14:docId w14:val="46F30105"/>
  <w15:docId w15:val="{E1827735-9FEB-4063-94A6-7BD3F129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10">
    <w:name w:val="heading 1"/>
    <w:basedOn w:val="a"/>
    <w:next w:val="a"/>
    <w:link w:val="11"/>
    <w:uiPriority w:val="9"/>
    <w:qFormat/>
    <w:rsid w:val="00810E98"/>
    <w:pPr>
      <w:keepNext/>
      <w:keepLines/>
      <w:spacing w:before="240"/>
      <w:jc w:val="left"/>
      <w:outlineLvl w:val="0"/>
    </w:pPr>
    <w:rPr>
      <w:rFonts w:ascii="Calibri" w:hAnsi="Calibri" w:cs="Calibri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10E98"/>
    <w:pPr>
      <w:keepNext/>
      <w:keepLines/>
      <w:spacing w:before="40"/>
      <w:jc w:val="left"/>
      <w:outlineLvl w:val="1"/>
    </w:pPr>
    <w:rPr>
      <w:rFonts w:ascii="Calibri" w:hAnsi="Calibri" w:cs="Calibri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0E98"/>
    <w:pPr>
      <w:keepNext/>
      <w:keepLines/>
      <w:spacing w:before="280" w:after="80"/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0E98"/>
    <w:pPr>
      <w:keepNext/>
      <w:keepLines/>
      <w:spacing w:before="240" w:after="40"/>
      <w:jc w:val="left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0E98"/>
    <w:pPr>
      <w:keepNext/>
      <w:keepLines/>
      <w:spacing w:before="220" w:after="40"/>
      <w:jc w:val="left"/>
      <w:outlineLvl w:val="4"/>
    </w:pPr>
    <w:rPr>
      <w:b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0E98"/>
    <w:pPr>
      <w:keepNext/>
      <w:keepLines/>
      <w:spacing w:before="200" w:after="40"/>
      <w:jc w:val="left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Заголовок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qFormat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qFormat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3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c">
    <w:name w:val="Без интервала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aliases w:val="Bullets,Normal bullet 2,Heading Bullet,Number normal,Number Normal,text bullet,List Numbers,Elenco Normale,List Paragraph - sub title,Абзац списку1"/>
    <w:basedOn w:val="a"/>
    <w:link w:val="af4"/>
    <w:uiPriority w:val="34"/>
    <w:qFormat/>
    <w:rsid w:val="001740C0"/>
    <w:pPr>
      <w:ind w:left="720"/>
      <w:contextualSpacing/>
    </w:pPr>
  </w:style>
  <w:style w:type="character" w:customStyle="1" w:styleId="af4">
    <w:name w:val="Абзац списка Знак"/>
    <w:aliases w:val="Bullets Знак,Normal bullet 2 Знак,Heading Bullet Знак,Number normal Знак,Number Normal Знак,text bullet Знак,List Numbers Знак,Elenco Normale Знак,List Paragraph - sub title Знак,Абзац списку1 Знак"/>
    <w:link w:val="af3"/>
    <w:uiPriority w:val="34"/>
    <w:qFormat/>
    <w:locked/>
    <w:rsid w:val="00920378"/>
    <w:rPr>
      <w:rFonts w:ascii="Times New Roman" w:hAnsi="Times New Roman" w:cs="Times New Roman"/>
      <w:sz w:val="28"/>
      <w:szCs w:val="28"/>
      <w:lang w:eastAsia="uk-UA"/>
    </w:rPr>
  </w:style>
  <w:style w:type="character" w:styleId="af5">
    <w:name w:val="annotation reference"/>
    <w:basedOn w:val="a0"/>
    <w:uiPriority w:val="99"/>
    <w:unhideWhenUsed/>
    <w:qFormat/>
    <w:rsid w:val="00624CEE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qFormat/>
    <w:rsid w:val="00624CE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qFormat/>
    <w:rsid w:val="00624CEE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unhideWhenUsed/>
    <w:rsid w:val="00624CE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624CEE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st0">
    <w:name w:val="st0"/>
    <w:rsid w:val="00920378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rsid w:val="00920378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rsid w:val="00920378"/>
    <w:pPr>
      <w:autoSpaceDE w:val="0"/>
      <w:autoSpaceDN w:val="0"/>
      <w:adjustRightInd w:val="0"/>
      <w:spacing w:after="150" w:line="240" w:lineRule="auto"/>
      <w:ind w:left="450" w:right="450"/>
      <w:jc w:val="center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rsid w:val="00920378"/>
    <w:pPr>
      <w:autoSpaceDE w:val="0"/>
      <w:autoSpaceDN w:val="0"/>
      <w:adjustRightInd w:val="0"/>
      <w:spacing w:before="150" w:after="150" w:line="240" w:lineRule="auto"/>
      <w:ind w:left="450" w:right="450"/>
      <w:jc w:val="center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rsid w:val="00920378"/>
    <w:pPr>
      <w:autoSpaceDE w:val="0"/>
      <w:autoSpaceDN w:val="0"/>
      <w:adjustRightInd w:val="0"/>
      <w:spacing w:before="150" w:after="150" w:line="240" w:lineRule="auto"/>
      <w:jc w:val="right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rsid w:val="00920378"/>
    <w:pPr>
      <w:autoSpaceDE w:val="0"/>
      <w:autoSpaceDN w:val="0"/>
      <w:adjustRightInd w:val="0"/>
      <w:spacing w:before="150" w:after="150" w:line="240" w:lineRule="auto"/>
      <w:jc w:val="center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rsid w:val="00920378"/>
    <w:pPr>
      <w:autoSpaceDE w:val="0"/>
      <w:autoSpaceDN w:val="0"/>
      <w:adjustRightInd w:val="0"/>
      <w:spacing w:before="150" w:after="150" w:line="240" w:lineRule="auto"/>
    </w:pPr>
    <w:rPr>
      <w:rFonts w:ascii="Times New Roman" w:eastAsiaTheme="minorHAnsi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sid w:val="00920378"/>
    <w:rPr>
      <w:color w:val="000000"/>
    </w:rPr>
  </w:style>
  <w:style w:type="character" w:customStyle="1" w:styleId="st910">
    <w:name w:val="st910"/>
    <w:uiPriority w:val="99"/>
    <w:rsid w:val="00920378"/>
    <w:rPr>
      <w:color w:val="0000FF"/>
    </w:rPr>
  </w:style>
  <w:style w:type="character" w:customStyle="1" w:styleId="st161">
    <w:name w:val="st161"/>
    <w:uiPriority w:val="99"/>
    <w:rsid w:val="00920378"/>
    <w:rPr>
      <w:b/>
      <w:bCs/>
      <w:color w:val="000000"/>
      <w:sz w:val="28"/>
      <w:szCs w:val="28"/>
    </w:rPr>
  </w:style>
  <w:style w:type="character" w:customStyle="1" w:styleId="st82">
    <w:name w:val="st82"/>
    <w:uiPriority w:val="99"/>
    <w:rsid w:val="00920378"/>
    <w:rPr>
      <w:color w:val="000000"/>
      <w:sz w:val="20"/>
      <w:szCs w:val="20"/>
    </w:rPr>
  </w:style>
  <w:style w:type="character" w:customStyle="1" w:styleId="st121">
    <w:name w:val="st121"/>
    <w:uiPriority w:val="99"/>
    <w:rsid w:val="00920378"/>
    <w:rPr>
      <w:i/>
      <w:color w:val="000000"/>
    </w:rPr>
  </w:style>
  <w:style w:type="character" w:styleId="afa">
    <w:name w:val="Hyperlink"/>
    <w:basedOn w:val="a0"/>
    <w:uiPriority w:val="99"/>
    <w:unhideWhenUsed/>
    <w:qFormat/>
    <w:rsid w:val="00920378"/>
    <w:rPr>
      <w:color w:val="0000FF"/>
      <w:u w:val="single"/>
    </w:rPr>
  </w:style>
  <w:style w:type="character" w:customStyle="1" w:styleId="st131">
    <w:name w:val="st131"/>
    <w:uiPriority w:val="99"/>
    <w:rsid w:val="00E051DD"/>
    <w:rPr>
      <w:i/>
      <w:iCs/>
      <w:color w:val="0000FF"/>
    </w:rPr>
  </w:style>
  <w:style w:type="character" w:customStyle="1" w:styleId="st46">
    <w:name w:val="st46"/>
    <w:uiPriority w:val="99"/>
    <w:rsid w:val="00E051DD"/>
    <w:rPr>
      <w:i/>
      <w:iCs/>
      <w:color w:val="000000"/>
    </w:rPr>
  </w:style>
  <w:style w:type="paragraph" w:customStyle="1" w:styleId="Default">
    <w:name w:val="Default"/>
    <w:rsid w:val="006E54B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/>
    </w:rPr>
  </w:style>
  <w:style w:type="character" w:customStyle="1" w:styleId="st141">
    <w:name w:val="st141"/>
    <w:uiPriority w:val="99"/>
    <w:rsid w:val="00AB5992"/>
    <w:rPr>
      <w:color w:val="000000"/>
      <w:sz w:val="28"/>
      <w:szCs w:val="28"/>
    </w:rPr>
  </w:style>
  <w:style w:type="paragraph" w:customStyle="1" w:styleId="st8">
    <w:name w:val="st8"/>
    <w:uiPriority w:val="99"/>
    <w:rsid w:val="00AB5992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Theme="minorHAnsi" w:hAnsi="Times New Roman" w:cs="Times New Roman"/>
      <w:sz w:val="24"/>
      <w:szCs w:val="24"/>
      <w:lang w:val="x-none"/>
    </w:rPr>
  </w:style>
  <w:style w:type="character" w:customStyle="1" w:styleId="11">
    <w:name w:val="Заголовок 1 Знак"/>
    <w:basedOn w:val="a0"/>
    <w:link w:val="10"/>
    <w:uiPriority w:val="9"/>
    <w:rsid w:val="00810E98"/>
    <w:rPr>
      <w:rFonts w:ascii="Calibri" w:hAnsi="Calibri" w:cs="Calibri"/>
      <w:color w:val="2F5496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810E98"/>
    <w:rPr>
      <w:rFonts w:ascii="Calibri" w:hAnsi="Calibri" w:cs="Calibri"/>
      <w:color w:val="2F5496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810E98"/>
    <w:rPr>
      <w:rFonts w:ascii="Times New Roman" w:hAnsi="Times New Roman" w:cs="Times New Roman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810E98"/>
    <w:rPr>
      <w:rFonts w:ascii="Times New Roman" w:hAnsi="Times New Roman" w:cs="Times New Roman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810E98"/>
    <w:rPr>
      <w:rFonts w:ascii="Times New Roman" w:hAnsi="Times New Roman" w:cs="Times New Roman"/>
      <w:b/>
      <w:sz w:val="24"/>
      <w:szCs w:val="24"/>
      <w:lang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810E98"/>
    <w:rPr>
      <w:rFonts w:ascii="Times New Roman" w:hAnsi="Times New Roman" w:cs="Times New Roman"/>
      <w:b/>
      <w:sz w:val="20"/>
      <w:szCs w:val="20"/>
      <w:lang w:eastAsia="uk-UA"/>
    </w:rPr>
  </w:style>
  <w:style w:type="table" w:customStyle="1" w:styleId="TableNormal">
    <w:name w:val="Table Normal"/>
    <w:rsid w:val="00810E98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Subtitle"/>
    <w:basedOn w:val="a"/>
    <w:next w:val="a"/>
    <w:link w:val="afc"/>
    <w:uiPriority w:val="11"/>
    <w:qFormat/>
    <w:rsid w:val="00810E98"/>
    <w:pPr>
      <w:keepNext/>
      <w:keepLines/>
      <w:spacing w:before="360" w:after="80"/>
      <w:jc w:val="left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uiPriority w:val="11"/>
    <w:rsid w:val="00810E98"/>
    <w:rPr>
      <w:rFonts w:ascii="Georgia" w:hAnsi="Georgia" w:cs="Georgia"/>
      <w:i/>
      <w:color w:val="666666"/>
      <w:sz w:val="48"/>
      <w:szCs w:val="48"/>
      <w:lang w:eastAsia="uk-UA"/>
    </w:rPr>
  </w:style>
  <w:style w:type="paragraph" w:styleId="afd">
    <w:name w:val="Revision"/>
    <w:hidden/>
    <w:uiPriority w:val="99"/>
    <w:semiHidden/>
    <w:rsid w:val="00810E98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qFormat/>
    <w:rsid w:val="00810E98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810E98"/>
    <w:pPr>
      <w:spacing w:after="100"/>
      <w:jc w:val="left"/>
    </w:pPr>
    <w:rPr>
      <w:sz w:val="24"/>
      <w:szCs w:val="24"/>
    </w:rPr>
  </w:style>
  <w:style w:type="character" w:customStyle="1" w:styleId="rvts9">
    <w:name w:val="rvts9"/>
    <w:basedOn w:val="a0"/>
    <w:rsid w:val="00810E98"/>
    <w:rPr>
      <w:rFonts w:cs="Times New Roman"/>
    </w:rPr>
  </w:style>
  <w:style w:type="character" w:customStyle="1" w:styleId="rvts37">
    <w:name w:val="rvts37"/>
    <w:basedOn w:val="a0"/>
    <w:rsid w:val="00810E98"/>
    <w:rPr>
      <w:rFonts w:cs="Times New Roman"/>
    </w:rPr>
  </w:style>
  <w:style w:type="character" w:customStyle="1" w:styleId="rvts46">
    <w:name w:val="rvts46"/>
    <w:basedOn w:val="a0"/>
    <w:rsid w:val="00810E98"/>
    <w:rPr>
      <w:rFonts w:cs="Times New Roman"/>
    </w:rPr>
  </w:style>
  <w:style w:type="character" w:customStyle="1" w:styleId="rvts11">
    <w:name w:val="rvts11"/>
    <w:basedOn w:val="a0"/>
    <w:rsid w:val="00810E98"/>
    <w:rPr>
      <w:rFonts w:cs="Times New Roman"/>
    </w:rPr>
  </w:style>
  <w:style w:type="paragraph" w:styleId="21">
    <w:name w:val="Body Text 2"/>
    <w:basedOn w:val="a"/>
    <w:link w:val="22"/>
    <w:uiPriority w:val="99"/>
    <w:rsid w:val="00810E98"/>
    <w:pPr>
      <w:ind w:right="5244"/>
    </w:pPr>
    <w:rPr>
      <w:color w:val="000000"/>
      <w:spacing w:val="-6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10E98"/>
    <w:rPr>
      <w:rFonts w:ascii="Times New Roman" w:hAnsi="Times New Roman" w:cs="Times New Roman"/>
      <w:color w:val="000000"/>
      <w:spacing w:val="-6"/>
      <w:sz w:val="26"/>
      <w:szCs w:val="20"/>
      <w:lang w:eastAsia="ru-RU"/>
    </w:rPr>
  </w:style>
  <w:style w:type="paragraph" w:customStyle="1" w:styleId="BodyTextIndent21">
    <w:name w:val="Body Text Indent 21"/>
    <w:basedOn w:val="a"/>
    <w:rsid w:val="00810E98"/>
    <w:pPr>
      <w:ind w:firstLine="720"/>
    </w:pPr>
    <w:rPr>
      <w:sz w:val="26"/>
      <w:szCs w:val="20"/>
      <w:lang w:val="ru-RU" w:eastAsia="ru-RU"/>
    </w:rPr>
  </w:style>
  <w:style w:type="character" w:styleId="afe">
    <w:name w:val="FollowedHyperlink"/>
    <w:basedOn w:val="a0"/>
    <w:uiPriority w:val="99"/>
    <w:rsid w:val="00810E98"/>
    <w:rPr>
      <w:color w:val="800080"/>
      <w:u w:val="single"/>
    </w:rPr>
  </w:style>
  <w:style w:type="paragraph" w:styleId="aff">
    <w:name w:val="Body Text Indent"/>
    <w:basedOn w:val="a"/>
    <w:link w:val="aff0"/>
    <w:uiPriority w:val="99"/>
    <w:rsid w:val="00810E98"/>
    <w:pPr>
      <w:ind w:firstLine="567"/>
    </w:pPr>
    <w:rPr>
      <w:szCs w:val="20"/>
      <w:lang w:val="ru-RU"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810E98"/>
    <w:rPr>
      <w:rFonts w:ascii="Times New Roman" w:hAnsi="Times New Roman" w:cs="Times New Roman"/>
      <w:sz w:val="28"/>
      <w:szCs w:val="20"/>
      <w:lang w:val="ru-RU" w:eastAsia="ru-RU"/>
    </w:rPr>
  </w:style>
  <w:style w:type="character" w:styleId="aff1">
    <w:name w:val="page number"/>
    <w:basedOn w:val="a0"/>
    <w:uiPriority w:val="99"/>
    <w:rsid w:val="00810E98"/>
    <w:rPr>
      <w:rFonts w:cs="Times New Roman"/>
    </w:rPr>
  </w:style>
  <w:style w:type="paragraph" w:styleId="aff2">
    <w:name w:val="Normal (Web)"/>
    <w:basedOn w:val="a"/>
    <w:uiPriority w:val="99"/>
    <w:unhideWhenUsed/>
    <w:rsid w:val="00810E98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40">
    <w:name w:val="rvts40"/>
    <w:rsid w:val="00810E98"/>
  </w:style>
  <w:style w:type="paragraph" w:styleId="aff3">
    <w:name w:val="footnote text"/>
    <w:basedOn w:val="a"/>
    <w:link w:val="aff4"/>
    <w:uiPriority w:val="99"/>
    <w:unhideWhenUsed/>
    <w:rsid w:val="00810E98"/>
    <w:rPr>
      <w:rFonts w:ascii="Calibri" w:hAnsi="Calibri"/>
      <w:sz w:val="20"/>
      <w:szCs w:val="20"/>
      <w:lang w:eastAsia="en-US"/>
    </w:rPr>
  </w:style>
  <w:style w:type="character" w:customStyle="1" w:styleId="aff4">
    <w:name w:val="Текст сноски Знак"/>
    <w:basedOn w:val="a0"/>
    <w:link w:val="aff3"/>
    <w:uiPriority w:val="99"/>
    <w:rsid w:val="00810E98"/>
    <w:rPr>
      <w:rFonts w:ascii="Calibri" w:hAnsi="Calibri" w:cs="Times New Roman"/>
      <w:sz w:val="20"/>
      <w:szCs w:val="20"/>
    </w:rPr>
  </w:style>
  <w:style w:type="character" w:styleId="aff5">
    <w:name w:val="footnote reference"/>
    <w:basedOn w:val="a0"/>
    <w:uiPriority w:val="99"/>
    <w:unhideWhenUsed/>
    <w:rsid w:val="00810E98"/>
    <w:rPr>
      <w:vertAlign w:val="superscript"/>
    </w:rPr>
  </w:style>
  <w:style w:type="table" w:customStyle="1" w:styleId="13">
    <w:name w:val="Сетка таблицы1"/>
    <w:basedOn w:val="a1"/>
    <w:next w:val="a9"/>
    <w:uiPriority w:val="59"/>
    <w:rsid w:val="00810E9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810E98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Times New Roman"/>
      <w:sz w:val="24"/>
      <w:szCs w:val="24"/>
      <w:lang w:val="ru-RU" w:eastAsia="ru-RU"/>
    </w:rPr>
  </w:style>
  <w:style w:type="character" w:customStyle="1" w:styleId="FontStyle">
    <w:name w:val="Font Style"/>
    <w:rsid w:val="00810E98"/>
    <w:rPr>
      <w:color w:val="000000"/>
      <w:sz w:val="20"/>
    </w:rPr>
  </w:style>
  <w:style w:type="table" w:customStyle="1" w:styleId="23">
    <w:name w:val="Сетка таблицы2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810E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810E9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810E98"/>
    <w:pPr>
      <w:widowControl w:val="0"/>
      <w:autoSpaceDE w:val="0"/>
      <w:autoSpaceDN w:val="0"/>
      <w:adjustRightInd w:val="0"/>
      <w:spacing w:line="326" w:lineRule="exact"/>
      <w:ind w:firstLine="1061"/>
    </w:pPr>
    <w:rPr>
      <w:sz w:val="24"/>
      <w:szCs w:val="24"/>
    </w:rPr>
  </w:style>
  <w:style w:type="paragraph" w:customStyle="1" w:styleId="Style18">
    <w:name w:val="Style18"/>
    <w:basedOn w:val="a"/>
    <w:rsid w:val="00810E98"/>
    <w:pPr>
      <w:widowControl w:val="0"/>
      <w:autoSpaceDE w:val="0"/>
      <w:autoSpaceDN w:val="0"/>
      <w:adjustRightInd w:val="0"/>
      <w:spacing w:line="322" w:lineRule="exact"/>
      <w:ind w:hanging="139"/>
    </w:pPr>
    <w:rPr>
      <w:sz w:val="24"/>
      <w:szCs w:val="24"/>
    </w:rPr>
  </w:style>
  <w:style w:type="character" w:customStyle="1" w:styleId="FontStyle25">
    <w:name w:val="Font Style25"/>
    <w:rsid w:val="00810E98"/>
    <w:rPr>
      <w:rFonts w:ascii="Times New Roman" w:hAnsi="Times New Roman"/>
      <w:color w:val="000000"/>
      <w:sz w:val="26"/>
    </w:rPr>
  </w:style>
  <w:style w:type="character" w:customStyle="1" w:styleId="FontStyle26">
    <w:name w:val="Font Style26"/>
    <w:rsid w:val="00810E98"/>
    <w:rPr>
      <w:rFonts w:ascii="Times New Roman" w:hAnsi="Times New Roman"/>
      <w:color w:val="000000"/>
      <w:sz w:val="22"/>
    </w:rPr>
  </w:style>
  <w:style w:type="paragraph" w:customStyle="1" w:styleId="Style5">
    <w:name w:val="Style5"/>
    <w:basedOn w:val="a"/>
    <w:rsid w:val="00810E98"/>
    <w:pPr>
      <w:widowControl w:val="0"/>
      <w:autoSpaceDE w:val="0"/>
      <w:autoSpaceDN w:val="0"/>
      <w:adjustRightInd w:val="0"/>
      <w:spacing w:line="322" w:lineRule="exact"/>
      <w:ind w:firstLine="562"/>
    </w:pPr>
    <w:rPr>
      <w:sz w:val="24"/>
      <w:szCs w:val="24"/>
    </w:rPr>
  </w:style>
  <w:style w:type="paragraph" w:customStyle="1" w:styleId="Style13">
    <w:name w:val="Style13"/>
    <w:basedOn w:val="a"/>
    <w:rsid w:val="00810E98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rsid w:val="00810E98"/>
    <w:pPr>
      <w:widowControl w:val="0"/>
      <w:autoSpaceDE w:val="0"/>
      <w:autoSpaceDN w:val="0"/>
      <w:adjustRightInd w:val="0"/>
      <w:spacing w:line="648" w:lineRule="exact"/>
      <w:ind w:firstLine="5213"/>
    </w:pPr>
    <w:rPr>
      <w:sz w:val="24"/>
      <w:szCs w:val="24"/>
    </w:rPr>
  </w:style>
  <w:style w:type="paragraph" w:customStyle="1" w:styleId="Style16">
    <w:name w:val="Style16"/>
    <w:basedOn w:val="a"/>
    <w:rsid w:val="00810E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rsid w:val="00810E9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0">
    <w:name w:val="Font Style30"/>
    <w:rsid w:val="00810E98"/>
    <w:rPr>
      <w:rFonts w:ascii="Times New Roman" w:hAnsi="Times New Roman"/>
      <w:b/>
      <w:color w:val="000000"/>
      <w:sz w:val="22"/>
    </w:rPr>
  </w:style>
  <w:style w:type="character" w:customStyle="1" w:styleId="FontStyle31">
    <w:name w:val="Font Style31"/>
    <w:rsid w:val="00810E98"/>
    <w:rPr>
      <w:rFonts w:ascii="Times New Roman" w:hAnsi="Times New Roman"/>
      <w:color w:val="000000"/>
      <w:sz w:val="22"/>
    </w:rPr>
  </w:style>
  <w:style w:type="character" w:customStyle="1" w:styleId="FontStyle32">
    <w:name w:val="Font Style32"/>
    <w:rsid w:val="00810E98"/>
    <w:rPr>
      <w:rFonts w:ascii="Times New Roman" w:hAnsi="Times New Roman"/>
      <w:color w:val="000000"/>
      <w:sz w:val="26"/>
    </w:rPr>
  </w:style>
  <w:style w:type="table" w:customStyle="1" w:styleId="31">
    <w:name w:val="Сетка таблицы3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link w:val="HTML0"/>
    <w:uiPriority w:val="99"/>
    <w:locked/>
    <w:rsid w:val="00810E98"/>
    <w:rPr>
      <w:rFonts w:ascii="Courier New" w:hAnsi="Courier New"/>
      <w:lang w:val="ru-RU" w:eastAsia="ru-RU"/>
    </w:rPr>
  </w:style>
  <w:style w:type="paragraph" w:styleId="HTML0">
    <w:name w:val="HTML Preformatted"/>
    <w:basedOn w:val="a"/>
    <w:link w:val="HTML"/>
    <w:uiPriority w:val="99"/>
    <w:unhideWhenUsed/>
    <w:rsid w:val="00810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theme="minorHAnsi"/>
      <w:sz w:val="22"/>
      <w:szCs w:val="22"/>
      <w:lang w:val="ru-RU" w:eastAsia="ru-RU"/>
    </w:rPr>
  </w:style>
  <w:style w:type="character" w:customStyle="1" w:styleId="HTML1">
    <w:name w:val="Стандартний HTML Знак1"/>
    <w:basedOn w:val="a0"/>
    <w:uiPriority w:val="99"/>
    <w:semiHidden/>
    <w:rsid w:val="00810E98"/>
    <w:rPr>
      <w:rFonts w:ascii="Consolas" w:hAnsi="Consolas" w:cs="Times New Roman"/>
      <w:sz w:val="20"/>
      <w:szCs w:val="20"/>
      <w:lang w:eastAsia="uk-UA"/>
    </w:rPr>
  </w:style>
  <w:style w:type="character" w:customStyle="1" w:styleId="HTML11">
    <w:name w:val="Стандартний HTML Знак11"/>
    <w:basedOn w:val="a0"/>
    <w:rsid w:val="00810E98"/>
    <w:rPr>
      <w:rFonts w:ascii="Consolas" w:hAnsi="Consolas" w:cs="Times New Roman"/>
      <w:sz w:val="20"/>
      <w:szCs w:val="20"/>
      <w:lang w:val="x-none" w:eastAsia="uk-UA"/>
    </w:rPr>
  </w:style>
  <w:style w:type="character" w:customStyle="1" w:styleId="HTML10">
    <w:name w:val="Стандартный HTML Знак1"/>
    <w:uiPriority w:val="99"/>
    <w:semiHidden/>
    <w:rsid w:val="00810E98"/>
    <w:rPr>
      <w:rFonts w:ascii="Consolas" w:hAnsi="Consolas"/>
      <w:sz w:val="20"/>
    </w:rPr>
  </w:style>
  <w:style w:type="paragraph" w:customStyle="1" w:styleId="rvps12">
    <w:name w:val="rvps12"/>
    <w:basedOn w:val="a"/>
    <w:rsid w:val="00810E98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810E98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f6">
    <w:name w:val="Emphasis"/>
    <w:basedOn w:val="a0"/>
    <w:uiPriority w:val="20"/>
    <w:qFormat/>
    <w:rsid w:val="00810E98"/>
    <w:rPr>
      <w:i/>
    </w:rPr>
  </w:style>
  <w:style w:type="paragraph" w:customStyle="1" w:styleId="StyleProp">
    <w:name w:val="StyleProp"/>
    <w:basedOn w:val="a"/>
    <w:rsid w:val="00810E98"/>
    <w:pPr>
      <w:spacing w:line="200" w:lineRule="exact"/>
      <w:ind w:firstLine="227"/>
    </w:pPr>
    <w:rPr>
      <w:sz w:val="18"/>
      <w:szCs w:val="20"/>
      <w:lang w:eastAsia="ru-RU"/>
    </w:rPr>
  </w:style>
  <w:style w:type="paragraph" w:customStyle="1" w:styleId="rvps7">
    <w:name w:val="rvps7"/>
    <w:basedOn w:val="a"/>
    <w:rsid w:val="00810E98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15">
    <w:name w:val="rvts15"/>
    <w:rsid w:val="00810E98"/>
  </w:style>
  <w:style w:type="table" w:customStyle="1" w:styleId="61">
    <w:name w:val="Сетка таблицы6"/>
    <w:basedOn w:val="a1"/>
    <w:next w:val="a9"/>
    <w:uiPriority w:val="39"/>
    <w:rsid w:val="00810E98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розділ"/>
    <w:basedOn w:val="a"/>
    <w:link w:val="aff8"/>
    <w:qFormat/>
    <w:rsid w:val="00810E98"/>
    <w:pPr>
      <w:ind w:firstLine="567"/>
      <w:jc w:val="center"/>
    </w:pPr>
    <w:rPr>
      <w:lang w:eastAsia="en-US"/>
    </w:rPr>
  </w:style>
  <w:style w:type="character" w:customStyle="1" w:styleId="aff8">
    <w:name w:val="розділ Знак"/>
    <w:link w:val="aff7"/>
    <w:locked/>
    <w:rsid w:val="00810E98"/>
    <w:rPr>
      <w:rFonts w:ascii="Times New Roman" w:hAnsi="Times New Roman" w:cs="Times New Roman"/>
      <w:sz w:val="28"/>
      <w:szCs w:val="28"/>
    </w:rPr>
  </w:style>
  <w:style w:type="paragraph" w:customStyle="1" w:styleId="aff9">
    <w:name w:val="глава"/>
    <w:basedOn w:val="aff7"/>
    <w:link w:val="affa"/>
    <w:qFormat/>
    <w:rsid w:val="00810E98"/>
  </w:style>
  <w:style w:type="paragraph" w:styleId="affb">
    <w:name w:val="TOC Heading"/>
    <w:basedOn w:val="10"/>
    <w:next w:val="a"/>
    <w:uiPriority w:val="39"/>
    <w:semiHidden/>
    <w:unhideWhenUsed/>
    <w:qFormat/>
    <w:rsid w:val="00810E98"/>
    <w:pPr>
      <w:spacing w:before="480" w:line="276" w:lineRule="auto"/>
      <w:outlineLvl w:val="9"/>
    </w:pPr>
    <w:rPr>
      <w:rFonts w:ascii="Calibri Light" w:hAnsi="Calibri Light" w:cs="Times New Roman"/>
      <w:b/>
      <w:bCs/>
      <w:color w:val="2E74B5"/>
      <w:sz w:val="28"/>
      <w:szCs w:val="28"/>
      <w:lang w:val="ru-RU" w:eastAsia="ru-RU"/>
    </w:rPr>
  </w:style>
  <w:style w:type="character" w:customStyle="1" w:styleId="affa">
    <w:name w:val="глава Знак"/>
    <w:link w:val="aff9"/>
    <w:locked/>
    <w:rsid w:val="00810E98"/>
    <w:rPr>
      <w:rFonts w:ascii="Times New Roman" w:hAnsi="Times New Roman" w:cs="Times New Roman"/>
      <w:sz w:val="28"/>
      <w:szCs w:val="28"/>
    </w:rPr>
  </w:style>
  <w:style w:type="paragraph" w:styleId="32">
    <w:name w:val="toc 3"/>
    <w:basedOn w:val="a"/>
    <w:next w:val="a"/>
    <w:autoRedefine/>
    <w:uiPriority w:val="39"/>
    <w:unhideWhenUsed/>
    <w:rsid w:val="00810E98"/>
    <w:pPr>
      <w:spacing w:after="100"/>
      <w:ind w:left="440"/>
    </w:pPr>
    <w:rPr>
      <w:rFonts w:ascii="Calibri" w:hAnsi="Calibri"/>
      <w:sz w:val="22"/>
      <w:szCs w:val="22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810E98"/>
    <w:pPr>
      <w:spacing w:after="100"/>
      <w:ind w:left="220"/>
    </w:pPr>
    <w:rPr>
      <w:rFonts w:ascii="Calibri" w:hAnsi="Calibri"/>
      <w:sz w:val="22"/>
      <w:szCs w:val="22"/>
      <w:lang w:eastAsia="en-US"/>
    </w:rPr>
  </w:style>
  <w:style w:type="paragraph" w:styleId="affc">
    <w:name w:val="Body Text"/>
    <w:basedOn w:val="a"/>
    <w:link w:val="affd"/>
    <w:uiPriority w:val="99"/>
    <w:rsid w:val="00810E98"/>
    <w:pPr>
      <w:spacing w:after="120"/>
      <w:jc w:val="left"/>
    </w:pPr>
    <w:rPr>
      <w:sz w:val="24"/>
      <w:szCs w:val="24"/>
      <w:lang w:val="ru-RU" w:eastAsia="ru-RU"/>
    </w:rPr>
  </w:style>
  <w:style w:type="character" w:customStyle="1" w:styleId="affd">
    <w:name w:val="Основной текст Знак"/>
    <w:basedOn w:val="a0"/>
    <w:link w:val="affc"/>
    <w:uiPriority w:val="99"/>
    <w:rsid w:val="00810E98"/>
    <w:rPr>
      <w:rFonts w:ascii="Times New Roman" w:hAnsi="Times New Roman" w:cs="Times New Roman"/>
      <w:sz w:val="24"/>
      <w:szCs w:val="24"/>
      <w:lang w:val="ru-RU" w:eastAsia="ru-RU"/>
    </w:rPr>
  </w:style>
  <w:style w:type="numbering" w:customStyle="1" w:styleId="1">
    <w:name w:val="Поточний список1"/>
    <w:rsid w:val="00810E98"/>
    <w:pPr>
      <w:numPr>
        <w:numId w:val="8"/>
      </w:numPr>
    </w:pPr>
  </w:style>
  <w:style w:type="character" w:customStyle="1" w:styleId="st96">
    <w:name w:val="st96"/>
    <w:uiPriority w:val="99"/>
    <w:rsid w:val="00810E98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39ef1bf14edd22eeaf84dad901251a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b2383c722297b57df307b58b6a1f5b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98D97A-0EF0-4002-80F7-1BD783C32D61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6E6CEAB-8902-4378-BE14-7A93398F5C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237E9A-7880-41D8-9955-54A4E1A58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CC946AC-4363-452E-9594-A2D81CCE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911</Words>
  <Characters>6305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25.01.24</dc:title>
  <dc:subject/>
  <dc:creator>1</dc:creator>
  <cp:keywords/>
  <dc:description>49939</dc:description>
  <cp:lastModifiedBy>Мрінський Артем Олександрович</cp:lastModifiedBy>
  <cp:revision>4</cp:revision>
  <cp:lastPrinted>2016-05-30T11:45:00Z</cp:lastPrinted>
  <dcterms:created xsi:type="dcterms:W3CDTF">2024-01-26T22:27:00Z</dcterms:created>
  <dcterms:modified xsi:type="dcterms:W3CDTF">2024-01-29T21:17:00Z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